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770EA" w14:textId="75C33A98" w:rsidR="00602373" w:rsidRDefault="00602373" w:rsidP="00602373">
      <w:pPr>
        <w:jc w:val="center"/>
        <w:rPr>
          <w:rFonts w:ascii="Arial" w:hAnsi="Arial" w:cs="Arial"/>
          <w:b/>
          <w:caps/>
          <w:sz w:val="28"/>
          <w:u w:val="single"/>
        </w:rPr>
      </w:pPr>
      <w:bookmarkStart w:id="0" w:name="_Hlk190971453"/>
      <w:r>
        <w:rPr>
          <w:rFonts w:ascii="Arial" w:hAnsi="Arial" w:cs="Arial"/>
          <w:b/>
          <w:caps/>
          <w:sz w:val="28"/>
          <w:u w:val="single"/>
        </w:rPr>
        <w:t>WRIST RADIOGRAPHY</w:t>
      </w:r>
    </w:p>
    <w:p w14:paraId="3AA38F62" w14:textId="6AD35CC3" w:rsidR="00602373" w:rsidRDefault="00602373" w:rsidP="00602373">
      <w:pPr>
        <w:jc w:val="center"/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/>
          <w:i/>
          <w:iCs/>
          <w:sz w:val="22"/>
          <w:szCs w:val="18"/>
        </w:rPr>
        <w:t>View</w:t>
      </w:r>
      <w:proofErr w:type="spellEnd"/>
    </w:p>
    <w:p w14:paraId="2FC07C4B" w14:textId="77777777" w:rsidR="00602373" w:rsidRDefault="00602373" w:rsidP="00602373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br/>
      </w:r>
    </w:p>
    <w:p w14:paraId="2097DAD1" w14:textId="0150363D" w:rsidR="00602373" w:rsidRDefault="00602373" w:rsidP="00602373">
      <w:pPr>
        <w:rPr>
          <w:rFonts w:ascii="Arial" w:hAnsi="Arial" w:cs="Arial"/>
          <w:sz w:val="24"/>
        </w:rPr>
      </w:pPr>
      <w:r w:rsidRPr="00602373">
        <w:rPr>
          <w:rFonts w:ascii="Arial" w:hAnsi="Arial" w:cs="Arial"/>
          <w:sz w:val="24"/>
        </w:rPr>
        <w:t xml:space="preserve">Post-trauma </w:t>
      </w:r>
      <w:proofErr w:type="spellStart"/>
      <w:r w:rsidRPr="00602373">
        <w:rPr>
          <w:rFonts w:ascii="Arial" w:hAnsi="Arial" w:cs="Arial"/>
          <w:sz w:val="24"/>
        </w:rPr>
        <w:t>assessment</w:t>
      </w:r>
      <w:proofErr w:type="spellEnd"/>
      <w:r w:rsidRPr="00602373">
        <w:rPr>
          <w:rFonts w:ascii="Arial" w:hAnsi="Arial" w:cs="Arial"/>
          <w:sz w:val="24"/>
        </w:rPr>
        <w:t>.</w:t>
      </w:r>
    </w:p>
    <w:p w14:paraId="3938A700" w14:textId="77777777" w:rsidR="00602373" w:rsidRDefault="00602373" w:rsidP="00602373">
      <w:pPr>
        <w:rPr>
          <w:rFonts w:ascii="Arial" w:hAnsi="Arial" w:cs="Arial"/>
          <w:sz w:val="24"/>
        </w:rPr>
      </w:pPr>
    </w:p>
    <w:p w14:paraId="7CB25166" w14:textId="00F21232" w:rsidR="00602373" w:rsidRPr="00602373" w:rsidRDefault="00602373" w:rsidP="00602373">
      <w:pPr>
        <w:rPr>
          <w:rFonts w:ascii="Arial" w:hAnsi="Arial" w:cs="Arial"/>
          <w:sz w:val="24"/>
          <w:lang w:val="en-GB"/>
        </w:rPr>
      </w:pPr>
      <w:r w:rsidRPr="00602373">
        <w:rPr>
          <w:rFonts w:ascii="Arial" w:hAnsi="Arial" w:cs="Arial"/>
          <w:b/>
          <w:sz w:val="24"/>
          <w:lang w:val="en-GB"/>
        </w:rPr>
        <w:t>R</w:t>
      </w:r>
      <w:r w:rsidRPr="00602373">
        <w:rPr>
          <w:rFonts w:ascii="Arial" w:hAnsi="Arial" w:cs="Arial"/>
          <w:b/>
          <w:sz w:val="24"/>
          <w:lang w:val="en-GB"/>
        </w:rPr>
        <w:t>esults:</w:t>
      </w:r>
    </w:p>
    <w:p w14:paraId="645D840C" w14:textId="77777777" w:rsidR="00602373" w:rsidRPr="00602373" w:rsidRDefault="00602373" w:rsidP="00602373">
      <w:pPr>
        <w:rPr>
          <w:rFonts w:ascii="Arial" w:hAnsi="Arial" w:cs="Arial"/>
          <w:sz w:val="24"/>
          <w:lang w:val="en-GB"/>
        </w:rPr>
      </w:pPr>
      <w:r w:rsidRPr="00602373">
        <w:rPr>
          <w:rFonts w:ascii="Arial" w:hAnsi="Arial" w:cs="Arial"/>
          <w:sz w:val="24"/>
          <w:lang w:val="en-GB"/>
        </w:rPr>
        <w:t xml:space="preserve">No traumatic bone lesion. </w:t>
      </w:r>
    </w:p>
    <w:p w14:paraId="22F39FE2" w14:textId="729FA1FD" w:rsidR="00602373" w:rsidRPr="00602373" w:rsidRDefault="00602373" w:rsidP="00602373">
      <w:pPr>
        <w:rPr>
          <w:rFonts w:ascii="Arial" w:hAnsi="Arial" w:cs="Arial"/>
          <w:sz w:val="24"/>
          <w:lang w:val="en-GB"/>
        </w:rPr>
      </w:pPr>
      <w:r w:rsidRPr="00602373">
        <w:rPr>
          <w:rFonts w:ascii="Arial" w:hAnsi="Arial" w:cs="Arial"/>
          <w:sz w:val="24"/>
          <w:lang w:val="en-GB"/>
        </w:rPr>
        <w:t>No other suspected condensing or lytic bone lesions.</w:t>
      </w:r>
    </w:p>
    <w:p w14:paraId="77495ED7" w14:textId="77777777" w:rsidR="00602373" w:rsidRPr="00602373" w:rsidRDefault="00602373" w:rsidP="00602373">
      <w:pPr>
        <w:rPr>
          <w:rFonts w:ascii="Arial" w:hAnsi="Arial" w:cs="Arial"/>
          <w:sz w:val="24"/>
          <w:szCs w:val="24"/>
          <w:lang w:val="en-GB"/>
        </w:rPr>
      </w:pPr>
    </w:p>
    <w:p w14:paraId="54C851B8" w14:textId="03C45BC9" w:rsidR="00602373" w:rsidRDefault="00602373" w:rsidP="00602373">
      <w:pPr>
        <w:rPr>
          <w:rFonts w:ascii="Arial" w:hAnsi="Arial" w:cs="Arial"/>
          <w:sz w:val="24"/>
          <w:szCs w:val="24"/>
        </w:rPr>
      </w:pPr>
      <w:bookmarkStart w:id="1" w:name="_Hlk178805943"/>
      <w:proofErr w:type="spellStart"/>
      <w:r>
        <w:rPr>
          <w:rFonts w:ascii="Arial" w:hAnsi="Arial" w:cs="Arial"/>
        </w:rPr>
        <w:t>Doct</w:t>
      </w:r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Alexandre </w:t>
      </w:r>
      <w:proofErr w:type="spellStart"/>
      <w:r>
        <w:rPr>
          <w:rFonts w:ascii="Arial" w:hAnsi="Arial" w:cs="Arial"/>
        </w:rPr>
        <w:t>Parpaleix</w:t>
      </w:r>
      <w:proofErr w:type="spellEnd"/>
    </w:p>
    <w:bookmarkEnd w:id="1"/>
    <w:p w14:paraId="23F3E42D" w14:textId="77777777" w:rsidR="00602373" w:rsidRDefault="00602373" w:rsidP="00602373">
      <w:pPr>
        <w:rPr>
          <w:rFonts w:ascii="Arial" w:hAnsi="Arial" w:cs="Arial"/>
        </w:rPr>
      </w:pPr>
    </w:p>
    <w:bookmarkEnd w:id="0"/>
    <w:p w14:paraId="6FD58BCA" w14:textId="77777777" w:rsidR="00FF12AD" w:rsidRPr="00602373" w:rsidRDefault="00FF12AD" w:rsidP="00602373"/>
    <w:sectPr w:rsidR="00FF12AD" w:rsidRPr="00602373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7CCFE" w14:textId="77777777" w:rsidR="00E725A9" w:rsidRDefault="00E725A9">
      <w:r>
        <w:separator/>
      </w:r>
    </w:p>
  </w:endnote>
  <w:endnote w:type="continuationSeparator" w:id="0">
    <w:p w14:paraId="75E1A4C4" w14:textId="77777777" w:rsidR="00E725A9" w:rsidRDefault="00E7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5" w:name="_Hlk178239016"/>
    <w:bookmarkStart w:id="6" w:name="_Hlk178238200"/>
    <w:bookmarkStart w:id="7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5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6"/>
  <w:bookmarkEnd w:id="7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645EA" w14:textId="77777777" w:rsidR="00E725A9" w:rsidRDefault="00E725A9">
      <w:r>
        <w:separator/>
      </w:r>
    </w:p>
  </w:footnote>
  <w:footnote w:type="continuationSeparator" w:id="0">
    <w:p w14:paraId="61F07B58" w14:textId="77777777" w:rsidR="00E725A9" w:rsidRDefault="00E72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2" w:name="_Hlk178238235"/>
          <w:bookmarkStart w:id="3" w:name="_Hlk178271737"/>
          <w:bookmarkStart w:id="4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</w:t>
          </w:r>
          <w:proofErr w:type="spellStart"/>
          <w:r>
            <w:t>Milvue</w:t>
          </w:r>
          <w:proofErr w:type="spellEnd"/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2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3"/>
    <w:bookmarkEnd w:id="4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90853"/>
    <w:rsid w:val="000A2E82"/>
    <w:rsid w:val="000E550E"/>
    <w:rsid w:val="001274CD"/>
    <w:rsid w:val="00147236"/>
    <w:rsid w:val="002139C8"/>
    <w:rsid w:val="00237767"/>
    <w:rsid w:val="00274B36"/>
    <w:rsid w:val="00283FB4"/>
    <w:rsid w:val="003560EC"/>
    <w:rsid w:val="003E4BC9"/>
    <w:rsid w:val="004245EF"/>
    <w:rsid w:val="004A2D2A"/>
    <w:rsid w:val="005C7640"/>
    <w:rsid w:val="00602373"/>
    <w:rsid w:val="00715D51"/>
    <w:rsid w:val="00756740"/>
    <w:rsid w:val="00785683"/>
    <w:rsid w:val="00791BFD"/>
    <w:rsid w:val="007C3330"/>
    <w:rsid w:val="00825BD0"/>
    <w:rsid w:val="00842C70"/>
    <w:rsid w:val="0086301C"/>
    <w:rsid w:val="00911847"/>
    <w:rsid w:val="00923AA1"/>
    <w:rsid w:val="0098013E"/>
    <w:rsid w:val="00984423"/>
    <w:rsid w:val="009B2A32"/>
    <w:rsid w:val="00A75BC8"/>
    <w:rsid w:val="00A75CE9"/>
    <w:rsid w:val="00A80182"/>
    <w:rsid w:val="00AC1EF7"/>
    <w:rsid w:val="00AC2AC6"/>
    <w:rsid w:val="00AF7099"/>
    <w:rsid w:val="00B47E86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725A9"/>
    <w:rsid w:val="00E9252B"/>
    <w:rsid w:val="00E93C4D"/>
    <w:rsid w:val="00EE28A9"/>
    <w:rsid w:val="00EE389E"/>
    <w:rsid w:val="00F05AD3"/>
    <w:rsid w:val="00F06F1C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4</cp:revision>
  <cp:lastPrinted>2014-08-28T13:50:00Z</cp:lastPrinted>
  <dcterms:created xsi:type="dcterms:W3CDTF">2025-02-20T17:47:00Z</dcterms:created>
  <dcterms:modified xsi:type="dcterms:W3CDTF">2025-02-20T18:17:00Z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