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BF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ثبت لیست ارسال روزانه :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کالا های ارسالی را از لیست کالا ها انتخاب میکند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تعداد ارسالی را مشخص میکند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در صورت مشخص نبودن خالی میگذارد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در صورت مشخص بودن مقاصد آنها را تعیین میکند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در صورت نیاز برای قفل هایی که اوراکل ندارد مشخص می شود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توضیحات را در صورت نیاز می افزاید</w:t>
      </w:r>
    </w:p>
    <w:p w:rsidR="00A06261" w:rsidRDefault="00115436" w:rsidP="00B14B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ارسالی های فوری</w:t>
      </w:r>
      <w:r w:rsidR="00144B0E">
        <w:rPr>
          <w:lang w:bidi="fa-IR"/>
        </w:rPr>
        <w:t xml:space="preserve"> </w:t>
      </w:r>
      <w:r w:rsidR="00482A76">
        <w:rPr>
          <w:rFonts w:hint="cs"/>
          <w:rtl/>
          <w:lang w:bidi="fa-IR"/>
        </w:rPr>
        <w:t xml:space="preserve"> ، عادی ، گواهی گرفتن ، </w:t>
      </w:r>
      <w:r w:rsidR="00B14BF0">
        <w:rPr>
          <w:rFonts w:hint="cs"/>
          <w:rtl/>
          <w:lang w:bidi="fa-IR"/>
        </w:rPr>
        <w:t>اگر آماده شد</w:t>
      </w:r>
      <w:r w:rsidR="00D363B9">
        <w:rPr>
          <w:rFonts w:hint="cs"/>
          <w:rtl/>
          <w:lang w:bidi="fa-IR"/>
        </w:rPr>
        <w:t xml:space="preserve"> ، شب تحویل</w:t>
      </w:r>
      <w:r w:rsidR="00144B0E">
        <w:rPr>
          <w:rFonts w:hint="cs"/>
          <w:rtl/>
          <w:lang w:bidi="fa-IR"/>
        </w:rPr>
        <w:t>...</w:t>
      </w:r>
      <w:r>
        <w:rPr>
          <w:rFonts w:hint="cs"/>
          <w:rtl/>
          <w:lang w:bidi="fa-IR"/>
        </w:rPr>
        <w:t xml:space="preserve"> را مشخص می 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جهت ذخیره سازی اطلاعات اقدام میکند</w:t>
      </w:r>
    </w:p>
    <w:p w:rsidR="00D74B08" w:rsidRDefault="00D74B08" w:rsidP="00D74B0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ارسال های خاص گفته شده ریپورت های جداگانه داده میشود . در ضمن در لیست نهایی نیز قرار میگرد</w:t>
      </w:r>
    </w:p>
    <w:p w:rsidR="00115436" w:rsidRDefault="00115436" w:rsidP="0011543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های بازرس و انبار و کنترل و ایمن سازان را جهت استفاده آماده میکند</w:t>
      </w:r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ویرایش لیست ثبت شده :</w:t>
      </w:r>
    </w:p>
    <w:p w:rsidR="00115436" w:rsidRDefault="00115436" w:rsidP="00115436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لیست ثبت شده را نمایش می دهد تا بتوان آن را ویرایش کرد</w:t>
      </w:r>
    </w:p>
    <w:p w:rsidR="00115436" w:rsidRDefault="00115436" w:rsidP="00115436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تغییرات مورد نیازش را اعمال میکند </w:t>
      </w:r>
    </w:p>
    <w:p w:rsidR="00A06261" w:rsidRDefault="00115436" w:rsidP="00A0626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راننده ها را در صورت مشخص بودن اضافه میکند</w:t>
      </w:r>
    </w:p>
    <w:p w:rsidR="00A06261" w:rsidRDefault="00115436" w:rsidP="00A0626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جهت ذخیره سازی اقدام میکند</w:t>
      </w:r>
    </w:p>
    <w:p w:rsidR="00D74B08" w:rsidRDefault="00115436" w:rsidP="005713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های خروجی را به روز می کند</w:t>
      </w:r>
      <w:bookmarkStart w:id="0" w:name="_GoBack"/>
      <w:bookmarkEnd w:id="0"/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تثبیت ارسال :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ارسال را جهت تغییرات نهایی نمایش میدهد</w:t>
      </w:r>
    </w:p>
    <w:p w:rsidR="007B5B47" w:rsidRDefault="007B5B47" w:rsidP="007B5B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تغییرات مورد نیاز را اعمال میکند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جهت ثبت نهایی اقدام میکند</w:t>
      </w:r>
    </w:p>
    <w:p w:rsidR="00A06261" w:rsidRDefault="007B5B47" w:rsidP="007B5B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ارسال محصول جهت کپی برداری را آماده میکند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امکان افزودن شماره تحویل فروش را فراهم میکند</w:t>
      </w:r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ثبت تحویل فروش :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از لیست ارسال ها یکی را انتخاب میکند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ارسال ثبت شده را نمایش میدهد</w:t>
      </w:r>
    </w:p>
    <w:p w:rsidR="007B5B47" w:rsidRDefault="007B5B47" w:rsidP="007B5B47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شماره تحویل فروش را اضافه میکند</w:t>
      </w:r>
    </w:p>
    <w:p w:rsidR="007B5B47" w:rsidRDefault="007B5B47" w:rsidP="007B5B47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نیاز به تغییر اطلاعات سیستم لیست را از حالت ثبت نهایی در میاورد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برو به مرحله ویرایش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اطلاعات تحویل فروش را ثبت نهایی می کند</w:t>
      </w:r>
    </w:p>
    <w:p w:rsidR="00A06261" w:rsidRDefault="00A06261" w:rsidP="00A06261">
      <w:pPr>
        <w:bidi/>
        <w:rPr>
          <w:rtl/>
          <w:lang w:bidi="fa-IR"/>
        </w:rPr>
      </w:pPr>
    </w:p>
    <w:p w:rsidR="00A06261" w:rsidRDefault="00A06261" w:rsidP="00A06261">
      <w:pPr>
        <w:bidi/>
        <w:rPr>
          <w:lang w:bidi="fa-IR"/>
        </w:rPr>
      </w:pPr>
    </w:p>
    <w:sectPr w:rsidR="00A0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731B"/>
    <w:multiLevelType w:val="hybridMultilevel"/>
    <w:tmpl w:val="2EE6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346D6"/>
    <w:multiLevelType w:val="hybridMultilevel"/>
    <w:tmpl w:val="85A0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7131E"/>
    <w:multiLevelType w:val="hybridMultilevel"/>
    <w:tmpl w:val="60DE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25054"/>
    <w:multiLevelType w:val="hybridMultilevel"/>
    <w:tmpl w:val="FEF6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B4C9F"/>
    <w:multiLevelType w:val="hybridMultilevel"/>
    <w:tmpl w:val="7EE24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14"/>
    <w:rsid w:val="00115436"/>
    <w:rsid w:val="00144B0E"/>
    <w:rsid w:val="002B2ECD"/>
    <w:rsid w:val="00341C6A"/>
    <w:rsid w:val="00482A76"/>
    <w:rsid w:val="00571388"/>
    <w:rsid w:val="007B5B47"/>
    <w:rsid w:val="008B702E"/>
    <w:rsid w:val="00A06261"/>
    <w:rsid w:val="00B14BF0"/>
    <w:rsid w:val="00D363B9"/>
    <w:rsid w:val="00D74B08"/>
    <w:rsid w:val="00DE72BF"/>
    <w:rsid w:val="00E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8</cp:revision>
  <dcterms:created xsi:type="dcterms:W3CDTF">2016-05-25T12:12:00Z</dcterms:created>
  <dcterms:modified xsi:type="dcterms:W3CDTF">2016-06-08T07:55:00Z</dcterms:modified>
</cp:coreProperties>
</file>