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F7E0E" w14:textId="0C47B8E1" w:rsidR="005A376D" w:rsidRDefault="00F24EE2" w:rsidP="00F24EE2">
      <w:pPr>
        <w:pStyle w:val="1"/>
        <w:jc w:val="center"/>
      </w:pPr>
      <w:proofErr w:type="spellStart"/>
      <w:r>
        <w:rPr>
          <w:rFonts w:hint="eastAsia"/>
        </w:rPr>
        <w:t>P</w:t>
      </w:r>
      <w:r>
        <w:t>L</w:t>
      </w:r>
      <w:r>
        <w:rPr>
          <w:rFonts w:hint="eastAsia"/>
        </w:rPr>
        <w:t>sql</w:t>
      </w:r>
      <w:proofErr w:type="spellEnd"/>
      <w:r>
        <w:rPr>
          <w:rFonts w:hint="eastAsia"/>
        </w:rPr>
        <w:t>安装教程</w:t>
      </w:r>
    </w:p>
    <w:p w14:paraId="2EB46DFE" w14:textId="251AA891" w:rsidR="00F24EE2" w:rsidRDefault="00F24EE2" w:rsidP="00F24EE2">
      <w:pPr>
        <w:pStyle w:val="2"/>
      </w:pPr>
      <w:r>
        <w:rPr>
          <w:rFonts w:hint="eastAsia"/>
        </w:rPr>
        <w:t>下载</w:t>
      </w:r>
    </w:p>
    <w:p w14:paraId="0AC17A5A" w14:textId="5FE03785" w:rsidR="00F24EE2" w:rsidRDefault="00F24EE2" w:rsidP="00F24EE2">
      <w:r>
        <w:rPr>
          <w:rFonts w:hint="eastAsia"/>
        </w:rPr>
        <w:t>下载地址：</w:t>
      </w:r>
      <w:hyperlink r:id="rId5" w:history="1">
        <w:r w:rsidRPr="007B1B36">
          <w:rPr>
            <w:rStyle w:val="a3"/>
          </w:rPr>
          <w:t>https://www.allroundautomations.com/plsqldev.html</w:t>
        </w:r>
      </w:hyperlink>
    </w:p>
    <w:p w14:paraId="077D42E7" w14:textId="77777777" w:rsidR="00F24EE2" w:rsidRPr="00F24EE2" w:rsidRDefault="00F24EE2" w:rsidP="00F24EE2">
      <w:pPr>
        <w:rPr>
          <w:rFonts w:hint="eastAsia"/>
        </w:rPr>
      </w:pPr>
    </w:p>
    <w:p w14:paraId="37BEDBE2" w14:textId="7C595CE5" w:rsidR="00F24EE2" w:rsidRDefault="00F24EE2">
      <w:pPr>
        <w:pStyle w:val="2"/>
      </w:pPr>
      <w:r>
        <w:rPr>
          <w:rFonts w:hint="eastAsia"/>
        </w:rPr>
        <w:t>安装</w:t>
      </w:r>
    </w:p>
    <w:p w14:paraId="0B4DAD83" w14:textId="0C472852" w:rsidR="00DE6898" w:rsidRPr="00DE6898" w:rsidRDefault="00DE6898" w:rsidP="00DE6898">
      <w:pPr>
        <w:rPr>
          <w:b/>
          <w:color w:val="FF0000"/>
        </w:rPr>
      </w:pPr>
      <w:r w:rsidRPr="00DE6898">
        <w:rPr>
          <w:rFonts w:hint="eastAsia"/>
          <w:b/>
          <w:color w:val="FF0000"/>
        </w:rPr>
        <w:t>注意：需要公司注册码</w:t>
      </w:r>
    </w:p>
    <w:p w14:paraId="20E2838B" w14:textId="1E5B9A7A" w:rsidR="00DE6898" w:rsidRDefault="00DE6898" w:rsidP="00DE6898">
      <w:r>
        <w:rPr>
          <w:noProof/>
        </w:rPr>
        <w:drawing>
          <wp:inline distT="0" distB="0" distL="0" distR="0" wp14:anchorId="1D430E95" wp14:editId="6ACB0993">
            <wp:extent cx="4861560" cy="3657600"/>
            <wp:effectExtent l="0" t="0" r="0" b="0"/>
            <wp:docPr id="1" name="图片 1" descr="C:\Users\sh\AppData\Roaming\feiq\RichOle\48322285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\AppData\Roaming\feiq\RichOle\483222858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FB35" w14:textId="69CB1D4B" w:rsidR="00DE6898" w:rsidRDefault="00DE6898" w:rsidP="00DE6898"/>
    <w:p w14:paraId="302FB31E" w14:textId="43650E20" w:rsidR="00DE6898" w:rsidRDefault="00DE6898" w:rsidP="00DE6898">
      <w:r>
        <w:rPr>
          <w:noProof/>
        </w:rPr>
        <w:lastRenderedPageBreak/>
        <w:drawing>
          <wp:inline distT="0" distB="0" distL="0" distR="0" wp14:anchorId="68E302E8" wp14:editId="3181D1EB">
            <wp:extent cx="4922520" cy="3726180"/>
            <wp:effectExtent l="0" t="0" r="0" b="7620"/>
            <wp:docPr id="2" name="图片 2" descr="C:\Users\sh\AppData\Roaming\feiq\RichOle\269136625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\AppData\Roaming\feiq\RichOle\2691366256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BC4B" w14:textId="4D6E7CFC" w:rsidR="00DE6898" w:rsidRDefault="00DE6898" w:rsidP="00DE6898"/>
    <w:p w14:paraId="22BDA604" w14:textId="3C0C2B4F" w:rsidR="00DE6898" w:rsidRDefault="00DE6898" w:rsidP="00DE6898">
      <w:r>
        <w:rPr>
          <w:noProof/>
        </w:rPr>
        <w:drawing>
          <wp:inline distT="0" distB="0" distL="0" distR="0" wp14:anchorId="66546EDB" wp14:editId="20023F1B">
            <wp:extent cx="4922520" cy="3794760"/>
            <wp:effectExtent l="0" t="0" r="0" b="0"/>
            <wp:docPr id="3" name="图片 3" descr="C:\Users\sh\AppData\Roaming\feiq\RichOle\415088849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\AppData\Roaming\feiq\RichOle\4150888496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37DD" w14:textId="0711EBC3" w:rsidR="00DE6898" w:rsidRDefault="00DE6898" w:rsidP="00DE6898"/>
    <w:p w14:paraId="558E5954" w14:textId="7FEC3332" w:rsidR="00DE6898" w:rsidRPr="00DE6898" w:rsidRDefault="00DE6898" w:rsidP="00DE68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B1F6F8" wp14:editId="050A8710">
            <wp:extent cx="5021580" cy="3779520"/>
            <wp:effectExtent l="0" t="0" r="7620" b="0"/>
            <wp:docPr id="4" name="图片 4" descr="C:\Users\sh\AppData\Roaming\feiq\RichOle\415411837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\AppData\Roaming\feiq\RichOle\4154118371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898" w:rsidRPr="00DE6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67104"/>
    <w:multiLevelType w:val="hybridMultilevel"/>
    <w:tmpl w:val="D3666D10"/>
    <w:lvl w:ilvl="0" w:tplc="DEF63176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C1"/>
    <w:rsid w:val="004311C1"/>
    <w:rsid w:val="005A376D"/>
    <w:rsid w:val="00DE6898"/>
    <w:rsid w:val="00F2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4FB3"/>
  <w15:chartTrackingRefBased/>
  <w15:docId w15:val="{A7566CDF-3E8E-40A9-9D4F-02451753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4E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4E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4E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4E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24E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4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llroundautomations.com/plsqldev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shen</dc:creator>
  <cp:keywords/>
  <dc:description/>
  <cp:lastModifiedBy>hai shen</cp:lastModifiedBy>
  <cp:revision>2</cp:revision>
  <dcterms:created xsi:type="dcterms:W3CDTF">2018-11-29T01:35:00Z</dcterms:created>
  <dcterms:modified xsi:type="dcterms:W3CDTF">2018-11-29T01:57:00Z</dcterms:modified>
</cp:coreProperties>
</file>