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6C9C5343" w:rsidR="003A52AC" w:rsidRPr="00E01DBE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E01DBE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6DD117F6" w:rsidR="00D86266" w:rsidRPr="00595EFA" w:rsidRDefault="00D55CEA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18 de agosto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092A6434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1F1F070D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00A88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7EC1BC7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0ED5">
        <w:rPr>
          <w:rFonts w:ascii="Arial" w:hAnsi="Arial" w:cs="Arial"/>
          <w:b/>
          <w:bCs/>
          <w:color w:val="00B050"/>
          <w:sz w:val="24"/>
          <w:szCs w:val="24"/>
        </w:rPr>
        <w:t>SALMOS 9:1,2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2CFD22F" w14:textId="70FA356D" w:rsidR="00970ED5" w:rsidRDefault="00970ED5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 </w:t>
      </w:r>
      <w:r w:rsidR="008D1BFE">
        <w:rPr>
          <w:rFonts w:ascii="Arial" w:hAnsi="Arial" w:cs="Arial"/>
          <w:i/>
          <w:iCs/>
          <w:color w:val="002060"/>
          <w:sz w:val="24"/>
          <w:szCs w:val="24"/>
        </w:rPr>
        <w:t>- Louvar</w:t>
      </w:r>
      <w:r>
        <w:rPr>
          <w:rFonts w:ascii="Arial" w:hAnsi="Arial" w:cs="Arial"/>
          <w:i/>
          <w:iCs/>
          <w:color w:val="002060"/>
          <w:sz w:val="24"/>
          <w:szCs w:val="24"/>
        </w:rPr>
        <w:t>-te-ei, Senhor, de todo o meu coração;</w:t>
      </w:r>
    </w:p>
    <w:p w14:paraId="756964D5" w14:textId="77777777" w:rsidR="00970ED5" w:rsidRDefault="00970ED5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  contarei todas as tuas maravilhas.</w:t>
      </w:r>
    </w:p>
    <w:p w14:paraId="40688330" w14:textId="77777777" w:rsidR="00970ED5" w:rsidRDefault="00970ED5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Alegrar-me-ei e exultarei em ti;</w:t>
      </w:r>
    </w:p>
    <w:p w14:paraId="02426879" w14:textId="047D8CED" w:rsidR="00AC48BA" w:rsidRPr="00AC48BA" w:rsidRDefault="00970ED5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  ao teu nome, ó Altíssimo, eu cantarei louvores.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0CC064E7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970ED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Bom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0ED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0ED5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2CD59E19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0ED5">
        <w:rPr>
          <w:rFonts w:ascii="Arial" w:hAnsi="Arial" w:cs="Arial"/>
          <w:b/>
          <w:bCs/>
          <w:color w:val="00B050"/>
          <w:sz w:val="24"/>
          <w:szCs w:val="24"/>
        </w:rPr>
        <w:t>ISAÍAS 55:9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2DA5C944" w:rsidR="00FC2955" w:rsidRPr="00FC2955" w:rsidRDefault="00970ED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porque, assim como os céus são mais altos do que a terra, assim são os meus caminhos mais altos do que os vossos caminhos, e os meus pensamentos, mais altos do que os vossos pensamentos.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3D9AEC79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970ED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Teus Sonhos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0ED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0ED5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FC1F379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0ED5">
        <w:rPr>
          <w:rFonts w:ascii="Arial" w:hAnsi="Arial" w:cs="Arial"/>
          <w:b/>
          <w:bCs/>
          <w:color w:val="00B050"/>
          <w:sz w:val="24"/>
          <w:szCs w:val="24"/>
        </w:rPr>
        <w:t>HEBREUS 10:19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3C65D1E2" w:rsidR="000F1E42" w:rsidRPr="000F1E42" w:rsidRDefault="00970ED5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19 - Tendo, pois, irmãos, intrepidez para entrar no Santo dos Santos, pelo sangue de Jesus.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9D5F553" w14:textId="49E079F4" w:rsidR="00F00C76" w:rsidRPr="008D1BFE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970ED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Lugar Secreto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0ED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Gabriela Rocha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0ED5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7A586564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0ED5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44D7D854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0ED5">
        <w:rPr>
          <w:rFonts w:ascii="Arial" w:hAnsi="Arial" w:cs="Arial"/>
          <w:b/>
          <w:bCs/>
          <w:color w:val="00B050"/>
          <w:sz w:val="24"/>
          <w:szCs w:val="24"/>
        </w:rPr>
        <w:t>SALMOS 128:1-4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023724F" w14:textId="77777777" w:rsidR="00970ED5" w:rsidRDefault="00970ED5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Bem-aventurado aquele que teme ao Senhor e anda nos seus caminhos!</w:t>
      </w:r>
    </w:p>
    <w:p w14:paraId="0FF90BAC" w14:textId="77777777" w:rsidR="00970ED5" w:rsidRDefault="00970ED5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Do trabalho de tuas mãos comerás, feliz serás, e tudo te irá bem.</w:t>
      </w:r>
    </w:p>
    <w:p w14:paraId="0BA43D91" w14:textId="77777777" w:rsidR="00970ED5" w:rsidRDefault="00970ED5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Tua esposa, no interior de tua casa, será como a videira frutífera; teus filhos, como rebentos da oliveira, à roda da tua mesa.</w:t>
      </w:r>
    </w:p>
    <w:p w14:paraId="45CB5D81" w14:textId="36DA997A" w:rsidR="00AE4757" w:rsidRPr="00AE4757" w:rsidRDefault="00970ED5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Eis como será abençoado o homem que teme ao Senhor!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860DC9E" w14:textId="77777777" w:rsidR="008D1BFE" w:rsidRPr="00595EFA" w:rsidRDefault="008D1BF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6355509" w14:textId="77777777" w:rsidR="008D1BFE" w:rsidRDefault="00D86266" w:rsidP="008D1BF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8D1BF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Na Casa do Senhor</w:t>
      </w:r>
      <w:r w:rsidR="008D1BF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8D1BF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D1BF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IB. Nova Jerusalém</w:t>
      </w:r>
      <w:r w:rsidR="008D1BF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8D1BFE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D1BFE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A2EE259" w14:textId="170BF75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1BA0C7A0" w:rsidR="00E46C76" w:rsidRPr="00E46C76" w:rsidRDefault="008D1BFE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 DE COREOGRAFIA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Adorai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461B1FD1" w14:textId="77777777" w:rsidR="008D1BFE" w:rsidRPr="00595EFA" w:rsidRDefault="008D1BFE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2CACD81B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0ED5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9747AFA" w:rsidR="00F014D7" w:rsidRDefault="00970ED5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49F19BD6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970ED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 Agradeço Oh Pai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0ED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0ED5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E08E7" w14:textId="54F43A21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30352FBE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970ED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Todas as Coisas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0ED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0ED5">
        <w:rPr>
          <w:rFonts w:ascii="Arial" w:hAnsi="Arial" w:cs="Arial"/>
          <w:color w:val="C45911" w:themeColor="accent2" w:themeShade="BF"/>
          <w:sz w:val="24"/>
          <w:szCs w:val="24"/>
        </w:rPr>
        <w:t>Db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8D1BFE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8D1BFE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46FD418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970ED5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5D789884" w:rsidR="00B531B8" w:rsidRDefault="008D1BFE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588ABE9D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E5B7B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969FC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81150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D1BFE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70ED5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0A88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5CEA"/>
    <w:rsid w:val="00D56D1B"/>
    <w:rsid w:val="00D63F29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1DBE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290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7</cp:revision>
  <cp:lastPrinted>2021-08-01T18:05:00Z</cp:lastPrinted>
  <dcterms:created xsi:type="dcterms:W3CDTF">2024-08-18T17:57:00Z</dcterms:created>
  <dcterms:modified xsi:type="dcterms:W3CDTF">2024-08-18T18:42:00Z</dcterms:modified>
</cp:coreProperties>
</file>