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7F" w:rsidRDefault="006A6197">
      <w:pPr>
        <w:rPr>
          <w:rFonts w:asciiTheme="minorEastAsia" w:hAnsiTheme="minorEastAsia" w:cs="Helvetica"/>
          <w:b/>
          <w:bCs/>
          <w:color w:val="222222"/>
          <w:sz w:val="27"/>
          <w:szCs w:val="27"/>
          <w:shd w:val="clear" w:color="auto" w:fill="FFFFFF"/>
        </w:rPr>
      </w:pPr>
      <w:r w:rsidRPr="006A6197">
        <w:rPr>
          <w:rFonts w:asciiTheme="minorEastAsia" w:hAnsiTheme="minorEastAsia" w:cs="Helvetica"/>
          <w:b/>
          <w:bCs/>
          <w:color w:val="222222"/>
          <w:sz w:val="27"/>
          <w:szCs w:val="27"/>
          <w:shd w:val="clear" w:color="auto" w:fill="FFFFFF"/>
        </w:rPr>
        <w:t xml:space="preserve">PyCharm </w:t>
      </w:r>
      <w:r w:rsidRPr="006A6197">
        <w:rPr>
          <w:rFonts w:asciiTheme="minorEastAsia" w:hAnsiTheme="minorEastAsia" w:cs="Helvetica" w:hint="eastAsia"/>
          <w:b/>
          <w:bCs/>
          <w:color w:val="222222"/>
          <w:sz w:val="27"/>
          <w:szCs w:val="27"/>
          <w:shd w:val="clear" w:color="auto" w:fill="FFFFFF"/>
        </w:rPr>
        <w:t>快捷键:</w:t>
      </w:r>
    </w:p>
    <w:p w:rsidR="00396E2D" w:rsidRDefault="00396E2D">
      <w:pPr>
        <w:rPr>
          <w:rFonts w:asciiTheme="minorEastAsia" w:hAnsiTheme="minorEastAsia" w:cs="Helvetica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Theme="minorEastAsia" w:hAnsiTheme="minorEastAsia" w:cs="Helvetica" w:hint="eastAsia"/>
          <w:b/>
          <w:bCs/>
          <w:color w:val="222222"/>
          <w:sz w:val="27"/>
          <w:szCs w:val="27"/>
          <w:shd w:val="clear" w:color="auto" w:fill="FFFFFF"/>
        </w:rPr>
        <w:t>按住cltr</w:t>
      </w:r>
      <w:r w:rsidR="00463FDE">
        <w:rPr>
          <w:rFonts w:asciiTheme="minorEastAsia" w:hAnsiTheme="minorEastAsia" w:cs="Helvetica" w:hint="eastAsia"/>
          <w:b/>
          <w:bCs/>
          <w:color w:val="222222"/>
          <w:sz w:val="27"/>
          <w:szCs w:val="27"/>
          <w:shd w:val="clear" w:color="auto" w:fill="FFFFFF"/>
        </w:rPr>
        <w:t>，点击关键字</w:t>
      </w:r>
      <w:r>
        <w:rPr>
          <w:rFonts w:asciiTheme="minorEastAsia" w:hAnsiTheme="minorEastAsia" w:cs="Helvetica" w:hint="eastAsia"/>
          <w:b/>
          <w:bCs/>
          <w:color w:val="222222"/>
          <w:sz w:val="27"/>
          <w:szCs w:val="27"/>
          <w:shd w:val="clear" w:color="auto" w:fill="FFFFFF"/>
        </w:rPr>
        <w:t>，直接去help</w:t>
      </w:r>
    </w:p>
    <w:p w:rsidR="00EE2B77" w:rsidRDefault="00EE2B77">
      <w:pPr>
        <w:rPr>
          <w:rFonts w:asciiTheme="minorEastAsia" w:hAnsiTheme="minorEastAsia" w:cs="Helvetica"/>
          <w:b/>
          <w:color w:val="FF0000"/>
          <w:sz w:val="24"/>
          <w:szCs w:val="20"/>
          <w:shd w:val="clear" w:color="auto" w:fill="FFFFFF"/>
        </w:rPr>
      </w:pPr>
      <w:r w:rsidRPr="00952FF0">
        <w:rPr>
          <w:rFonts w:asciiTheme="minorEastAsia" w:hAnsiTheme="minorEastAsia" w:cs="Helvetica"/>
          <w:b/>
          <w:color w:val="FF0000"/>
          <w:sz w:val="24"/>
          <w:szCs w:val="20"/>
          <w:highlight w:val="yellow"/>
          <w:shd w:val="clear" w:color="auto" w:fill="FFFFFF"/>
        </w:rPr>
        <w:t>cltr + / 快速注释</w:t>
      </w:r>
      <w:r w:rsidRPr="00952FF0">
        <w:rPr>
          <w:rFonts w:asciiTheme="minorEastAsia" w:hAnsiTheme="minorEastAsia" w:cs="Helvetica"/>
          <w:b/>
          <w:color w:val="FF0000"/>
          <w:sz w:val="24"/>
          <w:szCs w:val="20"/>
          <w:highlight w:val="yellow"/>
        </w:rPr>
        <w:br/>
      </w:r>
      <w:r>
        <w:rPr>
          <w:rFonts w:asciiTheme="minorEastAsia" w:hAnsiTheme="minorEastAsia" w:cs="Helvetica"/>
          <w:b/>
          <w:color w:val="FF0000"/>
          <w:sz w:val="24"/>
          <w:szCs w:val="20"/>
          <w:highlight w:val="yellow"/>
          <w:shd w:val="clear" w:color="auto" w:fill="FFFFFF"/>
        </w:rPr>
        <w:t>cl</w:t>
      </w:r>
      <w:r>
        <w:rPr>
          <w:rFonts w:asciiTheme="minorEastAsia" w:hAnsiTheme="minorEastAsia" w:cs="Helvetica" w:hint="eastAsia"/>
          <w:b/>
          <w:color w:val="FF0000"/>
          <w:sz w:val="24"/>
          <w:szCs w:val="20"/>
          <w:highlight w:val="yellow"/>
          <w:shd w:val="clear" w:color="auto" w:fill="FFFFFF"/>
        </w:rPr>
        <w:t>t</w:t>
      </w:r>
      <w:r w:rsidRPr="00952FF0">
        <w:rPr>
          <w:rFonts w:asciiTheme="minorEastAsia" w:hAnsiTheme="minorEastAsia" w:cs="Helvetica"/>
          <w:b/>
          <w:color w:val="FF0000"/>
          <w:sz w:val="24"/>
          <w:szCs w:val="20"/>
          <w:highlight w:val="yellow"/>
          <w:shd w:val="clear" w:color="auto" w:fill="FFFFFF"/>
        </w:rPr>
        <w:t>r + d 复制光标所在的行</w:t>
      </w:r>
    </w:p>
    <w:p w:rsidR="00EE2B77" w:rsidRDefault="00EE2B77">
      <w:pPr>
        <w:rPr>
          <w:rFonts w:asciiTheme="minorEastAsia" w:hAnsiTheme="minorEastAsia" w:cs="宋体"/>
          <w:kern w:val="0"/>
          <w:sz w:val="24"/>
          <w:szCs w:val="24"/>
        </w:rPr>
      </w:pPr>
      <w:r w:rsidRPr="006A6197">
        <w:rPr>
          <w:rFonts w:asciiTheme="minorEastAsia" w:hAnsiTheme="minorEastAsia" w:cs="宋体"/>
          <w:kern w:val="0"/>
          <w:sz w:val="24"/>
          <w:szCs w:val="24"/>
          <w:highlight w:val="yellow"/>
        </w:rPr>
        <w:t>`ctrl+shift+f10`运行当前文件，十分智能，如果是测试代码，则以测试模式run，并列出测试通过情况</w:t>
      </w:r>
    </w:p>
    <w:p w:rsidR="00EE2B77" w:rsidRPr="00952FF0" w:rsidRDefault="00EE2B77" w:rsidP="00EE2B77">
      <w:pPr>
        <w:rPr>
          <w:rFonts w:asciiTheme="minorEastAsia" w:hAnsiTheme="minorEastAsia"/>
          <w:b/>
          <w:color w:val="FF0000"/>
          <w:sz w:val="28"/>
        </w:rPr>
      </w:pPr>
      <w:r w:rsidRPr="006A6197">
        <w:rPr>
          <w:rFonts w:asciiTheme="minorEastAsia" w:hAnsiTheme="minorEastAsia" w:cs="宋体"/>
          <w:kern w:val="0"/>
          <w:sz w:val="24"/>
          <w:szCs w:val="24"/>
          <w:highlight w:val="yellow"/>
        </w:rPr>
        <w:t>`ctrl+alt+v`可见效果</w:t>
      </w:r>
      <w:r w:rsidRPr="006A6197">
        <w:rPr>
          <w:rFonts w:asciiTheme="minorEastAsia" w:hAnsiTheme="minorEastAsia" w:cs="宋体"/>
          <w:kern w:val="0"/>
          <w:sz w:val="24"/>
          <w:szCs w:val="24"/>
        </w:rPr>
        <w:br/>
      </w:r>
      <w:r w:rsidRPr="006A6197">
        <w:rPr>
          <w:rFonts w:asciiTheme="minorEastAsia" w:hAnsiTheme="minorEastAsia" w:cs="宋体"/>
          <w:kern w:val="0"/>
          <w:sz w:val="24"/>
          <w:szCs w:val="24"/>
          <w:highlight w:val="yellow"/>
        </w:rPr>
        <w:t>变量或表达式的最后键入`.(点)`，出现提示后，看最下面的部分有各种代码模板，例如现有变量a，在下一行键入 a.(点)print 然后键入`tab`，Python2会变成`print a`，Python3会变成`print(a)`，还有if,else等各种常用的代码模板</w:t>
      </w:r>
      <w:r w:rsidRPr="006A6197">
        <w:rPr>
          <w:rFonts w:asciiTheme="minorEastAsia" w:hAnsiTheme="minorEastAsia" w:cs="宋体"/>
          <w:kern w:val="0"/>
          <w:sz w:val="24"/>
          <w:szCs w:val="24"/>
        </w:rPr>
        <w:br/>
      </w:r>
      <w:r w:rsidRPr="006A6197">
        <w:rPr>
          <w:rFonts w:asciiTheme="minorEastAsia" w:hAnsiTheme="minorEastAsia" w:cs="宋体"/>
          <w:kern w:val="0"/>
          <w:sz w:val="24"/>
          <w:szCs w:val="24"/>
        </w:rPr>
        <w:br/>
      </w:r>
      <w:r w:rsidRPr="006A6197">
        <w:rPr>
          <w:rFonts w:asciiTheme="minorEastAsia" w:hAnsiTheme="minorEastAsia" w:cs="宋体"/>
          <w:b/>
          <w:color w:val="FF0000"/>
          <w:kern w:val="0"/>
          <w:sz w:val="24"/>
          <w:szCs w:val="24"/>
          <w:highlight w:val="yellow"/>
        </w:rPr>
        <w:t>双击`shift`搜索一切，不管是IDE功能、文件、方法、变量……都能搜索</w:t>
      </w:r>
      <w:r w:rsidRPr="006A6197">
        <w:rPr>
          <w:rFonts w:asciiTheme="minorEastAsia" w:hAnsiTheme="minorEastAsia" w:cs="宋体"/>
          <w:b/>
          <w:color w:val="FF0000"/>
          <w:kern w:val="0"/>
          <w:sz w:val="24"/>
          <w:szCs w:val="24"/>
        </w:rPr>
        <w:br/>
      </w:r>
      <w:r w:rsidRPr="006A6197">
        <w:rPr>
          <w:rFonts w:asciiTheme="minorEastAsia" w:hAnsiTheme="minorEastAsia" w:cs="宋体"/>
          <w:kern w:val="0"/>
          <w:sz w:val="24"/>
          <w:szCs w:val="24"/>
        </w:rPr>
        <w:br/>
      </w:r>
      <w:r w:rsidRPr="006A6197">
        <w:rPr>
          <w:rFonts w:asciiTheme="minorEastAsia" w:hAnsiTheme="minorEastAsia" w:cs="宋体"/>
          <w:kern w:val="0"/>
          <w:sz w:val="24"/>
          <w:szCs w:val="24"/>
          <w:highlight w:val="yellow"/>
        </w:rPr>
        <w:t>各个窗口下，无论是Project,Setting,Debugger...都可以直接键入想要搜索的内容，它会帮你高亮，键入`↑`或`↓`可切换匹配到的目标</w:t>
      </w:r>
      <w:r w:rsidRPr="006A6197">
        <w:rPr>
          <w:rFonts w:asciiTheme="minorEastAsia" w:hAnsiTheme="minorEastAsia" w:cs="宋体"/>
          <w:kern w:val="0"/>
          <w:sz w:val="24"/>
          <w:szCs w:val="24"/>
        </w:rPr>
        <w:br/>
      </w:r>
      <w:r w:rsidR="007A6927" w:rsidRPr="007A6927">
        <w:rPr>
          <w:rFonts w:asciiTheme="minorEastAsia" w:hAnsiTheme="minorEastAsia" w:cs="Helvetica"/>
          <w:b/>
          <w:color w:val="FF0000"/>
          <w:sz w:val="24"/>
          <w:szCs w:val="20"/>
          <w:highlight w:val="yellow"/>
          <w:shd w:val="clear" w:color="auto" w:fill="FFFFFF"/>
        </w:rPr>
        <w:t>最最常用的，f9。</w:t>
      </w:r>
      <w:r w:rsidR="007A6927" w:rsidRPr="007A6927">
        <w:rPr>
          <w:rFonts w:asciiTheme="minorEastAsia" w:hAnsiTheme="minorEastAsia" w:cs="Helvetica" w:hint="eastAsia"/>
          <w:b/>
          <w:color w:val="FF0000"/>
          <w:sz w:val="24"/>
          <w:szCs w:val="20"/>
          <w:highlight w:val="yellow"/>
          <w:shd w:val="clear" w:color="auto" w:fill="FFFFFF"/>
        </w:rPr>
        <w:t>---debug</w:t>
      </w:r>
      <w:r w:rsidR="007A6927" w:rsidRPr="007A6927">
        <w:rPr>
          <w:rFonts w:asciiTheme="minorEastAsia" w:hAnsiTheme="minorEastAsia" w:cs="Helvetica"/>
          <w:b/>
          <w:color w:val="FF0000"/>
          <w:sz w:val="24"/>
          <w:szCs w:val="20"/>
          <w:highlight w:val="yellow"/>
          <w:shd w:val="clear" w:color="auto" w:fill="FFFFFF"/>
        </w:rPr>
        <w:br/>
      </w:r>
      <w:r w:rsidR="007A692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最常用的，</w:t>
      </w:r>
      <w:r w:rsidR="007A692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ctrl+</w:t>
      </w:r>
      <w:r w:rsidR="007A692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鼠标看内置函数</w:t>
      </w:r>
    </w:p>
    <w:p w:rsidR="006A6197" w:rsidRDefault="006A6197" w:rsidP="00985700">
      <w:pPr>
        <w:widowControl/>
        <w:jc w:val="left"/>
        <w:rPr>
          <w:rFonts w:asciiTheme="minorEastAsia" w:hAnsiTheme="minorEastAsia"/>
          <w:b/>
          <w:color w:val="FF0000"/>
          <w:sz w:val="28"/>
        </w:rPr>
      </w:pPr>
    </w:p>
    <w:p w:rsidR="00074483" w:rsidRDefault="00074483" w:rsidP="00985700">
      <w:pPr>
        <w:widowControl/>
        <w:jc w:val="left"/>
        <w:rPr>
          <w:rFonts w:asciiTheme="minorEastAsia" w:hAnsiTheme="minorEastAsia"/>
          <w:b/>
          <w:color w:val="FF0000"/>
          <w:sz w:val="28"/>
        </w:rPr>
      </w:pPr>
    </w:p>
    <w:p w:rsidR="00074483" w:rsidRPr="00074483" w:rsidRDefault="00074483" w:rsidP="0007448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483">
        <w:rPr>
          <w:rFonts w:ascii="宋体" w:eastAsia="宋体" w:hAnsi="宋体" w:cs="宋体"/>
          <w:kern w:val="0"/>
          <w:sz w:val="24"/>
          <w:szCs w:val="24"/>
        </w:rPr>
        <w:t>作者：盛星龙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链接：https://www.zhihu.com/question/37787004/answer/116968886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著作权归作者所有，转载请联系作者获得授权。</w:t>
      </w:r>
    </w:p>
    <w:p w:rsidR="00957235" w:rsidRDefault="00074483" w:rsidP="000744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4483">
        <w:rPr>
          <w:rFonts w:ascii="宋体" w:eastAsia="宋体" w:hAnsi="宋体" w:cs="宋体"/>
          <w:kern w:val="0"/>
          <w:sz w:val="24"/>
          <w:szCs w:val="24"/>
        </w:rPr>
        <w:t>刚开始学编程，说一下能够摆脱自己蠢蠢的笨方法的，感觉超级实用的快捷键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1.F9，F10系列的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Ctrl+Shift+F10 run当前程序（Pycharm是自动保存，不必Ctrl+s，也不能向sublime text直接用Ctrl+b run当前的程序，所以这个快捷键的价值就体现了，当然你可以改成你习惯用的）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Shift+F9 debug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Shift+F10 run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Alt+Shift+F9 选择你想run的程序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Alt+Shift+F10 选择你想debug的程序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2.编辑的时候常用的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Shift+Enter 换下一行（这个十分好用，不用再不停的用完右向箭头再按回车了）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Ctrl+Alt+Enter 向上另起一行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Ctrl+/ 注释（再也不用再找#了）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Crtl+q 查询documentation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Ctrl+鼠标点击 查看内置函数啥的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</w:r>
      <w:r w:rsidRPr="00074483">
        <w:rPr>
          <w:rFonts w:ascii="宋体" w:eastAsia="宋体" w:hAnsi="宋体" w:cs="宋体"/>
          <w:kern w:val="0"/>
          <w:sz w:val="24"/>
          <w:szCs w:val="24"/>
        </w:rPr>
        <w:lastRenderedPageBreak/>
        <w:t>Crtl+D 复制当前行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感觉很多还在慢慢学，发现好用再补充吧。新人需要鼓励，不要吝啬你们的赞~\(≧▽≦)/~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----------------------------------------------莫名其妙的分界线--------------------------------------------------------------------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转：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官方默认快捷键，可以按照自己习惯的键进行适当修改，keymap里。</w:t>
      </w:r>
      <w:r w:rsidRPr="00074483">
        <w:rPr>
          <w:rFonts w:ascii="宋体" w:eastAsia="宋体" w:hAnsi="宋体" w:cs="宋体"/>
          <w:kern w:val="0"/>
          <w:sz w:val="24"/>
          <w:szCs w:val="24"/>
        </w:rPr>
        <w:br/>
        <w:t>&lt;img src="https://pic1.zhimg.com/63462831483f43aa017eaac9d4d58484_b.png" data-rawwidth="1156" data-rawheight="817" class="origin_image zh-lightbox-thumb" width="1156" data-original="https://pic1.zhimg.com/63462831483f43aa017eaac9d4d58484_r.png"&gt;</w:t>
      </w:r>
    </w:p>
    <w:p w:rsidR="00957235" w:rsidRDefault="00957235" w:rsidP="000744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57235" w:rsidRDefault="00957235" w:rsidP="000744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57235" w:rsidRDefault="00957235" w:rsidP="00074483">
      <w:pPr>
        <w:widowControl/>
        <w:pBdr>
          <w:bottom w:val="thinThickThinMediumGap" w:sz="18" w:space="1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57235" w:rsidRDefault="00957235" w:rsidP="000744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57235" w:rsidRPr="00957235" w:rsidRDefault="00957235" w:rsidP="0095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PyCharm3.0默认快捷键(翻译的)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1、编辑（Editing）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Space 基本的代码完成（类、方法、属性）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Alt + Space 快速导入任意类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Shift + Enter 语句完成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P 参数信息（在方法中调用参数）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Q 快速查看文档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Shift + F1 外部文档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鼠标 简介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F1 显示错误描述或警告信息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Alt + Insert 自动生成代码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O 重新方法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 + Alt + T 选中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/ 行注释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Shift + / 块注释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W 选中增加的代码块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Shift + W 回到之前状态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Shift + ]/[ 选定代码块结束、开始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Alt + Enter 快速修正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Alt + L 代码格式化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Alt + O 优化导入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Alt + I 自动缩进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Tab / Shift + Tab 缩进、不缩进当前行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Ctrl+X/Shift+Delete 剪切当前行或选定的代码块到剪贴板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Ctrl+C/Ctrl+Insert 复制当前行或选定的代码块到剪贴板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Ctrl+V/Shift+Insert 从剪贴板粘贴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Shift + V 从最近的缓冲区粘贴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D 复制选定的区域或行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Y 删除选定的行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Shift + J 添加智能线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Enter 智能线切割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Shift + Enter 另起一行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Shift + U 在选定的区域或代码块间切换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Delete 删除到字符结束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 + Backspace 删除到字符开始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Numpad+/- 展开折叠代码块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Numpad+ 全部展开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Numpad- 全部折叠</w:t>
      </w:r>
      <w:r w:rsidRPr="009572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Ctrl + F4 关闭运行的选项卡</w:t>
      </w:r>
    </w:p>
    <w:p w:rsidR="00957235" w:rsidRDefault="00957235" w:rsidP="000744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074483" w:rsidRPr="00074483" w:rsidRDefault="00074483" w:rsidP="000744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010900" cy="7772400"/>
            <wp:effectExtent l="0" t="0" r="0" b="0"/>
            <wp:docPr id="1" name="图片 1" descr="https://pic1.zhimg.com/63462831483f43aa017eaac9d4d5848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63462831483f43aa017eaac9d4d58484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48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bookmarkStart w:id="1" w:name="42271840-comment"/>
    <w:bookmarkEnd w:id="1"/>
    <w:p w:rsidR="00074483" w:rsidRPr="00074483" w:rsidRDefault="00074483" w:rsidP="000744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48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74483">
        <w:rPr>
          <w:rFonts w:ascii="宋体" w:eastAsia="宋体" w:hAnsi="宋体" w:cs="宋体"/>
          <w:kern w:val="0"/>
          <w:sz w:val="24"/>
          <w:szCs w:val="24"/>
        </w:rPr>
        <w:instrText xml:space="preserve"> HYPERLINK "/question/37787004/answer/116968886" \t "_blank" </w:instrText>
      </w:r>
      <w:r w:rsidRPr="0007448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7448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编辑于 2016-08-1</w:t>
      </w:r>
      <w:r w:rsidRPr="0007448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74483" w:rsidRPr="00952FF0" w:rsidRDefault="00074483" w:rsidP="00985700">
      <w:pPr>
        <w:widowControl/>
        <w:jc w:val="left"/>
        <w:rPr>
          <w:rFonts w:asciiTheme="minorEastAsia" w:hAnsiTheme="minorEastAsia"/>
          <w:b/>
          <w:color w:val="FF0000"/>
          <w:sz w:val="28"/>
        </w:rPr>
      </w:pPr>
    </w:p>
    <w:sectPr w:rsidR="00074483" w:rsidRPr="0095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2DF" w:rsidRDefault="008372DF" w:rsidP="006A6197">
      <w:r>
        <w:separator/>
      </w:r>
    </w:p>
  </w:endnote>
  <w:endnote w:type="continuationSeparator" w:id="0">
    <w:p w:rsidR="008372DF" w:rsidRDefault="008372DF" w:rsidP="006A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2DF" w:rsidRDefault="008372DF" w:rsidP="006A6197">
      <w:r>
        <w:separator/>
      </w:r>
    </w:p>
  </w:footnote>
  <w:footnote w:type="continuationSeparator" w:id="0">
    <w:p w:rsidR="008372DF" w:rsidRDefault="008372DF" w:rsidP="006A6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8C"/>
    <w:rsid w:val="00004D7B"/>
    <w:rsid w:val="0001382D"/>
    <w:rsid w:val="0001579B"/>
    <w:rsid w:val="00015E52"/>
    <w:rsid w:val="00017F2B"/>
    <w:rsid w:val="000241B6"/>
    <w:rsid w:val="00026C12"/>
    <w:rsid w:val="00043AEE"/>
    <w:rsid w:val="0004634B"/>
    <w:rsid w:val="000538DA"/>
    <w:rsid w:val="00055945"/>
    <w:rsid w:val="000663BF"/>
    <w:rsid w:val="00074483"/>
    <w:rsid w:val="000837FA"/>
    <w:rsid w:val="000A026C"/>
    <w:rsid w:val="000B0FF4"/>
    <w:rsid w:val="000B4C6E"/>
    <w:rsid w:val="000E7F37"/>
    <w:rsid w:val="000F2207"/>
    <w:rsid w:val="000F3073"/>
    <w:rsid w:val="000F3750"/>
    <w:rsid w:val="000F5283"/>
    <w:rsid w:val="00100161"/>
    <w:rsid w:val="0011087C"/>
    <w:rsid w:val="001148A0"/>
    <w:rsid w:val="001230FD"/>
    <w:rsid w:val="00136736"/>
    <w:rsid w:val="001410B7"/>
    <w:rsid w:val="00145FCD"/>
    <w:rsid w:val="001751A6"/>
    <w:rsid w:val="001A0B22"/>
    <w:rsid w:val="001A61D3"/>
    <w:rsid w:val="001B6025"/>
    <w:rsid w:val="001B6469"/>
    <w:rsid w:val="001C042B"/>
    <w:rsid w:val="001C286D"/>
    <w:rsid w:val="001D19AD"/>
    <w:rsid w:val="001E2342"/>
    <w:rsid w:val="001E2433"/>
    <w:rsid w:val="001F7C85"/>
    <w:rsid w:val="00203F5E"/>
    <w:rsid w:val="00223B01"/>
    <w:rsid w:val="00225D2E"/>
    <w:rsid w:val="00233F3A"/>
    <w:rsid w:val="00253163"/>
    <w:rsid w:val="00270666"/>
    <w:rsid w:val="002707A1"/>
    <w:rsid w:val="00273DE4"/>
    <w:rsid w:val="002D3E8C"/>
    <w:rsid w:val="002D419B"/>
    <w:rsid w:val="00305C26"/>
    <w:rsid w:val="0033209D"/>
    <w:rsid w:val="00344F3F"/>
    <w:rsid w:val="00347436"/>
    <w:rsid w:val="003711C8"/>
    <w:rsid w:val="00372FBA"/>
    <w:rsid w:val="00373070"/>
    <w:rsid w:val="00396E2D"/>
    <w:rsid w:val="003C2996"/>
    <w:rsid w:val="003D3B7C"/>
    <w:rsid w:val="003D5E83"/>
    <w:rsid w:val="003F26AA"/>
    <w:rsid w:val="003F2C07"/>
    <w:rsid w:val="003F36A2"/>
    <w:rsid w:val="0040256F"/>
    <w:rsid w:val="00412A33"/>
    <w:rsid w:val="0041628D"/>
    <w:rsid w:val="004230D2"/>
    <w:rsid w:val="004542DA"/>
    <w:rsid w:val="0046360A"/>
    <w:rsid w:val="00463FDE"/>
    <w:rsid w:val="0048467D"/>
    <w:rsid w:val="004A3226"/>
    <w:rsid w:val="004B325C"/>
    <w:rsid w:val="004B36FA"/>
    <w:rsid w:val="004B3E29"/>
    <w:rsid w:val="004C4EFE"/>
    <w:rsid w:val="004D008F"/>
    <w:rsid w:val="004D1BD6"/>
    <w:rsid w:val="004D3760"/>
    <w:rsid w:val="004D4E6B"/>
    <w:rsid w:val="004D6893"/>
    <w:rsid w:val="004E0833"/>
    <w:rsid w:val="004F324D"/>
    <w:rsid w:val="004F4A43"/>
    <w:rsid w:val="00503062"/>
    <w:rsid w:val="00515947"/>
    <w:rsid w:val="005359CF"/>
    <w:rsid w:val="00564496"/>
    <w:rsid w:val="00564A84"/>
    <w:rsid w:val="00566531"/>
    <w:rsid w:val="005763CB"/>
    <w:rsid w:val="005A0543"/>
    <w:rsid w:val="005A5CDC"/>
    <w:rsid w:val="005B6440"/>
    <w:rsid w:val="005C28D8"/>
    <w:rsid w:val="005E419F"/>
    <w:rsid w:val="005E67C5"/>
    <w:rsid w:val="005F79A5"/>
    <w:rsid w:val="00600301"/>
    <w:rsid w:val="00624487"/>
    <w:rsid w:val="0062692B"/>
    <w:rsid w:val="006338F3"/>
    <w:rsid w:val="006411DE"/>
    <w:rsid w:val="0064204A"/>
    <w:rsid w:val="0064413B"/>
    <w:rsid w:val="00651160"/>
    <w:rsid w:val="00651200"/>
    <w:rsid w:val="006531D3"/>
    <w:rsid w:val="00653C25"/>
    <w:rsid w:val="00670DC3"/>
    <w:rsid w:val="00680E3C"/>
    <w:rsid w:val="00687357"/>
    <w:rsid w:val="006928D6"/>
    <w:rsid w:val="006A6197"/>
    <w:rsid w:val="006C26B9"/>
    <w:rsid w:val="006C6874"/>
    <w:rsid w:val="006D064C"/>
    <w:rsid w:val="006D7AF5"/>
    <w:rsid w:val="006D7C7D"/>
    <w:rsid w:val="006E2C65"/>
    <w:rsid w:val="006F10F3"/>
    <w:rsid w:val="007003AB"/>
    <w:rsid w:val="00710233"/>
    <w:rsid w:val="00714C11"/>
    <w:rsid w:val="00715140"/>
    <w:rsid w:val="00724BDE"/>
    <w:rsid w:val="007301A3"/>
    <w:rsid w:val="00733664"/>
    <w:rsid w:val="00736EB8"/>
    <w:rsid w:val="007552E8"/>
    <w:rsid w:val="00775393"/>
    <w:rsid w:val="007762A8"/>
    <w:rsid w:val="00776E78"/>
    <w:rsid w:val="007A3E0B"/>
    <w:rsid w:val="007A5C6B"/>
    <w:rsid w:val="007A6927"/>
    <w:rsid w:val="007B48BC"/>
    <w:rsid w:val="007D7D26"/>
    <w:rsid w:val="007E34E4"/>
    <w:rsid w:val="007F6FFF"/>
    <w:rsid w:val="00822E5C"/>
    <w:rsid w:val="00823582"/>
    <w:rsid w:val="00831E7F"/>
    <w:rsid w:val="00834EAE"/>
    <w:rsid w:val="008372DF"/>
    <w:rsid w:val="00850894"/>
    <w:rsid w:val="00873FB0"/>
    <w:rsid w:val="00875216"/>
    <w:rsid w:val="00876B14"/>
    <w:rsid w:val="00887C94"/>
    <w:rsid w:val="008A2A02"/>
    <w:rsid w:val="008C0851"/>
    <w:rsid w:val="008C0A93"/>
    <w:rsid w:val="008C19C4"/>
    <w:rsid w:val="008D03A9"/>
    <w:rsid w:val="008D03E9"/>
    <w:rsid w:val="008D40C9"/>
    <w:rsid w:val="00915DB8"/>
    <w:rsid w:val="00926B1D"/>
    <w:rsid w:val="009419EC"/>
    <w:rsid w:val="00952FF0"/>
    <w:rsid w:val="00954550"/>
    <w:rsid w:val="00957086"/>
    <w:rsid w:val="00957235"/>
    <w:rsid w:val="0096108C"/>
    <w:rsid w:val="00962BF2"/>
    <w:rsid w:val="00980DFA"/>
    <w:rsid w:val="00985700"/>
    <w:rsid w:val="00985E62"/>
    <w:rsid w:val="00986FD3"/>
    <w:rsid w:val="00993DB5"/>
    <w:rsid w:val="00997CD6"/>
    <w:rsid w:val="009B2A00"/>
    <w:rsid w:val="009D697E"/>
    <w:rsid w:val="009D7D57"/>
    <w:rsid w:val="009E149D"/>
    <w:rsid w:val="009F7ADD"/>
    <w:rsid w:val="00A14DC1"/>
    <w:rsid w:val="00A20DCC"/>
    <w:rsid w:val="00A6583C"/>
    <w:rsid w:val="00A854B7"/>
    <w:rsid w:val="00AA379C"/>
    <w:rsid w:val="00AB49DB"/>
    <w:rsid w:val="00AB5044"/>
    <w:rsid w:val="00AC6807"/>
    <w:rsid w:val="00AC79E1"/>
    <w:rsid w:val="00AD69D0"/>
    <w:rsid w:val="00AE101D"/>
    <w:rsid w:val="00AE34D5"/>
    <w:rsid w:val="00AE5C6B"/>
    <w:rsid w:val="00AF1988"/>
    <w:rsid w:val="00B008E9"/>
    <w:rsid w:val="00B03A05"/>
    <w:rsid w:val="00B20E4F"/>
    <w:rsid w:val="00B33718"/>
    <w:rsid w:val="00B3641A"/>
    <w:rsid w:val="00B41305"/>
    <w:rsid w:val="00B43D88"/>
    <w:rsid w:val="00B5155C"/>
    <w:rsid w:val="00B56D2B"/>
    <w:rsid w:val="00B64955"/>
    <w:rsid w:val="00B67D04"/>
    <w:rsid w:val="00B71367"/>
    <w:rsid w:val="00B84112"/>
    <w:rsid w:val="00B85A1E"/>
    <w:rsid w:val="00B87653"/>
    <w:rsid w:val="00B9790E"/>
    <w:rsid w:val="00BB15EF"/>
    <w:rsid w:val="00BE18F5"/>
    <w:rsid w:val="00BE341E"/>
    <w:rsid w:val="00C0011C"/>
    <w:rsid w:val="00C01940"/>
    <w:rsid w:val="00C141D1"/>
    <w:rsid w:val="00C26A45"/>
    <w:rsid w:val="00C278E2"/>
    <w:rsid w:val="00C43348"/>
    <w:rsid w:val="00C46594"/>
    <w:rsid w:val="00C57736"/>
    <w:rsid w:val="00C6423D"/>
    <w:rsid w:val="00C6578E"/>
    <w:rsid w:val="00C732A0"/>
    <w:rsid w:val="00C762F3"/>
    <w:rsid w:val="00C82044"/>
    <w:rsid w:val="00CA433A"/>
    <w:rsid w:val="00CD0135"/>
    <w:rsid w:val="00CE02DA"/>
    <w:rsid w:val="00CE1A8C"/>
    <w:rsid w:val="00D052EC"/>
    <w:rsid w:val="00D26BD9"/>
    <w:rsid w:val="00D27302"/>
    <w:rsid w:val="00D33535"/>
    <w:rsid w:val="00D3459D"/>
    <w:rsid w:val="00D43BDE"/>
    <w:rsid w:val="00D47893"/>
    <w:rsid w:val="00D521B5"/>
    <w:rsid w:val="00D54DD6"/>
    <w:rsid w:val="00D55499"/>
    <w:rsid w:val="00D634C5"/>
    <w:rsid w:val="00D73633"/>
    <w:rsid w:val="00D76049"/>
    <w:rsid w:val="00D82E18"/>
    <w:rsid w:val="00D84B2F"/>
    <w:rsid w:val="00D9570F"/>
    <w:rsid w:val="00D95A5E"/>
    <w:rsid w:val="00DA685C"/>
    <w:rsid w:val="00DD2425"/>
    <w:rsid w:val="00E13CFE"/>
    <w:rsid w:val="00E141C1"/>
    <w:rsid w:val="00E20005"/>
    <w:rsid w:val="00E246B1"/>
    <w:rsid w:val="00E26049"/>
    <w:rsid w:val="00E2626F"/>
    <w:rsid w:val="00E32DD2"/>
    <w:rsid w:val="00E34243"/>
    <w:rsid w:val="00E35386"/>
    <w:rsid w:val="00E41A9A"/>
    <w:rsid w:val="00E51ECA"/>
    <w:rsid w:val="00E57F63"/>
    <w:rsid w:val="00E62EDE"/>
    <w:rsid w:val="00E6389D"/>
    <w:rsid w:val="00E65AD8"/>
    <w:rsid w:val="00E66097"/>
    <w:rsid w:val="00E77966"/>
    <w:rsid w:val="00E81A4E"/>
    <w:rsid w:val="00E96246"/>
    <w:rsid w:val="00E977D7"/>
    <w:rsid w:val="00EA2A4E"/>
    <w:rsid w:val="00EA2A5E"/>
    <w:rsid w:val="00EA46C8"/>
    <w:rsid w:val="00EB400D"/>
    <w:rsid w:val="00EE0CBA"/>
    <w:rsid w:val="00EE2B77"/>
    <w:rsid w:val="00EE7AFD"/>
    <w:rsid w:val="00EE7E44"/>
    <w:rsid w:val="00EF791B"/>
    <w:rsid w:val="00F20FA8"/>
    <w:rsid w:val="00F2253C"/>
    <w:rsid w:val="00F36E7F"/>
    <w:rsid w:val="00F41CEC"/>
    <w:rsid w:val="00F51C6A"/>
    <w:rsid w:val="00F65626"/>
    <w:rsid w:val="00F66527"/>
    <w:rsid w:val="00F71114"/>
    <w:rsid w:val="00F873A1"/>
    <w:rsid w:val="00FA0A0D"/>
    <w:rsid w:val="00FB16EB"/>
    <w:rsid w:val="00FB46F8"/>
    <w:rsid w:val="00FC28D3"/>
    <w:rsid w:val="00FC75FE"/>
    <w:rsid w:val="00FE5B60"/>
    <w:rsid w:val="00FE63CB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19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7448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744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44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7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723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19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7448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744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44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7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72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</dc:creator>
  <cp:keywords/>
  <dc:description/>
  <cp:lastModifiedBy>Zhang Cheng</cp:lastModifiedBy>
  <cp:revision>16</cp:revision>
  <dcterms:created xsi:type="dcterms:W3CDTF">2016-08-26T03:05:00Z</dcterms:created>
  <dcterms:modified xsi:type="dcterms:W3CDTF">2016-08-29T06:52:00Z</dcterms:modified>
</cp:coreProperties>
</file>