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6F6" w:rsidRPr="003716F6" w:rsidRDefault="003716F6" w:rsidP="00371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Google</w:t>
      </w:r>
      <w:proofErr w:type="spellEnd"/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Chrome</w:t>
      </w:r>
      <w:proofErr w:type="spellEnd"/>
    </w:p>
    <w:p w:rsidR="003716F6" w:rsidRPr="003716F6" w:rsidRDefault="003716F6" w:rsidP="00371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Очень быстрая загрузка страниц, особенно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JavaScript-heavy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сайтов (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YouTube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Gmail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Docs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др.).</w:t>
      </w:r>
    </w:p>
    <w:p w:rsidR="003716F6" w:rsidRPr="003716F6" w:rsidRDefault="003716F6" w:rsidP="003716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лучших в плане многозадачности.</w:t>
      </w:r>
    </w:p>
    <w:p w:rsidR="003716F6" w:rsidRPr="003716F6" w:rsidRDefault="003716F6" w:rsidP="00371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Память и ресурсы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 прожорливый браузер по потреблению ОЗУ.</w:t>
      </w:r>
    </w:p>
    <w:p w:rsidR="003716F6" w:rsidRPr="003716F6" w:rsidRDefault="003716F6" w:rsidP="003716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Открытые вкладки могут "съесть" гигабайты памяти, особенно при множестве расширений.</w:t>
      </w:r>
    </w:p>
    <w:p w:rsidR="003716F6" w:rsidRPr="003716F6" w:rsidRDefault="003716F6" w:rsidP="00371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Конфиденциальность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активно собирает данные о поведении пользователя.</w:t>
      </w:r>
    </w:p>
    <w:p w:rsidR="003716F6" w:rsidRPr="003716F6" w:rsidRDefault="003716F6" w:rsidP="003716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инкогнито не даёт полной анонимности.</w:t>
      </w:r>
    </w:p>
    <w:p w:rsidR="003716F6" w:rsidRPr="003716F6" w:rsidRDefault="003716F6" w:rsidP="00371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Расширения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Огромная библиотека в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Store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16F6" w:rsidRPr="003716F6" w:rsidRDefault="003716F6" w:rsidP="003716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Расширения часто обновляются и совместимы с большинством сайтов.</w:t>
      </w:r>
    </w:p>
    <w:p w:rsidR="003716F6" w:rsidRPr="003716F6" w:rsidRDefault="003716F6" w:rsidP="00371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и UX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Современный, лаконичный и удобный.</w:t>
      </w:r>
    </w:p>
    <w:p w:rsidR="003716F6" w:rsidRPr="003716F6" w:rsidRDefault="003716F6" w:rsidP="003716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Хорошая синхронизация между устройствами (через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-аккаунт).</w:t>
      </w:r>
    </w:p>
    <w:p w:rsidR="003716F6" w:rsidRPr="003716F6" w:rsidRDefault="003716F6" w:rsidP="00371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Идеально подходит для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геймеров, разработчиков, пользователей сервисов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тех, кто хочет максимум совместимости.</w:t>
      </w:r>
    </w:p>
    <w:p w:rsidR="003716F6" w:rsidRPr="003716F6" w:rsidRDefault="003716F6" w:rsidP="0037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3716F6" w:rsidRPr="003716F6" w:rsidRDefault="003716F6" w:rsidP="00371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🦊 </w:t>
      </w:r>
      <w:proofErr w:type="spellStart"/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Mozilla</w:t>
      </w:r>
      <w:proofErr w:type="spellEnd"/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Firefox</w:t>
      </w:r>
      <w:proofErr w:type="spellEnd"/>
    </w:p>
    <w:p w:rsidR="003716F6" w:rsidRPr="003716F6" w:rsidRDefault="003716F6" w:rsidP="00371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Очень быстрая работа, особенно после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Quantum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-обновления.</w:t>
      </w:r>
    </w:p>
    <w:p w:rsidR="003716F6" w:rsidRPr="003716F6" w:rsidRDefault="003716F6" w:rsidP="003716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Чуть уступает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рендеринге сложных веб-приложений, но разница минимальна.</w:t>
      </w:r>
    </w:p>
    <w:p w:rsidR="003716F6" w:rsidRPr="003716F6" w:rsidRDefault="003716F6" w:rsidP="00371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Память и ресурсы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 меньше ОЗУ, чем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16F6" w:rsidRPr="003716F6" w:rsidRDefault="003716F6" w:rsidP="003716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агрессивное "усыпление" вкладок в фоне.</w:t>
      </w:r>
    </w:p>
    <w:p w:rsidR="003716F6" w:rsidRPr="003716F6" w:rsidRDefault="003716F6" w:rsidP="00371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Конфиденциальность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самых приватных браузеров.</w:t>
      </w:r>
    </w:p>
    <w:p w:rsidR="003716F6" w:rsidRPr="003716F6" w:rsidRDefault="003716F6" w:rsidP="003716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Встроенные функции защиты от трекинга, цифровых отпечатков и скриптов слежки.</w:t>
      </w:r>
    </w:p>
    <w:p w:rsidR="003716F6" w:rsidRPr="003716F6" w:rsidRDefault="003716F6" w:rsidP="003716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Open-source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регулярно проверяется на прозрачность.</w:t>
      </w:r>
    </w:p>
    <w:p w:rsidR="003716F6" w:rsidRPr="003716F6" w:rsidRDefault="003716F6" w:rsidP="00371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Расширения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большинство популярных расширений.</w:t>
      </w:r>
    </w:p>
    <w:p w:rsidR="003716F6" w:rsidRPr="003716F6" w:rsidRDefault="003716F6" w:rsidP="003716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Некоторые расширения недоступны по сравнению с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16F6" w:rsidRPr="003716F6" w:rsidRDefault="003716F6" w:rsidP="00371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и UX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 настраивается (темы, панели, горячие клавиши).</w:t>
      </w:r>
    </w:p>
    <w:p w:rsidR="003716F6" w:rsidRPr="003716F6" w:rsidRDefault="003716F6" w:rsidP="003716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"техничный" подход к интерфейсу.</w:t>
      </w:r>
    </w:p>
    <w:p w:rsidR="003716F6" w:rsidRPr="003716F6" w:rsidRDefault="003716F6" w:rsidP="003716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Идеально подходит для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тех, кто ценит конфиденциальность, свободу выбора,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open-source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не хочет зависеть от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16F6" w:rsidRPr="003716F6" w:rsidRDefault="003716F6" w:rsidP="0037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3716F6" w:rsidRDefault="003716F6" w:rsidP="00371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3716F6" w:rsidRPr="003716F6" w:rsidRDefault="003716F6" w:rsidP="00371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 xml:space="preserve"> Microsoft Edge (</w:t>
      </w:r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</w:t>
      </w:r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Chromium)</w:t>
      </w:r>
    </w:p>
    <w:p w:rsidR="003716F6" w:rsidRPr="003716F6" w:rsidRDefault="003716F6" w:rsidP="00371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Очень высокая, сравнима с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16F6" w:rsidRPr="003716F6" w:rsidRDefault="003716F6" w:rsidP="003716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Оптимизирован под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(особенно на ARM/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Intel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/AMD процессорах).</w:t>
      </w:r>
    </w:p>
    <w:p w:rsidR="003716F6" w:rsidRPr="003716F6" w:rsidRDefault="003716F6" w:rsidP="00371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Память и ресурсы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Чуть лучше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эффективности использования памяти.</w:t>
      </w:r>
    </w:p>
    <w:p w:rsidR="003716F6" w:rsidRPr="003716F6" w:rsidRDefault="003716F6" w:rsidP="003716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встроенную "спящую" вкладку и оптимизацию RAM.</w:t>
      </w:r>
    </w:p>
    <w:p w:rsidR="003716F6" w:rsidRPr="003716F6" w:rsidRDefault="003716F6" w:rsidP="00371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Конфиденциальность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среднем уровне.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тоже собирает данные, но в меньших объёмах.</w:t>
      </w:r>
    </w:p>
    <w:p w:rsidR="003716F6" w:rsidRPr="003716F6" w:rsidRDefault="003716F6" w:rsidP="003716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встроенный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трекер-блокировщик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нужно настраивать.</w:t>
      </w:r>
    </w:p>
    <w:p w:rsidR="003716F6" w:rsidRPr="003716F6" w:rsidRDefault="003716F6" w:rsidP="00371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Расширения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Полная совместимость с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Store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16F6" w:rsidRPr="003716F6" w:rsidRDefault="003716F6" w:rsidP="003716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собственный магазин расширений.</w:t>
      </w:r>
    </w:p>
    <w:p w:rsidR="003716F6" w:rsidRPr="003716F6" w:rsidRDefault="003716F6" w:rsidP="00371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и UX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Хорошо интегрирован с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11.</w:t>
      </w:r>
    </w:p>
    <w:p w:rsidR="003716F6" w:rsidRPr="003716F6" w:rsidRDefault="003716F6" w:rsidP="003716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функции: вертикальные вкладки, коллекции, встроенный PDF-редактор.</w:t>
      </w:r>
    </w:p>
    <w:p w:rsidR="003716F6" w:rsidRPr="003716F6" w:rsidRDefault="003716F6" w:rsidP="003716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Идеально подходит для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пользователей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студентов, офисной работы, если не хочешь ставить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16F6" w:rsidRPr="003716F6" w:rsidRDefault="003716F6" w:rsidP="0037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3716F6" w:rsidRPr="003716F6" w:rsidRDefault="003716F6" w:rsidP="00371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Brave</w:t>
      </w:r>
      <w:proofErr w:type="spellEnd"/>
    </w:p>
    <w:p w:rsidR="003716F6" w:rsidRPr="003716F6" w:rsidRDefault="003716F6" w:rsidP="00371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Основан на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Chromium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быстрый.</w:t>
      </w:r>
    </w:p>
    <w:p w:rsidR="003716F6" w:rsidRPr="003716F6" w:rsidRDefault="003716F6" w:rsidP="003716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Встроенная блокировка рекламы ускоряет загрузку страниц.</w:t>
      </w:r>
    </w:p>
    <w:p w:rsidR="003716F6" w:rsidRPr="003716F6" w:rsidRDefault="003716F6" w:rsidP="00371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Память и ресурсы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Менее прожорливый, чем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16F6" w:rsidRPr="003716F6" w:rsidRDefault="003716F6" w:rsidP="003716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Отсутствие рекламы и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трекеров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снижает нагрузку на систему.</w:t>
      </w:r>
    </w:p>
    <w:p w:rsidR="003716F6" w:rsidRPr="003716F6" w:rsidRDefault="003716F6" w:rsidP="00371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Конфиденциальность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 из лучших. Блокировка рекламы, скриптов и слежки по умолчанию.</w:t>
      </w:r>
    </w:p>
    <w:p w:rsidR="003716F6" w:rsidRPr="003716F6" w:rsidRDefault="003716F6" w:rsidP="003716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Tor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-вкладок.</w:t>
      </w:r>
    </w:p>
    <w:p w:rsidR="003716F6" w:rsidRPr="003716F6" w:rsidRDefault="003716F6" w:rsidP="003716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отправляет данные в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16F6" w:rsidRPr="003716F6" w:rsidRDefault="003716F6" w:rsidP="00371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Расширения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Полная поддержка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Store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16F6" w:rsidRPr="003716F6" w:rsidRDefault="003716F6" w:rsidP="003716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Встроенные функции часто заменяют необходимость в расширениях.</w:t>
      </w:r>
    </w:p>
    <w:p w:rsidR="003716F6" w:rsidRPr="003716F6" w:rsidRDefault="003716F6" w:rsidP="00371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и UX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Современный, но не всем нравится наличие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криптовалютных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функций.</w:t>
      </w:r>
    </w:p>
    <w:p w:rsidR="003716F6" w:rsidRPr="003716F6" w:rsidRDefault="003716F6" w:rsidP="003716F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зарабатывать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токены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BAT за просмотр рекламы (опционально).</w:t>
      </w:r>
    </w:p>
    <w:p w:rsidR="003716F6" w:rsidRPr="003716F6" w:rsidRDefault="003716F6" w:rsidP="003716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Идеально подходит для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приватного серфинга, блокировки рекламы без доп. расширений, пользователей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криптовалют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16F6" w:rsidRPr="003716F6" w:rsidRDefault="003716F6" w:rsidP="0037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3716F6" w:rsidRDefault="003716F6" w:rsidP="003716F6">
      <w:pPr>
        <w:spacing w:before="100" w:beforeAutospacing="1" w:after="100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3716F6" w:rsidRDefault="003716F6" w:rsidP="003716F6">
      <w:pPr>
        <w:spacing w:before="100" w:beforeAutospacing="1" w:after="100" w:afterAutospacing="1" w:line="240" w:lineRule="auto"/>
        <w:outlineLvl w:val="1"/>
        <w:rPr>
          <w:rFonts w:eastAsia="Times New Roman" w:cs="Segoe UI Symbol"/>
          <w:b/>
          <w:bCs/>
          <w:sz w:val="36"/>
          <w:szCs w:val="36"/>
          <w:lang w:eastAsia="ru-RU"/>
        </w:rPr>
      </w:pPr>
    </w:p>
    <w:p w:rsidR="003716F6" w:rsidRPr="003716F6" w:rsidRDefault="003716F6" w:rsidP="003716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bookmarkStart w:id="0" w:name="_GoBack"/>
      <w:bookmarkEnd w:id="0"/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 xml:space="preserve"> Safari (</w:t>
      </w:r>
      <w:proofErr w:type="spellStart"/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macOS</w:t>
      </w:r>
      <w:proofErr w:type="spellEnd"/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</w:t>
      </w:r>
      <w:r w:rsidRPr="003716F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iOS)</w:t>
      </w:r>
    </w:p>
    <w:p w:rsidR="003716F6" w:rsidRPr="003716F6" w:rsidRDefault="003716F6" w:rsidP="00371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Отличная, особенно на устройствах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чипами M1/M2/M3.</w:t>
      </w:r>
    </w:p>
    <w:p w:rsidR="003716F6" w:rsidRPr="003716F6" w:rsidRDefault="003716F6" w:rsidP="003716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Энергоэффективность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высоте.</w:t>
      </w:r>
    </w:p>
    <w:p w:rsidR="003716F6" w:rsidRPr="003716F6" w:rsidRDefault="003716F6" w:rsidP="00371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Память и ресурсы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низкое потребление батареи и памяти.</w:t>
      </w:r>
    </w:p>
    <w:p w:rsidR="003716F6" w:rsidRPr="003716F6" w:rsidRDefault="003716F6" w:rsidP="003716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Отличная работа в экосистеме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16F6" w:rsidRPr="003716F6" w:rsidRDefault="003716F6" w:rsidP="00371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Конфиденциальность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Встроенная защита от отслеживания.</w:t>
      </w:r>
    </w:p>
    <w:p w:rsidR="003716F6" w:rsidRPr="003716F6" w:rsidRDefault="003716F6" w:rsidP="003716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делает ставку на приватность.</w:t>
      </w:r>
    </w:p>
    <w:p w:rsidR="003716F6" w:rsidRPr="003716F6" w:rsidRDefault="003716F6" w:rsidP="00371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Расширения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Меньше, чем в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есть нужный минимум.</w:t>
      </w:r>
    </w:p>
    <w:p w:rsidR="003716F6" w:rsidRPr="003716F6" w:rsidRDefault="003716F6" w:rsidP="003716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установки через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Mac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Store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716F6" w:rsidRPr="003716F6" w:rsidRDefault="003716F6" w:rsidP="00371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и UX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716F6" w:rsidRPr="003716F6" w:rsidRDefault="003716F6" w:rsidP="003716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Интеграция с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Apple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ID,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iCloud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Handoff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др.</w:t>
      </w:r>
    </w:p>
    <w:p w:rsidR="003716F6" w:rsidRPr="003716F6" w:rsidRDefault="003716F6" w:rsidP="003716F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Легкий,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минималистичный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дизайн.</w:t>
      </w:r>
    </w:p>
    <w:p w:rsidR="003716F6" w:rsidRPr="003716F6" w:rsidRDefault="003716F6" w:rsidP="003716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16F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Идеально подходит для</w:t>
      </w:r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владельцев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Mac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iPhone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iPad</w:t>
      </w:r>
      <w:proofErr w:type="spellEnd"/>
      <w:r w:rsidRPr="003716F6">
        <w:rPr>
          <w:rFonts w:ascii="Times New Roman" w:eastAsia="Times New Roman" w:hAnsi="Times New Roman" w:cs="Times New Roman"/>
          <w:sz w:val="24"/>
          <w:szCs w:val="24"/>
          <w:lang w:eastAsia="ru-RU"/>
        </w:rPr>
        <w:t>, ценящих скорость, плавность и энергосбережение.</w:t>
      </w:r>
    </w:p>
    <w:p w:rsidR="003F2E59" w:rsidRPr="003716F6" w:rsidRDefault="003F2E59" w:rsidP="003716F6"/>
    <w:sectPr w:rsidR="003F2E59" w:rsidRPr="00371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2F6D"/>
    <w:multiLevelType w:val="multilevel"/>
    <w:tmpl w:val="65C6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E0B5B"/>
    <w:multiLevelType w:val="multilevel"/>
    <w:tmpl w:val="916E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2166B"/>
    <w:multiLevelType w:val="multilevel"/>
    <w:tmpl w:val="8982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F0429"/>
    <w:multiLevelType w:val="multilevel"/>
    <w:tmpl w:val="B5A4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A419A"/>
    <w:multiLevelType w:val="multilevel"/>
    <w:tmpl w:val="F828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04"/>
    <w:rsid w:val="003716F6"/>
    <w:rsid w:val="003F2E59"/>
    <w:rsid w:val="0097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3F7C"/>
  <w15:chartTrackingRefBased/>
  <w15:docId w15:val="{A7780260-C34B-45F2-8BDC-486EB089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71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6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71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557</Words>
  <Characters>3180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3</cp:revision>
  <dcterms:created xsi:type="dcterms:W3CDTF">2025-05-07T05:52:00Z</dcterms:created>
  <dcterms:modified xsi:type="dcterms:W3CDTF">2025-05-07T05:53:00Z</dcterms:modified>
</cp:coreProperties>
</file>