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16" w:rsidRPr="00A06C7E" w:rsidRDefault="00FC2490" w:rsidP="00774F16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588650599F2A4EE4A94DEE61B50CA0CB"/>
          </w:placeholder>
          <w:text/>
        </w:sdtPr>
        <w:sdtContent>
          <w:r w:rsidR="00774F16" w:rsidRPr="00A06C7E">
            <w:rPr>
              <w:b/>
              <w:bCs/>
              <w:szCs w:val="24"/>
            </w:rPr>
            <w:t>LegalPerson.LegalName</w:t>
          </w:r>
        </w:sdtContent>
      </w:sdt>
      <w:r w:rsidR="00774F16" w:rsidRPr="00A06C7E">
        <w:rPr>
          <w:b/>
          <w:szCs w:val="24"/>
        </w:rPr>
        <w:t xml:space="preserve"> </w:t>
      </w:r>
    </w:p>
    <w:p w:rsidR="00774F16" w:rsidRPr="00A06C7E" w:rsidRDefault="00774F16" w:rsidP="00774F16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5B2C462E8A23479B919643300F2A4EE3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>
        <w:t xml:space="preserve">V Praze dne </w:t>
      </w:r>
      <w:r w:rsidRPr="007D54D5">
        <w:t>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AE0857" w:rsidRPr="00E42384" w:rsidRDefault="00AE0857" w:rsidP="00AE0857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="00242FA0">
        <w:rPr>
          <w:b/>
          <w:sz w:val="28"/>
          <w:szCs w:val="28"/>
          <w:u w:val="single"/>
        </w:rPr>
        <w:t>Okamžitá v</w:t>
      </w:r>
      <w:r w:rsidRPr="00E42384">
        <w:rPr>
          <w:b/>
          <w:sz w:val="28"/>
          <w:szCs w:val="28"/>
          <w:u w:val="single"/>
        </w:rPr>
        <w:t xml:space="preserve">ýpověď smlouvy o </w:t>
      </w:r>
      <w:r>
        <w:rPr>
          <w:b/>
          <w:sz w:val="28"/>
          <w:szCs w:val="28"/>
          <w:u w:val="single"/>
        </w:rPr>
        <w:t>reklamní spolupráci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Default="00AE0857" w:rsidP="00AE0857"/>
    <w:p w:rsidR="004C7FEE" w:rsidRPr="00467357" w:rsidRDefault="007D54D5" w:rsidP="004C7FEE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D033FF3CD7794FB083651CAAB2DCF504"/>
          </w:placeholder>
          <w:text/>
        </w:sdtPr>
        <w:sdtContent>
          <w:r w:rsidR="00774F16" w:rsidRPr="00A06C7E">
            <w:rPr>
              <w:b/>
              <w:bCs/>
              <w:szCs w:val="24"/>
            </w:rPr>
            <w:t>BranchOffice.Name</w:t>
          </w:r>
        </w:sdtContent>
      </w:sdt>
      <w:r w:rsidR="00774F16" w:rsidRPr="008A7C93">
        <w:rPr>
          <w:bCs/>
          <w:szCs w:val="24"/>
        </w:rPr>
        <w:t>,</w:t>
      </w:r>
      <w:r w:rsidR="00774F16">
        <w:t xml:space="preserve"> 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F4CBA55867E740AE8F955FF33394EECD"/>
          </w:placeholder>
          <w:text/>
        </w:sdtPr>
        <w:sdtContent>
          <w:r w:rsidR="00774F16" w:rsidRPr="00A06C7E">
            <w:rPr>
              <w:bCs/>
              <w:szCs w:val="24"/>
            </w:rPr>
            <w:t>BranchOffice.Ic</w:t>
          </w:r>
        </w:sdtContent>
      </w:sdt>
      <w:r w:rsidR="00774F16">
        <w:t xml:space="preserve">, </w:t>
      </w:r>
      <w:r w:rsidR="00774F16"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3E41F7C3FB854F66897B538C9829D223"/>
          </w:placeholder>
          <w:text/>
        </w:sdtPr>
        <w:sdtContent>
          <w:r w:rsidR="00774F16" w:rsidRPr="00A06C7E">
            <w:rPr>
              <w:bCs/>
              <w:szCs w:val="24"/>
            </w:rPr>
            <w:t>BranchOffice.Dic</w:t>
          </w:r>
        </w:sdtContent>
      </w:sdt>
      <w:r w:rsidR="00774F16"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5ECE16A421E040DC9BEDAECB4E648FDC"/>
          </w:placeholder>
          <w:text/>
        </w:sdtPr>
        <w:sdtContent>
          <w:r w:rsidR="00774F16" w:rsidRPr="00A06C7E">
            <w:rPr>
              <w:bCs/>
              <w:szCs w:val="24"/>
            </w:rPr>
            <w:t>BranchOffice.LegalAddress</w:t>
          </w:r>
        </w:sdtContent>
      </w:sdt>
      <w:r w:rsidR="00774F16"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48AF3C72B1494923984AC1828876BE79"/>
          </w:placeholder>
          <w:text/>
        </w:sdtPr>
        <w:sdtContent>
          <w:r w:rsidR="00774F16" w:rsidRPr="00A06C7E">
            <w:rPr>
              <w:bCs/>
              <w:szCs w:val="24"/>
            </w:rPr>
            <w:t>Registered</w:t>
          </w:r>
        </w:sdtContent>
      </w:sdt>
      <w:r w:rsidR="00774F16">
        <w:t xml:space="preserve"> </w:t>
      </w:r>
      <w:r>
        <w:t>coby zhotovitelem (dále jen „</w:t>
      </w:r>
      <w:r>
        <w:rPr>
          <w:b/>
        </w:rPr>
        <w:t>Zhotovitel</w:t>
      </w:r>
      <w:r>
        <w:t>“)</w:t>
      </w:r>
      <w:r w:rsidRPr="007D54D5">
        <w:t xml:space="preserve"> </w:t>
      </w:r>
      <w:r w:rsidR="004C7FEE">
        <w:t xml:space="preserve">na straně jedné a Vámi, </w:t>
      </w:r>
      <w:r w:rsidR="004C7FEE" w:rsidRPr="007D54D5">
        <w:t>společností</w:t>
      </w:r>
      <w:r w:rsidR="004C7FEE">
        <w:t xml:space="preserve">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DE09FEF27137454AA556338E1B32D534"/>
          </w:placeholder>
          <w:text/>
        </w:sdtPr>
        <w:sdtContent>
          <w:r w:rsidR="00774F16" w:rsidRPr="00A06C7E">
            <w:rPr>
              <w:b/>
              <w:bCs/>
              <w:szCs w:val="24"/>
            </w:rPr>
            <w:t>LegalPerson.LegalName</w:t>
          </w:r>
        </w:sdtContent>
      </w:sdt>
      <w:r w:rsidR="00774F16"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FBC990D973634803933FE26DC4D60FE9"/>
          </w:placeholder>
          <w:text/>
        </w:sdtPr>
        <w:sdtContent>
          <w:r w:rsidR="00774F16" w:rsidRPr="00A06C7E">
            <w:rPr>
              <w:bCs/>
              <w:szCs w:val="24"/>
            </w:rPr>
            <w:t>LegalPerson.Ic</w:t>
          </w:r>
        </w:sdtContent>
      </w:sdt>
      <w:r w:rsidR="00774F16" w:rsidRPr="0043629D">
        <w:t>,</w:t>
      </w:r>
      <w:sdt>
        <w:sdtPr>
          <w:tag w:val="Optional,LegalPerson.UseInn"/>
          <w:id w:val="943120612"/>
          <w:placeholder>
            <w:docPart w:val="DefaultPlaceholder_22675703"/>
          </w:placeholder>
        </w:sdtPr>
        <w:sdtContent>
          <w:r w:rsidR="00774F16" w:rsidRPr="0043629D">
            <w:t xml:space="preserve"> DIČ</w:t>
          </w:r>
          <w:r w:rsidR="00774F16">
            <w:rPr>
              <w:bCs/>
              <w:szCs w:val="24"/>
            </w:rPr>
            <w:t xml:space="preserve">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D6B8D64D92AA46F6B7BF45BE8D712285"/>
              </w:placeholder>
              <w:text/>
            </w:sdtPr>
            <w:sdtContent>
              <w:r w:rsidR="00774F16" w:rsidRPr="00A06C7E">
                <w:rPr>
                  <w:bCs/>
                  <w:szCs w:val="24"/>
                </w:rPr>
                <w:t>LegalPerson.Dic</w:t>
              </w:r>
            </w:sdtContent>
          </w:sdt>
          <w:r w:rsidR="00774F16">
            <w:t>,</w:t>
          </w:r>
        </w:sdtContent>
      </w:sdt>
      <w:r w:rsidR="00774F16">
        <w:t xml:space="preserve">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BFEDAD79ED334BE7ACDF41B46549F474"/>
          </w:placeholder>
          <w:text/>
        </w:sdtPr>
        <w:sdtContent>
          <w:r w:rsidR="00774F16" w:rsidRPr="00A06C7E">
            <w:rPr>
              <w:bCs/>
              <w:szCs w:val="24"/>
            </w:rPr>
            <w:t>LegalPersonAddress</w:t>
          </w:r>
        </w:sdtContent>
      </w:sdt>
      <w:r w:rsidR="00774F16">
        <w:t xml:space="preserve"> </w:t>
      </w:r>
      <w:r>
        <w:t>coby</w:t>
      </w:r>
      <w:r w:rsidR="004C7FEE">
        <w:t xml:space="preserve"> objednatelem (dále jen „</w:t>
      </w:r>
      <w:r w:rsidR="004C7FEE">
        <w:rPr>
          <w:b/>
        </w:rPr>
        <w:t>Objednatel</w:t>
      </w:r>
      <w:r w:rsidR="004C7FEE">
        <w:t xml:space="preserve">“) na straně druhé byla </w:t>
      </w:r>
      <w:r w:rsidR="004C7FEE" w:rsidRPr="007D54D5">
        <w:t>dne ___</w:t>
      </w:r>
      <w:r w:rsidRPr="007D54D5">
        <w:t>___</w:t>
      </w:r>
      <w:r w:rsidR="004C7FEE" w:rsidRPr="007D54D5">
        <w:t>____</w:t>
      </w:r>
      <w:r w:rsidR="004C7FEE">
        <w:t xml:space="preserve"> uzavřena </w:t>
      </w:r>
      <w:r w:rsidR="002B7316">
        <w:t>Rámcová s</w:t>
      </w:r>
      <w:r w:rsidR="004C7FEE">
        <w:t>mlouva o reklamní spolupráci, na základě které se Zhotovitel zavázal pro Vás jako Objednatele umísťovat reklamu</w:t>
      </w:r>
      <w:r w:rsidR="004C7FEE" w:rsidRPr="00B154AA">
        <w:t xml:space="preserve"> v</w:t>
      </w:r>
      <w:r w:rsidR="004C7FEE">
        <w:t>e své a</w:t>
      </w:r>
      <w:r w:rsidR="004C7FEE" w:rsidRPr="00B154AA">
        <w:t>plikaci</w:t>
      </w:r>
      <w:r w:rsidR="004C7FEE">
        <w:t xml:space="preserve"> (</w:t>
      </w:r>
      <w:r w:rsidR="004C7FEE">
        <w:rPr>
          <w:lang w:eastAsia="ru-RU"/>
        </w:rPr>
        <w:t>elektronický HSP, internetová plocha, w</w:t>
      </w:r>
      <w:r w:rsidR="004C7FEE" w:rsidRPr="00B154AA">
        <w:rPr>
          <w:lang w:eastAsia="ru-RU"/>
        </w:rPr>
        <w:t>ebová aplikace a další software, jež Zhotoviteli patří, nebo jsou využívány jím či jím přizva</w:t>
      </w:r>
      <w:r w:rsidR="004C7FEE">
        <w:rPr>
          <w:lang w:eastAsia="ru-RU"/>
        </w:rPr>
        <w:t>nými třetími osobami za účelem umístění reklamy na základě p</w:t>
      </w:r>
      <w:r w:rsidR="004C7FEE" w:rsidRPr="00B154AA">
        <w:rPr>
          <w:lang w:eastAsia="ru-RU"/>
        </w:rPr>
        <w:t>roduktů 2GIS</w:t>
      </w:r>
      <w:r w:rsidR="004C7FEE">
        <w:rPr>
          <w:lang w:eastAsia="ru-RU"/>
        </w:rPr>
        <w:t>)</w:t>
      </w:r>
      <w:r w:rsidR="004C7FEE" w:rsidRPr="008C063A">
        <w:t xml:space="preserve">, </w:t>
      </w:r>
      <w:r w:rsidR="004C7FEE">
        <w:t>a to způsobem, v rozsahu a obsahu dle dohody Zhotovitele a Vás jako Objednatele stvrzené</w:t>
      </w:r>
      <w:r w:rsidR="004C7FEE" w:rsidRPr="008C063A">
        <w:t xml:space="preserve"> v</w:t>
      </w:r>
      <w:r w:rsidR="004C7FEE">
        <w:t xml:space="preserve"> jednotlivých </w:t>
      </w:r>
      <w:r w:rsidR="004C7FEE" w:rsidRPr="008C063A">
        <w:t>objednávkových formulářích</w:t>
      </w:r>
      <w:r w:rsidR="004C7FEE">
        <w:t xml:space="preserve"> (dále jen „</w:t>
      </w:r>
      <w:r w:rsidR="004C7FEE" w:rsidRPr="00E42384">
        <w:rPr>
          <w:b/>
        </w:rPr>
        <w:t>Smlouva</w:t>
      </w:r>
      <w:r w:rsidR="004C7FEE">
        <w:t>“).</w:t>
      </w:r>
    </w:p>
    <w:p w:rsidR="009B711E" w:rsidRDefault="009B711E" w:rsidP="009B711E"/>
    <w:p w:rsidR="009B711E" w:rsidRDefault="00D93FF7" w:rsidP="009B711E">
      <w:pPr>
        <w:rPr>
          <w:b/>
          <w:u w:val="single"/>
        </w:rPr>
      </w:pPr>
      <w:r>
        <w:rPr>
          <w:b/>
        </w:rPr>
        <w:t>Zhotovitel</w:t>
      </w:r>
      <w:r w:rsidR="009B711E" w:rsidRPr="00E42384">
        <w:rPr>
          <w:b/>
        </w:rPr>
        <w:t xml:space="preserve"> v souladu s ustanovením článku </w:t>
      </w:r>
      <w:r w:rsidR="009B711E">
        <w:rPr>
          <w:b/>
        </w:rPr>
        <w:t>8.4.</w:t>
      </w:r>
      <w:r w:rsidR="009B711E" w:rsidRPr="00E42384">
        <w:rPr>
          <w:b/>
        </w:rPr>
        <w:t xml:space="preserve"> Smlouvy </w:t>
      </w:r>
      <w:r w:rsidR="009B711E" w:rsidRPr="00467357">
        <w:rPr>
          <w:b/>
        </w:rPr>
        <w:t xml:space="preserve">tímto </w:t>
      </w:r>
      <w:r w:rsidR="00973064">
        <w:rPr>
          <w:b/>
        </w:rPr>
        <w:t xml:space="preserve">uvedenou </w:t>
      </w:r>
      <w:r w:rsidR="009B711E" w:rsidRPr="00467357">
        <w:rPr>
          <w:b/>
        </w:rPr>
        <w:t>Smlouvu</w:t>
      </w:r>
      <w:r w:rsidR="009B711E" w:rsidRPr="00E42384">
        <w:rPr>
          <w:b/>
          <w:u w:val="single"/>
        </w:rPr>
        <w:t xml:space="preserve"> </w:t>
      </w:r>
    </w:p>
    <w:p w:rsidR="009B711E" w:rsidRDefault="009B711E" w:rsidP="009B711E">
      <w:pPr>
        <w:rPr>
          <w:b/>
          <w:u w:val="single"/>
        </w:rPr>
      </w:pPr>
    </w:p>
    <w:p w:rsidR="009B711E" w:rsidRPr="00467357" w:rsidRDefault="009B711E" w:rsidP="009B711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9B711E" w:rsidRDefault="009B711E" w:rsidP="009B711E">
      <w:pPr>
        <w:rPr>
          <w:b/>
        </w:rPr>
      </w:pPr>
    </w:p>
    <w:p w:rsidR="009B711E" w:rsidRPr="00467357" w:rsidRDefault="009B711E" w:rsidP="009B711E">
      <w:pPr>
        <w:rPr>
          <w:b/>
        </w:rPr>
      </w:pPr>
      <w:r>
        <w:rPr>
          <w:b/>
        </w:rPr>
        <w:t xml:space="preserve">s okamžitou platností a to z důvodu </w:t>
      </w:r>
      <w:r w:rsidR="00220E3C">
        <w:rPr>
          <w:b/>
        </w:rPr>
        <w:t xml:space="preserve">podstatného porušení </w:t>
      </w:r>
      <w:r w:rsidR="00133212">
        <w:rPr>
          <w:b/>
        </w:rPr>
        <w:t xml:space="preserve">Smlouvy </w:t>
      </w:r>
      <w:r w:rsidR="002A4B6B">
        <w:rPr>
          <w:b/>
        </w:rPr>
        <w:t>dle</w:t>
      </w:r>
      <w:r>
        <w:rPr>
          <w:b/>
        </w:rPr>
        <w:t> článku _______ Smlouvy.</w:t>
      </w:r>
    </w:p>
    <w:p w:rsidR="009B711E" w:rsidRDefault="000E3D6B" w:rsidP="000E3D6B">
      <w:pPr>
        <w:tabs>
          <w:tab w:val="left" w:pos="7950"/>
        </w:tabs>
      </w:pPr>
      <w:r>
        <w:tab/>
      </w:r>
    </w:p>
    <w:p w:rsidR="009B711E" w:rsidRDefault="009B711E" w:rsidP="009B711E"/>
    <w:p w:rsidR="00774F16" w:rsidRPr="002E690A" w:rsidRDefault="00774F16" w:rsidP="00774F16">
      <w:pPr>
        <w:rPr>
          <w:b/>
          <w:szCs w:val="24"/>
        </w:rPr>
      </w:pPr>
      <w:r>
        <w:tab/>
      </w:r>
      <w:r>
        <w:tab/>
      </w:r>
      <w:r>
        <w:tab/>
        <w:t xml:space="preserve">      </w:t>
      </w:r>
    </w:p>
    <w:p w:rsidR="00774F16" w:rsidRPr="002E690A" w:rsidRDefault="00774F16" w:rsidP="00774F16">
      <w:pPr>
        <w:rPr>
          <w:szCs w:val="24"/>
        </w:rPr>
      </w:pPr>
      <w:r w:rsidRPr="002E690A">
        <w:rPr>
          <w:szCs w:val="24"/>
        </w:rPr>
        <w:t xml:space="preserve">      </w:t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  <w:t xml:space="preserve">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774F16" w:rsidTr="0016407E">
        <w:tc>
          <w:tcPr>
            <w:tcW w:w="5637" w:type="dxa"/>
          </w:tcPr>
          <w:p w:rsidR="00774F16" w:rsidRDefault="00774F16" w:rsidP="0016407E"/>
        </w:tc>
        <w:tc>
          <w:tcPr>
            <w:tcW w:w="3651" w:type="dxa"/>
          </w:tcPr>
          <w:p w:rsidR="00774F16" w:rsidRDefault="00774F16" w:rsidP="0016407E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774F16" w:rsidTr="0016407E">
        <w:tc>
          <w:tcPr>
            <w:tcW w:w="5637" w:type="dxa"/>
          </w:tcPr>
          <w:p w:rsidR="00774F16" w:rsidRDefault="00774F16" w:rsidP="0016407E"/>
        </w:tc>
        <w:tc>
          <w:tcPr>
            <w:tcW w:w="3651" w:type="dxa"/>
          </w:tcPr>
          <w:p w:rsidR="00774F16" w:rsidRDefault="00FC2490" w:rsidP="0016407E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4BD1F39319F346E6AF5A4E9943D8587F"/>
                </w:placeholder>
                <w:text/>
              </w:sdtPr>
              <w:sdtContent>
                <w:r w:rsidR="00774F16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774F16" w:rsidTr="0016407E">
        <w:tc>
          <w:tcPr>
            <w:tcW w:w="5637" w:type="dxa"/>
          </w:tcPr>
          <w:p w:rsidR="00774F16" w:rsidRDefault="00774F16" w:rsidP="0016407E"/>
        </w:tc>
        <w:tc>
          <w:tcPr>
            <w:tcW w:w="3651" w:type="dxa"/>
          </w:tcPr>
          <w:p w:rsidR="00774F16" w:rsidRDefault="00FC2490" w:rsidP="0016407E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CBC988350815411D97F69AC515A66B85"/>
                </w:placeholder>
                <w:text/>
              </w:sdtPr>
              <w:sdtContent>
                <w:proofErr w:type="spellStart"/>
                <w:r w:rsidR="00774F16"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="00774F16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43D518588C534914A62A387289DCB574"/>
                </w:placeholder>
                <w:text/>
              </w:sdtPr>
              <w:sdtContent>
                <w:r w:rsidR="00774F16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774F16" w:rsidRPr="009B711E" w:rsidRDefault="00774F16" w:rsidP="00774F16"/>
    <w:p w:rsidR="009B711E" w:rsidRDefault="009B711E" w:rsidP="009B711E"/>
    <w:p w:rsidR="00E42384" w:rsidRPr="009B711E" w:rsidRDefault="00E42384" w:rsidP="009B711E"/>
    <w:sectPr w:rsidR="00E42384" w:rsidRPr="009B711E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formsDesign/>
  <w:defaultTabStop w:val="708"/>
  <w:hyphenationZone w:val="425"/>
  <w:characterSpacingControl w:val="doNotCompress"/>
  <w:compat/>
  <w:rsids>
    <w:rsidRoot w:val="00E42384"/>
    <w:rsid w:val="000906EF"/>
    <w:rsid w:val="000E3D6B"/>
    <w:rsid w:val="00104500"/>
    <w:rsid w:val="001251DF"/>
    <w:rsid w:val="00133212"/>
    <w:rsid w:val="00142ADA"/>
    <w:rsid w:val="00192D6D"/>
    <w:rsid w:val="00220E3C"/>
    <w:rsid w:val="00242FA0"/>
    <w:rsid w:val="002608DB"/>
    <w:rsid w:val="00286E40"/>
    <w:rsid w:val="002A4B6B"/>
    <w:rsid w:val="002B7316"/>
    <w:rsid w:val="002E3BA7"/>
    <w:rsid w:val="00351420"/>
    <w:rsid w:val="003E6E36"/>
    <w:rsid w:val="0042451D"/>
    <w:rsid w:val="0046342D"/>
    <w:rsid w:val="00467357"/>
    <w:rsid w:val="004C7FEE"/>
    <w:rsid w:val="006808FE"/>
    <w:rsid w:val="0077417F"/>
    <w:rsid w:val="00774F16"/>
    <w:rsid w:val="007D54D5"/>
    <w:rsid w:val="00973064"/>
    <w:rsid w:val="009B711E"/>
    <w:rsid w:val="00AA51A6"/>
    <w:rsid w:val="00AE0857"/>
    <w:rsid w:val="00AE3A1D"/>
    <w:rsid w:val="00BF146E"/>
    <w:rsid w:val="00C20414"/>
    <w:rsid w:val="00CD21D0"/>
    <w:rsid w:val="00D30377"/>
    <w:rsid w:val="00D93FF7"/>
    <w:rsid w:val="00DC3653"/>
    <w:rsid w:val="00DC61DC"/>
    <w:rsid w:val="00E42384"/>
    <w:rsid w:val="00FC2490"/>
    <w:rsid w:val="00FD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774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CD21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8650599F2A4EE4A94DEE61B50CA0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CB019-F022-4C1D-9899-5DAFEC6854D1}"/>
      </w:docPartPr>
      <w:docPartBody>
        <w:p w:rsidR="004945A2" w:rsidRDefault="0001717A" w:rsidP="0001717A">
          <w:pPr>
            <w:pStyle w:val="588650599F2A4EE4A94DEE61B50CA0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2C462E8A23479B919643300F2A4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A8C34-65F5-4F56-BACB-E586A1D0D896}"/>
      </w:docPartPr>
      <w:docPartBody>
        <w:p w:rsidR="004945A2" w:rsidRDefault="0001717A" w:rsidP="0001717A">
          <w:pPr>
            <w:pStyle w:val="5B2C462E8A23479B919643300F2A4E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33FF3CD7794FB083651CAAB2DCF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A4727-2E8F-4021-B8A5-A66C145AC46E}"/>
      </w:docPartPr>
      <w:docPartBody>
        <w:p w:rsidR="004945A2" w:rsidRDefault="0001717A" w:rsidP="0001717A">
          <w:pPr>
            <w:pStyle w:val="D033FF3CD7794FB083651CAAB2DCF5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BA55867E740AE8F955FF33394E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AE25A-C5CB-40B8-8924-B1DACD598E94}"/>
      </w:docPartPr>
      <w:docPartBody>
        <w:p w:rsidR="004945A2" w:rsidRDefault="0001717A" w:rsidP="0001717A">
          <w:pPr>
            <w:pStyle w:val="F4CBA55867E740AE8F955FF33394EE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41F7C3FB854F66897B538C9829D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D81D0-1600-413D-9F3F-D9EAE14392FA}"/>
      </w:docPartPr>
      <w:docPartBody>
        <w:p w:rsidR="004945A2" w:rsidRDefault="0001717A" w:rsidP="0001717A">
          <w:pPr>
            <w:pStyle w:val="3E41F7C3FB854F66897B538C9829D2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CE16A421E040DC9BEDAECB4E648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508F-57D1-4B51-A91D-A405051F3D72}"/>
      </w:docPartPr>
      <w:docPartBody>
        <w:p w:rsidR="004945A2" w:rsidRDefault="0001717A" w:rsidP="0001717A">
          <w:pPr>
            <w:pStyle w:val="5ECE16A421E040DC9BEDAECB4E648F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AF3C72B1494923984AC1828876B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56CA9D-F5D3-4BA7-A3A3-549FA078C886}"/>
      </w:docPartPr>
      <w:docPartBody>
        <w:p w:rsidR="004945A2" w:rsidRDefault="0001717A" w:rsidP="0001717A">
          <w:pPr>
            <w:pStyle w:val="48AF3C72B1494923984AC1828876BE7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9FEF27137454AA556338E1B32D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171C65-E6D6-4124-A7F9-C13B7D05305D}"/>
      </w:docPartPr>
      <w:docPartBody>
        <w:p w:rsidR="004945A2" w:rsidRDefault="0001717A" w:rsidP="0001717A">
          <w:pPr>
            <w:pStyle w:val="DE09FEF27137454AA556338E1B32D5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C990D973634803933FE26DC4D60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CA26B4-B3F4-47F6-8C00-D33642F6B573}"/>
      </w:docPartPr>
      <w:docPartBody>
        <w:p w:rsidR="004945A2" w:rsidRDefault="0001717A" w:rsidP="0001717A">
          <w:pPr>
            <w:pStyle w:val="FBC990D973634803933FE26DC4D60F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8D64D92AA46F6B7BF45BE8D712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4D62EB-DD2E-4F13-9CCB-D564B5ACA09E}"/>
      </w:docPartPr>
      <w:docPartBody>
        <w:p w:rsidR="004945A2" w:rsidRDefault="0001717A" w:rsidP="0001717A">
          <w:pPr>
            <w:pStyle w:val="D6B8D64D92AA46F6B7BF45BE8D7122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DAD79ED334BE7ACDF41B46549F4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5D48E-3254-4F1D-A147-1F5B7D26B942}"/>
      </w:docPartPr>
      <w:docPartBody>
        <w:p w:rsidR="004945A2" w:rsidRDefault="0001717A" w:rsidP="0001717A">
          <w:pPr>
            <w:pStyle w:val="BFEDAD79ED334BE7ACDF41B46549F4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F39319F346E6AF5A4E9943D85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CFF32F-476A-4A6E-B5CB-DEE025FA285A}"/>
      </w:docPartPr>
      <w:docPartBody>
        <w:p w:rsidR="004945A2" w:rsidRDefault="0001717A" w:rsidP="0001717A">
          <w:pPr>
            <w:pStyle w:val="4BD1F39319F346E6AF5A4E9943D858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988350815411D97F69AC515A66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2751E-79C5-42E7-B8AF-98FC5551C53F}"/>
      </w:docPartPr>
      <w:docPartBody>
        <w:p w:rsidR="004945A2" w:rsidRDefault="0001717A" w:rsidP="0001717A">
          <w:pPr>
            <w:pStyle w:val="CBC988350815411D97F69AC515A66B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D518588C534914A62A387289DCB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EC12B-4580-46F7-B66F-A275530F38C7}"/>
      </w:docPartPr>
      <w:docPartBody>
        <w:p w:rsidR="004945A2" w:rsidRDefault="0001717A" w:rsidP="0001717A">
          <w:pPr>
            <w:pStyle w:val="43D518588C534914A62A387289DCB5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CBF835-CD69-440B-9421-3B1C01AF5263}"/>
      </w:docPartPr>
      <w:docPartBody>
        <w:p w:rsidR="00000000" w:rsidRDefault="00896842">
          <w:r w:rsidRPr="00A85BC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1717A"/>
    <w:rsid w:val="0001717A"/>
    <w:rsid w:val="002B628A"/>
    <w:rsid w:val="004945A2"/>
    <w:rsid w:val="0089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842"/>
    <w:rPr>
      <w:color w:val="808080"/>
    </w:rPr>
  </w:style>
  <w:style w:type="paragraph" w:customStyle="1" w:styleId="588650599F2A4EE4A94DEE61B50CA0CB">
    <w:name w:val="588650599F2A4EE4A94DEE61B50CA0CB"/>
    <w:rsid w:val="0001717A"/>
  </w:style>
  <w:style w:type="paragraph" w:customStyle="1" w:styleId="5B2C462E8A23479B919643300F2A4EE3">
    <w:name w:val="5B2C462E8A23479B919643300F2A4EE3"/>
    <w:rsid w:val="0001717A"/>
  </w:style>
  <w:style w:type="paragraph" w:customStyle="1" w:styleId="D033FF3CD7794FB083651CAAB2DCF504">
    <w:name w:val="D033FF3CD7794FB083651CAAB2DCF504"/>
    <w:rsid w:val="0001717A"/>
  </w:style>
  <w:style w:type="paragraph" w:customStyle="1" w:styleId="F4CBA55867E740AE8F955FF33394EECD">
    <w:name w:val="F4CBA55867E740AE8F955FF33394EECD"/>
    <w:rsid w:val="0001717A"/>
  </w:style>
  <w:style w:type="paragraph" w:customStyle="1" w:styleId="3E41F7C3FB854F66897B538C9829D223">
    <w:name w:val="3E41F7C3FB854F66897B538C9829D223"/>
    <w:rsid w:val="0001717A"/>
  </w:style>
  <w:style w:type="paragraph" w:customStyle="1" w:styleId="5ECE16A421E040DC9BEDAECB4E648FDC">
    <w:name w:val="5ECE16A421E040DC9BEDAECB4E648FDC"/>
    <w:rsid w:val="0001717A"/>
  </w:style>
  <w:style w:type="paragraph" w:customStyle="1" w:styleId="48AF3C72B1494923984AC1828876BE79">
    <w:name w:val="48AF3C72B1494923984AC1828876BE79"/>
    <w:rsid w:val="0001717A"/>
  </w:style>
  <w:style w:type="paragraph" w:customStyle="1" w:styleId="DE09FEF27137454AA556338E1B32D534">
    <w:name w:val="DE09FEF27137454AA556338E1B32D534"/>
    <w:rsid w:val="0001717A"/>
  </w:style>
  <w:style w:type="paragraph" w:customStyle="1" w:styleId="FBC990D973634803933FE26DC4D60FE9">
    <w:name w:val="FBC990D973634803933FE26DC4D60FE9"/>
    <w:rsid w:val="0001717A"/>
  </w:style>
  <w:style w:type="paragraph" w:customStyle="1" w:styleId="D6B8D64D92AA46F6B7BF45BE8D712285">
    <w:name w:val="D6B8D64D92AA46F6B7BF45BE8D712285"/>
    <w:rsid w:val="0001717A"/>
  </w:style>
  <w:style w:type="paragraph" w:customStyle="1" w:styleId="BFEDAD79ED334BE7ACDF41B46549F474">
    <w:name w:val="BFEDAD79ED334BE7ACDF41B46549F474"/>
    <w:rsid w:val="0001717A"/>
  </w:style>
  <w:style w:type="paragraph" w:customStyle="1" w:styleId="4BD1F39319F346E6AF5A4E9943D8587F">
    <w:name w:val="4BD1F39319F346E6AF5A4E9943D8587F"/>
    <w:rsid w:val="0001717A"/>
  </w:style>
  <w:style w:type="paragraph" w:customStyle="1" w:styleId="CBC988350815411D97F69AC515A66B85">
    <w:name w:val="CBC988350815411D97F69AC515A66B85"/>
    <w:rsid w:val="0001717A"/>
  </w:style>
  <w:style w:type="paragraph" w:customStyle="1" w:styleId="43D518588C534914A62A387289DCB574">
    <w:name w:val="43D518588C534914A62A387289DCB574"/>
    <w:rsid w:val="000171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5</cp:revision>
  <cp:lastPrinted>2012-04-25T11:00:00Z</cp:lastPrinted>
  <dcterms:created xsi:type="dcterms:W3CDTF">2013-10-03T07:34:00Z</dcterms:created>
  <dcterms:modified xsi:type="dcterms:W3CDTF">2014-04-07T08:13:00Z</dcterms:modified>
</cp:coreProperties>
</file>