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5ADA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yaml_config_template = </w:t>
      </w: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"""</w:t>
      </w:r>
    </w:p>
    <w:p w14:paraId="61D06989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model_type: llm</w:t>
      </w:r>
    </w:p>
    <w:p w14:paraId="136D8EDB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base_model: {model_path}</w:t>
      </w:r>
    </w:p>
    <w:p w14:paraId="6D0E121E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4FD9E955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input_features:</w:t>
      </w:r>
    </w:p>
    <w:p w14:paraId="75D93306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DOMANDE</w:t>
      </w:r>
    </w:p>
    <w:p w14:paraId="28876285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6CDB4D2C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342C8E6A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</w:t>
      </w:r>
    </w:p>
    <w:p w14:paraId="2C60550C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max_sequence_length: 210</w:t>
      </w:r>
    </w:p>
    <w:p w14:paraId="06AB6D5A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lowercase: true</w:t>
      </w:r>
    </w:p>
    <w:p w14:paraId="798ECDD0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767AA6A3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output_features:</w:t>
      </w:r>
    </w:p>
    <w:p w14:paraId="5A57A1A4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RISPOSTE</w:t>
      </w:r>
    </w:p>
    <w:p w14:paraId="6EE0F61A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474E485E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213B20FB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max_sequence_length: 1000</w:t>
      </w:r>
    </w:p>
    <w:p w14:paraId="746D070F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max_length: 1000</w:t>
      </w:r>
    </w:p>
    <w:p w14:paraId="15B4CE67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</w:t>
      </w:r>
    </w:p>
    <w:p w14:paraId="545EF3F3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metrics:</w:t>
      </w:r>
    </w:p>
    <w:p w14:paraId="59C18366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- type: bert_score</w:t>
      </w:r>
    </w:p>
    <w:p w14:paraId="6FDABCE3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  model: dbmdz/bert-base-italian-uncased</w:t>
      </w:r>
    </w:p>
    <w:p w14:paraId="358D52B1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- type: loss</w:t>
      </w:r>
    </w:p>
    <w:p w14:paraId="09AA1E74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### - type: rouge, - type: perplexity</w:t>
      </w:r>
    </w:p>
    <w:p w14:paraId="5E5F0CEC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7F7FB031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prompt:</w:t>
      </w:r>
    </w:p>
    <w:p w14:paraId="60974EAC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template: &gt;-</w:t>
      </w:r>
    </w:p>
    <w:p w14:paraId="27B1F487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Sei un esperto cardiologo. Rispondi alla seguente domanda in modo empatico e con frasi complete e concise, terminando ogni frase con un punto.</w:t>
      </w:r>
    </w:p>
    <w:p w14:paraId="70FEA2ED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{DOMANDE}</w:t>
      </w:r>
    </w:p>
    <w:p w14:paraId="73BD4DAA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40595E6E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generation:</w:t>
      </w:r>
    </w:p>
    <w:p w14:paraId="3F887C8D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temperature: 0.1    ### per la generazione del testo deve essere molto basso</w:t>
      </w:r>
    </w:p>
    <w:p w14:paraId="721EF7D9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max_new_tokens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80</w:t>
      </w:r>
    </w:p>
    <w:p w14:paraId="29173CBD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top_p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0.9          ### aiuta a generare testo più coerente e fluido</w:t>
      </w:r>
      <w:proofErr w:type="gram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. ,</w:t>
      </w:r>
      <w:proofErr w:type="gram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il modello avrà un equilibrio tra casualità e coerenza, garantendo che i token generati siano tra quelli con le probabilità più alte.</w:t>
      </w:r>
    </w:p>
    <w:p w14:paraId="7B81F0B4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42FC259F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adapter:</w:t>
      </w:r>
    </w:p>
    <w:p w14:paraId="5E3C24E5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type: lora</w:t>
      </w:r>
    </w:p>
    <w:p w14:paraId="446040C1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3BA1049B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quantization:</w:t>
      </w:r>
    </w:p>
    <w:p w14:paraId="2B3A75A4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bits: 4</w:t>
      </w:r>
    </w:p>
    <w:p w14:paraId="7CBFEB6B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69B755B7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preprocessing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</w:t>
      </w:r>
    </w:p>
    <w:p w14:paraId="39603269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split:</w:t>
      </w:r>
    </w:p>
    <w:p w14:paraId="3A7AB352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type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random</w:t>
      </w:r>
    </w:p>
    <w:p w14:paraId="103E2E14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probabilities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[0.8, 0.1, 0.1</w:t>
      </w:r>
      <w:proofErr w:type="gram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]  #</w:t>
      </w:r>
      <w:proofErr w:type="gram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 a gestione di più sottoinsiemi può richiedere risorse aggiuntive.</w:t>
      </w:r>
    </w:p>
    <w:p w14:paraId="3C7A6E36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lastRenderedPageBreak/>
        <w:t xml:space="preserve">  </w:t>
      </w: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global_max_sequence_length: 1210</w:t>
      </w:r>
    </w:p>
    <w:p w14:paraId="3FE2E941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7F1B4212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trainer:</w:t>
      </w:r>
    </w:p>
    <w:p w14:paraId="53C2961D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type: finetune</w:t>
      </w:r>
    </w:p>
    <w:p w14:paraId="6B05ADD3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epochs: 3</w:t>
      </w:r>
    </w:p>
    <w:p w14:paraId="53EA68F1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batch_size: 2</w:t>
      </w:r>
    </w:p>
    <w:p w14:paraId="62C8D7F7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eval_batch_size: 2</w:t>
      </w:r>
    </w:p>
    <w:p w14:paraId="4E120695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gradient_accumulation_steps: 8  # effective batch size = batch size * gradient_accumulation_steps</w:t>
      </w:r>
    </w:p>
    <w:p w14:paraId="24935287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learning_rate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1.0e-</w:t>
      </w:r>
      <w:proofErr w:type="gram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4  #</w:t>
      </w:r>
      <w:proofErr w:type="gram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Prova con un learning rate leggermente più basso</w:t>
      </w:r>
    </w:p>
    <w:p w14:paraId="42D1DB10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enable_gradient_checkpointing: true</w:t>
      </w:r>
    </w:p>
    <w:p w14:paraId="07CDBC5F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learning_rate_scheduler:</w:t>
      </w:r>
    </w:p>
    <w:p w14:paraId="7AC04DE4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decay: cosine</w:t>
      </w:r>
    </w:p>
    <w:p w14:paraId="3E792BAC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warmup_fraction: 0.1  # Aumenta il warmup fraction</w:t>
      </w:r>
    </w:p>
    <w:p w14:paraId="498D4B76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reduce_on_plateau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</w:t>
      </w:r>
    </w:p>
    <w:p w14:paraId="4C94CFDF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03F78E55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 un checkpoint del modello verrà salvato ogni 500 step di addestramento, permettendo il ripristino del modello in caso di interruzioni.</w:t>
      </w:r>
    </w:p>
    <w:p w14:paraId="4B1C1112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early_</w:t>
      </w:r>
      <w:proofErr w:type="gram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stopping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                      ### monitora la perdita di validazione (</w:t>
      </w: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val_loss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) e interrompe l'addestramento se la perdita non migliora per 5 epoche consecutive, per prevenire l'</w:t>
      </w: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overfitting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(min: il monitoraggio è configurato per minimizzare la perdita).</w:t>
      </w:r>
    </w:p>
    <w:p w14:paraId="0EC7B03D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monitor: </w:t>
      </w: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val_loss</w:t>
      </w:r>
      <w:proofErr w:type="spellEnd"/>
    </w:p>
    <w:p w14:paraId="1DC0DFB1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patience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5</w:t>
      </w:r>
    </w:p>
    <w:p w14:paraId="0B524060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mode: min</w:t>
      </w:r>
    </w:p>
    <w:p w14:paraId="6D7C69C1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58F20ADF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proofErr w:type="gram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logging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                             ### i log dell'allenamento verranno inviati a </w:t>
      </w: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TensorBoard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.</w:t>
      </w:r>
    </w:p>
    <w:p w14:paraId="5897ED4B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log_to_tensorboard: true</w:t>
      </w:r>
    </w:p>
    <w:p w14:paraId="57773FBE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14D552A3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callbacks:</w:t>
      </w:r>
    </w:p>
    <w:p w14:paraId="56CFFF4B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type: progress_bar</w:t>
      </w:r>
    </w:p>
    <w:p w14:paraId="0481D669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type: model_checkpoint</w:t>
      </w:r>
    </w:p>
    <w:p w14:paraId="040B3EC8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save_best_only: true</w:t>
      </w:r>
    </w:p>
    <w:p w14:paraId="3E7440D1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monitor: val_loss</w:t>
      </w:r>
    </w:p>
    <w:p w14:paraId="0CE77AAE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mode: min</w:t>
      </w:r>
    </w:p>
    <w:p w14:paraId="275A1624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type: early_stopping</w:t>
      </w:r>
    </w:p>
    <w:p w14:paraId="46102E02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monitor: val_loss</w:t>
      </w:r>
    </w:p>
    <w:p w14:paraId="75C1CEC7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patience</w:t>
      </w:r>
      <w:proofErr w:type="spellEnd"/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5</w:t>
      </w:r>
    </w:p>
    <w:p w14:paraId="27269025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mode: min</w:t>
      </w:r>
    </w:p>
    <w:p w14:paraId="0D74ABFE" w14:textId="77777777" w:rsidR="00347E21" w:rsidRPr="00347E21" w:rsidRDefault="00347E21" w:rsidP="00347E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347E21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"""</w:t>
      </w:r>
    </w:p>
    <w:p w14:paraId="0DD6EFD0" w14:textId="77777777" w:rsidR="00347E21" w:rsidRDefault="00347E21"/>
    <w:p w14:paraId="5C74E279" w14:textId="77777777" w:rsidR="00347E21" w:rsidRDefault="00347E21"/>
    <w:p w14:paraId="1164ACBB" w14:textId="77777777" w:rsidR="00347E21" w:rsidRDefault="00347E21"/>
    <w:p w14:paraId="1BB9E5C8" w14:textId="0B2123BC" w:rsidR="00BB6E2C" w:rsidRDefault="005E76D8">
      <w:r w:rsidRPr="005E76D8">
        <w:rPr>
          <w:noProof/>
        </w:rPr>
        <w:lastRenderedPageBreak/>
        <w:drawing>
          <wp:inline distT="0" distB="0" distL="0" distR="0" wp14:anchorId="19A182D7" wp14:editId="01A376B1">
            <wp:extent cx="6120130" cy="4093845"/>
            <wp:effectExtent l="0" t="0" r="0" b="0"/>
            <wp:docPr id="1534444544" name="Immagine 1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44544" name="Immagine 1" descr="Immagine che contiene testo, schermata, diagramma, Policromi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9607" w14:textId="77777777" w:rsidR="005E76D8" w:rsidRDefault="005E76D8"/>
    <w:p w14:paraId="5816E6DC" w14:textId="38ABA04F" w:rsidR="005E76D8" w:rsidRDefault="005E76D8">
      <w:r w:rsidRPr="005E76D8">
        <w:rPr>
          <w:noProof/>
        </w:rPr>
        <w:drawing>
          <wp:inline distT="0" distB="0" distL="0" distR="0" wp14:anchorId="2B31C1C7" wp14:editId="1D7167E0">
            <wp:extent cx="6120130" cy="1998345"/>
            <wp:effectExtent l="0" t="0" r="0" b="0"/>
            <wp:docPr id="1325648521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48521" name="Immagine 1" descr="Immagine che contiene testo, linea, diagramma,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1D14" w14:textId="7840C477" w:rsidR="005E76D8" w:rsidRDefault="005E76D8">
      <w:r w:rsidRPr="005E76D8">
        <w:rPr>
          <w:noProof/>
        </w:rPr>
        <w:lastRenderedPageBreak/>
        <w:drawing>
          <wp:inline distT="0" distB="0" distL="0" distR="0" wp14:anchorId="67BDEE62" wp14:editId="09072DE1">
            <wp:extent cx="6120130" cy="3882390"/>
            <wp:effectExtent l="0" t="0" r="0" b="0"/>
            <wp:docPr id="1882639247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39247" name="Immagine 1" descr="Immagine che contiene testo, schermata, linea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8A52" w14:textId="1081B9BD" w:rsidR="005E76D8" w:rsidRDefault="005E76D8">
      <w:r w:rsidRPr="005E76D8">
        <w:rPr>
          <w:noProof/>
        </w:rPr>
        <w:drawing>
          <wp:inline distT="0" distB="0" distL="0" distR="0" wp14:anchorId="5BBF35AA" wp14:editId="05D63322">
            <wp:extent cx="6120130" cy="3808730"/>
            <wp:effectExtent l="0" t="0" r="0" b="0"/>
            <wp:docPr id="138883667" name="Immagine 1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3667" name="Immagine 1" descr="Immagine che contiene testo, linea, Diagramma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9699" w14:textId="382CF359" w:rsidR="005E76D8" w:rsidRDefault="005E76D8">
      <w:r w:rsidRPr="005E76D8">
        <w:rPr>
          <w:noProof/>
        </w:rPr>
        <w:lastRenderedPageBreak/>
        <w:drawing>
          <wp:inline distT="0" distB="0" distL="0" distR="0" wp14:anchorId="2F807E24" wp14:editId="0469BAD3">
            <wp:extent cx="6120130" cy="3719830"/>
            <wp:effectExtent l="0" t="0" r="0" b="0"/>
            <wp:docPr id="1457891800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91800" name="Immagine 1" descr="Immagine che contiene testo, linea, Diagramma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D8"/>
    <w:rsid w:val="00347E21"/>
    <w:rsid w:val="005E76D8"/>
    <w:rsid w:val="00BB6E2C"/>
    <w:rsid w:val="00DD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07AC"/>
  <w15:chartTrackingRefBased/>
  <w15:docId w15:val="{87FE823B-497B-4319-880B-9AD98670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E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E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E76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E76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E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E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E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E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E76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E76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E76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76D8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E76D8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E76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E76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E76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E76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E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E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E76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E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E76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E76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E76D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E76D8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E76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E76D8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E76D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368</Words>
  <Characters>2098</Characters>
  <Application>Microsoft Office Word</Application>
  <DocSecurity>0</DocSecurity>
  <Lines>17</Lines>
  <Paragraphs>4</Paragraphs>
  <ScaleCrop>false</ScaleCrop>
  <Company>HP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</dc:creator>
  <cp:keywords/>
  <dc:description/>
  <cp:lastModifiedBy>giulia costa</cp:lastModifiedBy>
  <cp:revision>2</cp:revision>
  <dcterms:created xsi:type="dcterms:W3CDTF">2024-07-26T09:53:00Z</dcterms:created>
  <dcterms:modified xsi:type="dcterms:W3CDTF">2024-07-26T14:42:00Z</dcterms:modified>
</cp:coreProperties>
</file>