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A3AF" w14:textId="31D2EFFA" w:rsidR="005F4B48" w:rsidRPr="00A57311" w:rsidRDefault="00A57311" w:rsidP="00AE5D18">
      <w:pPr>
        <w:rPr>
          <w:b/>
          <w:bCs/>
          <w:sz w:val="36"/>
          <w:szCs w:val="36"/>
        </w:rPr>
      </w:pPr>
      <w:r w:rsidRPr="00A57311">
        <w:rPr>
          <w:b/>
          <w:bCs/>
          <w:sz w:val="36"/>
          <w:szCs w:val="36"/>
        </w:rPr>
        <w:t>Digitale Bildverarbeitung</w:t>
      </w:r>
    </w:p>
    <w:p w14:paraId="1B5DA84E" w14:textId="77777777" w:rsidR="00AE5D18" w:rsidRDefault="00AE5D18">
      <w:pPr>
        <w:rPr>
          <w:sz w:val="28"/>
          <w:szCs w:val="28"/>
        </w:rPr>
      </w:pPr>
    </w:p>
    <w:p w14:paraId="79AE0CAB" w14:textId="58C4F74E" w:rsidR="00181FF1" w:rsidRPr="00F155B6" w:rsidRDefault="00F05CE1" w:rsidP="00181F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Lectures</w:t>
      </w:r>
    </w:p>
    <w:p w14:paraId="22A097CC" w14:textId="175047F3" w:rsidR="00181FF1" w:rsidRDefault="00181FF1" w:rsidP="00181FF1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t xml:space="preserve">Backpropagation and an Introduction to </w:t>
      </w:r>
      <w:proofErr w:type="spellStart"/>
      <w:r w:rsidRPr="00F155B6">
        <w:rPr>
          <w:sz w:val="24"/>
          <w:szCs w:val="24"/>
          <w:lang w:val="en-US"/>
        </w:rPr>
        <w:t>Tensorflow</w:t>
      </w:r>
      <w:proofErr w:type="spellEnd"/>
    </w:p>
    <w:p w14:paraId="7DE4FC3B" w14:textId="77777777" w:rsidR="00F05CE1" w:rsidRPr="00F155B6" w:rsidRDefault="00F05CE1" w:rsidP="00F05CE1">
      <w:pPr>
        <w:pStyle w:val="Listenabsatz"/>
        <w:rPr>
          <w:sz w:val="24"/>
          <w:szCs w:val="24"/>
          <w:lang w:val="en-US"/>
        </w:rPr>
      </w:pPr>
    </w:p>
    <w:p w14:paraId="05EC2EAD" w14:textId="7580156A" w:rsidR="00181FF1" w:rsidRPr="000E48A2" w:rsidRDefault="00181FF1" w:rsidP="000E48A2">
      <w:pPr>
        <w:pStyle w:val="Listenabsatz"/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t xml:space="preserve">In this </w:t>
      </w:r>
      <w:r w:rsidR="00BC7951">
        <w:rPr>
          <w:sz w:val="24"/>
          <w:szCs w:val="24"/>
          <w:lang w:val="en-US"/>
        </w:rPr>
        <w:t>lecture</w:t>
      </w:r>
      <w:r w:rsidRPr="00F155B6">
        <w:rPr>
          <w:sz w:val="24"/>
          <w:szCs w:val="24"/>
          <w:lang w:val="en-US"/>
        </w:rPr>
        <w:t xml:space="preserve">, the basic structure of a neural network was developed. </w:t>
      </w:r>
      <w:r w:rsidR="00DF4C9A">
        <w:rPr>
          <w:sz w:val="24"/>
          <w:szCs w:val="24"/>
          <w:lang w:val="en-US"/>
        </w:rPr>
        <w:t xml:space="preserve">The principle and </w:t>
      </w:r>
      <w:r w:rsidR="00147C2F">
        <w:rPr>
          <w:sz w:val="24"/>
          <w:szCs w:val="24"/>
          <w:lang w:val="en-US"/>
        </w:rPr>
        <w:t>math behind backpropagation</w:t>
      </w:r>
      <w:r w:rsidR="00AE31A3">
        <w:rPr>
          <w:sz w:val="24"/>
          <w:szCs w:val="24"/>
          <w:lang w:val="en-US"/>
        </w:rPr>
        <w:t xml:space="preserve"> </w:t>
      </w:r>
      <w:proofErr w:type="gramStart"/>
      <w:r w:rsidR="00AE31A3">
        <w:rPr>
          <w:sz w:val="24"/>
          <w:szCs w:val="24"/>
          <w:lang w:val="en-US"/>
        </w:rPr>
        <w:t>w</w:t>
      </w:r>
      <w:r w:rsidR="000E48A2">
        <w:rPr>
          <w:sz w:val="24"/>
          <w:szCs w:val="24"/>
          <w:lang w:val="en-US"/>
        </w:rPr>
        <w:t>as</w:t>
      </w:r>
      <w:proofErr w:type="gramEnd"/>
      <w:r w:rsidR="000E48A2">
        <w:rPr>
          <w:sz w:val="24"/>
          <w:szCs w:val="24"/>
          <w:lang w:val="en-US"/>
        </w:rPr>
        <w:t xml:space="preserve"> explained. In the later phase </w:t>
      </w:r>
      <w:r w:rsidR="00BC7951">
        <w:rPr>
          <w:sz w:val="24"/>
          <w:szCs w:val="24"/>
          <w:lang w:val="en-US"/>
        </w:rPr>
        <w:t>we tried different optimizations and regulations as a</w:t>
      </w:r>
      <w:r w:rsidRPr="000E48A2">
        <w:rPr>
          <w:sz w:val="24"/>
          <w:szCs w:val="24"/>
          <w:lang w:val="en-US"/>
        </w:rPr>
        <w:t>ctivation functions</w:t>
      </w:r>
      <w:r w:rsidR="00BC7951">
        <w:rPr>
          <w:sz w:val="24"/>
          <w:szCs w:val="24"/>
          <w:lang w:val="en-US"/>
        </w:rPr>
        <w:t xml:space="preserve">, </w:t>
      </w:r>
      <w:r w:rsidRPr="000E48A2">
        <w:rPr>
          <w:sz w:val="24"/>
          <w:szCs w:val="24"/>
          <w:lang w:val="en-US"/>
        </w:rPr>
        <w:t>loss functions</w:t>
      </w:r>
      <w:r w:rsidR="00BC7951">
        <w:rPr>
          <w:sz w:val="24"/>
          <w:szCs w:val="24"/>
          <w:lang w:val="en-US"/>
        </w:rPr>
        <w:t xml:space="preserve"> or different types of layers.</w:t>
      </w:r>
    </w:p>
    <w:p w14:paraId="50C753DA" w14:textId="77777777" w:rsidR="00181FF1" w:rsidRPr="00F155B6" w:rsidRDefault="00181FF1" w:rsidP="00181FF1">
      <w:pPr>
        <w:pStyle w:val="Listenabsatz"/>
        <w:rPr>
          <w:sz w:val="24"/>
          <w:szCs w:val="24"/>
          <w:lang w:val="en-US"/>
        </w:rPr>
      </w:pPr>
    </w:p>
    <w:p w14:paraId="09E8A418" w14:textId="64E1617E" w:rsidR="00181FF1" w:rsidRDefault="00181FF1" w:rsidP="00181FF1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t xml:space="preserve">Transfer Learning with </w:t>
      </w:r>
      <w:proofErr w:type="spellStart"/>
      <w:r w:rsidRPr="00F155B6">
        <w:rPr>
          <w:sz w:val="24"/>
          <w:szCs w:val="24"/>
          <w:lang w:val="en-US"/>
        </w:rPr>
        <w:t>Tensorflow</w:t>
      </w:r>
      <w:proofErr w:type="spellEnd"/>
      <w:r w:rsidRPr="00F155B6">
        <w:rPr>
          <w:sz w:val="24"/>
          <w:szCs w:val="24"/>
          <w:lang w:val="en-US"/>
        </w:rPr>
        <w:t xml:space="preserve"> for Object Classification</w:t>
      </w:r>
    </w:p>
    <w:p w14:paraId="35660BDF" w14:textId="77777777" w:rsidR="00BC7951" w:rsidRPr="00F155B6" w:rsidRDefault="00BC7951" w:rsidP="00BC7951">
      <w:pPr>
        <w:pStyle w:val="Listenabsatz"/>
        <w:rPr>
          <w:sz w:val="24"/>
          <w:szCs w:val="24"/>
          <w:lang w:val="en-US"/>
        </w:rPr>
      </w:pPr>
    </w:p>
    <w:p w14:paraId="3CEBF4A7" w14:textId="4E691683" w:rsidR="00181FF1" w:rsidRPr="00F155B6" w:rsidRDefault="00181FF1" w:rsidP="00181FF1">
      <w:pPr>
        <w:pStyle w:val="Listenabsatz"/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t xml:space="preserve">In this </w:t>
      </w:r>
      <w:r w:rsidR="00BC7951">
        <w:rPr>
          <w:sz w:val="24"/>
          <w:szCs w:val="24"/>
          <w:lang w:val="en-US"/>
        </w:rPr>
        <w:t>lecture</w:t>
      </w:r>
      <w:r w:rsidRPr="00F155B6">
        <w:rPr>
          <w:sz w:val="24"/>
          <w:szCs w:val="24"/>
          <w:lang w:val="en-US"/>
        </w:rPr>
        <w:t xml:space="preserve">, </w:t>
      </w:r>
      <w:r w:rsidR="00D65D8A">
        <w:rPr>
          <w:sz w:val="24"/>
          <w:szCs w:val="24"/>
          <w:lang w:val="en-US"/>
        </w:rPr>
        <w:t>the VGG16</w:t>
      </w:r>
      <w:r w:rsidRPr="00F155B6">
        <w:rPr>
          <w:sz w:val="24"/>
          <w:szCs w:val="24"/>
          <w:lang w:val="en-US"/>
        </w:rPr>
        <w:t xml:space="preserve"> model has been trained for a similar task, but with a different dataset. By </w:t>
      </w:r>
      <w:r w:rsidR="00E55121">
        <w:rPr>
          <w:sz w:val="24"/>
          <w:szCs w:val="24"/>
          <w:lang w:val="en-US"/>
        </w:rPr>
        <w:t xml:space="preserve">freezing the layers and adding a new </w:t>
      </w:r>
      <w:r w:rsidRPr="00F155B6">
        <w:rPr>
          <w:sz w:val="24"/>
          <w:szCs w:val="24"/>
          <w:lang w:val="en-US"/>
        </w:rPr>
        <w:t>layer,</w:t>
      </w:r>
      <w:r w:rsidR="00E55121">
        <w:rPr>
          <w:sz w:val="24"/>
          <w:szCs w:val="24"/>
          <w:lang w:val="en-US"/>
        </w:rPr>
        <w:t xml:space="preserve"> right</w:t>
      </w:r>
      <w:r w:rsidRPr="00F155B6">
        <w:rPr>
          <w:sz w:val="24"/>
          <w:szCs w:val="24"/>
          <w:lang w:val="en-US"/>
        </w:rPr>
        <w:t xml:space="preserve"> before the flatten layer, generality can be maintained.</w:t>
      </w:r>
    </w:p>
    <w:p w14:paraId="43156C88" w14:textId="77777777" w:rsidR="00181FF1" w:rsidRPr="00F155B6" w:rsidRDefault="00181FF1" w:rsidP="00181FF1">
      <w:pPr>
        <w:pStyle w:val="Listenabsatz"/>
        <w:rPr>
          <w:sz w:val="24"/>
          <w:szCs w:val="24"/>
          <w:lang w:val="en-US"/>
        </w:rPr>
      </w:pPr>
    </w:p>
    <w:p w14:paraId="27F16A49" w14:textId="5B0547BB" w:rsidR="00181FF1" w:rsidRDefault="00181FF1" w:rsidP="00181FF1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t>Segmentation with U-Net</w:t>
      </w:r>
    </w:p>
    <w:p w14:paraId="749DB782" w14:textId="77777777" w:rsidR="00EA03B8" w:rsidRPr="00F155B6" w:rsidRDefault="00EA03B8" w:rsidP="00EA03B8">
      <w:pPr>
        <w:pStyle w:val="Listenabsatz"/>
        <w:rPr>
          <w:sz w:val="24"/>
          <w:szCs w:val="24"/>
          <w:lang w:val="en-US"/>
        </w:rPr>
      </w:pPr>
    </w:p>
    <w:p w14:paraId="2D6DF00B" w14:textId="629B242F" w:rsidR="00181FF1" w:rsidRPr="00F155B6" w:rsidRDefault="00EA03B8" w:rsidP="00181FF1">
      <w:pPr>
        <w:pStyle w:val="Listenabsatz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last lecture, segmentation with the U-Net was </w:t>
      </w:r>
      <w:r w:rsidR="00BE17D8">
        <w:rPr>
          <w:sz w:val="24"/>
          <w:szCs w:val="24"/>
          <w:lang w:val="en-US"/>
        </w:rPr>
        <w:t>done, an</w:t>
      </w:r>
      <w:r>
        <w:rPr>
          <w:sz w:val="24"/>
          <w:szCs w:val="24"/>
          <w:lang w:val="en-US"/>
        </w:rPr>
        <w:t xml:space="preserve"> a</w:t>
      </w:r>
      <w:r w:rsidR="00181FF1" w:rsidRPr="00F155B6">
        <w:rPr>
          <w:sz w:val="24"/>
          <w:szCs w:val="24"/>
          <w:lang w:val="en-US"/>
        </w:rPr>
        <w:t>pplication when objects need to be located and classified. An image is divided into different areas and analyzed, processed and then an output is generated again.</w:t>
      </w:r>
      <w:r w:rsidR="00AC0EDC">
        <w:rPr>
          <w:sz w:val="24"/>
          <w:szCs w:val="24"/>
          <w:lang w:val="en-US"/>
        </w:rPr>
        <w:t xml:space="preserve"> A dice loss was </w:t>
      </w:r>
      <w:r w:rsidR="002D55C6">
        <w:rPr>
          <w:sz w:val="24"/>
          <w:szCs w:val="24"/>
          <w:lang w:val="en-US"/>
        </w:rPr>
        <w:t xml:space="preserve">implemented, the data prepared and a generator for </w:t>
      </w:r>
      <w:r w:rsidR="007A19C9">
        <w:rPr>
          <w:sz w:val="24"/>
          <w:szCs w:val="24"/>
          <w:lang w:val="en-US"/>
        </w:rPr>
        <w:t>training was written.</w:t>
      </w:r>
    </w:p>
    <w:p w14:paraId="071EBBEC" w14:textId="77777777" w:rsidR="0069497C" w:rsidRPr="00F155B6" w:rsidRDefault="00181FF1" w:rsidP="00B13235">
      <w:pPr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br w:type="page"/>
      </w:r>
    </w:p>
    <w:p w14:paraId="3DCF6096" w14:textId="743E8328" w:rsidR="002323EC" w:rsidRPr="00F155B6" w:rsidRDefault="0069497C" w:rsidP="00B13235">
      <w:pPr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lastRenderedPageBreak/>
        <w:t>The project is about an appropriate</w:t>
      </w:r>
      <w:r w:rsidR="00E13679" w:rsidRPr="00F155B6">
        <w:rPr>
          <w:sz w:val="24"/>
          <w:szCs w:val="24"/>
          <w:lang w:val="en-US"/>
        </w:rPr>
        <w:t xml:space="preserve"> handling of the </w:t>
      </w:r>
      <w:proofErr w:type="spellStart"/>
      <w:r w:rsidR="00E13679" w:rsidRPr="00F155B6">
        <w:rPr>
          <w:sz w:val="24"/>
          <w:szCs w:val="24"/>
          <w:lang w:val="en-US"/>
        </w:rPr>
        <w:t>MovieLens</w:t>
      </w:r>
      <w:proofErr w:type="spellEnd"/>
      <w:r w:rsidR="00E13679" w:rsidRPr="00F155B6">
        <w:rPr>
          <w:sz w:val="24"/>
          <w:szCs w:val="24"/>
          <w:lang w:val="en-US"/>
        </w:rPr>
        <w:t xml:space="preserve"> 100K Dataset</w:t>
      </w:r>
      <w:r w:rsidR="002323EC" w:rsidRPr="00F155B6">
        <w:rPr>
          <w:sz w:val="24"/>
          <w:szCs w:val="24"/>
          <w:lang w:val="en-US"/>
        </w:rPr>
        <w:t xml:space="preserve">, a recommender system. </w:t>
      </w:r>
    </w:p>
    <w:p w14:paraId="51EC834F" w14:textId="77777777" w:rsidR="007A19C9" w:rsidRDefault="002323EC" w:rsidP="00B13235">
      <w:pPr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t xml:space="preserve">The Data Set includes </w:t>
      </w:r>
      <w:r w:rsidR="00B81E1F" w:rsidRPr="00F155B6">
        <w:rPr>
          <w:sz w:val="24"/>
          <w:szCs w:val="24"/>
          <w:lang w:val="en-US"/>
        </w:rPr>
        <w:t xml:space="preserve">943 users, with </w:t>
      </w:r>
      <w:r w:rsidR="00712C49" w:rsidRPr="00F155B6">
        <w:rPr>
          <w:sz w:val="24"/>
          <w:szCs w:val="24"/>
          <w:lang w:val="en-US"/>
        </w:rPr>
        <w:t xml:space="preserve">age, gender, </w:t>
      </w:r>
      <w:r w:rsidR="00966FCB" w:rsidRPr="00F155B6">
        <w:rPr>
          <w:sz w:val="24"/>
          <w:szCs w:val="24"/>
          <w:lang w:val="en-US"/>
        </w:rPr>
        <w:t>occupation,</w:t>
      </w:r>
      <w:r w:rsidR="00712C49" w:rsidRPr="00F155B6">
        <w:rPr>
          <w:sz w:val="24"/>
          <w:szCs w:val="24"/>
          <w:lang w:val="en-US"/>
        </w:rPr>
        <w:t xml:space="preserve"> and zip code. These users had the ability to watch 1682 movies and </w:t>
      </w:r>
      <w:r w:rsidR="00966FCB" w:rsidRPr="00F155B6">
        <w:rPr>
          <w:sz w:val="24"/>
          <w:szCs w:val="24"/>
          <w:lang w:val="en-US"/>
        </w:rPr>
        <w:t xml:space="preserve">gave </w:t>
      </w:r>
      <w:r w:rsidR="00966FCB" w:rsidRPr="00F155B6">
        <w:rPr>
          <w:sz w:val="24"/>
          <w:szCs w:val="24"/>
          <w:lang w:val="en-US"/>
        </w:rPr>
        <w:t>100000</w:t>
      </w:r>
      <w:r w:rsidR="00966FCB" w:rsidRPr="00F155B6">
        <w:rPr>
          <w:sz w:val="24"/>
          <w:szCs w:val="24"/>
          <w:lang w:val="en-US"/>
        </w:rPr>
        <w:t xml:space="preserve"> ratings. Each user had to rate at least 20 movies.</w:t>
      </w:r>
    </w:p>
    <w:p w14:paraId="51CF4279" w14:textId="5ED1E8D2" w:rsidR="00A74F3C" w:rsidRPr="00F155B6" w:rsidRDefault="00966FCB" w:rsidP="00B13235">
      <w:pPr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t>The goal of a recommender syste</w:t>
      </w:r>
      <w:r w:rsidR="00754156" w:rsidRPr="00F155B6">
        <w:rPr>
          <w:sz w:val="24"/>
          <w:szCs w:val="24"/>
          <w:lang w:val="en-US"/>
        </w:rPr>
        <w:t xml:space="preserve">m is to provide </w:t>
      </w:r>
      <w:r w:rsidR="0033528C">
        <w:rPr>
          <w:sz w:val="24"/>
          <w:szCs w:val="24"/>
          <w:lang w:val="en-US"/>
        </w:rPr>
        <w:t>the</w:t>
      </w:r>
      <w:r w:rsidR="00754156" w:rsidRPr="00F155B6">
        <w:rPr>
          <w:sz w:val="24"/>
          <w:szCs w:val="24"/>
          <w:lang w:val="en-US"/>
        </w:rPr>
        <w:t xml:space="preserve"> user</w:t>
      </w:r>
      <w:r w:rsidR="002A226B">
        <w:rPr>
          <w:sz w:val="24"/>
          <w:szCs w:val="24"/>
          <w:lang w:val="en-US"/>
        </w:rPr>
        <w:t xml:space="preserve"> a recommendation of movies he/she could enjoy</w:t>
      </w:r>
      <w:r w:rsidR="00754156" w:rsidRPr="00F155B6">
        <w:rPr>
          <w:sz w:val="24"/>
          <w:szCs w:val="24"/>
          <w:lang w:val="en-US"/>
        </w:rPr>
        <w:t>, based on his</w:t>
      </w:r>
      <w:r w:rsidR="002F4102">
        <w:rPr>
          <w:sz w:val="24"/>
          <w:szCs w:val="24"/>
          <w:lang w:val="en-US"/>
        </w:rPr>
        <w:t>/her</w:t>
      </w:r>
      <w:r w:rsidR="00754156" w:rsidRPr="00F155B6">
        <w:rPr>
          <w:sz w:val="24"/>
          <w:szCs w:val="24"/>
          <w:lang w:val="en-US"/>
        </w:rPr>
        <w:t xml:space="preserve"> previous ratings</w:t>
      </w:r>
      <w:r w:rsidR="00A6302F" w:rsidRPr="00F155B6">
        <w:rPr>
          <w:sz w:val="24"/>
          <w:szCs w:val="24"/>
          <w:lang w:val="en-US"/>
        </w:rPr>
        <w:t xml:space="preserve">. Therefore </w:t>
      </w:r>
      <w:proofErr w:type="gramStart"/>
      <w:r w:rsidR="002A226B">
        <w:rPr>
          <w:sz w:val="24"/>
          <w:szCs w:val="24"/>
          <w:lang w:val="en-US"/>
        </w:rPr>
        <w:t>c</w:t>
      </w:r>
      <w:r w:rsidR="00B444D0" w:rsidRPr="00F155B6">
        <w:rPr>
          <w:sz w:val="24"/>
          <w:szCs w:val="24"/>
          <w:lang w:val="en-US"/>
        </w:rPr>
        <w:t>ollaborative-filtering</w:t>
      </w:r>
      <w:proofErr w:type="gramEnd"/>
      <w:r w:rsidR="00B444D0" w:rsidRPr="00F155B6">
        <w:rPr>
          <w:sz w:val="24"/>
          <w:szCs w:val="24"/>
          <w:lang w:val="en-US"/>
        </w:rPr>
        <w:t xml:space="preserve"> was used, which is </w:t>
      </w:r>
      <w:r w:rsidR="0021417E" w:rsidRPr="00F155B6">
        <w:rPr>
          <w:sz w:val="24"/>
          <w:szCs w:val="24"/>
          <w:lang w:val="en-US"/>
        </w:rPr>
        <w:t>based on matrix factorization</w:t>
      </w:r>
      <w:r w:rsidR="00086FB6">
        <w:rPr>
          <w:sz w:val="24"/>
          <w:szCs w:val="24"/>
          <w:lang w:val="en-US"/>
        </w:rPr>
        <w:t xml:space="preserve">, the reason therefore, </w:t>
      </w:r>
      <w:r w:rsidR="00A74F3C" w:rsidRPr="00F155B6">
        <w:rPr>
          <w:sz w:val="24"/>
          <w:szCs w:val="24"/>
          <w:lang w:val="en-US"/>
        </w:rPr>
        <w:t>it can scale significantly better to massive datasets</w:t>
      </w:r>
      <w:r w:rsidR="008840A6">
        <w:rPr>
          <w:sz w:val="24"/>
          <w:szCs w:val="24"/>
          <w:lang w:val="en-US"/>
        </w:rPr>
        <w:t xml:space="preserve">. But </w:t>
      </w:r>
      <w:r w:rsidR="00A74F3C" w:rsidRPr="00F155B6">
        <w:rPr>
          <w:sz w:val="24"/>
          <w:szCs w:val="24"/>
          <w:lang w:val="en-US"/>
        </w:rPr>
        <w:t>make better recommendations based on user's tastes.</w:t>
      </w:r>
    </w:p>
    <w:p w14:paraId="2E0F34BE" w14:textId="77777777" w:rsidR="00EA0E7B" w:rsidRDefault="00EA0E7B" w:rsidP="0033528C">
      <w:pPr>
        <w:rPr>
          <w:sz w:val="24"/>
          <w:szCs w:val="24"/>
          <w:lang w:val="en-US"/>
        </w:rPr>
      </w:pPr>
    </w:p>
    <w:p w14:paraId="3FD5F367" w14:textId="69459919" w:rsidR="0033528C" w:rsidRPr="00F155B6" w:rsidRDefault="0033528C" w:rsidP="003352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F155B6">
        <w:rPr>
          <w:sz w:val="24"/>
          <w:szCs w:val="24"/>
          <w:lang w:val="en-US"/>
        </w:rPr>
        <w:t>ata Analysis:</w:t>
      </w:r>
    </w:p>
    <w:p w14:paraId="0DE79D26" w14:textId="0C7EFA92" w:rsidR="0033528C" w:rsidRDefault="0033528C" w:rsidP="0033528C">
      <w:pPr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t xml:space="preserve">In the beginning of the project </w:t>
      </w:r>
      <w:r w:rsidR="003C406E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ata analysis was performed.</w:t>
      </w:r>
      <w:r w:rsidR="00787500">
        <w:rPr>
          <w:sz w:val="24"/>
          <w:szCs w:val="24"/>
          <w:lang w:val="en-US"/>
        </w:rPr>
        <w:t xml:space="preserve"> The main goal is to experience the user</w:t>
      </w:r>
      <w:r w:rsidR="00ED5DA4">
        <w:rPr>
          <w:sz w:val="24"/>
          <w:szCs w:val="24"/>
          <w:lang w:val="en-US"/>
        </w:rPr>
        <w:t xml:space="preserve"> data since their impact on the output is the most powerful.</w:t>
      </w:r>
    </w:p>
    <w:p w14:paraId="2A7BAD11" w14:textId="4D5CE0F5" w:rsidR="00ED5DA4" w:rsidRDefault="00134BBE" w:rsidP="0033528C">
      <w:pPr>
        <w:rPr>
          <w:sz w:val="24"/>
          <w:szCs w:val="24"/>
          <w:lang w:val="en-US"/>
        </w:rPr>
      </w:pPr>
      <w:r w:rsidRPr="00BF3783">
        <w:rPr>
          <w:sz w:val="24"/>
          <w:szCs w:val="24"/>
          <w:lang w:val="en-US"/>
        </w:rPr>
        <w:t xml:space="preserve">Here </w:t>
      </w:r>
      <w:r w:rsidR="00F36280" w:rsidRPr="00BF3783">
        <w:rPr>
          <w:sz w:val="24"/>
          <w:szCs w:val="24"/>
          <w:lang w:val="en-US"/>
        </w:rPr>
        <w:t xml:space="preserve">students </w:t>
      </w:r>
      <w:r w:rsidR="00BF3783">
        <w:rPr>
          <w:sz w:val="24"/>
          <w:szCs w:val="24"/>
          <w:lang w:val="en-US"/>
        </w:rPr>
        <w:t>made</w:t>
      </w:r>
      <w:r w:rsidR="00F36280" w:rsidRPr="00BF3783">
        <w:rPr>
          <w:sz w:val="24"/>
          <w:szCs w:val="24"/>
          <w:lang w:val="en-US"/>
        </w:rPr>
        <w:t xml:space="preserve"> </w:t>
      </w:r>
      <w:r w:rsidR="00BF3783" w:rsidRPr="00BF3783">
        <w:rPr>
          <w:sz w:val="24"/>
          <w:szCs w:val="24"/>
          <w:lang w:val="en-US"/>
        </w:rPr>
        <w:t xml:space="preserve">by far </w:t>
      </w:r>
      <w:r w:rsidR="00F36280" w:rsidRPr="00BF3783">
        <w:rPr>
          <w:sz w:val="24"/>
          <w:szCs w:val="24"/>
          <w:lang w:val="en-US"/>
        </w:rPr>
        <w:t xml:space="preserve">the </w:t>
      </w:r>
      <w:r w:rsidR="00BF3783">
        <w:rPr>
          <w:sz w:val="24"/>
          <w:szCs w:val="24"/>
          <w:lang w:val="en-US"/>
        </w:rPr>
        <w:t xml:space="preserve">biggest </w:t>
      </w:r>
      <w:r w:rsidR="00F839E0">
        <w:rPr>
          <w:sz w:val="24"/>
          <w:szCs w:val="24"/>
          <w:lang w:val="en-US"/>
        </w:rPr>
        <w:t>number</w:t>
      </w:r>
      <w:r w:rsidR="00BF3783">
        <w:rPr>
          <w:sz w:val="24"/>
          <w:szCs w:val="24"/>
          <w:lang w:val="en-US"/>
        </w:rPr>
        <w:t xml:space="preserve"> </w:t>
      </w:r>
      <w:r w:rsidR="00B015DF">
        <w:rPr>
          <w:sz w:val="24"/>
          <w:szCs w:val="24"/>
          <w:lang w:val="en-US"/>
        </w:rPr>
        <w:t xml:space="preserve">of users, out of 21 possible occupations. </w:t>
      </w:r>
      <w:r w:rsidR="00E47A3A">
        <w:rPr>
          <w:sz w:val="24"/>
          <w:szCs w:val="24"/>
          <w:lang w:val="en-US"/>
        </w:rPr>
        <w:t xml:space="preserve">With nearly 200 students they are a </w:t>
      </w:r>
      <w:r w:rsidR="00F00B69">
        <w:rPr>
          <w:sz w:val="24"/>
          <w:szCs w:val="24"/>
          <w:lang w:val="en-US"/>
        </w:rPr>
        <w:t>fi</w:t>
      </w:r>
      <w:r w:rsidR="008A59EE">
        <w:rPr>
          <w:sz w:val="24"/>
          <w:szCs w:val="24"/>
          <w:lang w:val="en-US"/>
        </w:rPr>
        <w:t>f</w:t>
      </w:r>
      <w:r w:rsidR="00FB7F03">
        <w:rPr>
          <w:sz w:val="24"/>
          <w:szCs w:val="24"/>
          <w:lang w:val="en-US"/>
        </w:rPr>
        <w:t>th</w:t>
      </w:r>
      <w:r w:rsidR="00F00B69">
        <w:rPr>
          <w:sz w:val="24"/>
          <w:szCs w:val="24"/>
          <w:lang w:val="en-US"/>
        </w:rPr>
        <w:t>.</w:t>
      </w:r>
      <w:r w:rsidR="00FB7F03">
        <w:rPr>
          <w:sz w:val="24"/>
          <w:szCs w:val="24"/>
          <w:lang w:val="en-US"/>
        </w:rPr>
        <w:t xml:space="preserve"> This could result into a huge bias in the </w:t>
      </w:r>
      <w:r w:rsidR="00F839E0">
        <w:rPr>
          <w:sz w:val="24"/>
          <w:szCs w:val="24"/>
          <w:lang w:val="en-US"/>
        </w:rPr>
        <w:t xml:space="preserve">direction of students. That has a bad performance </w:t>
      </w:r>
      <w:r w:rsidR="00310A88">
        <w:rPr>
          <w:sz w:val="24"/>
          <w:szCs w:val="24"/>
          <w:lang w:val="en-US"/>
        </w:rPr>
        <w:t>in the direction of all other users.</w:t>
      </w:r>
    </w:p>
    <w:p w14:paraId="1CB03E27" w14:textId="77777777" w:rsidR="002D0A32" w:rsidRDefault="00310A88" w:rsidP="003352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next </w:t>
      </w:r>
      <w:r w:rsidR="003A4769">
        <w:rPr>
          <w:sz w:val="24"/>
          <w:szCs w:val="24"/>
          <w:lang w:val="en-US"/>
        </w:rPr>
        <w:t>finding</w:t>
      </w:r>
      <w:r w:rsidR="00EA779F">
        <w:rPr>
          <w:sz w:val="24"/>
          <w:szCs w:val="24"/>
          <w:lang w:val="en-US"/>
        </w:rPr>
        <w:t xml:space="preserve"> is that </w:t>
      </w:r>
      <w:r w:rsidR="003A4769">
        <w:rPr>
          <w:sz w:val="24"/>
          <w:szCs w:val="24"/>
          <w:lang w:val="en-US"/>
        </w:rPr>
        <w:t>71</w:t>
      </w:r>
      <w:r w:rsidR="00EA779F">
        <w:rPr>
          <w:sz w:val="24"/>
          <w:szCs w:val="24"/>
          <w:lang w:val="en-US"/>
        </w:rPr>
        <w:t>%</w:t>
      </w:r>
      <w:r w:rsidR="00C041B2">
        <w:rPr>
          <w:sz w:val="24"/>
          <w:szCs w:val="24"/>
          <w:lang w:val="en-US"/>
        </w:rPr>
        <w:t xml:space="preserve"> of the users are men. This again results in a bias </w:t>
      </w:r>
      <w:r w:rsidR="000C3852">
        <w:rPr>
          <w:sz w:val="24"/>
          <w:szCs w:val="24"/>
          <w:lang w:val="en-US"/>
        </w:rPr>
        <w:t xml:space="preserve">to men and a bad performance </w:t>
      </w:r>
      <w:r w:rsidR="002D0A32">
        <w:rPr>
          <w:sz w:val="24"/>
          <w:szCs w:val="24"/>
          <w:lang w:val="en-US"/>
        </w:rPr>
        <w:t xml:space="preserve">for female users. </w:t>
      </w:r>
    </w:p>
    <w:p w14:paraId="51200B96" w14:textId="407B0157" w:rsidR="00086FB6" w:rsidRDefault="002D0A32" w:rsidP="00086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last finding is that most of the users are in the age between 25 and 34</w:t>
      </w:r>
      <w:r w:rsidR="009022B5">
        <w:rPr>
          <w:sz w:val="24"/>
          <w:szCs w:val="24"/>
          <w:lang w:val="en-US"/>
        </w:rPr>
        <w:t xml:space="preserve">, and again a bias in their direction will be the outcome and the performance </w:t>
      </w:r>
      <w:r w:rsidR="005B6292">
        <w:rPr>
          <w:sz w:val="24"/>
          <w:szCs w:val="24"/>
          <w:lang w:val="en-US"/>
        </w:rPr>
        <w:t>for older or younger users will decrease.</w:t>
      </w:r>
    </w:p>
    <w:p w14:paraId="11DCF171" w14:textId="77777777" w:rsidR="00EA0E7B" w:rsidRDefault="001165ED" w:rsidP="00086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Unfortunately,</w:t>
      </w:r>
      <w:r w:rsidR="005B6292">
        <w:rPr>
          <w:sz w:val="24"/>
          <w:szCs w:val="24"/>
          <w:lang w:val="en-US"/>
        </w:rPr>
        <w:t xml:space="preserve"> the data frame is not </w:t>
      </w:r>
      <w:r w:rsidR="00347175">
        <w:rPr>
          <w:sz w:val="24"/>
          <w:szCs w:val="24"/>
          <w:lang w:val="en-US"/>
        </w:rPr>
        <w:t>big enough to train the model on these criteria.</w:t>
      </w:r>
    </w:p>
    <w:p w14:paraId="55695700" w14:textId="6B4D5C5B" w:rsidR="00086FB6" w:rsidRDefault="00347175" w:rsidP="00086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2E87FBF" w14:textId="2DDBCF3B" w:rsidR="00F07AA2" w:rsidRDefault="00F07AA2" w:rsidP="00086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Pre-Processing:</w:t>
      </w:r>
    </w:p>
    <w:p w14:paraId="46C27B39" w14:textId="50D6167F" w:rsidR="00EA0E7B" w:rsidRDefault="00F07AA2" w:rsidP="00B132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use the </w:t>
      </w:r>
      <w:proofErr w:type="gramStart"/>
      <w:r>
        <w:rPr>
          <w:sz w:val="24"/>
          <w:szCs w:val="24"/>
          <w:lang w:val="en-US"/>
        </w:rPr>
        <w:t>information</w:t>
      </w:r>
      <w:proofErr w:type="gramEnd"/>
      <w:r>
        <w:rPr>
          <w:sz w:val="24"/>
          <w:szCs w:val="24"/>
          <w:lang w:val="en-US"/>
        </w:rPr>
        <w:t xml:space="preserve"> we gathered about users</w:t>
      </w:r>
      <w:r w:rsidR="00952966">
        <w:rPr>
          <w:sz w:val="24"/>
          <w:szCs w:val="24"/>
          <w:lang w:val="en-US"/>
        </w:rPr>
        <w:t xml:space="preserve"> for collaborative-filtering</w:t>
      </w:r>
      <w:r>
        <w:rPr>
          <w:sz w:val="24"/>
          <w:szCs w:val="24"/>
          <w:lang w:val="en-US"/>
        </w:rPr>
        <w:t>, their properties and the movies they rated</w:t>
      </w:r>
      <w:r w:rsidR="00140C64">
        <w:rPr>
          <w:sz w:val="24"/>
          <w:szCs w:val="24"/>
          <w:lang w:val="en-US"/>
        </w:rPr>
        <w:t xml:space="preserve">, it is necessary to encode </w:t>
      </w:r>
      <w:r w:rsidR="00D34167">
        <w:rPr>
          <w:sz w:val="24"/>
          <w:szCs w:val="24"/>
          <w:lang w:val="en-US"/>
        </w:rPr>
        <w:t>that information</w:t>
      </w:r>
      <w:r w:rsidR="00140C64">
        <w:rPr>
          <w:sz w:val="24"/>
          <w:szCs w:val="24"/>
          <w:lang w:val="en-US"/>
        </w:rPr>
        <w:t>, so tha</w:t>
      </w:r>
      <w:r w:rsidR="00D34167">
        <w:rPr>
          <w:sz w:val="24"/>
          <w:szCs w:val="24"/>
          <w:lang w:val="en-US"/>
        </w:rPr>
        <w:t xml:space="preserve">t in the end it is possible to </w:t>
      </w:r>
      <w:r w:rsidR="00E51DB3">
        <w:rPr>
          <w:sz w:val="24"/>
          <w:szCs w:val="24"/>
          <w:lang w:val="en-US"/>
        </w:rPr>
        <w:t>describe the users with vectors</w:t>
      </w:r>
      <w:r w:rsidR="004732A0">
        <w:rPr>
          <w:sz w:val="24"/>
          <w:szCs w:val="24"/>
          <w:lang w:val="en-US"/>
        </w:rPr>
        <w:t xml:space="preserve">. These vectors are going to be updated by training the model, so that a user </w:t>
      </w:r>
      <w:r w:rsidR="00952966">
        <w:rPr>
          <w:sz w:val="24"/>
          <w:szCs w:val="24"/>
          <w:lang w:val="en-US"/>
        </w:rPr>
        <w:t xml:space="preserve">described more </w:t>
      </w:r>
      <w:proofErr w:type="gramStart"/>
      <w:r w:rsidR="00952966">
        <w:rPr>
          <w:sz w:val="24"/>
          <w:szCs w:val="24"/>
          <w:lang w:val="en-US"/>
        </w:rPr>
        <w:t>specific</w:t>
      </w:r>
      <w:proofErr w:type="gramEnd"/>
      <w:r w:rsidR="00952966">
        <w:rPr>
          <w:sz w:val="24"/>
          <w:szCs w:val="24"/>
          <w:lang w:val="en-US"/>
        </w:rPr>
        <w:t xml:space="preserve"> and recommendation fit better.</w:t>
      </w:r>
    </w:p>
    <w:p w14:paraId="68677572" w14:textId="77777777" w:rsidR="00EA0E7B" w:rsidRDefault="00EA0E7B" w:rsidP="00B13235">
      <w:pPr>
        <w:rPr>
          <w:sz w:val="24"/>
          <w:szCs w:val="24"/>
          <w:lang w:val="en-US"/>
        </w:rPr>
      </w:pPr>
    </w:p>
    <w:p w14:paraId="5164848D" w14:textId="66D80F36" w:rsidR="00783F5E" w:rsidRDefault="00783F5E" w:rsidP="00B13235">
      <w:pPr>
        <w:rPr>
          <w:sz w:val="24"/>
          <w:szCs w:val="24"/>
          <w:lang w:val="en-US"/>
        </w:rPr>
      </w:pPr>
      <w:r w:rsidRPr="00F155B6">
        <w:rPr>
          <w:sz w:val="24"/>
          <w:szCs w:val="24"/>
          <w:lang w:val="en-US"/>
        </w:rPr>
        <w:t xml:space="preserve">Work on in the future: </w:t>
      </w:r>
    </w:p>
    <w:p w14:paraId="7E399CD5" w14:textId="2D002471" w:rsidR="007151A6" w:rsidRDefault="007151A6" w:rsidP="00B132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About the model, it would be interesting how the output would be </w:t>
      </w:r>
      <w:r w:rsidR="00C40A34">
        <w:rPr>
          <w:sz w:val="24"/>
          <w:szCs w:val="24"/>
          <w:lang w:val="en-US"/>
        </w:rPr>
        <w:t xml:space="preserve">if instead of only focusing on the user rating, </w:t>
      </w:r>
      <w:r w:rsidR="00920AB3">
        <w:rPr>
          <w:sz w:val="24"/>
          <w:szCs w:val="24"/>
          <w:lang w:val="en-US"/>
        </w:rPr>
        <w:t>also other parameters such as gender, age or occupation had an impact.</w:t>
      </w:r>
    </w:p>
    <w:p w14:paraId="7982D41F" w14:textId="7948B515" w:rsidR="00AA1B47" w:rsidRPr="00F155B6" w:rsidRDefault="00AA1B47" w:rsidP="00B132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Unfortunately</w:t>
      </w:r>
      <w:r w:rsidR="00643E7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had problems implem</w:t>
      </w:r>
      <w:r w:rsidR="00AC684F">
        <w:rPr>
          <w:sz w:val="24"/>
          <w:szCs w:val="24"/>
          <w:lang w:val="en-US"/>
        </w:rPr>
        <w:t xml:space="preserve">enting </w:t>
      </w:r>
      <w:r w:rsidR="00643E78">
        <w:rPr>
          <w:sz w:val="24"/>
          <w:szCs w:val="24"/>
          <w:lang w:val="en-US"/>
        </w:rPr>
        <w:t>my ideas</w:t>
      </w:r>
      <w:r w:rsidR="00C91005">
        <w:rPr>
          <w:sz w:val="24"/>
          <w:szCs w:val="24"/>
          <w:lang w:val="en-US"/>
        </w:rPr>
        <w:t xml:space="preserve">, so it isn’t possible for me to </w:t>
      </w:r>
      <w:r w:rsidR="00D920A1">
        <w:rPr>
          <w:sz w:val="24"/>
          <w:szCs w:val="24"/>
          <w:lang w:val="en-US"/>
        </w:rPr>
        <w:t xml:space="preserve">demonstrate </w:t>
      </w:r>
      <w:r w:rsidR="00F24D36">
        <w:rPr>
          <w:sz w:val="24"/>
          <w:szCs w:val="24"/>
          <w:lang w:val="en-US"/>
        </w:rPr>
        <w:t>some examples.</w:t>
      </w:r>
    </w:p>
    <w:p w14:paraId="37BCFB74" w14:textId="6DF6D1E2" w:rsidR="007151A6" w:rsidRPr="00C873E4" w:rsidRDefault="00F24D36" w:rsidP="00B1323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Also</w:t>
      </w:r>
      <w:proofErr w:type="gramEnd"/>
      <w:r>
        <w:rPr>
          <w:sz w:val="24"/>
          <w:szCs w:val="24"/>
          <w:lang w:val="en-US"/>
        </w:rPr>
        <w:t xml:space="preserve"> a</w:t>
      </w:r>
      <w:r w:rsidR="00783F5E" w:rsidRPr="00F155B6">
        <w:rPr>
          <w:sz w:val="24"/>
          <w:szCs w:val="24"/>
          <w:lang w:val="en-US"/>
        </w:rPr>
        <w:t xml:space="preserve"> thing </w:t>
      </w:r>
      <w:r>
        <w:rPr>
          <w:sz w:val="24"/>
          <w:szCs w:val="24"/>
          <w:lang w:val="en-US"/>
        </w:rPr>
        <w:t xml:space="preserve">to try </w:t>
      </w:r>
      <w:r w:rsidR="00783F5E" w:rsidRPr="00F155B6">
        <w:rPr>
          <w:sz w:val="24"/>
          <w:szCs w:val="24"/>
          <w:lang w:val="en-US"/>
        </w:rPr>
        <w:t xml:space="preserve">could be another strategy to split </w:t>
      </w:r>
      <w:r w:rsidR="00783F5E" w:rsidRPr="00F155B6">
        <w:rPr>
          <w:sz w:val="24"/>
          <w:szCs w:val="24"/>
          <w:lang w:val="en-US"/>
        </w:rPr>
        <w:t xml:space="preserve">the data set by using the timestamp. To create a real-world </w:t>
      </w:r>
      <w:r w:rsidR="000D2C9D" w:rsidRPr="00F155B6">
        <w:rPr>
          <w:sz w:val="24"/>
          <w:szCs w:val="24"/>
          <w:lang w:val="en-US"/>
        </w:rPr>
        <w:t>performance</w:t>
      </w:r>
      <w:r w:rsidR="00783F5E" w:rsidRPr="00F155B6">
        <w:rPr>
          <w:sz w:val="24"/>
          <w:szCs w:val="24"/>
          <w:lang w:val="en-US"/>
        </w:rPr>
        <w:t xml:space="preserve"> </w:t>
      </w:r>
      <w:r w:rsidR="000D2C9D" w:rsidRPr="00F155B6">
        <w:rPr>
          <w:sz w:val="24"/>
          <w:szCs w:val="24"/>
          <w:lang w:val="en-US"/>
        </w:rPr>
        <w:t>with the</w:t>
      </w:r>
      <w:r w:rsidR="00783F5E" w:rsidRPr="00F155B6">
        <w:rPr>
          <w:sz w:val="24"/>
          <w:szCs w:val="24"/>
          <w:lang w:val="en-US"/>
        </w:rPr>
        <w:t xml:space="preserve"> leave-one-out </w:t>
      </w:r>
      <w:r w:rsidR="000D2C9D" w:rsidRPr="00F155B6">
        <w:rPr>
          <w:sz w:val="24"/>
          <w:szCs w:val="24"/>
          <w:lang w:val="en-US"/>
        </w:rPr>
        <w:t>strategy</w:t>
      </w:r>
      <w:r w:rsidR="00783F5E" w:rsidRPr="00F155B6">
        <w:rPr>
          <w:sz w:val="24"/>
          <w:szCs w:val="24"/>
          <w:lang w:val="en-US"/>
        </w:rPr>
        <w:t xml:space="preserve"> is used. That means every </w:t>
      </w:r>
      <w:r w:rsidR="00783F5E" w:rsidRPr="00F155B6">
        <w:rPr>
          <w:sz w:val="24"/>
          <w:szCs w:val="24"/>
          <w:lang w:val="en-US"/>
        </w:rPr>
        <w:lastRenderedPageBreak/>
        <w:t xml:space="preserve">user recent viewed </w:t>
      </w:r>
      <w:proofErr w:type="gramStart"/>
      <w:r w:rsidR="00783F5E" w:rsidRPr="00F155B6">
        <w:rPr>
          <w:sz w:val="24"/>
          <w:szCs w:val="24"/>
          <w:lang w:val="en-US"/>
        </w:rPr>
        <w:t>movies</w:t>
      </w:r>
      <w:proofErr w:type="gramEnd"/>
      <w:r w:rsidR="00783F5E" w:rsidRPr="00F155B6">
        <w:rPr>
          <w:sz w:val="24"/>
          <w:szCs w:val="24"/>
          <w:lang w:val="en-US"/>
        </w:rPr>
        <w:t xml:space="preserve"> is kept as train data, to prevent the model of a data </w:t>
      </w:r>
      <w:r w:rsidR="000D2C9D" w:rsidRPr="00F155B6">
        <w:rPr>
          <w:sz w:val="24"/>
          <w:szCs w:val="24"/>
          <w:lang w:val="en-US"/>
        </w:rPr>
        <w:t>leakage</w:t>
      </w:r>
      <w:r w:rsidR="00783F5E" w:rsidRPr="00F155B6">
        <w:rPr>
          <w:sz w:val="24"/>
          <w:szCs w:val="24"/>
          <w:lang w:val="en-US"/>
        </w:rPr>
        <w:t xml:space="preserve"> and look-ahead bias.</w:t>
      </w:r>
    </w:p>
    <w:p w14:paraId="4B46DA29" w14:textId="77777777" w:rsidR="00B13235" w:rsidRPr="00F155B6" w:rsidRDefault="00B13235" w:rsidP="00B13235">
      <w:pPr>
        <w:rPr>
          <w:sz w:val="24"/>
          <w:szCs w:val="24"/>
        </w:rPr>
      </w:pPr>
    </w:p>
    <w:p w14:paraId="288EF2C2" w14:textId="77777777" w:rsidR="00B13235" w:rsidRPr="00F155B6" w:rsidRDefault="00B13235" w:rsidP="00527930">
      <w:pPr>
        <w:pStyle w:val="Listenabsatz"/>
        <w:ind w:left="1080"/>
        <w:rPr>
          <w:sz w:val="24"/>
          <w:szCs w:val="24"/>
        </w:rPr>
      </w:pPr>
    </w:p>
    <w:p w14:paraId="210835B0" w14:textId="77777777" w:rsidR="00B13235" w:rsidRPr="00F155B6" w:rsidRDefault="00B13235" w:rsidP="00527930">
      <w:pPr>
        <w:pStyle w:val="Listenabsatz"/>
        <w:ind w:left="1080"/>
        <w:rPr>
          <w:sz w:val="24"/>
          <w:szCs w:val="24"/>
        </w:rPr>
      </w:pPr>
    </w:p>
    <w:sectPr w:rsidR="00B13235" w:rsidRPr="00F15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0B5B" w14:textId="77777777" w:rsidR="00F155B6" w:rsidRDefault="00F155B6" w:rsidP="00F155B6">
      <w:pPr>
        <w:spacing w:after="0" w:line="240" w:lineRule="auto"/>
      </w:pPr>
      <w:r>
        <w:separator/>
      </w:r>
    </w:p>
  </w:endnote>
  <w:endnote w:type="continuationSeparator" w:id="0">
    <w:p w14:paraId="7FA168E5" w14:textId="77777777" w:rsidR="00F155B6" w:rsidRDefault="00F155B6" w:rsidP="00F1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0C2A" w14:textId="77777777" w:rsidR="00F155B6" w:rsidRDefault="00F155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8BD0" w14:textId="3A0C5C1C" w:rsidR="00F155B6" w:rsidRDefault="00F155B6">
    <w:pPr>
      <w:pStyle w:val="Fuzeile"/>
    </w:pPr>
    <w:r>
      <w:tab/>
    </w:r>
    <w:r>
      <w:tab/>
    </w:r>
    <w:proofErr w:type="spellStart"/>
    <w:r>
      <w:t>M</w:t>
    </w:r>
    <w:r w:rsidR="00D8021D">
      <w:t>atr</w:t>
    </w:r>
    <w:proofErr w:type="spellEnd"/>
    <w:r w:rsidR="00D8021D">
      <w:t>.-Nr. 7460784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C0E5" w14:textId="77777777" w:rsidR="00F155B6" w:rsidRDefault="00F155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C574" w14:textId="77777777" w:rsidR="00F155B6" w:rsidRDefault="00F155B6" w:rsidP="00F155B6">
      <w:pPr>
        <w:spacing w:after="0" w:line="240" w:lineRule="auto"/>
      </w:pPr>
      <w:r>
        <w:separator/>
      </w:r>
    </w:p>
  </w:footnote>
  <w:footnote w:type="continuationSeparator" w:id="0">
    <w:p w14:paraId="636D67F7" w14:textId="77777777" w:rsidR="00F155B6" w:rsidRDefault="00F155B6" w:rsidP="00F1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458E" w14:textId="77777777" w:rsidR="00F155B6" w:rsidRDefault="00F155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527F" w14:textId="606AA0F1" w:rsidR="00F155B6" w:rsidRDefault="00F155B6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FC21" w14:textId="77777777" w:rsidR="00F155B6" w:rsidRDefault="00F155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6D0"/>
    <w:multiLevelType w:val="hybridMultilevel"/>
    <w:tmpl w:val="6EE22E0E"/>
    <w:lvl w:ilvl="0" w:tplc="1738FF08">
      <w:numFmt w:val="bullet"/>
      <w:lvlText w:val=""/>
      <w:lvlJc w:val="left"/>
      <w:pPr>
        <w:ind w:left="12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82F2134"/>
    <w:multiLevelType w:val="hybridMultilevel"/>
    <w:tmpl w:val="B28AE9FA"/>
    <w:lvl w:ilvl="0" w:tplc="BD4C8F5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286D83"/>
    <w:multiLevelType w:val="hybridMultilevel"/>
    <w:tmpl w:val="063450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29F0"/>
    <w:multiLevelType w:val="hybridMultilevel"/>
    <w:tmpl w:val="99E8FFB6"/>
    <w:lvl w:ilvl="0" w:tplc="E56E41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8589512">
    <w:abstractNumId w:val="2"/>
  </w:num>
  <w:num w:numId="2" w16cid:durableId="1448156587">
    <w:abstractNumId w:val="3"/>
  </w:num>
  <w:num w:numId="3" w16cid:durableId="208029834">
    <w:abstractNumId w:val="0"/>
  </w:num>
  <w:num w:numId="4" w16cid:durableId="63683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11"/>
    <w:rsid w:val="00011158"/>
    <w:rsid w:val="000235A9"/>
    <w:rsid w:val="00031ACB"/>
    <w:rsid w:val="00041A77"/>
    <w:rsid w:val="00086FB6"/>
    <w:rsid w:val="000921D0"/>
    <w:rsid w:val="000B1E90"/>
    <w:rsid w:val="000C3852"/>
    <w:rsid w:val="000D2C9D"/>
    <w:rsid w:val="000D3184"/>
    <w:rsid w:val="000E48A2"/>
    <w:rsid w:val="000E5D8E"/>
    <w:rsid w:val="000F62B3"/>
    <w:rsid w:val="001165ED"/>
    <w:rsid w:val="00134840"/>
    <w:rsid w:val="00134BBE"/>
    <w:rsid w:val="00140C64"/>
    <w:rsid w:val="00147C2F"/>
    <w:rsid w:val="00155A2A"/>
    <w:rsid w:val="00172B14"/>
    <w:rsid w:val="00181FF1"/>
    <w:rsid w:val="001854F7"/>
    <w:rsid w:val="00190714"/>
    <w:rsid w:val="00191F29"/>
    <w:rsid w:val="001E515E"/>
    <w:rsid w:val="0021417E"/>
    <w:rsid w:val="002323EC"/>
    <w:rsid w:val="002712F0"/>
    <w:rsid w:val="002A226B"/>
    <w:rsid w:val="002A733F"/>
    <w:rsid w:val="002D0A32"/>
    <w:rsid w:val="002D55C6"/>
    <w:rsid w:val="002F4102"/>
    <w:rsid w:val="00310A88"/>
    <w:rsid w:val="0033528C"/>
    <w:rsid w:val="003452A8"/>
    <w:rsid w:val="00347175"/>
    <w:rsid w:val="00381D56"/>
    <w:rsid w:val="003850D3"/>
    <w:rsid w:val="003A4769"/>
    <w:rsid w:val="003C406E"/>
    <w:rsid w:val="003E0060"/>
    <w:rsid w:val="003E3C90"/>
    <w:rsid w:val="003E43F8"/>
    <w:rsid w:val="003F2BA2"/>
    <w:rsid w:val="00417827"/>
    <w:rsid w:val="00442768"/>
    <w:rsid w:val="0044743F"/>
    <w:rsid w:val="004732A0"/>
    <w:rsid w:val="00494C03"/>
    <w:rsid w:val="004C653D"/>
    <w:rsid w:val="00527930"/>
    <w:rsid w:val="0057165F"/>
    <w:rsid w:val="005A3CF7"/>
    <w:rsid w:val="005B6292"/>
    <w:rsid w:val="005E3C10"/>
    <w:rsid w:val="005F21C1"/>
    <w:rsid w:val="005F4B48"/>
    <w:rsid w:val="00620AE2"/>
    <w:rsid w:val="00634E6F"/>
    <w:rsid w:val="00643E78"/>
    <w:rsid w:val="0069497C"/>
    <w:rsid w:val="006A2370"/>
    <w:rsid w:val="00712C49"/>
    <w:rsid w:val="007151A6"/>
    <w:rsid w:val="00754156"/>
    <w:rsid w:val="007558DD"/>
    <w:rsid w:val="0076602C"/>
    <w:rsid w:val="00783F5E"/>
    <w:rsid w:val="00787500"/>
    <w:rsid w:val="007A19C9"/>
    <w:rsid w:val="008162CB"/>
    <w:rsid w:val="0084280B"/>
    <w:rsid w:val="00857483"/>
    <w:rsid w:val="0086419E"/>
    <w:rsid w:val="0087311F"/>
    <w:rsid w:val="008840A6"/>
    <w:rsid w:val="008A59EE"/>
    <w:rsid w:val="009022B5"/>
    <w:rsid w:val="00920AB3"/>
    <w:rsid w:val="00921CBA"/>
    <w:rsid w:val="0094633C"/>
    <w:rsid w:val="00952966"/>
    <w:rsid w:val="00966FCB"/>
    <w:rsid w:val="00980E93"/>
    <w:rsid w:val="009879BD"/>
    <w:rsid w:val="00987CAB"/>
    <w:rsid w:val="009D63B1"/>
    <w:rsid w:val="009E3220"/>
    <w:rsid w:val="009E7779"/>
    <w:rsid w:val="009F7CF8"/>
    <w:rsid w:val="00A24BB3"/>
    <w:rsid w:val="00A417D7"/>
    <w:rsid w:val="00A536E0"/>
    <w:rsid w:val="00A57311"/>
    <w:rsid w:val="00A6302F"/>
    <w:rsid w:val="00A74F3C"/>
    <w:rsid w:val="00A8378E"/>
    <w:rsid w:val="00AA1B47"/>
    <w:rsid w:val="00AA64BB"/>
    <w:rsid w:val="00AB6852"/>
    <w:rsid w:val="00AC0EDC"/>
    <w:rsid w:val="00AC684F"/>
    <w:rsid w:val="00AC6A64"/>
    <w:rsid w:val="00AE31A3"/>
    <w:rsid w:val="00AE5D18"/>
    <w:rsid w:val="00AF21D5"/>
    <w:rsid w:val="00B015DF"/>
    <w:rsid w:val="00B13235"/>
    <w:rsid w:val="00B26937"/>
    <w:rsid w:val="00B26BA5"/>
    <w:rsid w:val="00B444D0"/>
    <w:rsid w:val="00B47557"/>
    <w:rsid w:val="00B81277"/>
    <w:rsid w:val="00B81E1F"/>
    <w:rsid w:val="00BC7951"/>
    <w:rsid w:val="00BE17D8"/>
    <w:rsid w:val="00BE7DCF"/>
    <w:rsid w:val="00BF3783"/>
    <w:rsid w:val="00C041B2"/>
    <w:rsid w:val="00C40A34"/>
    <w:rsid w:val="00C830A1"/>
    <w:rsid w:val="00C873E4"/>
    <w:rsid w:val="00C91005"/>
    <w:rsid w:val="00CB507D"/>
    <w:rsid w:val="00D05D7A"/>
    <w:rsid w:val="00D21221"/>
    <w:rsid w:val="00D34167"/>
    <w:rsid w:val="00D50AA7"/>
    <w:rsid w:val="00D64C8F"/>
    <w:rsid w:val="00D65D8A"/>
    <w:rsid w:val="00D8021D"/>
    <w:rsid w:val="00D920A1"/>
    <w:rsid w:val="00DE4B7D"/>
    <w:rsid w:val="00DF4C9A"/>
    <w:rsid w:val="00E12F6F"/>
    <w:rsid w:val="00E13679"/>
    <w:rsid w:val="00E23752"/>
    <w:rsid w:val="00E364E0"/>
    <w:rsid w:val="00E41C74"/>
    <w:rsid w:val="00E47A3A"/>
    <w:rsid w:val="00E51DB3"/>
    <w:rsid w:val="00E55121"/>
    <w:rsid w:val="00E92CC8"/>
    <w:rsid w:val="00EA03B8"/>
    <w:rsid w:val="00EA0E7B"/>
    <w:rsid w:val="00EA779F"/>
    <w:rsid w:val="00EB6998"/>
    <w:rsid w:val="00ED5DA4"/>
    <w:rsid w:val="00EE727C"/>
    <w:rsid w:val="00EF05EF"/>
    <w:rsid w:val="00F00B69"/>
    <w:rsid w:val="00F05CE1"/>
    <w:rsid w:val="00F07AA2"/>
    <w:rsid w:val="00F11490"/>
    <w:rsid w:val="00F155B6"/>
    <w:rsid w:val="00F179AA"/>
    <w:rsid w:val="00F24D36"/>
    <w:rsid w:val="00F36280"/>
    <w:rsid w:val="00F568B4"/>
    <w:rsid w:val="00F839E0"/>
    <w:rsid w:val="00F910FB"/>
    <w:rsid w:val="00F96BD0"/>
    <w:rsid w:val="00FB7F03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33D6"/>
  <w15:chartTrackingRefBased/>
  <w15:docId w15:val="{B33E6871-E759-4EAA-99A2-28B884C9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3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5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55B6"/>
  </w:style>
  <w:style w:type="paragraph" w:styleId="Fuzeile">
    <w:name w:val="footer"/>
    <w:basedOn w:val="Standard"/>
    <w:link w:val="FuzeileZchn"/>
    <w:uiPriority w:val="99"/>
    <w:unhideWhenUsed/>
    <w:rsid w:val="00F15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5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2994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Jaekel</dc:creator>
  <cp:keywords/>
  <dc:description/>
  <cp:lastModifiedBy>Giulia Jaekel</cp:lastModifiedBy>
  <cp:revision>2</cp:revision>
  <dcterms:created xsi:type="dcterms:W3CDTF">2022-12-22T20:26:00Z</dcterms:created>
  <dcterms:modified xsi:type="dcterms:W3CDTF">2022-12-22T20:26:00Z</dcterms:modified>
</cp:coreProperties>
</file>