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050431">
        <w:rPr>
          <w:lang w:val="es-AR"/>
        </w:rPr>
        <w:t>6</w:t>
      </w:r>
      <w:r w:rsidR="00786B12">
        <w:rPr>
          <w:lang w:val="es-AR"/>
        </w:rPr>
        <w:t>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11F9">
        <w:rPr>
          <w:rFonts w:ascii="Arial" w:hAnsi="Arial"/>
          <w:sz w:val="24"/>
          <w:lang w:val="es-AR"/>
        </w:rPr>
        <w:t>3</w:t>
      </w:r>
      <w:r w:rsidR="00BA48C8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74E22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juni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BA48C8" w:rsidRPr="00BA48C8" w:rsidRDefault="003E40AB" w:rsidP="00BA48C8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AA11F9">
        <w:rPr>
          <w:rFonts w:ascii="Arial" w:hAnsi="Arial"/>
          <w:sz w:val="24"/>
          <w:lang w:val="es-AR"/>
        </w:rPr>
        <w:t>3</w:t>
      </w:r>
      <w:r w:rsidR="00BA48C8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D50E96">
        <w:rPr>
          <w:rFonts w:ascii="Arial" w:hAnsi="Arial"/>
          <w:sz w:val="24"/>
          <w:lang w:val="es-AR"/>
        </w:rPr>
        <w:t xml:space="preserve">designa </w:t>
      </w:r>
      <w:r w:rsidR="00BA48C8" w:rsidRPr="00BA48C8">
        <w:rPr>
          <w:rFonts w:ascii="Arial" w:hAnsi="Arial"/>
          <w:snapToGrid w:val="0"/>
          <w:sz w:val="24"/>
          <w:lang w:val="es-AR" w:eastAsia="es-ES"/>
        </w:rPr>
        <w:t xml:space="preserve">a la </w:t>
      </w:r>
      <w:r w:rsidR="00BA48C8" w:rsidRPr="00BA48C8">
        <w:rPr>
          <w:rFonts w:ascii="Arial" w:hAnsi="Arial"/>
          <w:b/>
          <w:snapToGrid w:val="0"/>
          <w:sz w:val="24"/>
          <w:lang w:val="es-AR" w:eastAsia="es-ES"/>
        </w:rPr>
        <w:t xml:space="preserve">Lic. Mariana </w:t>
      </w:r>
      <w:proofErr w:type="spellStart"/>
      <w:r w:rsidR="00BA48C8" w:rsidRPr="00BA48C8">
        <w:rPr>
          <w:rFonts w:ascii="Arial" w:hAnsi="Arial"/>
          <w:b/>
          <w:snapToGrid w:val="0"/>
          <w:sz w:val="24"/>
          <w:lang w:val="es-AR" w:eastAsia="es-ES"/>
        </w:rPr>
        <w:t>Virgina</w:t>
      </w:r>
      <w:proofErr w:type="spellEnd"/>
      <w:r w:rsidR="00BA48C8" w:rsidRPr="00BA48C8">
        <w:rPr>
          <w:rFonts w:ascii="Arial" w:hAnsi="Arial"/>
          <w:b/>
          <w:snapToGrid w:val="0"/>
          <w:sz w:val="24"/>
          <w:lang w:val="es-AR" w:eastAsia="es-ES"/>
        </w:rPr>
        <w:t xml:space="preserve"> ETCHEBER</w:t>
      </w:r>
      <w:r w:rsidR="00BA48C8" w:rsidRPr="00BA48C8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BA48C8" w:rsidRPr="00BA48C8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BA48C8" w:rsidRPr="00BA48C8">
        <w:rPr>
          <w:rFonts w:ascii="Arial" w:hAnsi="Arial"/>
          <w:snapToGrid w:val="0"/>
          <w:sz w:val="24"/>
          <w:lang w:val="es-ES_tradnl" w:eastAsia="es-ES"/>
        </w:rPr>
        <w:t>. 10935)</w:t>
      </w:r>
      <w:r w:rsidR="00BA48C8" w:rsidRPr="00BA48C8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“A” con dedicación simple, en el </w:t>
      </w:r>
      <w:proofErr w:type="spellStart"/>
      <w:r w:rsidR="00BA48C8" w:rsidRPr="00BA48C8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BA48C8" w:rsidRPr="00BA48C8">
        <w:rPr>
          <w:rFonts w:ascii="Arial" w:hAnsi="Arial"/>
          <w:snapToGrid w:val="0"/>
          <w:sz w:val="24"/>
          <w:lang w:val="es-AR" w:eastAsia="es-ES"/>
        </w:rPr>
        <w:t xml:space="preserve">: II, Disciplina: Asignatura </w:t>
      </w:r>
      <w:r w:rsidR="00BA48C8" w:rsidRPr="00BA48C8">
        <w:rPr>
          <w:rFonts w:ascii="Arial" w:hAnsi="Arial"/>
          <w:b/>
          <w:snapToGrid w:val="0"/>
          <w:sz w:val="24"/>
          <w:lang w:val="es-AR" w:eastAsia="es-ES"/>
        </w:rPr>
        <w:t>“Lenguajes de Programación” (</w:t>
      </w:r>
      <w:proofErr w:type="spellStart"/>
      <w:r w:rsidR="00BA48C8" w:rsidRPr="00BA48C8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BA48C8" w:rsidRPr="00BA48C8">
        <w:rPr>
          <w:rFonts w:ascii="Arial" w:hAnsi="Arial"/>
          <w:b/>
          <w:snapToGrid w:val="0"/>
          <w:sz w:val="24"/>
          <w:lang w:val="es-AR" w:eastAsia="es-ES"/>
        </w:rPr>
        <w:t xml:space="preserve">. 5696), </w:t>
      </w:r>
      <w:r w:rsidR="00BA48C8" w:rsidRPr="00BA48C8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01 de julio de 2011 y por el término de dos (02) años.-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0F5DCF"/>
    <w:rsid w:val="00111A49"/>
    <w:rsid w:val="001A57B5"/>
    <w:rsid w:val="001A773A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30061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23CFB"/>
    <w:rsid w:val="0052789D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03648"/>
    <w:rsid w:val="00774F55"/>
    <w:rsid w:val="00786B12"/>
    <w:rsid w:val="007A3521"/>
    <w:rsid w:val="007B3FCB"/>
    <w:rsid w:val="007B6B70"/>
    <w:rsid w:val="00840185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7046F"/>
    <w:rsid w:val="00A76ECE"/>
    <w:rsid w:val="00AA11F9"/>
    <w:rsid w:val="00AD3A12"/>
    <w:rsid w:val="00B37A54"/>
    <w:rsid w:val="00B40BCB"/>
    <w:rsid w:val="00B46A6F"/>
    <w:rsid w:val="00B64A50"/>
    <w:rsid w:val="00BA48C8"/>
    <w:rsid w:val="00C2335C"/>
    <w:rsid w:val="00C2785A"/>
    <w:rsid w:val="00C774C9"/>
    <w:rsid w:val="00CE4208"/>
    <w:rsid w:val="00D153D0"/>
    <w:rsid w:val="00D50404"/>
    <w:rsid w:val="00D50E96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EF3D3C"/>
    <w:rsid w:val="00F04432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2011-07-07T16:27:00Z</cp:lastPrinted>
  <dcterms:created xsi:type="dcterms:W3CDTF">2025-07-06T17:00:00Z</dcterms:created>
  <dcterms:modified xsi:type="dcterms:W3CDTF">2025-07-06T17:00:00Z</dcterms:modified>
</cp:coreProperties>
</file>