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A146" w14:textId="77777777" w:rsidR="00E870DF" w:rsidRDefault="00000000" w:rsidP="00194FB4">
      <w:pPr>
        <w:spacing w:after="20"/>
        <w:jc w:val="both"/>
      </w:pPr>
      <w:r>
        <w:rPr>
          <w:b/>
          <w:bCs/>
          <w:color w:val="1F3B5C"/>
          <w:sz w:val="36"/>
          <w:szCs w:val="36"/>
        </w:rPr>
        <w:t>MUHAMMAD AMMAR HAFIZIN</w:t>
      </w:r>
    </w:p>
    <w:p w14:paraId="1448AFDB" w14:textId="77777777" w:rsidR="00E870DF" w:rsidRDefault="00000000" w:rsidP="00194FB4">
      <w:pPr>
        <w:spacing w:after="20"/>
        <w:jc w:val="both"/>
      </w:pPr>
      <w:r>
        <w:rPr>
          <w:sz w:val="18"/>
          <w:szCs w:val="18"/>
        </w:rPr>
        <w:t>Bukit Mertajam, Pulau Pinang  •  +60 11-2431 4624  •  ammarhafizin7@gmail.com</w:t>
      </w:r>
    </w:p>
    <w:p w14:paraId="438F2B97" w14:textId="5A2F2CDC" w:rsidR="00E870DF" w:rsidRDefault="00000000" w:rsidP="00194FB4">
      <w:pPr>
        <w:spacing w:after="40"/>
        <w:jc w:val="both"/>
      </w:pPr>
      <w:hyperlink r:id="rId5" w:history="1">
        <w:r>
          <w:rPr>
            <w:color w:val="2E5A88"/>
            <w:sz w:val="18"/>
            <w:szCs w:val="18"/>
          </w:rPr>
          <w:t>linkedin.com/in/ammar-hafizin</w:t>
        </w:r>
      </w:hyperlink>
      <w:r>
        <w:rPr>
          <w:sz w:val="18"/>
          <w:szCs w:val="18"/>
        </w:rPr>
        <w:t xml:space="preserve">  • </w:t>
      </w:r>
      <w:r w:rsidRPr="00F67F09">
        <w:rPr>
          <w:sz w:val="18"/>
          <w:szCs w:val="18"/>
        </w:rPr>
        <w:t xml:space="preserve"> </w:t>
      </w:r>
      <w:hyperlink r:id="rId6" w:history="1">
        <w:r w:rsidR="00F67F09" w:rsidRPr="00F67F09">
          <w:rPr>
            <w:rStyle w:val="Hyperlink"/>
            <w:sz w:val="18"/>
            <w:szCs w:val="18"/>
            <w:u w:val="none"/>
          </w:rPr>
          <w:t>https://github.com/giyuuln</w:t>
        </w:r>
      </w:hyperlink>
    </w:p>
    <w:p w14:paraId="6688212F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SUMMARY</w:t>
      </w:r>
    </w:p>
    <w:p w14:paraId="0F6E0668" w14:textId="77777777" w:rsidR="00E870DF" w:rsidRDefault="00000000" w:rsidP="00194FB4">
      <w:pPr>
        <w:spacing w:after="40"/>
        <w:jc w:val="both"/>
      </w:pPr>
      <w:r>
        <w:t>Final-year Bachelor of Information Technology student at Universiti Teknikal Malaysia Melaka (UTeM) with hands-on experience building full-stack web and Android applications using React, Flask, Kotlin, and Firebase. Comfortable across the full development cycle — database design, REST API development, AI/LLM integration, and testing. Seeking a software engineering or IT internship to apply these skills on real production work.</w:t>
      </w:r>
    </w:p>
    <w:p w14:paraId="0AF880B4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TECHNICAL SKILLS</w:t>
      </w:r>
    </w:p>
    <w:p w14:paraId="7A6E205A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Languages: </w:t>
      </w:r>
      <w:r>
        <w:t>Python, JavaScript, Kotlin, PHP, SQL, HTML/CSS</w:t>
      </w:r>
    </w:p>
    <w:p w14:paraId="6DDC07EA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Frameworks &amp; Libraries: </w:t>
      </w:r>
      <w:r>
        <w:t>React, Flask, Jetpack Compose</w:t>
      </w:r>
    </w:p>
    <w:p w14:paraId="2D289984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Databases: </w:t>
      </w:r>
      <w:r>
        <w:t>Firebase Firestore, MySQL, Oracle APEX</w:t>
      </w:r>
    </w:p>
    <w:p w14:paraId="09961A06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AI &amp; APIs: </w:t>
      </w:r>
      <w:r>
        <w:t>Google Gemini API, REST API design and integration</w:t>
      </w:r>
    </w:p>
    <w:p w14:paraId="5E710D14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Tools: </w:t>
      </w:r>
      <w:r>
        <w:t>Git, Android Studio, VS Code, DBeaver, Figma, Canva</w:t>
      </w:r>
    </w:p>
    <w:p w14:paraId="320F9B3F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Practices: </w:t>
      </w:r>
      <w:r>
        <w:t>Agile SDLC, database modelling (ERD, normalization), unit testing (pytest)</w:t>
      </w:r>
    </w:p>
    <w:p w14:paraId="1BC397B5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PROJECTS</w:t>
      </w:r>
    </w:p>
    <w:p w14:paraId="399FA9BC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OmniTrack — Cross-Media Entertainment Tracker (Final Year Project)</w:t>
      </w:r>
      <w:r>
        <w:rPr>
          <w:color w:val="555555"/>
        </w:rPr>
        <w:tab/>
        <w:t>2025 – 2026</w:t>
      </w:r>
    </w:p>
    <w:p w14:paraId="3D3F66DE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React, Flask, Firebase Firestore, Google Gemini API</w:t>
      </w:r>
    </w:p>
    <w:p w14:paraId="445A16C2" w14:textId="26089A6B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 xml:space="preserve">Designed and built a full-stack web app that lets users track movies, </w:t>
      </w:r>
      <w:r w:rsidR="00F67F09">
        <w:t xml:space="preserve">music and </w:t>
      </w:r>
      <w:r>
        <w:t>games</w:t>
      </w:r>
      <w:r w:rsidR="00F67F09">
        <w:t xml:space="preserve"> </w:t>
      </w:r>
      <w:r>
        <w:t>in one unified dashboard.</w:t>
      </w:r>
    </w:p>
    <w:p w14:paraId="4F27EE96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Developed a React 19 frontend and a Flask REST API backed by Firebase Firestore, structured around a three-tier architecture.</w:t>
      </w:r>
    </w:p>
    <w:p w14:paraId="49F8CFBA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Integrated the Google Gemini API to power an AI assistant for recommendations and queries, with dual model slots and a daily usage cap for cost control.</w:t>
      </w:r>
    </w:p>
    <w:p w14:paraId="6945E73D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Added a notification system and a tokenised parental-monitoring dashboard for account oversight.</w:t>
      </w:r>
    </w:p>
    <w:p w14:paraId="39C4F2BE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Cat Adoption and Care System — Diploma Final Year Project</w:t>
      </w:r>
      <w:r>
        <w:rPr>
          <w:color w:val="555555"/>
        </w:rPr>
        <w:tab/>
        <w:t>2024 – 2025</w:t>
      </w:r>
    </w:p>
    <w:p w14:paraId="53A125DC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PHP, MySQL, HTML/CSS, Figma</w:t>
      </w:r>
    </w:p>
    <w:p w14:paraId="683643A8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Single-handedly developed a role-based web platform (admin, adopter, cat owner) to digitise the cat adoption, return, and reporting process.</w:t>
      </w:r>
    </w:p>
    <w:p w14:paraId="04CE82F7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Implemented seven modules including authentication, cat search and listing, an adoption-request approval workflow, adoption history, profile management, and monthly PDF report generation.</w:t>
      </w:r>
    </w:p>
    <w:p w14:paraId="0182E5AC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Produced complete system documentation — context and data-flow diagrams, an ERD with data dictionary, and module specifications — following an Agile SDLC.</w:t>
      </w:r>
    </w:p>
    <w:p w14:paraId="15B1A3D8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Validated every module with structured test cases covering valid, invalid, and edge-case inputs.</w:t>
      </w:r>
    </w:p>
    <w:p w14:paraId="5AE75D53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AIRS — Automated Inspection &amp; Reporting System (Group Project for iPetro)</w:t>
      </w:r>
      <w:r>
        <w:rPr>
          <w:color w:val="555555"/>
        </w:rPr>
        <w:tab/>
        <w:t>2025</w:t>
      </w:r>
    </w:p>
    <w:p w14:paraId="78F425E8" w14:textId="5E815945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Flask, MySQL</w:t>
      </w:r>
    </w:p>
    <w:p w14:paraId="495F3B41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Led Module 3 (Inspection Records &amp; Photo Management) within a team building an inspection-automation system for a petrol-station client.</w:t>
      </w:r>
    </w:p>
    <w:p w14:paraId="6570FDC2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Built the Flask/MySQL backend for record handling and photo uploads, and wrote automated tests with pytest.</w:t>
      </w:r>
    </w:p>
    <w:p w14:paraId="3AC3F0D1" w14:textId="218242D4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Android Projects — CampusCycle</w:t>
      </w:r>
    </w:p>
    <w:p w14:paraId="09FA46A3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Kotlin, Jetpack Compose, Firebase</w:t>
      </w:r>
    </w:p>
    <w:p w14:paraId="6174A458" w14:textId="1D4A8D18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Built several Android apps, including a campus marketplace (CampusCycle) using Kotlin, Jetpack Compose, and Firebase.</w:t>
      </w:r>
    </w:p>
    <w:p w14:paraId="52D1A899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EXPERIENCE &amp; LEADERSHIP</w:t>
      </w:r>
    </w:p>
    <w:p w14:paraId="503DCD3F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lastRenderedPageBreak/>
        <w:t>Shopee Affiliate Content Creator (Self-employed)</w:t>
      </w:r>
      <w:r>
        <w:rPr>
          <w:color w:val="555555"/>
        </w:rPr>
        <w:tab/>
        <w:t>2024 – Present</w:t>
      </w:r>
    </w:p>
    <w:p w14:paraId="6DF7D7A7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Threads @_ammaq.k</w:t>
      </w:r>
    </w:p>
    <w:p w14:paraId="581925D7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Built and grew a product-review presence from scratch, planning and publishing a documented content strategy aimed at students and budget-conscious buyers.</w:t>
      </w:r>
    </w:p>
    <w:p w14:paraId="57CD92D4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Tracked reach and click-through metrics weekly and iterated the content approach based on performance data.</w:t>
      </w:r>
    </w:p>
    <w:p w14:paraId="0486B42C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Facilitator — SULAM Community Program, UTeM</w:t>
      </w:r>
      <w:r>
        <w:rPr>
          <w:color w:val="555555"/>
        </w:rPr>
        <w:tab/>
        <w:t>2022</w:t>
      </w:r>
    </w:p>
    <w:p w14:paraId="3EBAB7B4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Taught basic algebra to secondary-school students and coordinated with a team to run the program.</w:t>
      </w:r>
    </w:p>
    <w:p w14:paraId="1C264551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EDUCATION</w:t>
      </w:r>
    </w:p>
    <w:p w14:paraId="033DEE80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Universiti Teknikal Malaysia Melaka (UTeM)</w:t>
      </w:r>
      <w:r>
        <w:rPr>
          <w:color w:val="555555"/>
        </w:rPr>
        <w:tab/>
        <w:t>Expected 2027</w:t>
      </w:r>
    </w:p>
    <w:p w14:paraId="79F34F35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Bachelor of Information Technology with Honours — Final Year</w:t>
      </w:r>
    </w:p>
    <w:p w14:paraId="063292A1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Relevant coursework: Software Project Management, Database Design, Mobile/Android Development, Web Programming, Technology Entrepreneurship.</w:t>
      </w:r>
    </w:p>
    <w:p w14:paraId="5D2FE3F5" w14:textId="77777777" w:rsidR="00E870DF" w:rsidRDefault="00000000" w:rsidP="00194FB4">
      <w:pPr>
        <w:tabs>
          <w:tab w:val="right" w:pos="9360"/>
        </w:tabs>
        <w:spacing w:before="120"/>
        <w:jc w:val="both"/>
      </w:pPr>
      <w:r>
        <w:rPr>
          <w:b/>
          <w:bCs/>
          <w:sz w:val="22"/>
          <w:szCs w:val="22"/>
        </w:rPr>
        <w:t>Universiti Teknikal Malaysia Melaka (UTeM)</w:t>
      </w:r>
      <w:r>
        <w:rPr>
          <w:color w:val="555555"/>
        </w:rPr>
        <w:tab/>
        <w:t>2022 – 2025</w:t>
      </w:r>
    </w:p>
    <w:p w14:paraId="1149140F" w14:textId="77777777" w:rsidR="00E870DF" w:rsidRDefault="00000000" w:rsidP="00194FB4">
      <w:pPr>
        <w:spacing w:after="40"/>
        <w:jc w:val="both"/>
      </w:pPr>
      <w:r>
        <w:rPr>
          <w:i/>
          <w:iCs/>
          <w:color w:val="333333"/>
        </w:rPr>
        <w:t>Diploma in Computer Science</w:t>
      </w:r>
    </w:p>
    <w:p w14:paraId="3B934610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Dean's Award recipient (Semesters 1–2).</w:t>
      </w:r>
    </w:p>
    <w:p w14:paraId="1BF399A6" w14:textId="77777777" w:rsidR="00E870DF" w:rsidRDefault="00000000" w:rsidP="00194FB4">
      <w:pPr>
        <w:pStyle w:val="ListParagraph"/>
        <w:numPr>
          <w:ilvl w:val="0"/>
          <w:numId w:val="2"/>
        </w:numPr>
        <w:spacing w:after="30"/>
        <w:jc w:val="both"/>
      </w:pPr>
      <w:r>
        <w:t>Final Year Project: Cat Adoption and Care System (see Projects).</w:t>
      </w:r>
    </w:p>
    <w:p w14:paraId="6B5A33DE" w14:textId="77777777" w:rsidR="00E870DF" w:rsidRDefault="00000000" w:rsidP="00194FB4">
      <w:pPr>
        <w:pBdr>
          <w:bottom w:val="single" w:sz="6" w:space="2" w:color="2E5A88"/>
        </w:pBdr>
        <w:spacing w:before="220" w:after="100"/>
        <w:jc w:val="both"/>
      </w:pPr>
      <w:r>
        <w:rPr>
          <w:b/>
          <w:bCs/>
          <w:color w:val="1F3B5C"/>
          <w:sz w:val="24"/>
          <w:szCs w:val="24"/>
        </w:rPr>
        <w:t>ADDITIONAL</w:t>
      </w:r>
    </w:p>
    <w:p w14:paraId="7E84BF2F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Languages: </w:t>
      </w:r>
      <w:r>
        <w:t>Malay (native), English (professional working proficiency)</w:t>
      </w:r>
    </w:p>
    <w:p w14:paraId="45A771E0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Achievements: </w:t>
      </w:r>
      <w:r>
        <w:t>Dean's Award (Diploma); Board of Prefects, SMK Bukit Mertajam (2019–2022)</w:t>
      </w:r>
    </w:p>
    <w:p w14:paraId="43C86555" w14:textId="77777777" w:rsidR="00E870DF" w:rsidRDefault="00000000" w:rsidP="00194FB4">
      <w:pPr>
        <w:spacing w:after="40"/>
        <w:jc w:val="both"/>
      </w:pPr>
      <w:r>
        <w:rPr>
          <w:b/>
          <w:bCs/>
        </w:rPr>
        <w:t xml:space="preserve">Design Tools: </w:t>
      </w:r>
      <w:r>
        <w:t>Microsoft Office, Canva, Adobe Photoshop</w:t>
      </w:r>
    </w:p>
    <w:sectPr w:rsidR="00E870D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AA9"/>
    <w:multiLevelType w:val="hybridMultilevel"/>
    <w:tmpl w:val="5AACFD0E"/>
    <w:lvl w:ilvl="0" w:tplc="AF446D52">
      <w:start w:val="1"/>
      <w:numFmt w:val="bullet"/>
      <w:lvlText w:val="●"/>
      <w:lvlJc w:val="left"/>
      <w:pPr>
        <w:ind w:left="720" w:hanging="360"/>
      </w:pPr>
    </w:lvl>
    <w:lvl w:ilvl="1" w:tplc="5D782150">
      <w:start w:val="1"/>
      <w:numFmt w:val="bullet"/>
      <w:lvlText w:val="○"/>
      <w:lvlJc w:val="left"/>
      <w:pPr>
        <w:ind w:left="1440" w:hanging="360"/>
      </w:pPr>
    </w:lvl>
    <w:lvl w:ilvl="2" w:tplc="5CD4A1AA">
      <w:start w:val="1"/>
      <w:numFmt w:val="bullet"/>
      <w:lvlText w:val="■"/>
      <w:lvlJc w:val="left"/>
      <w:pPr>
        <w:ind w:left="2160" w:hanging="360"/>
      </w:pPr>
    </w:lvl>
    <w:lvl w:ilvl="3" w:tplc="8580296E">
      <w:start w:val="1"/>
      <w:numFmt w:val="bullet"/>
      <w:lvlText w:val="●"/>
      <w:lvlJc w:val="left"/>
      <w:pPr>
        <w:ind w:left="2880" w:hanging="360"/>
      </w:pPr>
    </w:lvl>
    <w:lvl w:ilvl="4" w:tplc="E2F45794">
      <w:start w:val="1"/>
      <w:numFmt w:val="bullet"/>
      <w:lvlText w:val="○"/>
      <w:lvlJc w:val="left"/>
      <w:pPr>
        <w:ind w:left="3600" w:hanging="360"/>
      </w:pPr>
    </w:lvl>
    <w:lvl w:ilvl="5" w:tplc="24ECD91A">
      <w:start w:val="1"/>
      <w:numFmt w:val="bullet"/>
      <w:lvlText w:val="■"/>
      <w:lvlJc w:val="left"/>
      <w:pPr>
        <w:ind w:left="4320" w:hanging="360"/>
      </w:pPr>
    </w:lvl>
    <w:lvl w:ilvl="6" w:tplc="7188DAF4">
      <w:start w:val="1"/>
      <w:numFmt w:val="bullet"/>
      <w:lvlText w:val="●"/>
      <w:lvlJc w:val="left"/>
      <w:pPr>
        <w:ind w:left="5040" w:hanging="360"/>
      </w:pPr>
    </w:lvl>
    <w:lvl w:ilvl="7" w:tplc="6868FE78">
      <w:start w:val="1"/>
      <w:numFmt w:val="bullet"/>
      <w:lvlText w:val="●"/>
      <w:lvlJc w:val="left"/>
      <w:pPr>
        <w:ind w:left="5760" w:hanging="360"/>
      </w:pPr>
    </w:lvl>
    <w:lvl w:ilvl="8" w:tplc="0C72F5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87C02"/>
    <w:multiLevelType w:val="hybridMultilevel"/>
    <w:tmpl w:val="58A64DAA"/>
    <w:lvl w:ilvl="0" w:tplc="D38E85FA">
      <w:start w:val="1"/>
      <w:numFmt w:val="bullet"/>
      <w:lvlText w:val="•"/>
      <w:lvlJc w:val="left"/>
      <w:pPr>
        <w:ind w:left="360" w:hanging="200"/>
      </w:pPr>
    </w:lvl>
    <w:lvl w:ilvl="1" w:tplc="6FD4995A">
      <w:numFmt w:val="decimal"/>
      <w:lvlText w:val=""/>
      <w:lvlJc w:val="left"/>
    </w:lvl>
    <w:lvl w:ilvl="2" w:tplc="AA44A0B0">
      <w:numFmt w:val="decimal"/>
      <w:lvlText w:val=""/>
      <w:lvlJc w:val="left"/>
    </w:lvl>
    <w:lvl w:ilvl="3" w:tplc="307A24EC">
      <w:numFmt w:val="decimal"/>
      <w:lvlText w:val=""/>
      <w:lvlJc w:val="left"/>
    </w:lvl>
    <w:lvl w:ilvl="4" w:tplc="CB5E6CB0">
      <w:numFmt w:val="decimal"/>
      <w:lvlText w:val=""/>
      <w:lvlJc w:val="left"/>
    </w:lvl>
    <w:lvl w:ilvl="5" w:tplc="2F925BA2">
      <w:numFmt w:val="decimal"/>
      <w:lvlText w:val=""/>
      <w:lvlJc w:val="left"/>
    </w:lvl>
    <w:lvl w:ilvl="6" w:tplc="EC7E5AF4">
      <w:numFmt w:val="decimal"/>
      <w:lvlText w:val=""/>
      <w:lvlJc w:val="left"/>
    </w:lvl>
    <w:lvl w:ilvl="7" w:tplc="A4DAE19A">
      <w:numFmt w:val="decimal"/>
      <w:lvlText w:val=""/>
      <w:lvlJc w:val="left"/>
    </w:lvl>
    <w:lvl w:ilvl="8" w:tplc="5074EA7A">
      <w:numFmt w:val="decimal"/>
      <w:lvlText w:val=""/>
      <w:lvlJc w:val="left"/>
    </w:lvl>
  </w:abstractNum>
  <w:num w:numId="1" w16cid:durableId="1021593808">
    <w:abstractNumId w:val="0"/>
    <w:lvlOverride w:ilvl="0">
      <w:startOverride w:val="1"/>
    </w:lvlOverride>
  </w:num>
  <w:num w:numId="2" w16cid:durableId="270935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0DF"/>
    <w:rsid w:val="00194FB4"/>
    <w:rsid w:val="009761F4"/>
    <w:rsid w:val="00BA1AF3"/>
    <w:rsid w:val="00E870DF"/>
    <w:rsid w:val="00F6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737B"/>
  <w15:docId w15:val="{214D7989-4849-4F33-9247-58ED701E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67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yuuln" TargetMode="External"/><Relationship Id="rId5" Type="http://schemas.openxmlformats.org/officeDocument/2006/relationships/hyperlink" Target="https://www.linkedin.com/in/ammar-hafiz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AMMAR HAFIZIN BIN KAMARUZZAMAN</cp:lastModifiedBy>
  <cp:revision>3</cp:revision>
  <dcterms:created xsi:type="dcterms:W3CDTF">2026-06-27T04:43:00Z</dcterms:created>
  <dcterms:modified xsi:type="dcterms:W3CDTF">2026-06-27T08:19:00Z</dcterms:modified>
</cp:coreProperties>
</file>