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6D1F8" w14:textId="333BCB46" w:rsidR="002A692A" w:rsidRPr="00FC75D2" w:rsidRDefault="002A692A">
      <w:pPr>
        <w:rPr>
          <w:b/>
          <w:bCs/>
        </w:rPr>
      </w:pPr>
      <w:r w:rsidRPr="00FC75D2">
        <w:rPr>
          <w:b/>
          <w:bCs/>
        </w:rPr>
        <w:t>What is communication?</w:t>
      </w:r>
    </w:p>
    <w:p w14:paraId="768153EA" w14:textId="77777777" w:rsidR="001C5F34" w:rsidRDefault="002A692A">
      <w:r>
        <w:t xml:space="preserve">Communication is an act of connection in which one party attempts to reach an understanding with another. </w:t>
      </w:r>
      <w:r w:rsidR="001C5F34">
        <w:t>Communication can be implemented through a variety of mediums: touch, smell, sound, taste, and sight. Our senses allow us to attempt to understand the world and what is being communicated.</w:t>
      </w:r>
    </w:p>
    <w:p w14:paraId="1AB5E312" w14:textId="351637AE" w:rsidR="002A692A" w:rsidRDefault="001C5F34">
      <w:r>
        <w:t xml:space="preserve">Communication can be directed and attempted in many ways. From direct vocal conversation or eye contact to creative things such as music or art, we as humans have found many different ways to communicate with each other. </w:t>
      </w:r>
      <w:r w:rsidR="00F94F78">
        <w:t>However, communication is not just limited to us as humans. We have found ways to communicate with animals, most commonly in training pets or livestock to understand our signals.</w:t>
      </w:r>
    </w:p>
    <w:p w14:paraId="0467C3D4" w14:textId="77777777" w:rsidR="00F94F78" w:rsidRDefault="00F94F78">
      <w:r>
        <w:t xml:space="preserve">One of the most difficult parts of communication is realizing that we are not the only one’s who need to be understood. We cannot be good communicators if we don’t take into account and understand what others communicate back to us. A cat’s hiss or </w:t>
      </w:r>
      <w:proofErr w:type="spellStart"/>
      <w:r>
        <w:t>dog’s</w:t>
      </w:r>
      <w:proofErr w:type="spellEnd"/>
      <w:r>
        <w:t xml:space="preserve"> bark could be signs of threats depending on the situation: it’s necessary for us to understand it.</w:t>
      </w:r>
    </w:p>
    <w:p w14:paraId="5688FBA0" w14:textId="0276EB96" w:rsidR="002A692A" w:rsidRDefault="00F94F78">
      <w:r>
        <w:t>I find it really difficult to talk about communication without concrete examples. But I know that it’s something that can be directed from one party to another, hoping to reach an understanding</w:t>
      </w:r>
      <w:r w:rsidR="00FC75D2">
        <w:t>. Many of these understandings are thoughts that run through our heads, or feelings of those thoughts. When communicating with words, it’s important to determine how well the opposite party will understand each word. This can be done by emphasizing certain words that are more important, or by defining terms that may help in understanding. But making sure that the other party understands how you are communicating is essential for them to understand what you are communicating back to them.</w:t>
      </w:r>
    </w:p>
    <w:p w14:paraId="480280EB" w14:textId="791818A6" w:rsidR="002A692A" w:rsidRPr="00FC75D2" w:rsidRDefault="00FC75D2">
      <w:pPr>
        <w:rPr>
          <w:b/>
          <w:bCs/>
        </w:rPr>
      </w:pPr>
      <w:r w:rsidRPr="00FC75D2">
        <w:rPr>
          <w:b/>
          <w:bCs/>
        </w:rPr>
        <w:t>What is science?</w:t>
      </w:r>
    </w:p>
    <w:p w14:paraId="0E756308" w14:textId="430A947A" w:rsidR="002A692A" w:rsidRDefault="00FC75D2">
      <w:r>
        <w:t xml:space="preserve">Science is the act of </w:t>
      </w:r>
      <w:r w:rsidR="00C70AFC">
        <w:t>compiling</w:t>
      </w:r>
      <w:r>
        <w:t xml:space="preserve"> our curiosities</w:t>
      </w:r>
      <w:r w:rsidR="00C70AFC">
        <w:t xml:space="preserve"> of the world </w:t>
      </w:r>
      <w:r w:rsidR="007F2FF8">
        <w:t>by attempting to make</w:t>
      </w:r>
      <w:r w:rsidR="00C70AFC">
        <w:t xml:space="preserve"> discoveries</w:t>
      </w:r>
      <w:r w:rsidR="007F2FF8">
        <w:t xml:space="preserve"> to confirm or refute those curiosities. It takes a mind curious about how and why the world works the way it does to be interested in science. </w:t>
      </w:r>
      <w:r w:rsidR="00F3573F">
        <w:t xml:space="preserve">A person has to question a lot of the things that they understand in order to study science. </w:t>
      </w:r>
    </w:p>
    <w:p w14:paraId="07EED84D" w14:textId="49FAB66B" w:rsidR="00F3573F" w:rsidRDefault="00F3573F">
      <w:r>
        <w:t xml:space="preserve">Science can be done in a variety of ways, usually through experimentation. Questions are asked and experiments are designed and utilized to search for the answers to these questions. Each of these questions is formed as a result of previous discoveries and questions. Science asks deep questions about what has been done previously to </w:t>
      </w:r>
      <w:r w:rsidR="00E941E8">
        <w:t>advance discovery of the world.</w:t>
      </w:r>
    </w:p>
    <w:p w14:paraId="3234F672" w14:textId="5336DEC1" w:rsidR="00E941E8" w:rsidRDefault="00E941E8">
      <w:r>
        <w:t>It’s interesting that I find it really difficult to communicate what science using many words that aren’t jargon. Which means that it could be difficult to communicate it to non-scientists. Finding that balance about what words and concepts people understand is important. I feel like at this point in my scientific career, I can come up with analogies within the field, but not yet outside of it. I think those analogies are important in helping people to conceptualize a concept</w:t>
      </w:r>
      <w:r w:rsidR="00426F13">
        <w:t>, relate to something they are not a part of, and then give and take an opinion on.</w:t>
      </w:r>
    </w:p>
    <w:p w14:paraId="7B0C723E" w14:textId="43497349" w:rsidR="00F77268" w:rsidRDefault="00F77268"/>
    <w:sectPr w:rsidR="00F77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92A"/>
    <w:rsid w:val="0007777D"/>
    <w:rsid w:val="001C5F34"/>
    <w:rsid w:val="002A692A"/>
    <w:rsid w:val="00426F13"/>
    <w:rsid w:val="007F2FF8"/>
    <w:rsid w:val="00C70AFC"/>
    <w:rsid w:val="00D05D11"/>
    <w:rsid w:val="00E941E8"/>
    <w:rsid w:val="00F3573F"/>
    <w:rsid w:val="00F77268"/>
    <w:rsid w:val="00F94F78"/>
    <w:rsid w:val="00FC7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5D6A"/>
  <w15:chartTrackingRefBased/>
  <w15:docId w15:val="{339D96BE-3B91-4D0A-89A1-3B747425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9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2021-04-23T19:38:00Z</dcterms:created>
  <dcterms:modified xsi:type="dcterms:W3CDTF">2021-12-23T23:30:00Z</dcterms:modified>
</cp:coreProperties>
</file>