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VPN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User</w:t>
      </w:r>
      <w:proofErr w:type="spellEnd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Guide</w:t>
      </w:r>
      <w:proofErr w:type="spellEnd"/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Gladiador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Cyber</w:t>
      </w:r>
      <w:proofErr w:type="spellEnd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Labs</w:t>
      </w:r>
      <w:proofErr w:type="spellEnd"/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1.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Connect</w:t>
      </w:r>
      <w:proofErr w:type="spellEnd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to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corporate</w:t>
      </w:r>
      <w:proofErr w:type="spellEnd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VPN.</w:t>
      </w:r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2.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Enter</w:t>
      </w:r>
      <w:proofErr w:type="spellEnd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corporate</w:t>
      </w:r>
      <w:proofErr w:type="spellEnd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credentials</w:t>
      </w:r>
      <w:proofErr w:type="spellEnd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3.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Verify</w:t>
      </w:r>
      <w:proofErr w:type="spellEnd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MFA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access</w:t>
      </w:r>
      <w:proofErr w:type="spellEnd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4. Access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internal</w:t>
      </w:r>
      <w:proofErr w:type="spellEnd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resources</w:t>
      </w:r>
      <w:proofErr w:type="spellEnd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FD5013" w:rsidRDefault="00FD5013"/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Archivo</w:t>
      </w:r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→ Información</w:t>
      </w:r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→ Propiedades</w:t>
      </w:r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→ Propiedades avanzadas</w:t>
      </w:r>
    </w:p>
    <w:p w:rsidR="000E131B" w:rsidRDefault="000E131B"/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Título: VPN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Guide</w:t>
      </w:r>
      <w:proofErr w:type="spellEnd"/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Autor: Carlos Mendoza</w:t>
      </w:r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Empresa: Gladiador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Cyber</w:t>
      </w:r>
      <w:proofErr w:type="spellEnd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Labs</w:t>
      </w:r>
      <w:proofErr w:type="spellEnd"/>
    </w:p>
    <w:p w:rsidR="000E131B" w:rsidRPr="000E131B" w:rsidRDefault="000E131B" w:rsidP="000E1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E131B">
        <w:rPr>
          <w:rFonts w:ascii="Times New Roman" w:eastAsia="Times New Roman" w:hAnsi="Times New Roman" w:cs="Times New Roman"/>
          <w:sz w:val="24"/>
          <w:szCs w:val="24"/>
          <w:lang w:eastAsia="es-VE"/>
        </w:rPr>
        <w:t>Categoría: SOC</w:t>
      </w:r>
    </w:p>
    <w:p w:rsidR="000E131B" w:rsidRDefault="000E131B">
      <w:bookmarkStart w:id="0" w:name="_GoBack"/>
      <w:bookmarkEnd w:id="0"/>
    </w:p>
    <w:sectPr w:rsidR="000E1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31B"/>
    <w:rsid w:val="000E131B"/>
    <w:rsid w:val="009F682F"/>
    <w:rsid w:val="00E149A8"/>
    <w:rsid w:val="00FD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090630-3371-4E63-899A-E097EBA0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8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GENDRIC JOSE MORALES VIVIANI</dc:creator>
  <cp:keywords/>
  <dc:description/>
  <cp:lastModifiedBy>GENDRIC JOSE MORALES VIVIANI</cp:lastModifiedBy>
  <cp:revision>1</cp:revision>
  <dcterms:created xsi:type="dcterms:W3CDTF">2026-08-25T17:50:00Z</dcterms:created>
  <dcterms:modified xsi:type="dcterms:W3CDTF">2026-08-25T17:52:00Z</dcterms:modified>
</cp:coreProperties>
</file>