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3999" w14:textId="4D0D3705" w:rsidR="0061025E" w:rsidRPr="00B86598" w:rsidRDefault="00B86598" w:rsidP="00B8659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6598"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  <w:r w:rsidRPr="00B86598">
        <w:rPr>
          <w:rFonts w:ascii="Times New Roman" w:hAnsi="Times New Roman" w:cs="Times New Roman"/>
          <w:b/>
          <w:bCs/>
          <w:sz w:val="28"/>
          <w:szCs w:val="28"/>
          <w:lang w:val="en-US"/>
        </w:rPr>
        <w:t>Pygame: Doodle jump</w:t>
      </w:r>
    </w:p>
    <w:p w14:paraId="0F0497F5" w14:textId="3E463D03" w:rsidR="00B86598" w:rsidRPr="00B86598" w:rsidRDefault="00B86598" w:rsidP="00B86598">
      <w:pPr>
        <w:rPr>
          <w:rFonts w:ascii="Times New Roman" w:hAnsi="Times New Roman" w:cs="Times New Roman"/>
          <w:sz w:val="28"/>
          <w:szCs w:val="28"/>
        </w:rPr>
      </w:pPr>
    </w:p>
    <w:p w14:paraId="47C65CFF" w14:textId="77777777" w:rsidR="00B86598" w:rsidRPr="00B86598" w:rsidRDefault="00B86598" w:rsidP="00B86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598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</w:p>
    <w:p w14:paraId="279F7FF9" w14:textId="1FEA90A2" w:rsidR="00B86598" w:rsidRDefault="00B86598" w:rsidP="00B86598">
      <w:pPr>
        <w:rPr>
          <w:rFonts w:ascii="Times New Roman" w:hAnsi="Times New Roman" w:cs="Times New Roman"/>
          <w:sz w:val="28"/>
          <w:szCs w:val="28"/>
        </w:rPr>
      </w:pPr>
      <w:r w:rsidRPr="00B86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Воссоздать мобильную игру </w:t>
      </w:r>
      <w:r>
        <w:rPr>
          <w:rFonts w:ascii="Times New Roman" w:hAnsi="Times New Roman" w:cs="Times New Roman"/>
          <w:sz w:val="28"/>
          <w:szCs w:val="28"/>
          <w:lang w:val="en-US"/>
        </w:rPr>
        <w:t>Doodle</w:t>
      </w:r>
      <w:r w:rsidRPr="00B86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B86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проекта</w:t>
      </w:r>
    </w:p>
    <w:p w14:paraId="04BB6335" w14:textId="23D99F41" w:rsidR="00B86598" w:rsidRDefault="00B86598" w:rsidP="00B86598">
      <w:pPr>
        <w:rPr>
          <w:rFonts w:ascii="Times New Roman" w:hAnsi="Times New Roman" w:cs="Times New Roman"/>
          <w:sz w:val="28"/>
          <w:szCs w:val="28"/>
        </w:rPr>
      </w:pPr>
    </w:p>
    <w:p w14:paraId="6EBF4086" w14:textId="52226816" w:rsidR="00B86598" w:rsidRDefault="00B86598" w:rsidP="00B86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598">
        <w:rPr>
          <w:rFonts w:ascii="Times New Roman" w:hAnsi="Times New Roman" w:cs="Times New Roman"/>
          <w:b/>
          <w:bCs/>
          <w:sz w:val="28"/>
          <w:szCs w:val="28"/>
        </w:rPr>
        <w:t>Реализация:</w:t>
      </w:r>
    </w:p>
    <w:p w14:paraId="0CFFED16" w14:textId="77777777" w:rsidR="00B86598" w:rsidRPr="00B86598" w:rsidRDefault="00B86598" w:rsidP="00B865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03E7A" w14:textId="2A8C6EB5" w:rsidR="00B86598" w:rsidRDefault="00B86598" w:rsidP="00B86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всего будет использована одна библиотека –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B865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помощи её будет сделано отображение, проверки коллизии,  отображения игрока, платформ, врагов и прочего.</w:t>
      </w:r>
    </w:p>
    <w:p w14:paraId="687FCFE5" w14:textId="0A578299" w:rsidR="00B86598" w:rsidRPr="00530E9F" w:rsidRDefault="00B86598" w:rsidP="00B865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39EB77" w14:textId="25B56B77" w:rsidR="00B86598" w:rsidRDefault="00B86598" w:rsidP="00B865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E9F">
        <w:rPr>
          <w:rFonts w:ascii="Times New Roman" w:hAnsi="Times New Roman" w:cs="Times New Roman"/>
          <w:b/>
          <w:bCs/>
          <w:sz w:val="28"/>
          <w:szCs w:val="28"/>
        </w:rPr>
        <w:t>Основные компоненты:</w:t>
      </w:r>
    </w:p>
    <w:p w14:paraId="3BE86828" w14:textId="7704E53A" w:rsidR="00530E9F" w:rsidRPr="00530E9F" w:rsidRDefault="00530E9F" w:rsidP="00B86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будет состоять из четырёх основных классов: игрока, врага, платформы, камеры.</w:t>
      </w:r>
    </w:p>
    <w:p w14:paraId="4E0DC9C3" w14:textId="17B82114" w:rsidR="00B86598" w:rsidRDefault="00B86598" w:rsidP="00B86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Игрока, класс Платформы и класс Врага унаследованы от класса спрайта. Также класс Камеры, который ничего не наследует.</w:t>
      </w:r>
    </w:p>
    <w:p w14:paraId="0DD9CBEB" w14:textId="77777777" w:rsidR="00D309D7" w:rsidRPr="00B86598" w:rsidRDefault="00D309D7" w:rsidP="00B86598">
      <w:pPr>
        <w:rPr>
          <w:rFonts w:ascii="Times New Roman" w:hAnsi="Times New Roman" w:cs="Times New Roman"/>
          <w:sz w:val="28"/>
          <w:szCs w:val="28"/>
        </w:rPr>
      </w:pPr>
    </w:p>
    <w:sectPr w:rsidR="00D309D7" w:rsidRPr="00B86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60"/>
    <w:rsid w:val="00016F60"/>
    <w:rsid w:val="00174160"/>
    <w:rsid w:val="00530E9F"/>
    <w:rsid w:val="0061025E"/>
    <w:rsid w:val="00B86598"/>
    <w:rsid w:val="00D3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A6E1"/>
  <w15:chartTrackingRefBased/>
  <w15:docId w15:val="{ABC39A19-4339-4A9E-9AAF-33483E73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Глеб</dc:creator>
  <cp:keywords/>
  <dc:description/>
  <cp:lastModifiedBy>Рюмин Глеб</cp:lastModifiedBy>
  <cp:revision>4</cp:revision>
  <dcterms:created xsi:type="dcterms:W3CDTF">2023-01-12T07:28:00Z</dcterms:created>
  <dcterms:modified xsi:type="dcterms:W3CDTF">2023-01-12T09:30:00Z</dcterms:modified>
</cp:coreProperties>
</file>