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7E8C" w14:textId="22DCEBEB" w:rsidR="008D3034" w:rsidRDefault="009E0DA8">
      <w:r>
        <w:t>Written Exam – 4 Full pages (1 hour)</w:t>
      </w:r>
    </w:p>
    <w:p w14:paraId="40969337" w14:textId="77777777" w:rsidR="0038476F" w:rsidRDefault="0038476F"/>
    <w:p w14:paraId="1053662C" w14:textId="0831E090" w:rsidR="009E0DA8" w:rsidRPr="0038476F" w:rsidRDefault="009E0DA8" w:rsidP="009E0DA8">
      <w:pPr>
        <w:pStyle w:val="ListParagraph"/>
        <w:numPr>
          <w:ilvl w:val="0"/>
          <w:numId w:val="1"/>
        </w:numPr>
        <w:rPr>
          <w:b/>
        </w:rPr>
      </w:pPr>
      <w:r w:rsidRPr="0038476F">
        <w:rPr>
          <w:b/>
        </w:rPr>
        <w:t>NetBIOS</w:t>
      </w:r>
      <w:r w:rsidR="009111F9">
        <w:rPr>
          <w:b/>
        </w:rPr>
        <w:t>:</w:t>
      </w:r>
    </w:p>
    <w:p w14:paraId="13018D68" w14:textId="6DB7564C" w:rsidR="008A49C0" w:rsidRDefault="008A49C0" w:rsidP="008A49C0">
      <w:pPr>
        <w:pStyle w:val="ListParagraph"/>
        <w:numPr>
          <w:ilvl w:val="1"/>
          <w:numId w:val="1"/>
        </w:numPr>
      </w:pPr>
      <w:r>
        <w:t>Question may ask what the following commands do:</w:t>
      </w:r>
    </w:p>
    <w:p w14:paraId="2D769F44" w14:textId="3AC8BEB5" w:rsidR="008A49C0" w:rsidRDefault="008A49C0" w:rsidP="008A49C0">
      <w:pPr>
        <w:pStyle w:val="ListParagraph"/>
        <w:numPr>
          <w:ilvl w:val="1"/>
          <w:numId w:val="1"/>
        </w:numPr>
      </w:pPr>
      <w:r>
        <w:t xml:space="preserve">Question may ask what command to use to do ____: </w:t>
      </w:r>
    </w:p>
    <w:p w14:paraId="62DAF745" w14:textId="4EBE1D3A" w:rsidR="008A49C0" w:rsidRDefault="001A05C8" w:rsidP="008A49C0">
      <w:pPr>
        <w:pStyle w:val="ListParagraph"/>
        <w:numPr>
          <w:ilvl w:val="2"/>
          <w:numId w:val="1"/>
        </w:numPr>
      </w:pPr>
      <w:proofErr w:type="spellStart"/>
      <w:r>
        <w:t>n</w:t>
      </w:r>
      <w:r w:rsidR="008A49C0">
        <w:t>btstat</w:t>
      </w:r>
      <w:proofErr w:type="spellEnd"/>
      <w:r w:rsidR="00700AC8">
        <w:t xml:space="preserve"> commands</w:t>
      </w:r>
    </w:p>
    <w:p w14:paraId="1AB2335F" w14:textId="1EC8BCEF" w:rsidR="00193792" w:rsidRDefault="00193792" w:rsidP="00C40D84">
      <w:pPr>
        <w:pStyle w:val="ListParagraph"/>
        <w:numPr>
          <w:ilvl w:val="3"/>
          <w:numId w:val="1"/>
        </w:numPr>
      </w:pPr>
      <w:r>
        <w:t>how do you clear the cache</w:t>
      </w:r>
      <w:r w:rsidR="00856551">
        <w:t>?</w:t>
      </w:r>
    </w:p>
    <w:p w14:paraId="416971BE" w14:textId="05A81F55" w:rsidR="00193792" w:rsidRDefault="00193792" w:rsidP="00C40D84">
      <w:pPr>
        <w:pStyle w:val="ListParagraph"/>
        <w:numPr>
          <w:ilvl w:val="3"/>
          <w:numId w:val="1"/>
        </w:numPr>
      </w:pPr>
      <w:r>
        <w:t xml:space="preserve">how do you load </w:t>
      </w:r>
      <w:proofErr w:type="spellStart"/>
      <w:r>
        <w:t>lmhost</w:t>
      </w:r>
      <w:proofErr w:type="spellEnd"/>
      <w:r w:rsidR="00111D41">
        <w:t xml:space="preserve"> </w:t>
      </w:r>
      <w:r>
        <w:t>file with #</w:t>
      </w:r>
      <w:proofErr w:type="gramStart"/>
      <w:r>
        <w:t>PRE in</w:t>
      </w:r>
      <w:proofErr w:type="gramEnd"/>
      <w:r>
        <w:t xml:space="preserve"> the cache</w:t>
      </w:r>
      <w:r w:rsidR="00856551">
        <w:t>?</w:t>
      </w:r>
    </w:p>
    <w:p w14:paraId="6C1327F6" w14:textId="1DC9DCD6" w:rsidR="002D22B7" w:rsidRDefault="002D22B7" w:rsidP="002D22B7">
      <w:pPr>
        <w:pStyle w:val="ListParagraph"/>
        <w:numPr>
          <w:ilvl w:val="1"/>
          <w:numId w:val="1"/>
        </w:numPr>
      </w:pPr>
      <w:r>
        <w:t>Know how to draw NetBIOS flow chart</w:t>
      </w:r>
      <w:r w:rsidR="008E47B4">
        <w:t>.</w:t>
      </w:r>
    </w:p>
    <w:p w14:paraId="47A31DF8" w14:textId="399B83BA" w:rsidR="006F6065" w:rsidRDefault="006F6065" w:rsidP="002D22B7">
      <w:pPr>
        <w:pStyle w:val="ListParagraph"/>
        <w:numPr>
          <w:ilvl w:val="1"/>
          <w:numId w:val="1"/>
        </w:numPr>
      </w:pPr>
      <w:r>
        <w:t xml:space="preserve">NetBIOS cache </w:t>
      </w:r>
    </w:p>
    <w:p w14:paraId="20DFE414" w14:textId="5D38D027" w:rsidR="00F63EE2" w:rsidRDefault="006F6065" w:rsidP="00F63EE2">
      <w:pPr>
        <w:pStyle w:val="ListParagraph"/>
        <w:numPr>
          <w:ilvl w:val="2"/>
          <w:numId w:val="1"/>
        </w:numPr>
      </w:pPr>
      <w:r>
        <w:t>What’s in there?</w:t>
      </w:r>
    </w:p>
    <w:p w14:paraId="0B9A0AF4" w14:textId="027AEA83" w:rsidR="00F63EE2" w:rsidRDefault="00F63EE2" w:rsidP="00F63EE2">
      <w:pPr>
        <w:pStyle w:val="ListParagraph"/>
        <w:numPr>
          <w:ilvl w:val="1"/>
          <w:numId w:val="1"/>
        </w:numPr>
      </w:pPr>
      <w:r w:rsidRPr="00F63EE2">
        <w:rPr>
          <w:b/>
        </w:rPr>
        <w:t>Scenario:</w:t>
      </w:r>
      <w:r>
        <w:t xml:space="preserve"> </w:t>
      </w:r>
      <w:r>
        <w:t>If your company has multiple segments (you’</w:t>
      </w:r>
      <w:r w:rsidR="00AA548E">
        <w:t>re using N</w:t>
      </w:r>
      <w:r>
        <w:t>et</w:t>
      </w:r>
      <w:r w:rsidR="00AA548E">
        <w:t>BIOS</w:t>
      </w:r>
      <w:r>
        <w:t xml:space="preserve">), how can you find another computer in a different </w:t>
      </w:r>
      <w:r w:rsidR="00B17FF1">
        <w:t>network using NetBIOS</w:t>
      </w:r>
      <w:r>
        <w:t xml:space="preserve"> </w:t>
      </w:r>
      <w:r w:rsidR="00F319D5">
        <w:t>(</w:t>
      </w:r>
      <w:r>
        <w:t>translating a computer name of another computer on a different network</w:t>
      </w:r>
      <w:r w:rsidR="00F319D5">
        <w:t>)?</w:t>
      </w:r>
    </w:p>
    <w:p w14:paraId="679649CC" w14:textId="3D2F012E" w:rsidR="00F63EE2" w:rsidRDefault="003A779B" w:rsidP="003A779B">
      <w:pPr>
        <w:pStyle w:val="ListParagraph"/>
        <w:numPr>
          <w:ilvl w:val="2"/>
          <w:numId w:val="1"/>
        </w:numPr>
      </w:pPr>
      <w:r>
        <w:t>There are 2 ways to do this</w:t>
      </w:r>
    </w:p>
    <w:p w14:paraId="313E9E30" w14:textId="43C8BDDC" w:rsidR="00F0770B" w:rsidRDefault="00F0770B" w:rsidP="00F0770B">
      <w:pPr>
        <w:pStyle w:val="ListParagraph"/>
        <w:numPr>
          <w:ilvl w:val="3"/>
          <w:numId w:val="1"/>
        </w:numPr>
      </w:pPr>
      <w:r>
        <w:t xml:space="preserve">One </w:t>
      </w:r>
      <w:r w:rsidR="00F166B8">
        <w:t>of the ways is</w:t>
      </w:r>
      <w:r>
        <w:t xml:space="preserve"> </w:t>
      </w:r>
      <w:proofErr w:type="gramStart"/>
      <w:r>
        <w:t>very obvious</w:t>
      </w:r>
      <w:proofErr w:type="gramEnd"/>
    </w:p>
    <w:p w14:paraId="4A477147" w14:textId="417576E0" w:rsidR="00F0770B" w:rsidRDefault="00F0770B" w:rsidP="00F0770B">
      <w:pPr>
        <w:pStyle w:val="ListParagraph"/>
        <w:numPr>
          <w:ilvl w:val="3"/>
          <w:numId w:val="1"/>
        </w:numPr>
      </w:pPr>
      <w:r>
        <w:t>The other requires some thinking (</w:t>
      </w:r>
      <w:r w:rsidR="007438A9">
        <w:t>think about the</w:t>
      </w:r>
      <w:r>
        <w:t xml:space="preserve"> flowchart)</w:t>
      </w:r>
    </w:p>
    <w:p w14:paraId="00568E3D" w14:textId="77777777" w:rsidR="00440AAB" w:rsidRDefault="00440AAB" w:rsidP="00440AAB">
      <w:pPr>
        <w:pStyle w:val="ListParagraph"/>
        <w:ind w:left="1800"/>
      </w:pPr>
    </w:p>
    <w:p w14:paraId="01A5BB5F" w14:textId="49267EB5" w:rsidR="00440AAB" w:rsidRPr="009111F9" w:rsidRDefault="00440AAB" w:rsidP="00440AAB">
      <w:pPr>
        <w:pStyle w:val="ListParagraph"/>
        <w:numPr>
          <w:ilvl w:val="0"/>
          <w:numId w:val="1"/>
        </w:numPr>
        <w:rPr>
          <w:b/>
        </w:rPr>
      </w:pPr>
      <w:r w:rsidRPr="009111F9">
        <w:rPr>
          <w:b/>
        </w:rPr>
        <w:t>Printer</w:t>
      </w:r>
      <w:r w:rsidR="00F63EE2">
        <w:rPr>
          <w:b/>
        </w:rPr>
        <w:t>s</w:t>
      </w:r>
      <w:r w:rsidR="003A5073" w:rsidRPr="009111F9">
        <w:rPr>
          <w:b/>
        </w:rPr>
        <w:t>:</w:t>
      </w:r>
    </w:p>
    <w:p w14:paraId="3F5C6384" w14:textId="64D7B720" w:rsidR="003A5073" w:rsidRDefault="00F63EE2" w:rsidP="00440AAB">
      <w:pPr>
        <w:pStyle w:val="ListParagraph"/>
        <w:numPr>
          <w:ilvl w:val="1"/>
          <w:numId w:val="1"/>
        </w:numPr>
      </w:pPr>
      <w:r w:rsidRPr="00F63EE2">
        <w:rPr>
          <w:b/>
        </w:rPr>
        <w:t>Scenario:</w:t>
      </w:r>
      <w:r>
        <w:t xml:space="preserve"> </w:t>
      </w:r>
      <w:r w:rsidR="007A0777">
        <w:t>Randy installs</w:t>
      </w:r>
      <w:r w:rsidR="00FF2B1F">
        <w:t xml:space="preserve"> printer_</w:t>
      </w:r>
      <w:r w:rsidR="003A5073">
        <w:t xml:space="preserve">1 locally using </w:t>
      </w:r>
      <w:r w:rsidR="007A0777">
        <w:t xml:space="preserve">the computers </w:t>
      </w:r>
      <w:proofErr w:type="spellStart"/>
      <w:r w:rsidR="003A5073">
        <w:t>usb</w:t>
      </w:r>
      <w:proofErr w:type="spellEnd"/>
      <w:r w:rsidR="00FF2B1F">
        <w:t xml:space="preserve"> port</w:t>
      </w:r>
      <w:r w:rsidR="003A5073">
        <w:t xml:space="preserve"> (local printer),</w:t>
      </w:r>
      <w:r w:rsidR="00FF2B1F">
        <w:t xml:space="preserve"> then randy adds printer_</w:t>
      </w:r>
      <w:r w:rsidR="003A5073">
        <w:t xml:space="preserve">2 using </w:t>
      </w:r>
      <w:r w:rsidR="00FF2B1F">
        <w:t xml:space="preserve">an </w:t>
      </w:r>
      <w:proofErr w:type="spellStart"/>
      <w:r w:rsidR="00FF2B1F">
        <w:t>ip</w:t>
      </w:r>
      <w:proofErr w:type="spellEnd"/>
      <w:r w:rsidR="003A5073">
        <w:t xml:space="preserve"> address of a network printer, and </w:t>
      </w:r>
      <w:r w:rsidR="007A0777">
        <w:t>finally</w:t>
      </w:r>
      <w:r w:rsidR="003A5073">
        <w:t xml:space="preserve"> he </w:t>
      </w:r>
      <w:r w:rsidR="007A0777">
        <w:t>also adds printer_3 by finding it on another computer. H</w:t>
      </w:r>
      <w:r w:rsidR="003A5073">
        <w:t>e</w:t>
      </w:r>
      <w:r w:rsidR="007A0777">
        <w:t xml:space="preserve"> then</w:t>
      </w:r>
      <w:r w:rsidR="003A5073">
        <w:t xml:space="preserve"> log</w:t>
      </w:r>
      <w:r w:rsidR="007A0777">
        <w:t>s out and someone else longs in. W</w:t>
      </w:r>
      <w:r w:rsidR="003A5073">
        <w:t xml:space="preserve">hat printer does that person who recently logged in </w:t>
      </w:r>
      <w:proofErr w:type="gramStart"/>
      <w:r w:rsidR="003A5073">
        <w:t>see</w:t>
      </w:r>
      <w:r w:rsidR="00FF10A0">
        <w:t>:</w:t>
      </w:r>
      <w:proofErr w:type="gramEnd"/>
    </w:p>
    <w:p w14:paraId="64821A34" w14:textId="4B8A1675" w:rsidR="00907266" w:rsidRDefault="00FF10A0" w:rsidP="00F63EE2">
      <w:pPr>
        <w:pStyle w:val="ListParagraph"/>
        <w:numPr>
          <w:ilvl w:val="2"/>
          <w:numId w:val="1"/>
        </w:numPr>
      </w:pPr>
      <w:r w:rsidRPr="007A581B">
        <w:rPr>
          <w:u w:val="single"/>
        </w:rPr>
        <w:t>HINT</w:t>
      </w:r>
      <w:r>
        <w:t>: that person will see 2 of the 3 printers.</w:t>
      </w:r>
    </w:p>
    <w:p w14:paraId="61BA3A30" w14:textId="0B727AEA" w:rsidR="00907266" w:rsidRDefault="00197A8B" w:rsidP="00197A8B">
      <w:pPr>
        <w:pStyle w:val="ListParagraph"/>
        <w:numPr>
          <w:ilvl w:val="0"/>
          <w:numId w:val="1"/>
        </w:numPr>
      </w:pPr>
      <w:r w:rsidRPr="00197A8B">
        <w:t>What is session ticket</w:t>
      </w:r>
      <w:r w:rsidR="00F90EB5">
        <w:t xml:space="preserve"> (question from worksheet)</w:t>
      </w:r>
      <w:r w:rsidR="00A9088F">
        <w:t xml:space="preserve"> what is it used for</w:t>
      </w:r>
      <w:r w:rsidR="00DD1A36">
        <w:t>?</w:t>
      </w:r>
    </w:p>
    <w:p w14:paraId="583C3184" w14:textId="46484921" w:rsidR="00F90EB5" w:rsidRDefault="002041BB" w:rsidP="00F90EB5">
      <w:pPr>
        <w:pStyle w:val="ListParagraph"/>
        <w:numPr>
          <w:ilvl w:val="1"/>
          <w:numId w:val="1"/>
        </w:numPr>
      </w:pPr>
      <w:r>
        <w:t>It is</w:t>
      </w:r>
      <w:r w:rsidR="00662752">
        <w:t xml:space="preserve"> an</w:t>
      </w:r>
      <w:r>
        <w:t xml:space="preserve"> electronic </w:t>
      </w:r>
      <w:r w:rsidR="00DE74B4">
        <w:t>passport</w:t>
      </w:r>
      <w:r w:rsidR="0017457F">
        <w:t xml:space="preserve"> </w:t>
      </w:r>
      <w:r w:rsidR="00662752">
        <w:t xml:space="preserve">to </w:t>
      </w:r>
      <w:r w:rsidR="0017457F">
        <w:t xml:space="preserve">access </w:t>
      </w:r>
      <w:r w:rsidR="00662752">
        <w:t xml:space="preserve">the </w:t>
      </w:r>
      <w:r w:rsidR="0017457F">
        <w:t xml:space="preserve">computer when </w:t>
      </w:r>
      <w:r w:rsidR="00000F2A">
        <w:t xml:space="preserve">the user has been authenticated by the </w:t>
      </w:r>
      <w:r w:rsidR="00662752">
        <w:t>computer</w:t>
      </w:r>
      <w:r w:rsidR="00000F2A">
        <w:t xml:space="preserve"> (worksheet 8)</w:t>
      </w:r>
    </w:p>
    <w:p w14:paraId="616F3E4D" w14:textId="02730F81" w:rsidR="00CC48D5" w:rsidRDefault="00CC48D5" w:rsidP="00F90EB5">
      <w:pPr>
        <w:pStyle w:val="ListParagraph"/>
        <w:numPr>
          <w:ilvl w:val="1"/>
          <w:numId w:val="1"/>
        </w:numPr>
      </w:pPr>
      <w:r>
        <w:t>Print job redirecting</w:t>
      </w:r>
    </w:p>
    <w:p w14:paraId="7FB5F488" w14:textId="77777777" w:rsidR="00CC48D5" w:rsidRDefault="00CC48D5" w:rsidP="00CC48D5"/>
    <w:p w14:paraId="4B46DA2C" w14:textId="77777777" w:rsidR="00CC48D5" w:rsidRDefault="00CC48D5" w:rsidP="00CC48D5"/>
    <w:p w14:paraId="4F8ED3C6" w14:textId="1D6828B5" w:rsidR="007C48DF" w:rsidRPr="006D078B" w:rsidRDefault="007C48DF" w:rsidP="007C48DF">
      <w:pPr>
        <w:pStyle w:val="ListParagraph"/>
        <w:numPr>
          <w:ilvl w:val="0"/>
          <w:numId w:val="1"/>
        </w:numPr>
        <w:rPr>
          <w:b/>
        </w:rPr>
      </w:pPr>
      <w:r w:rsidRPr="006D078B">
        <w:rPr>
          <w:b/>
        </w:rPr>
        <w:t>LMHOST file:</w:t>
      </w:r>
    </w:p>
    <w:p w14:paraId="355F2055" w14:textId="5CE58354" w:rsidR="007C48DF" w:rsidRDefault="007C48DF" w:rsidP="007C48DF">
      <w:pPr>
        <w:pStyle w:val="ListParagraph"/>
        <w:numPr>
          <w:ilvl w:val="1"/>
          <w:numId w:val="1"/>
        </w:numPr>
      </w:pPr>
      <w:r>
        <w:t>What does #</w:t>
      </w:r>
      <w:proofErr w:type="gramStart"/>
      <w:r>
        <w:t>PRE do</w:t>
      </w:r>
      <w:proofErr w:type="gramEnd"/>
      <w:r>
        <w:t xml:space="preserve"> in the </w:t>
      </w:r>
      <w:proofErr w:type="spellStart"/>
      <w:r>
        <w:t>lmhost</w:t>
      </w:r>
      <w:proofErr w:type="spellEnd"/>
      <w:r>
        <w:t xml:space="preserve"> file</w:t>
      </w:r>
    </w:p>
    <w:p w14:paraId="3AE601CA" w14:textId="14D7EF9F" w:rsidR="007C48DF" w:rsidRDefault="007C48DF" w:rsidP="008704D2">
      <w:pPr>
        <w:pStyle w:val="ListParagraph"/>
        <w:numPr>
          <w:ilvl w:val="2"/>
          <w:numId w:val="1"/>
        </w:numPr>
      </w:pPr>
      <w:r>
        <w:t xml:space="preserve">Why is there some entry with #PRE in the </w:t>
      </w:r>
      <w:proofErr w:type="spellStart"/>
      <w:r>
        <w:t>lmhost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2656E6D1" w14:textId="1AE67B49" w:rsidR="00D54B76" w:rsidRDefault="00D54B76" w:rsidP="00D54B76">
      <w:pPr>
        <w:pStyle w:val="ListParagraph"/>
        <w:numPr>
          <w:ilvl w:val="0"/>
          <w:numId w:val="1"/>
        </w:numPr>
      </w:pPr>
      <w:r>
        <w:t>If your computer decided to have centralized control (client-server network) there’s a computer that you need (it’s a special server</w:t>
      </w:r>
      <w:r w:rsidR="0019192E">
        <w:t>/service</w:t>
      </w:r>
      <w:r>
        <w:t>) what is that server</w:t>
      </w:r>
      <w:r w:rsidR="00CF4833">
        <w:t>/service</w:t>
      </w:r>
      <w:r>
        <w:t xml:space="preserve"> called</w:t>
      </w:r>
      <w:r w:rsidR="006C76C3">
        <w:t xml:space="preserve"> (</w:t>
      </w:r>
      <w:proofErr w:type="spellStart"/>
      <w:r w:rsidR="006C76C3">
        <w:t>its</w:t>
      </w:r>
      <w:proofErr w:type="spellEnd"/>
      <w:r w:rsidR="006C76C3">
        <w:t xml:space="preserve"> not DHCP, DNS)</w:t>
      </w:r>
      <w:r>
        <w:t>?</w:t>
      </w:r>
    </w:p>
    <w:p w14:paraId="3D6CAA84" w14:textId="12ADC907" w:rsidR="0019192E" w:rsidRDefault="0019192E" w:rsidP="0019192E">
      <w:pPr>
        <w:pStyle w:val="ListParagraph"/>
        <w:numPr>
          <w:ilvl w:val="1"/>
          <w:numId w:val="1"/>
        </w:numPr>
      </w:pPr>
      <w:r>
        <w:t xml:space="preserve">Hint: What is </w:t>
      </w:r>
      <w:r w:rsidR="00811829">
        <w:t>the centralized place for all the username and passwords exist?</w:t>
      </w:r>
    </w:p>
    <w:p w14:paraId="3005C4DF" w14:textId="685E62BF" w:rsidR="00811829" w:rsidRDefault="00811829" w:rsidP="00811829">
      <w:pPr>
        <w:pStyle w:val="ListParagraph"/>
        <w:numPr>
          <w:ilvl w:val="2"/>
          <w:numId w:val="1"/>
        </w:numPr>
      </w:pPr>
      <w:r>
        <w:t>What is this computer called?</w:t>
      </w:r>
    </w:p>
    <w:p w14:paraId="6DE6D56C" w14:textId="68EB191F" w:rsidR="002D2CFC" w:rsidRDefault="002D2CFC" w:rsidP="00811829">
      <w:pPr>
        <w:pStyle w:val="ListParagraph"/>
        <w:numPr>
          <w:ilvl w:val="2"/>
          <w:numId w:val="1"/>
        </w:numPr>
      </w:pPr>
      <w:r>
        <w:t>Two words:</w:t>
      </w:r>
    </w:p>
    <w:p w14:paraId="4B9687F8" w14:textId="001AC299" w:rsidR="002D2CFC" w:rsidRDefault="002D2CFC" w:rsidP="002D2CFC">
      <w:pPr>
        <w:pStyle w:val="ListParagraph"/>
        <w:numPr>
          <w:ilvl w:val="3"/>
          <w:numId w:val="1"/>
        </w:numPr>
      </w:pPr>
      <w:r>
        <w:t>Active Directory?</w:t>
      </w:r>
    </w:p>
    <w:p w14:paraId="0190416D" w14:textId="77777777" w:rsidR="007D5029" w:rsidRDefault="007D5029" w:rsidP="007D5029"/>
    <w:p w14:paraId="1153670D" w14:textId="2662F73B" w:rsidR="000C1090" w:rsidRPr="00217876" w:rsidRDefault="000C1090" w:rsidP="000C1090">
      <w:pPr>
        <w:pStyle w:val="ListParagraph"/>
        <w:numPr>
          <w:ilvl w:val="0"/>
          <w:numId w:val="1"/>
        </w:numPr>
        <w:rPr>
          <w:b/>
        </w:rPr>
      </w:pPr>
      <w:r w:rsidRPr="00217876">
        <w:rPr>
          <w:b/>
        </w:rPr>
        <w:t>DNS:</w:t>
      </w:r>
    </w:p>
    <w:p w14:paraId="47A52AAD" w14:textId="201AFD72" w:rsidR="000C1090" w:rsidRDefault="000C1090" w:rsidP="000C1090">
      <w:pPr>
        <w:pStyle w:val="ListParagraph"/>
        <w:numPr>
          <w:ilvl w:val="1"/>
          <w:numId w:val="1"/>
        </w:numPr>
      </w:pPr>
      <w:proofErr w:type="gramStart"/>
      <w:r>
        <w:t>Be able to</w:t>
      </w:r>
      <w:proofErr w:type="gramEnd"/>
      <w:r>
        <w:t xml:space="preserve"> draw</w:t>
      </w:r>
      <w:r w:rsidR="004853F8">
        <w:t xml:space="preserve"> the</w:t>
      </w:r>
      <w:r>
        <w:t xml:space="preserve"> DNS chart</w:t>
      </w:r>
    </w:p>
    <w:p w14:paraId="2C12E117" w14:textId="361847A7" w:rsidR="00324DDC" w:rsidRDefault="00246744" w:rsidP="00324DDC">
      <w:pPr>
        <w:pStyle w:val="ListParagraph"/>
        <w:numPr>
          <w:ilvl w:val="2"/>
          <w:numId w:val="1"/>
        </w:numPr>
      </w:pPr>
      <w:proofErr w:type="gramStart"/>
      <w:r>
        <w:lastRenderedPageBreak/>
        <w:t>Be able to</w:t>
      </w:r>
      <w:proofErr w:type="gramEnd"/>
      <w:r>
        <w:t xml:space="preserve"> name all the services its pointing to</w:t>
      </w:r>
    </w:p>
    <w:p w14:paraId="27637078" w14:textId="26B9FC02" w:rsidR="009E0695" w:rsidRDefault="009E0695" w:rsidP="009E0695">
      <w:pPr>
        <w:pStyle w:val="ListParagraph"/>
        <w:numPr>
          <w:ilvl w:val="2"/>
          <w:numId w:val="1"/>
        </w:numPr>
      </w:pPr>
      <w:r>
        <w:t>“Need to be able to figure out where the person sits”</w:t>
      </w:r>
    </w:p>
    <w:p w14:paraId="14487E48" w14:textId="3C215B76" w:rsidR="00BE006D" w:rsidRDefault="00BE006D" w:rsidP="00BE006D">
      <w:pPr>
        <w:pStyle w:val="ListParagraph"/>
        <w:numPr>
          <w:ilvl w:val="1"/>
          <w:numId w:val="1"/>
        </w:numPr>
      </w:pPr>
      <w:r>
        <w:t>Why do you want multiple DNS?</w:t>
      </w:r>
    </w:p>
    <w:p w14:paraId="1B050816" w14:textId="56598293" w:rsidR="00ED1AFD" w:rsidRDefault="00ED1AFD" w:rsidP="00BE006D">
      <w:pPr>
        <w:pStyle w:val="ListParagraph"/>
        <w:numPr>
          <w:ilvl w:val="1"/>
          <w:numId w:val="1"/>
        </w:numPr>
      </w:pPr>
      <w:r>
        <w:t>How to change the TTL on the cache record</w:t>
      </w:r>
    </w:p>
    <w:p w14:paraId="3A1BC4CB" w14:textId="4870E070" w:rsidR="00ED1AFD" w:rsidRDefault="00ED1AFD" w:rsidP="00ED1AFD">
      <w:pPr>
        <w:pStyle w:val="ListParagraph"/>
        <w:numPr>
          <w:ilvl w:val="2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an hour</w:t>
      </w:r>
    </w:p>
    <w:p w14:paraId="16F99BF8" w14:textId="64598F24" w:rsidR="00251598" w:rsidRDefault="00251598" w:rsidP="00ED1AFD">
      <w:pPr>
        <w:pStyle w:val="ListParagraph"/>
        <w:numPr>
          <w:ilvl w:val="2"/>
          <w:numId w:val="1"/>
        </w:numPr>
      </w:pPr>
      <w:r>
        <w:t xml:space="preserve">Who </w:t>
      </w:r>
      <w:r w:rsidR="00844D14">
        <w:t>decides</w:t>
      </w:r>
      <w:r>
        <w:t xml:space="preserve"> how long the TTL is?</w:t>
      </w:r>
    </w:p>
    <w:p w14:paraId="75EFDA5C" w14:textId="410B3A19" w:rsidR="00A42650" w:rsidRDefault="00A42650" w:rsidP="00A42650">
      <w:pPr>
        <w:pStyle w:val="ListParagraph"/>
        <w:numPr>
          <w:ilvl w:val="1"/>
          <w:numId w:val="1"/>
        </w:numPr>
      </w:pPr>
      <w:r>
        <w:t>Know the DNS commands</w:t>
      </w:r>
    </w:p>
    <w:p w14:paraId="0D98FC14" w14:textId="10339870" w:rsidR="00A42650" w:rsidRDefault="008C3137" w:rsidP="00A42650">
      <w:pPr>
        <w:pStyle w:val="ListParagraph"/>
        <w:numPr>
          <w:ilvl w:val="2"/>
          <w:numId w:val="1"/>
        </w:numPr>
      </w:pPr>
      <w:r>
        <w:t>Ipconfig /</w:t>
      </w:r>
      <w:proofErr w:type="spellStart"/>
      <w:r>
        <w:t>displaydns</w:t>
      </w:r>
      <w:proofErr w:type="spellEnd"/>
    </w:p>
    <w:p w14:paraId="7D4B41F8" w14:textId="03D347FD" w:rsidR="008C3137" w:rsidRDefault="008C3137" w:rsidP="00A42650">
      <w:pPr>
        <w:pStyle w:val="ListParagraph"/>
        <w:numPr>
          <w:ilvl w:val="2"/>
          <w:numId w:val="1"/>
        </w:numPr>
      </w:pPr>
      <w:r>
        <w:t>Ipconfig /</w:t>
      </w:r>
      <w:proofErr w:type="spellStart"/>
      <w:r>
        <w:t>flushdns</w:t>
      </w:r>
      <w:proofErr w:type="spellEnd"/>
    </w:p>
    <w:p w14:paraId="27E5BF1D" w14:textId="6A7590B2" w:rsidR="00F862B9" w:rsidRDefault="00F862B9" w:rsidP="00A42650">
      <w:pPr>
        <w:pStyle w:val="ListParagraph"/>
        <w:numPr>
          <w:ilvl w:val="2"/>
          <w:numId w:val="1"/>
        </w:numPr>
      </w:pPr>
      <w:r>
        <w:t>Know about host file</w:t>
      </w:r>
    </w:p>
    <w:p w14:paraId="2029462B" w14:textId="0E37B0BF" w:rsidR="00F862B9" w:rsidRDefault="00F862B9" w:rsidP="00F862B9">
      <w:pPr>
        <w:pStyle w:val="ListParagraph"/>
        <w:numPr>
          <w:ilvl w:val="3"/>
          <w:numId w:val="1"/>
        </w:numPr>
      </w:pPr>
      <w:r>
        <w:t>HOST vs LMHOST file</w:t>
      </w:r>
    </w:p>
    <w:p w14:paraId="02A90B3C" w14:textId="3310464C" w:rsidR="00E1555C" w:rsidRDefault="00E1555C" w:rsidP="00E1555C">
      <w:pPr>
        <w:pStyle w:val="ListParagraph"/>
        <w:numPr>
          <w:ilvl w:val="2"/>
          <w:numId w:val="1"/>
        </w:numPr>
      </w:pPr>
      <w:r>
        <w:t>Ho</w:t>
      </w:r>
      <w:r w:rsidR="006125B0">
        <w:t>w do you remove entries from a static</w:t>
      </w:r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gramStart"/>
      <w:r>
        <w:t>cache</w:t>
      </w:r>
      <w:proofErr w:type="gramEnd"/>
    </w:p>
    <w:p w14:paraId="016012FA" w14:textId="56084375" w:rsidR="00C5503A" w:rsidRDefault="006125B0" w:rsidP="00C5503A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>: go to host file and remove it</w:t>
      </w:r>
    </w:p>
    <w:p w14:paraId="1610C629" w14:textId="2D34927C" w:rsidR="00C5503A" w:rsidRDefault="00C5503A" w:rsidP="00C5503A">
      <w:pPr>
        <w:pStyle w:val="ListParagraph"/>
        <w:numPr>
          <w:ilvl w:val="1"/>
          <w:numId w:val="1"/>
        </w:numPr>
      </w:pPr>
      <w:r>
        <w:t>Negative Cache entry</w:t>
      </w:r>
    </w:p>
    <w:p w14:paraId="1C8ECBFE" w14:textId="30C56B39" w:rsidR="00C5503A" w:rsidRDefault="00C5503A" w:rsidP="00C5503A">
      <w:pPr>
        <w:pStyle w:val="ListParagraph"/>
        <w:numPr>
          <w:ilvl w:val="2"/>
          <w:numId w:val="1"/>
        </w:numPr>
      </w:pPr>
      <w:r>
        <w:t xml:space="preserve">How negative cache entry saves </w:t>
      </w:r>
      <w:r w:rsidR="00C136FF">
        <w:t>bandwidth</w:t>
      </w:r>
      <w:r w:rsidR="00735B56">
        <w:t xml:space="preserve"> and </w:t>
      </w:r>
      <w:proofErr w:type="spellStart"/>
      <w:r w:rsidR="00735B56">
        <w:t>cpu</w:t>
      </w:r>
      <w:proofErr w:type="spellEnd"/>
      <w:r w:rsidR="00735B56">
        <w:t xml:space="preserve"> cycles</w:t>
      </w:r>
    </w:p>
    <w:p w14:paraId="29D94970" w14:textId="56FCA6CB" w:rsidR="003F1195" w:rsidRDefault="00CC57B2" w:rsidP="003F1195">
      <w:pPr>
        <w:pStyle w:val="ListParagraph"/>
        <w:numPr>
          <w:ilvl w:val="2"/>
          <w:numId w:val="1"/>
        </w:numPr>
      </w:pPr>
      <w:r>
        <w:t>Know the path to the host file</w:t>
      </w:r>
    </w:p>
    <w:p w14:paraId="0FDE4743" w14:textId="77777777" w:rsidR="00503601" w:rsidRDefault="00503601" w:rsidP="00503601"/>
    <w:p w14:paraId="359790AA" w14:textId="29718D86" w:rsidR="003F1195" w:rsidRDefault="003F1195" w:rsidP="003F1195">
      <w:pPr>
        <w:pStyle w:val="ListParagraph"/>
        <w:numPr>
          <w:ilvl w:val="0"/>
          <w:numId w:val="1"/>
        </w:numPr>
      </w:pPr>
      <w:r>
        <w:t>Where are the local username and password stored (there’s a database for it, what is that database called)?</w:t>
      </w:r>
    </w:p>
    <w:p w14:paraId="1B23A61F" w14:textId="39406E27" w:rsidR="00E35037" w:rsidRDefault="00E35037" w:rsidP="00E35037">
      <w:pPr>
        <w:pStyle w:val="ListParagraph"/>
        <w:numPr>
          <w:ilvl w:val="1"/>
          <w:numId w:val="1"/>
        </w:numPr>
      </w:pPr>
      <w:r w:rsidRPr="00413248">
        <w:rPr>
          <w:u w:val="single"/>
        </w:rPr>
        <w:t>If it asks for Domain accounts:</w:t>
      </w:r>
      <w:r>
        <w:t xml:space="preserve"> Domain Controller </w:t>
      </w:r>
    </w:p>
    <w:p w14:paraId="7F8835B0" w14:textId="7421B8AB" w:rsidR="00E35037" w:rsidRDefault="00E35037" w:rsidP="00E35037">
      <w:pPr>
        <w:pStyle w:val="ListParagraph"/>
        <w:numPr>
          <w:ilvl w:val="1"/>
          <w:numId w:val="1"/>
        </w:numPr>
      </w:pPr>
      <w:r w:rsidRPr="00413248">
        <w:rPr>
          <w:u w:val="single"/>
        </w:rPr>
        <w:t>If it asks for the Database</w:t>
      </w:r>
      <w:r w:rsidRPr="00413248">
        <w:t xml:space="preserve">: </w:t>
      </w:r>
      <w:r>
        <w:t>Active directory</w:t>
      </w:r>
    </w:p>
    <w:p w14:paraId="420C7375" w14:textId="6A72A53B" w:rsidR="00651BCD" w:rsidRDefault="00651BCD" w:rsidP="00651BCD">
      <w:pPr>
        <w:pStyle w:val="ListParagraph"/>
        <w:numPr>
          <w:ilvl w:val="0"/>
          <w:numId w:val="1"/>
        </w:numPr>
      </w:pPr>
      <w:r>
        <w:t>If someone wanted to delete a file from a shared folder</w:t>
      </w:r>
      <w:r w:rsidR="003F034E">
        <w:t xml:space="preserve"> on the network</w:t>
      </w:r>
      <w:r>
        <w:t xml:space="preserve">, </w:t>
      </w:r>
      <w:r w:rsidR="00DB1821">
        <w:t xml:space="preserve">what </w:t>
      </w:r>
      <w:r>
        <w:t>permission does that person need?</w:t>
      </w:r>
    </w:p>
    <w:p w14:paraId="5DE8610F" w14:textId="703EBBDA" w:rsidR="00146D6B" w:rsidRDefault="00146D6B" w:rsidP="00146D6B">
      <w:pPr>
        <w:pStyle w:val="ListParagraph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say</w:t>
      </w:r>
      <w:r w:rsidR="00702B18">
        <w:t xml:space="preserve"> (for full marks)</w:t>
      </w:r>
      <w:r>
        <w:t>:</w:t>
      </w:r>
    </w:p>
    <w:p w14:paraId="724D1A2D" w14:textId="02F40623" w:rsidR="009B0DBE" w:rsidRDefault="009B0DBE" w:rsidP="00146D6B">
      <w:pPr>
        <w:pStyle w:val="ListParagraph"/>
        <w:numPr>
          <w:ilvl w:val="2"/>
          <w:numId w:val="1"/>
        </w:numPr>
      </w:pPr>
      <w:r>
        <w:t>Share permission</w:t>
      </w:r>
      <w:r w:rsidR="00146D6B">
        <w:t xml:space="preserve"> is this….</w:t>
      </w:r>
    </w:p>
    <w:p w14:paraId="2953525A" w14:textId="51011D69" w:rsidR="008F1F23" w:rsidRDefault="007339BB" w:rsidP="008F1F23">
      <w:pPr>
        <w:pStyle w:val="ListParagraph"/>
        <w:numPr>
          <w:ilvl w:val="2"/>
          <w:numId w:val="1"/>
        </w:numPr>
      </w:pPr>
      <w:r>
        <w:t>NTFS permission</w:t>
      </w:r>
      <w:r w:rsidR="00146D6B">
        <w:t xml:space="preserve"> is this….</w:t>
      </w:r>
    </w:p>
    <w:p w14:paraId="320DFFAA" w14:textId="159950CC" w:rsidR="00602226" w:rsidRDefault="008F1F23" w:rsidP="00602226">
      <w:pPr>
        <w:pStyle w:val="ListParagraph"/>
        <w:numPr>
          <w:ilvl w:val="0"/>
          <w:numId w:val="1"/>
        </w:numPr>
      </w:pPr>
      <w:r>
        <w:t xml:space="preserve">How can you tell if a computer joined a </w:t>
      </w:r>
      <w:proofErr w:type="gramStart"/>
      <w:r>
        <w:t>domain</w:t>
      </w:r>
      <w:proofErr w:type="gramEnd"/>
    </w:p>
    <w:p w14:paraId="35BD54B0" w14:textId="05A73600" w:rsidR="00602226" w:rsidRPr="00B15192" w:rsidRDefault="00602226" w:rsidP="00602226">
      <w:pPr>
        <w:pStyle w:val="ListParagraph"/>
        <w:numPr>
          <w:ilvl w:val="1"/>
          <w:numId w:val="1"/>
        </w:numPr>
      </w:pPr>
      <w:r>
        <w:t xml:space="preserve">Have to know how to check if </w:t>
      </w:r>
      <w:proofErr w:type="gramStart"/>
      <w:r>
        <w:t>you</w:t>
      </w:r>
      <w:proofErr w:type="gramEnd"/>
      <w:r>
        <w:t xml:space="preserve"> login to </w:t>
      </w:r>
      <w:r w:rsidRPr="00AB72A4">
        <w:rPr>
          <w:b/>
        </w:rPr>
        <w:t>the domain controller</w:t>
      </w:r>
    </w:p>
    <w:p w14:paraId="0BBCF6C2" w14:textId="1F040BDA" w:rsidR="00B15192" w:rsidRDefault="00B15192" w:rsidP="00B15192">
      <w:pPr>
        <w:pStyle w:val="ListParagraph"/>
        <w:numPr>
          <w:ilvl w:val="2"/>
          <w:numId w:val="1"/>
        </w:numPr>
      </w:pPr>
      <w:r w:rsidRPr="00B15192">
        <w:t xml:space="preserve">Hint: </w:t>
      </w:r>
      <w:r>
        <w:t xml:space="preserve">Something to do with </w:t>
      </w:r>
      <w:r w:rsidRPr="00B15192">
        <w:t xml:space="preserve">Computer </w:t>
      </w:r>
      <w:r w:rsidR="00C53553">
        <w:t>containers</w:t>
      </w:r>
      <w:r w:rsidR="00C80219">
        <w:t xml:space="preserve"> </w:t>
      </w:r>
    </w:p>
    <w:p w14:paraId="632B3316" w14:textId="0B53BA79" w:rsidR="00536AF7" w:rsidRDefault="00536AF7" w:rsidP="00536AF7">
      <w:pPr>
        <w:pStyle w:val="ListParagraph"/>
        <w:numPr>
          <w:ilvl w:val="3"/>
          <w:numId w:val="1"/>
        </w:numPr>
      </w:pPr>
      <w:r>
        <w:t xml:space="preserve">Search active </w:t>
      </w:r>
      <w:proofErr w:type="gramStart"/>
      <w:r>
        <w:t>directory..</w:t>
      </w:r>
      <w:proofErr w:type="gramEnd"/>
      <w:r>
        <w:t xml:space="preserve"> </w:t>
      </w:r>
      <w:proofErr w:type="gramStart"/>
      <w:r>
        <w:t>etc..</w:t>
      </w:r>
      <w:proofErr w:type="gramEnd"/>
    </w:p>
    <w:p w14:paraId="53390A2C" w14:textId="471B0C4C" w:rsidR="00A53DA6" w:rsidRPr="00B15192" w:rsidRDefault="00A53DA6" w:rsidP="00A53DA6">
      <w:pPr>
        <w:pStyle w:val="ListParagraph"/>
        <w:numPr>
          <w:ilvl w:val="0"/>
          <w:numId w:val="1"/>
        </w:numPr>
      </w:pPr>
      <w:r>
        <w:t>In the DACL sometimes the permissions are grayed out, explain why</w:t>
      </w:r>
      <w:r w:rsidR="00A4019E">
        <w:t>.</w:t>
      </w:r>
    </w:p>
    <w:p w14:paraId="550FF8E7" w14:textId="101FF002" w:rsidR="00D264DA" w:rsidRDefault="00D264DA" w:rsidP="00CC48D5"/>
    <w:p w14:paraId="46838A6E" w14:textId="16BABF85" w:rsidR="004773F6" w:rsidRDefault="004773F6" w:rsidP="004773F6">
      <w:pPr>
        <w:pStyle w:val="ListParagraph"/>
        <w:numPr>
          <w:ilvl w:val="0"/>
          <w:numId w:val="1"/>
        </w:numPr>
      </w:pPr>
      <w:r>
        <w:t>Question on net view:</w:t>
      </w:r>
    </w:p>
    <w:p w14:paraId="427D6967" w14:textId="773E9877" w:rsidR="004773F6" w:rsidRPr="00CF15F9" w:rsidRDefault="00CF15F9" w:rsidP="004773F6">
      <w:pPr>
        <w:pStyle w:val="ListParagraph"/>
        <w:numPr>
          <w:ilvl w:val="1"/>
          <w:numId w:val="1"/>
        </w:numPr>
        <w:rPr>
          <w:highlight w:val="yellow"/>
        </w:rPr>
      </w:pPr>
      <w:r w:rsidRPr="00CF15F9">
        <w:rPr>
          <w:highlight w:val="yellow"/>
        </w:rPr>
        <w:t xml:space="preserve">Check notes </w:t>
      </w:r>
    </w:p>
    <w:p w14:paraId="6A8F83A5" w14:textId="369B7AA4" w:rsidR="00CF15F9" w:rsidRPr="00A96633" w:rsidRDefault="00C00B10" w:rsidP="00725C4D">
      <w:pPr>
        <w:pStyle w:val="ListParagraph"/>
        <w:numPr>
          <w:ilvl w:val="0"/>
          <w:numId w:val="1"/>
        </w:numPr>
      </w:pPr>
      <w:r>
        <w:t>Print</w:t>
      </w:r>
      <w:r w:rsidR="00725C4D">
        <w:t xml:space="preserve"> </w:t>
      </w:r>
      <w:r w:rsidR="00725C4D" w:rsidRPr="00725C4D">
        <w:rPr>
          <w:b/>
        </w:rPr>
        <w:t>spooling</w:t>
      </w:r>
      <w:r w:rsidR="00725C4D">
        <w:t xml:space="preserve"> vs printer </w:t>
      </w:r>
      <w:r w:rsidR="00725C4D" w:rsidRPr="00725C4D">
        <w:rPr>
          <w:b/>
        </w:rPr>
        <w:t>pooling</w:t>
      </w:r>
    </w:p>
    <w:p w14:paraId="7453E80A" w14:textId="10A7E84F" w:rsidR="00A96633" w:rsidRPr="00197A8B" w:rsidRDefault="00D1399D" w:rsidP="00725C4D">
      <w:pPr>
        <w:pStyle w:val="ListParagraph"/>
        <w:numPr>
          <w:ilvl w:val="0"/>
          <w:numId w:val="1"/>
        </w:numPr>
      </w:pPr>
      <w:r>
        <w:t xml:space="preserve">3 methods of authentication </w:t>
      </w:r>
      <w:r w:rsidR="00A15CE3">
        <w:t xml:space="preserve">(from one </w:t>
      </w:r>
      <w:r>
        <w:t>local computer to ano</w:t>
      </w:r>
      <w:bookmarkStart w:id="0" w:name="_GoBack"/>
      <w:bookmarkEnd w:id="0"/>
      <w:r>
        <w:t>ther</w:t>
      </w:r>
      <w:r w:rsidR="00A15CE3">
        <w:t>)</w:t>
      </w:r>
    </w:p>
    <w:sectPr w:rsidR="00A96633" w:rsidRPr="00197A8B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027"/>
    <w:multiLevelType w:val="hybridMultilevel"/>
    <w:tmpl w:val="DA8CA836"/>
    <w:lvl w:ilvl="0" w:tplc="CE66C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0"/>
    <w:rsid w:val="00000F2A"/>
    <w:rsid w:val="00044539"/>
    <w:rsid w:val="000743A7"/>
    <w:rsid w:val="000C1090"/>
    <w:rsid w:val="000D0D40"/>
    <w:rsid w:val="0010314A"/>
    <w:rsid w:val="00111D41"/>
    <w:rsid w:val="00146D6B"/>
    <w:rsid w:val="0017457F"/>
    <w:rsid w:val="0019192E"/>
    <w:rsid w:val="00193792"/>
    <w:rsid w:val="00197A8B"/>
    <w:rsid w:val="001A05C8"/>
    <w:rsid w:val="002041BB"/>
    <w:rsid w:val="00217876"/>
    <w:rsid w:val="00246744"/>
    <w:rsid w:val="00251598"/>
    <w:rsid w:val="002879C7"/>
    <w:rsid w:val="002C22CF"/>
    <w:rsid w:val="002D22B7"/>
    <w:rsid w:val="002D2CFC"/>
    <w:rsid w:val="00324DDC"/>
    <w:rsid w:val="00341C2F"/>
    <w:rsid w:val="003770E9"/>
    <w:rsid w:val="0038476F"/>
    <w:rsid w:val="003A5073"/>
    <w:rsid w:val="003A779B"/>
    <w:rsid w:val="003F034E"/>
    <w:rsid w:val="003F1195"/>
    <w:rsid w:val="003F4DEF"/>
    <w:rsid w:val="00413248"/>
    <w:rsid w:val="00440AAB"/>
    <w:rsid w:val="004773F6"/>
    <w:rsid w:val="004853F8"/>
    <w:rsid w:val="004A5553"/>
    <w:rsid w:val="004E41AD"/>
    <w:rsid w:val="00503601"/>
    <w:rsid w:val="0053667F"/>
    <w:rsid w:val="00536AF7"/>
    <w:rsid w:val="00602226"/>
    <w:rsid w:val="006125B0"/>
    <w:rsid w:val="00651BCD"/>
    <w:rsid w:val="00662752"/>
    <w:rsid w:val="006C76C3"/>
    <w:rsid w:val="006D078B"/>
    <w:rsid w:val="006F6065"/>
    <w:rsid w:val="00700AC8"/>
    <w:rsid w:val="00702B18"/>
    <w:rsid w:val="007162B1"/>
    <w:rsid w:val="00725C4D"/>
    <w:rsid w:val="007339BB"/>
    <w:rsid w:val="00735B56"/>
    <w:rsid w:val="007438A9"/>
    <w:rsid w:val="007A0777"/>
    <w:rsid w:val="007A581B"/>
    <w:rsid w:val="007C48DF"/>
    <w:rsid w:val="007D5029"/>
    <w:rsid w:val="00811829"/>
    <w:rsid w:val="00844D14"/>
    <w:rsid w:val="00856551"/>
    <w:rsid w:val="008607AA"/>
    <w:rsid w:val="008704D2"/>
    <w:rsid w:val="00890219"/>
    <w:rsid w:val="008A1743"/>
    <w:rsid w:val="008A49C0"/>
    <w:rsid w:val="008C3137"/>
    <w:rsid w:val="008D3034"/>
    <w:rsid w:val="008E47B4"/>
    <w:rsid w:val="008F1F23"/>
    <w:rsid w:val="00907266"/>
    <w:rsid w:val="009111F9"/>
    <w:rsid w:val="00992059"/>
    <w:rsid w:val="009B0DBE"/>
    <w:rsid w:val="009E0695"/>
    <w:rsid w:val="009E0DA8"/>
    <w:rsid w:val="00A15CE3"/>
    <w:rsid w:val="00A4019E"/>
    <w:rsid w:val="00A42650"/>
    <w:rsid w:val="00A53DA6"/>
    <w:rsid w:val="00A9088F"/>
    <w:rsid w:val="00A96633"/>
    <w:rsid w:val="00AA548E"/>
    <w:rsid w:val="00AB72A4"/>
    <w:rsid w:val="00B15192"/>
    <w:rsid w:val="00B16441"/>
    <w:rsid w:val="00B17FF1"/>
    <w:rsid w:val="00BE006D"/>
    <w:rsid w:val="00BE7104"/>
    <w:rsid w:val="00C00B10"/>
    <w:rsid w:val="00C136FF"/>
    <w:rsid w:val="00C21826"/>
    <w:rsid w:val="00C40D84"/>
    <w:rsid w:val="00C53553"/>
    <w:rsid w:val="00C5503A"/>
    <w:rsid w:val="00C80219"/>
    <w:rsid w:val="00C862D3"/>
    <w:rsid w:val="00C90E89"/>
    <w:rsid w:val="00CC48D5"/>
    <w:rsid w:val="00CC57B2"/>
    <w:rsid w:val="00CF15F9"/>
    <w:rsid w:val="00CF4833"/>
    <w:rsid w:val="00D1399D"/>
    <w:rsid w:val="00D264DA"/>
    <w:rsid w:val="00D54B76"/>
    <w:rsid w:val="00DB1821"/>
    <w:rsid w:val="00DB2366"/>
    <w:rsid w:val="00DD1A36"/>
    <w:rsid w:val="00DE74B4"/>
    <w:rsid w:val="00E1555C"/>
    <w:rsid w:val="00E35037"/>
    <w:rsid w:val="00ED1AFD"/>
    <w:rsid w:val="00F0770B"/>
    <w:rsid w:val="00F166B8"/>
    <w:rsid w:val="00F319D5"/>
    <w:rsid w:val="00F63EE2"/>
    <w:rsid w:val="00F862B9"/>
    <w:rsid w:val="00F90EB5"/>
    <w:rsid w:val="00FF10A0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F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454</Words>
  <Characters>2590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191</cp:revision>
  <dcterms:created xsi:type="dcterms:W3CDTF">2017-11-08T14:08:00Z</dcterms:created>
  <dcterms:modified xsi:type="dcterms:W3CDTF">2017-11-08T21:30:00Z</dcterms:modified>
</cp:coreProperties>
</file>