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73733B" w14:textId="71979B36" w:rsidR="00B2796F" w:rsidRPr="006B0662" w:rsidRDefault="006B0662" w:rsidP="00B2796F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 in_court_name }}</w:t>
      </w:r>
    </w:p>
    <w:p w14:paraId="7327B11A" w14:textId="45388D96" w:rsidR="006B0662" w:rsidRPr="006B0662" w:rsidRDefault="006B0662" w:rsidP="00B2796F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 w:rsidRPr="006B0662">
        <w:rPr>
          <w:rFonts w:ascii="Times New Roman" w:hAnsi="Times New Roman" w:cs="Times New Roman"/>
          <w:sz w:val="24"/>
          <w:szCs w:val="24"/>
        </w:rPr>
        <w:t xml:space="preserve">{{ court_address }}</w:t>
      </w:r>
    </w:p>
    <w:p w14:paraId="25636BC2" w14:textId="1E33F266" w:rsidR="00B2796F" w:rsidRDefault="00B2796F" w:rsidP="00B2796F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Истец</w:t>
      </w:r>
      <w:r w:rsidRPr="006B0662">
        <w:rPr>
          <w:rFonts w:ascii="Times New Roman" w:hAnsi="Times New Roman" w:cs="Times New Roman"/>
          <w:sz w:val="24"/>
          <w:szCs w:val="24"/>
        </w:rPr>
        <w:t xml:space="preserve">: </w:t>
      </w:r>
      <w:r w:rsidR="006B0662" w:rsidRPr="006B0662">
        <w:rPr>
          <w:rFonts w:ascii="Times New Roman" w:hAnsi="Times New Roman" w:cs="Times New Roman"/>
          <w:sz w:val="24"/>
          <w:szCs w:val="24"/>
        </w:rPr>
        <w:t>{</w:t>
      </w:r>
      <w:r w:rsidR="006B0662">
        <w:rPr>
          <w:rFonts w:ascii="Times New Roman" w:hAnsi="Times New Roman" w:cs="Times New Roman"/>
          <w:sz w:val="24"/>
          <w:szCs w:val="24"/>
          <w:lang w:val="en-US"/>
        </w:rPr>
        <w:t>{ plaintiff }}</w:t>
      </w:r>
    </w:p>
    <w:p w14:paraId="49E6E329" w14:textId="511546CE" w:rsidR="006B0662" w:rsidRPr="006B0662" w:rsidRDefault="006B0662" w:rsidP="00B2796F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Адрес</w:t>
      </w:r>
      <w:r w:rsidRPr="006B066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регистрации</w:t>
      </w:r>
      <w:r w:rsidRPr="006B0662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>
        <w:rPr>
          <w:rFonts w:ascii="Times New Roman" w:hAnsi="Times New Roman" w:cs="Times New Roman"/>
          <w:sz w:val="24"/>
          <w:szCs w:val="24"/>
          <w:lang w:val="en-US"/>
        </w:rPr>
        <w:t>{{ plaintiff_registration_address }}</w:t>
      </w:r>
    </w:p>
    <w:p w14:paraId="1A81AC7B" w14:textId="1E4324C6" w:rsidR="006B0662" w:rsidRPr="006B0662" w:rsidRDefault="006B0662" w:rsidP="00B2796F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Паспорт</w:t>
      </w:r>
      <w:r w:rsidRPr="006B0662">
        <w:rPr>
          <w:rFonts w:ascii="Times New Roman" w:hAnsi="Times New Roman" w:cs="Times New Roman"/>
          <w:sz w:val="24"/>
          <w:szCs w:val="24"/>
          <w:lang w:val="en-US"/>
        </w:rPr>
        <w:t xml:space="preserve">: {{ passport_plaintiff }}</w:t>
      </w:r>
    </w:p>
    <w:p w14:paraId="4794FDAB" w14:textId="2FDC1DBB" w:rsidR="00B2796F" w:rsidRPr="006B0662" w:rsidRDefault="00B2796F" w:rsidP="00B2796F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Ответчик: </w:t>
      </w:r>
      <w:r w:rsidR="006B0662" w:rsidRPr="006B0662">
        <w:rPr>
          <w:rFonts w:ascii="Times New Roman" w:hAnsi="Times New Roman" w:cs="Times New Roman"/>
          <w:sz w:val="24"/>
          <w:szCs w:val="24"/>
        </w:rPr>
        <w:t xml:space="preserve">{{ defendant }}</w:t>
      </w:r>
    </w:p>
    <w:p w14:paraId="39D46090" w14:textId="03174D15" w:rsidR="00B2796F" w:rsidRDefault="00B2796F" w:rsidP="00B2796F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Адрес</w:t>
      </w:r>
      <w:r w:rsidRPr="006B066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регистрации</w:t>
      </w:r>
      <w:r w:rsidRPr="006B0662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6B0662" w:rsidRPr="006B0662">
        <w:rPr>
          <w:rFonts w:ascii="Times New Roman" w:hAnsi="Times New Roman" w:cs="Times New Roman"/>
          <w:sz w:val="24"/>
          <w:szCs w:val="24"/>
          <w:lang w:val="en-US"/>
        </w:rPr>
        <w:t>{</w:t>
      </w:r>
      <w:r w:rsidR="006B0662">
        <w:rPr>
          <w:rFonts w:ascii="Times New Roman" w:hAnsi="Times New Roman" w:cs="Times New Roman"/>
          <w:sz w:val="24"/>
          <w:szCs w:val="24"/>
          <w:lang w:val="en-US"/>
        </w:rPr>
        <w:t>{ defendant registration address }}</w:t>
      </w:r>
    </w:p>
    <w:p w14:paraId="2FF4D999" w14:textId="1DC9395D" w:rsidR="006B0662" w:rsidRPr="006B0662" w:rsidRDefault="006B0662" w:rsidP="00B2796F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 xml:space="preserve">Паспорт: </w:t>
      </w:r>
      <w:r>
        <w:rPr>
          <w:rFonts w:ascii="Times New Roman" w:hAnsi="Times New Roman" w:cs="Times New Roman"/>
          <w:sz w:val="24"/>
          <w:szCs w:val="24"/>
          <w:lang w:val="en-US"/>
        </w:rPr>
        <w:t>{{ passport_defendant }}</w:t>
      </w:r>
    </w:p>
    <w:p w14:paraId="23894D2E" w14:textId="22BCE821" w:rsidR="00B2796F" w:rsidRDefault="00B2796F" w:rsidP="00B2796F">
      <w:pPr>
        <w:jc w:val="center"/>
        <w:rPr>
          <w:rFonts w:ascii="Times New Roman" w:hAnsi="Times New Roman" w:cs="Times New Roman"/>
          <w:sz w:val="24"/>
          <w:szCs w:val="24"/>
        </w:rPr>
      </w:pPr>
      <w:bookmarkStart w:id="0" w:name="_Hlk122680625"/>
      <w:r>
        <w:rPr>
          <w:rFonts w:ascii="Times New Roman" w:hAnsi="Times New Roman" w:cs="Times New Roman"/>
          <w:sz w:val="24"/>
          <w:szCs w:val="24"/>
        </w:rPr>
        <w:t>Исковое заявление об увеличении размера твёрдой денежной суммы взыскания алиментов</w:t>
      </w:r>
    </w:p>
    <w:p w14:paraId="6562A185" w14:textId="116D51EB" w:rsidR="00B2796F" w:rsidRPr="006B0662" w:rsidRDefault="00B2796F" w:rsidP="00B2796F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По решению суда от </w:t>
      </w:r>
      <w:r w:rsidR="006B0662" w:rsidRPr="006B0662">
        <w:rPr>
          <w:rFonts w:ascii="Times New Roman" w:hAnsi="Times New Roman" w:cs="Times New Roman"/>
          <w:sz w:val="24"/>
          <w:szCs w:val="24"/>
        </w:rPr>
        <w:t xml:space="preserve">{{ date_of_the_court_decision }}</w:t>
      </w:r>
      <w:r>
        <w:rPr>
          <w:rFonts w:ascii="Times New Roman" w:hAnsi="Times New Roman" w:cs="Times New Roman"/>
          <w:sz w:val="24"/>
          <w:szCs w:val="24"/>
        </w:rPr>
        <w:t xml:space="preserve"> г. я,</w:t>
      </w:r>
      <w:r w:rsidR="006B0662">
        <w:rPr>
          <w:rFonts w:ascii="Times New Roman" w:hAnsi="Times New Roman" w:cs="Times New Roman"/>
          <w:sz w:val="24"/>
          <w:szCs w:val="24"/>
        </w:rPr>
        <w:t xml:space="preserve"> </w:t>
      </w:r>
      <w:r w:rsidR="006B0662" w:rsidRPr="006B0662">
        <w:rPr>
          <w:rFonts w:ascii="Times New Roman" w:hAnsi="Times New Roman" w:cs="Times New Roman"/>
          <w:sz w:val="24"/>
          <w:szCs w:val="24"/>
        </w:rPr>
        <w:t xml:space="preserve">{{ plaintiff }}</w:t>
      </w:r>
      <w:r>
        <w:rPr>
          <w:rFonts w:ascii="Times New Roman" w:hAnsi="Times New Roman" w:cs="Times New Roman"/>
          <w:sz w:val="24"/>
          <w:szCs w:val="24"/>
        </w:rPr>
        <w:t xml:space="preserve">, должна выплачивать алименты в твёрдой денежной сумме в размере </w:t>
      </w:r>
      <w:r w:rsidR="006B0662" w:rsidRPr="006B0662">
        <w:rPr>
          <w:rFonts w:ascii="Times New Roman" w:hAnsi="Times New Roman" w:cs="Times New Roman"/>
          <w:sz w:val="24"/>
          <w:szCs w:val="24"/>
        </w:rPr>
        <w:t xml:space="preserve">{{ amount_of_alimony_payment }}</w:t>
      </w:r>
      <w:r>
        <w:rPr>
          <w:rFonts w:ascii="Times New Roman" w:hAnsi="Times New Roman" w:cs="Times New Roman"/>
          <w:sz w:val="24"/>
          <w:szCs w:val="24"/>
        </w:rPr>
        <w:t xml:space="preserve"> рублей на содержание несовершеннолетнего ребёнка, </w:t>
      </w:r>
      <w:r w:rsidR="006B0662" w:rsidRPr="006B0662">
        <w:rPr>
          <w:rFonts w:ascii="Times New Roman" w:hAnsi="Times New Roman" w:cs="Times New Roman"/>
          <w:sz w:val="24"/>
          <w:szCs w:val="24"/>
        </w:rPr>
        <w:t xml:space="preserve">{{ children_name_rod }}</w:t>
      </w:r>
      <w:r>
        <w:rPr>
          <w:rFonts w:ascii="Times New Roman" w:hAnsi="Times New Roman" w:cs="Times New Roman"/>
          <w:sz w:val="24"/>
          <w:szCs w:val="24"/>
        </w:rPr>
        <w:t xml:space="preserve">, рождённого от брака с </w:t>
      </w:r>
      <w:r w:rsidR="006B0662" w:rsidRPr="006B0662">
        <w:rPr>
          <w:rFonts w:ascii="Times New Roman" w:hAnsi="Times New Roman" w:cs="Times New Roman"/>
          <w:sz w:val="24"/>
          <w:szCs w:val="24"/>
        </w:rPr>
        <w:t xml:space="preserve">{{ defendant_tvor }}</w:t>
      </w:r>
    </w:p>
    <w:bookmarkEnd w:id="0"/>
    <w:p w14:paraId="13DB53EB" w14:textId="07038CDB" w:rsidR="00B2796F" w:rsidRPr="006B0662" w:rsidRDefault="00B2796F" w:rsidP="00B2796F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На</w:t>
      </w:r>
      <w:r w:rsidRPr="006B066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момент</w:t>
      </w:r>
      <w:r w:rsidRPr="006B066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вынесения</w:t>
      </w:r>
      <w:r w:rsidRPr="006B066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судебного</w:t>
      </w:r>
      <w:r w:rsidRPr="006B066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решения</w:t>
      </w:r>
      <w:r w:rsidRPr="006B066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6B0662" w:rsidRPr="006B0662">
        <w:rPr>
          <w:rFonts w:ascii="Times New Roman" w:hAnsi="Times New Roman" w:cs="Times New Roman"/>
          <w:sz w:val="24"/>
          <w:szCs w:val="24"/>
          <w:lang w:val="en-US"/>
        </w:rPr>
        <w:t xml:space="preserve">{{ what_was_not_known_at_the_time_the_judgment_was_rendered }}.</w:t>
      </w:r>
    </w:p>
    <w:p w14:paraId="602F27B9" w14:textId="77777777" w:rsidR="00B2796F" w:rsidRDefault="00B2796F" w:rsidP="00B2796F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Руководствуясь ст. ст. 28, 29, 129, 131, 132 ГПК, 80, 81, 83 СК РФ прошу:</w:t>
      </w:r>
    </w:p>
    <w:p w14:paraId="0C13DDBF" w14:textId="75D28909" w:rsidR="00B2796F" w:rsidRPr="005A0AAF" w:rsidRDefault="00B2796F" w:rsidP="00B2796F">
      <w:pPr>
        <w:pStyle w:val="ListParagraph"/>
        <w:numPr>
          <w:ilvl w:val="0"/>
          <w:numId w:val="1"/>
        </w:numPr>
        <w:spacing w:line="259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Увеличить размер твёрдой денежной суммы, взыскиваемой с меня ежемесячно, с </w:t>
      </w:r>
      <w:r w:rsidR="006B0662" w:rsidRPr="006B0662">
        <w:rPr>
          <w:rFonts w:ascii="Times New Roman" w:hAnsi="Times New Roman" w:cs="Times New Roman"/>
          <w:sz w:val="24"/>
          <w:szCs w:val="24"/>
        </w:rPr>
        <w:t xml:space="preserve">{{ amount_of_alimony_payment }}</w:t>
      </w:r>
      <w:r>
        <w:rPr>
          <w:rFonts w:ascii="Times New Roman" w:hAnsi="Times New Roman" w:cs="Times New Roman"/>
          <w:sz w:val="24"/>
          <w:szCs w:val="24"/>
        </w:rPr>
        <w:t xml:space="preserve"> руб. до </w:t>
      </w:r>
      <w:r w:rsidR="006B0662" w:rsidRPr="006B0662">
        <w:rPr>
          <w:rFonts w:ascii="Times New Roman" w:hAnsi="Times New Roman" w:cs="Times New Roman"/>
          <w:sz w:val="24"/>
          <w:szCs w:val="24"/>
        </w:rPr>
        <w:t xml:space="preserve">{{ new_amount_of_alimony_payment }}</w:t>
      </w:r>
      <w:r>
        <w:rPr>
          <w:rFonts w:ascii="Times New Roman" w:hAnsi="Times New Roman" w:cs="Times New Roman"/>
          <w:sz w:val="24"/>
          <w:szCs w:val="24"/>
        </w:rPr>
        <w:t xml:space="preserve"> руб.</w:t>
      </w:r>
    </w:p>
    <w:p w14:paraId="712E8D53" w14:textId="1EF164DE" w:rsidR="00B2796F" w:rsidRPr="002163DF" w:rsidRDefault="006B0662" w:rsidP="00B2796F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 plaintiff }}</w:t>
      </w:r>
      <w:r w:rsidR="00B2796F" w:rsidRPr="002163DF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{{ transcript_of_plaintiff }}</w:t>
      </w:r>
      <w:r w:rsidR="00B2796F" w:rsidRPr="002163DF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21F0980C" w14:textId="77777777" w:rsidR="00B2796F" w:rsidRPr="002163DF" w:rsidRDefault="00B2796F" w:rsidP="00B2796F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2163DF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ФИО</w:t>
      </w:r>
      <w:r w:rsidRPr="002163DF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                                                                 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подпись</w:t>
      </w:r>
    </w:p>
    <w:p w14:paraId="2605D79B" w14:textId="77777777" w:rsidR="00B2796F" w:rsidRPr="002163DF" w:rsidRDefault="00B2796F" w:rsidP="00B2796F">
      <w:pPr>
        <w:rPr>
          <w:lang w:val="en-US"/>
        </w:rPr>
      </w:pPr>
    </w:p>
    <w:p w14:paraId="492D2794" w14:textId="77777777" w:rsidR="00B2796F" w:rsidRPr="002163DF" w:rsidRDefault="00B2796F" w:rsidP="00B2796F">
      <w:pPr>
        <w:rPr>
          <w:lang w:val="en-US"/>
        </w:rPr>
      </w:pPr>
    </w:p>
    <w:p w14:paraId="64544389" w14:textId="77777777" w:rsidR="00B2796F" w:rsidRPr="002163DF" w:rsidRDefault="00B2796F" w:rsidP="00B2796F">
      <w:pPr>
        <w:rPr>
          <w:lang w:val="en-US"/>
        </w:rPr>
      </w:pPr>
    </w:p>
    <w:p w14:paraId="0FAFD8C2" w14:textId="77777777" w:rsidR="00B2796F" w:rsidRPr="002163DF" w:rsidRDefault="00B2796F" w:rsidP="00B2796F">
      <w:pPr>
        <w:rPr>
          <w:lang w:val="en-US"/>
        </w:rPr>
      </w:pPr>
    </w:p>
    <w:p w14:paraId="681B32DC" w14:textId="77777777" w:rsidR="00B2796F" w:rsidRPr="002163DF" w:rsidRDefault="00B2796F" w:rsidP="00B2796F">
      <w:pPr>
        <w:rPr>
          <w:lang w:val="en-US"/>
        </w:rPr>
      </w:pPr>
    </w:p>
    <w:p w14:paraId="430A8B2C" w14:textId="77777777" w:rsidR="00971162" w:rsidRPr="002163DF" w:rsidRDefault="00971162">
      <w:pPr>
        <w:rPr>
          <w:lang w:val="en-US"/>
        </w:rPr>
      </w:pPr>
    </w:p>
    <w:sectPr w:rsidR="00971162" w:rsidRPr="002163D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0C1F41"/>
    <w:multiLevelType w:val="hybridMultilevel"/>
    <w:tmpl w:val="F18AF0E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730A"/>
    <w:rsid w:val="002163DF"/>
    <w:rsid w:val="006B0662"/>
    <w:rsid w:val="0089730A"/>
    <w:rsid w:val="00971162"/>
    <w:rsid w:val="00B279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7B1E73"/>
  <w15:chartTrackingRefBased/>
  <w15:docId w15:val="{B25F25CB-AD00-4671-9D80-ECF41F5A88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796F"/>
    <w:pPr>
      <w:spacing w:line="254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2796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165</Words>
  <Characters>946</Characters>
  <Application>Microsoft Office Word</Application>
  <DocSecurity>0</DocSecurity>
  <Lines>7</Lines>
  <Paragraphs>2</Paragraphs>
  <ScaleCrop>false</ScaleCrop>
  <Company/>
  <LinksUpToDate>false</LinksUpToDate>
  <CharactersWithSpaces>1109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2</cp:revision>
  <dcterms:created xsi:type="dcterms:W3CDTF">2026-04-07T12:17:00Z</dcterms:created>
  <dcterms:modified xsi:type="dcterms:W3CDTF">2026-04-07T12:17:00Z</dcterms:modified>
</cp:coreProperties>
</file>