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A1B7A" w14:textId="4995A711" w:rsidR="0015057E" w:rsidRPr="0015057E" w:rsidRDefault="00C86A8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2E8A1B77" w14:textId="177FF681" w:rsidR="00453F50" w:rsidRPr="00C86A8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034C6AF8" w14:textId="272571AC" w:rsidR="00453F50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C86A8E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6286A514" w14:textId="26699962" w:rsidR="0015057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3B4E9BBA" w14:textId="58C53B60" w:rsidR="0015057E" w:rsidRPr="00C86A8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: {{ passport_plaintiff }}</w:t>
      </w:r>
    </w:p>
    <w:p w14:paraId="25B04B31" w14:textId="53E67713" w:rsidR="00453F50" w:rsidRPr="00C86A8E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774158E3" w14:textId="45D86EB1" w:rsidR="00453F50" w:rsidRPr="00C86A8E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20FBF540" w14:textId="0E849A07" w:rsidR="00453F50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672C195B" w14:textId="2E1B7BCE" w:rsidR="0015057E" w:rsidRPr="0015057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15057E">
        <w:rPr>
          <w:rFonts w:ascii="Times New Roman" w:hAnsi="Times New Roman" w:cs="Times New Roman"/>
          <w:sz w:val="24"/>
          <w:szCs w:val="24"/>
        </w:rPr>
        <w:t xml:space="preserve">: {{ defendant_passport }}</w:t>
      </w:r>
    </w:p>
    <w:p w14:paraId="7CFC6A98" w14:textId="0615F79B" w:rsidR="00453F50" w:rsidRDefault="00453F50" w:rsidP="00453F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содержание члена семьи</w:t>
      </w:r>
    </w:p>
    <w:p w14:paraId="7A923AF5" w14:textId="6D78EEBC" w:rsidR="00453F50" w:rsidRPr="0015057E" w:rsidRDefault="00453F50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who_is_the_plaintiff_to_a_family_member }} {{ family_members_name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свидетельство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прилагается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настоящий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времени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{{ who_is_the_plaintiff_at_the_present_time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Размер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составляет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pension_amount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хватает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удовлетворение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{{ what_is_there_not_enough_money_for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ECBF04" w14:textId="2286CD29" w:rsidR="00453F50" w:rsidRDefault="00453F50" w:rsidP="00453F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87 СК РФ совершеннолетние трудоспособные дети обязаны содержать своих нетрудоспособных родителей.</w:t>
      </w:r>
    </w:p>
    <w:p w14:paraId="5368D997" w14:textId="77777777" w:rsidR="00453F50" w:rsidRDefault="00453F50" w:rsidP="00453F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78704739" w14:textId="58FE0E6D" w:rsidR="00453F50" w:rsidRPr="005A0AAF" w:rsidRDefault="00453F50" w:rsidP="00453F5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{{ defendant_text }} </w:t>
      </w:r>
      <w:r>
        <w:rPr>
          <w:rFonts w:ascii="Times New Roman" w:hAnsi="Times New Roman" w:cs="Times New Roman"/>
          <w:sz w:val="24"/>
          <w:szCs w:val="24"/>
        </w:rPr>
        <w:t>денежные средства в твёрдой сумме в размере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 {{ of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 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{{ plaintiff_text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695FF4" w14:textId="3CEF7CB5" w:rsidR="00453F50" w:rsidRPr="00953216" w:rsidRDefault="0015057E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453F50" w:rsidRPr="00953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453F50" w:rsidRPr="0095321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92CC11" w14:textId="77777777" w:rsidR="00453F50" w:rsidRPr="00953216" w:rsidRDefault="00453F50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321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5321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1AB530A" w14:textId="77777777" w:rsidR="00453F50" w:rsidRPr="00953216" w:rsidRDefault="00453F50" w:rsidP="00453F50">
      <w:pPr>
        <w:rPr>
          <w:lang w:val="en-US"/>
        </w:rPr>
      </w:pPr>
    </w:p>
    <w:p w14:paraId="249D5637" w14:textId="77777777" w:rsidR="00453F50" w:rsidRPr="00953216" w:rsidRDefault="00453F50" w:rsidP="00453F50">
      <w:pPr>
        <w:rPr>
          <w:lang w:val="en-US"/>
        </w:rPr>
      </w:pPr>
    </w:p>
    <w:p w14:paraId="43013C92" w14:textId="77777777" w:rsidR="00453F50" w:rsidRPr="00953216" w:rsidRDefault="00453F50" w:rsidP="00453F50">
      <w:pPr>
        <w:rPr>
          <w:lang w:val="en-US"/>
        </w:rPr>
      </w:pPr>
    </w:p>
    <w:p w14:paraId="217D8D8D" w14:textId="77777777" w:rsidR="00453F50" w:rsidRPr="00953216" w:rsidRDefault="00453F50" w:rsidP="00453F50">
      <w:pPr>
        <w:rPr>
          <w:lang w:val="en-US"/>
        </w:rPr>
      </w:pPr>
    </w:p>
    <w:p w14:paraId="1D7399FF" w14:textId="77777777" w:rsidR="00083EBA" w:rsidRPr="00953216" w:rsidRDefault="00083EBA">
      <w:pPr>
        <w:rPr>
          <w:lang w:val="en-US"/>
        </w:rPr>
      </w:pPr>
    </w:p>
    <w:sectPr w:rsidR="00083EBA" w:rsidRPr="00953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1A"/>
    <w:rsid w:val="00083EBA"/>
    <w:rsid w:val="001227AC"/>
    <w:rsid w:val="0015057E"/>
    <w:rsid w:val="00453F50"/>
    <w:rsid w:val="005B7173"/>
    <w:rsid w:val="00953216"/>
    <w:rsid w:val="00C86A8E"/>
    <w:rsid w:val="00E6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C0BE6"/>
  <w15:chartTrackingRefBased/>
  <w15:docId w15:val="{709273BE-5FFC-4CDC-BB86-76DC0E3D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F5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5</cp:revision>
  <dcterms:created xsi:type="dcterms:W3CDTF">2026-04-07T11:47:00Z</dcterms:created>
  <dcterms:modified xsi:type="dcterms:W3CDTF">2026-04-23T11:21:00Z</dcterms:modified>
</cp:coreProperties>
</file>