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1B1CB" w14:textId="77777777" w:rsidR="002E69A5" w:rsidRDefault="002E69A5" w:rsidP="002E69A5">
      <w:r>
        <w:t>Project Setup Instructions</w:t>
      </w:r>
    </w:p>
    <w:p w14:paraId="002E9284" w14:textId="77777777" w:rsidR="002E69A5" w:rsidRPr="002E69A5" w:rsidRDefault="002E69A5" w:rsidP="002E69A5">
      <w:pPr>
        <w:rPr>
          <w:b/>
          <w:bCs/>
        </w:rPr>
      </w:pPr>
      <w:r w:rsidRPr="002E69A5">
        <w:rPr>
          <w:b/>
          <w:bCs/>
        </w:rPr>
        <w:t>1. Clone the Repository</w:t>
      </w:r>
    </w:p>
    <w:p w14:paraId="3A41F8C2" w14:textId="1968AE95" w:rsidR="002E69A5" w:rsidRDefault="002E69A5" w:rsidP="002E69A5">
      <w:r>
        <w:t>Start by cloning the GitHub repository to your local machine:</w:t>
      </w:r>
    </w:p>
    <w:p w14:paraId="44EC1778" w14:textId="77777777" w:rsidR="002E69A5" w:rsidRDefault="002E69A5" w:rsidP="002E69A5">
      <w:r>
        <w:t>git clone &lt;repository-url&gt;</w:t>
      </w:r>
    </w:p>
    <w:p w14:paraId="304D2618" w14:textId="77777777" w:rsidR="002E69A5" w:rsidRDefault="002E69A5" w:rsidP="002E69A5">
      <w:r>
        <w:t>Replace &lt;repository-url&gt; with the actual URL of your GitHub repository.</w:t>
      </w:r>
    </w:p>
    <w:p w14:paraId="1ABB35D8" w14:textId="77777777" w:rsidR="002E69A5" w:rsidRDefault="002E69A5" w:rsidP="002E69A5"/>
    <w:p w14:paraId="1B0D721E" w14:textId="77777777" w:rsidR="002E69A5" w:rsidRPr="002E69A5" w:rsidRDefault="002E69A5" w:rsidP="002E69A5">
      <w:pPr>
        <w:rPr>
          <w:b/>
          <w:bCs/>
        </w:rPr>
      </w:pPr>
      <w:r w:rsidRPr="002E69A5">
        <w:rPr>
          <w:b/>
          <w:bCs/>
        </w:rPr>
        <w:t>2. Navigate to Project Directory</w:t>
      </w:r>
    </w:p>
    <w:p w14:paraId="38816966" w14:textId="5FFE43AC" w:rsidR="002E69A5" w:rsidRDefault="002E69A5" w:rsidP="002E69A5">
      <w:r>
        <w:t>Move into the project folder:</w:t>
      </w:r>
    </w:p>
    <w:p w14:paraId="188A9A04" w14:textId="77777777" w:rsidR="002E69A5" w:rsidRDefault="002E69A5" w:rsidP="002E69A5">
      <w:r>
        <w:t>cd &lt;project-directory&gt;</w:t>
      </w:r>
    </w:p>
    <w:p w14:paraId="18435257" w14:textId="77777777" w:rsidR="002E69A5" w:rsidRDefault="002E69A5" w:rsidP="002E69A5">
      <w:r>
        <w:t>Replace &lt;project-directory&gt; with the name of your project directory.</w:t>
      </w:r>
    </w:p>
    <w:p w14:paraId="69BA80A3" w14:textId="77777777" w:rsidR="002E69A5" w:rsidRDefault="002E69A5" w:rsidP="002E69A5"/>
    <w:p w14:paraId="32E5CD6D" w14:textId="77777777" w:rsidR="002E69A5" w:rsidRPr="002E69A5" w:rsidRDefault="002E69A5" w:rsidP="002E69A5">
      <w:pPr>
        <w:rPr>
          <w:b/>
          <w:bCs/>
        </w:rPr>
      </w:pPr>
      <w:r w:rsidRPr="002E69A5">
        <w:rPr>
          <w:b/>
          <w:bCs/>
        </w:rPr>
        <w:t>3. Install Dependencies</w:t>
      </w:r>
    </w:p>
    <w:p w14:paraId="290DB01C" w14:textId="13EA6F2F" w:rsidR="002E69A5" w:rsidRDefault="002E69A5" w:rsidP="002E69A5">
      <w:r>
        <w:t>Use npm to install project dependencies:</w:t>
      </w:r>
    </w:p>
    <w:p w14:paraId="1DBBBC04" w14:textId="77777777" w:rsidR="002E69A5" w:rsidRDefault="002E69A5" w:rsidP="002E69A5">
      <w:r>
        <w:t>npm install</w:t>
      </w:r>
    </w:p>
    <w:p w14:paraId="4628A5BE" w14:textId="77777777" w:rsidR="002E69A5" w:rsidRDefault="002E69A5" w:rsidP="002E69A5">
      <w:r>
        <w:t>This will read from your package.json file and install all required packages listed in the dependencies section.</w:t>
      </w:r>
    </w:p>
    <w:p w14:paraId="206B3E05" w14:textId="77777777" w:rsidR="002E69A5" w:rsidRDefault="002E69A5" w:rsidP="002E69A5"/>
    <w:p w14:paraId="4D37110B" w14:textId="77777777" w:rsidR="002E69A5" w:rsidRPr="002E69A5" w:rsidRDefault="002E69A5" w:rsidP="002E69A5">
      <w:pPr>
        <w:rPr>
          <w:b/>
          <w:bCs/>
        </w:rPr>
      </w:pPr>
      <w:r w:rsidRPr="002E69A5">
        <w:rPr>
          <w:b/>
          <w:bCs/>
        </w:rPr>
        <w:t>4. Tailwind CSS Setup</w:t>
      </w:r>
    </w:p>
    <w:p w14:paraId="0F30C71B" w14:textId="23B822EF" w:rsidR="002E69A5" w:rsidRDefault="002E69A5" w:rsidP="002E69A5">
      <w:r>
        <w:t>If Tailwind CSS is not yet configured in your project, follow these steps to set it up:</w:t>
      </w:r>
    </w:p>
    <w:p w14:paraId="548DB1E6" w14:textId="38770A81" w:rsidR="002E69A5" w:rsidRDefault="002E69A5" w:rsidP="002E69A5">
      <w:r>
        <w:t>Install Tailwind CSS via npm:</w:t>
      </w:r>
    </w:p>
    <w:p w14:paraId="4149E62F" w14:textId="77777777" w:rsidR="002E69A5" w:rsidRDefault="002E69A5" w:rsidP="002E69A5">
      <w:r>
        <w:t>npm install -D tailwindcss postcss autoprefixer</w:t>
      </w:r>
    </w:p>
    <w:p w14:paraId="4E9FC900" w14:textId="49DADBB7" w:rsidR="002E69A5" w:rsidRDefault="002E69A5" w:rsidP="002E69A5">
      <w:r>
        <w:t>Initialize Tailwind CSS: Generate a Tailwind configuration file (tailwind.config.js) and a PostCSS configuration file:</w:t>
      </w:r>
    </w:p>
    <w:p w14:paraId="1DA607EE" w14:textId="77777777" w:rsidR="002E69A5" w:rsidRDefault="002E69A5" w:rsidP="002E69A5">
      <w:r>
        <w:t>npx tailwindcss init -p</w:t>
      </w:r>
    </w:p>
    <w:p w14:paraId="3E9DFF45" w14:textId="6A2101E3" w:rsidR="002E69A5" w:rsidRDefault="002E69A5" w:rsidP="002E69A5">
      <w:r>
        <w:t>This command will create two files:</w:t>
      </w:r>
    </w:p>
    <w:p w14:paraId="4E56E271" w14:textId="77777777" w:rsidR="002E69A5" w:rsidRDefault="002E69A5" w:rsidP="002E69A5">
      <w:r>
        <w:t>tailwind.config.js for Tailwind’s configuration</w:t>
      </w:r>
    </w:p>
    <w:p w14:paraId="7639E3DC" w14:textId="77777777" w:rsidR="002E69A5" w:rsidRDefault="002E69A5" w:rsidP="002E69A5">
      <w:r>
        <w:t>postcss.config.js for PostCSS setup</w:t>
      </w:r>
    </w:p>
    <w:p w14:paraId="3B79668B" w14:textId="6C2BE80D" w:rsidR="002E69A5" w:rsidRDefault="002E69A5" w:rsidP="002E69A5">
      <w:r>
        <w:t>Configure the tailwind.config.js: In your tailwind.config.js file, specify where Tailwind should look for content:</w:t>
      </w:r>
    </w:p>
    <w:p w14:paraId="1F082812" w14:textId="732A62D5" w:rsidR="002E69A5" w:rsidRPr="00D13720" w:rsidRDefault="002E69A5" w:rsidP="002E69A5">
      <w:r w:rsidRPr="00D13720">
        <w:t>Js module.exports = {</w:t>
      </w:r>
    </w:p>
    <w:p w14:paraId="16F609E4" w14:textId="77777777" w:rsidR="002E69A5" w:rsidRPr="00D13720" w:rsidRDefault="002E69A5" w:rsidP="002E69A5">
      <w:r w:rsidRPr="00D13720">
        <w:lastRenderedPageBreak/>
        <w:t xml:space="preserve">  content: [</w:t>
      </w:r>
    </w:p>
    <w:p w14:paraId="77E63103" w14:textId="77777777" w:rsidR="002E69A5" w:rsidRPr="00D13720" w:rsidRDefault="002E69A5" w:rsidP="002E69A5">
      <w:r w:rsidRPr="00D13720">
        <w:t xml:space="preserve">    "./src/**/*.{js,jsx,ts,tsx}",</w:t>
      </w:r>
    </w:p>
    <w:p w14:paraId="54F34157" w14:textId="77777777" w:rsidR="002E69A5" w:rsidRDefault="002E69A5" w:rsidP="002E69A5">
      <w:r w:rsidRPr="00D13720">
        <w:t xml:space="preserve">    </w:t>
      </w:r>
      <w:r>
        <w:t>"./public/index.html",</w:t>
      </w:r>
    </w:p>
    <w:p w14:paraId="131E8D2F" w14:textId="77777777" w:rsidR="002E69A5" w:rsidRDefault="002E69A5" w:rsidP="002E69A5">
      <w:r>
        <w:t xml:space="preserve">  ],</w:t>
      </w:r>
    </w:p>
    <w:p w14:paraId="161B111A" w14:textId="77777777" w:rsidR="002E69A5" w:rsidRDefault="002E69A5" w:rsidP="002E69A5">
      <w:r>
        <w:t xml:space="preserve">  theme: {</w:t>
      </w:r>
    </w:p>
    <w:p w14:paraId="276BE1CC" w14:textId="77777777" w:rsidR="002E69A5" w:rsidRDefault="002E69A5" w:rsidP="002E69A5">
      <w:r>
        <w:t xml:space="preserve">    extend: {},</w:t>
      </w:r>
    </w:p>
    <w:p w14:paraId="70C2104B" w14:textId="77777777" w:rsidR="002E69A5" w:rsidRDefault="002E69A5" w:rsidP="002E69A5">
      <w:r>
        <w:t xml:space="preserve">  },</w:t>
      </w:r>
    </w:p>
    <w:p w14:paraId="5FF80E7F" w14:textId="77777777" w:rsidR="002E69A5" w:rsidRDefault="002E69A5" w:rsidP="002E69A5">
      <w:r>
        <w:t xml:space="preserve">  plugins: [],</w:t>
      </w:r>
    </w:p>
    <w:p w14:paraId="4A5104B7" w14:textId="77777777" w:rsidR="002E69A5" w:rsidRDefault="002E69A5" w:rsidP="002E69A5">
      <w:r>
        <w:t>};</w:t>
      </w:r>
    </w:p>
    <w:p w14:paraId="16C32394" w14:textId="6B721C21" w:rsidR="002E69A5" w:rsidRDefault="002E69A5" w:rsidP="002E69A5">
      <w:r>
        <w:t>Add Tailwind Directives to CSS: In your main CSS file (e.g., src/index.css), add the following lines to include Tailwind’s base, components, and utilities:</w:t>
      </w:r>
    </w:p>
    <w:p w14:paraId="33435C88" w14:textId="2FFF37EE" w:rsidR="002E69A5" w:rsidRDefault="002E69A5" w:rsidP="002E69A5">
      <w:r>
        <w:t>Index.css</w:t>
      </w:r>
    </w:p>
    <w:p w14:paraId="3A418D8C" w14:textId="77777777" w:rsidR="002E69A5" w:rsidRDefault="002E69A5" w:rsidP="002E69A5">
      <w:r>
        <w:t>@tailwind base;</w:t>
      </w:r>
    </w:p>
    <w:p w14:paraId="7FDFF9EA" w14:textId="77777777" w:rsidR="002E69A5" w:rsidRDefault="002E69A5" w:rsidP="002E69A5">
      <w:r>
        <w:t>@tailwind components;</w:t>
      </w:r>
    </w:p>
    <w:p w14:paraId="4E837FD7" w14:textId="77777777" w:rsidR="002E69A5" w:rsidRDefault="002E69A5" w:rsidP="002E69A5">
      <w:r>
        <w:t>@tailwind utilities;</w:t>
      </w:r>
    </w:p>
    <w:p w14:paraId="25CC426F" w14:textId="77777777" w:rsidR="002E69A5" w:rsidRDefault="002E69A5" w:rsidP="002E69A5">
      <w:r>
        <w:t>Build Tailwind CSS: If you are using a tool like create-react-app, this step might already be integrated. Otherwise, ensure that Tailwind CSS builds with your project by adding a build script or using a build tool like webpack or vite.</w:t>
      </w:r>
    </w:p>
    <w:p w14:paraId="281D624F" w14:textId="77777777" w:rsidR="002E69A5" w:rsidRDefault="002E69A5" w:rsidP="002E69A5"/>
    <w:p w14:paraId="0A513D34" w14:textId="77777777" w:rsidR="002E69A5" w:rsidRPr="002E69A5" w:rsidRDefault="002E69A5" w:rsidP="002E69A5">
      <w:pPr>
        <w:rPr>
          <w:b/>
          <w:bCs/>
        </w:rPr>
      </w:pPr>
      <w:r w:rsidRPr="002E69A5">
        <w:rPr>
          <w:b/>
          <w:bCs/>
        </w:rPr>
        <w:t>5. Run the Development Server</w:t>
      </w:r>
    </w:p>
    <w:p w14:paraId="15B054B1" w14:textId="6D116D51" w:rsidR="002E69A5" w:rsidRDefault="002E69A5" w:rsidP="002E69A5">
      <w:r>
        <w:t>After the dependencies are installed and Tailwind CSS is configured, start the development server:</w:t>
      </w:r>
    </w:p>
    <w:p w14:paraId="7A0CC96A" w14:textId="77777777" w:rsidR="002E69A5" w:rsidRDefault="002E69A5" w:rsidP="002E69A5">
      <w:r>
        <w:t>npm start</w:t>
      </w:r>
    </w:p>
    <w:p w14:paraId="5797D43A" w14:textId="77777777" w:rsidR="002E69A5" w:rsidRDefault="002E69A5" w:rsidP="002E69A5">
      <w:r>
        <w:t>This will start the application in development mode, typically accessible at http://localhost:3000.</w:t>
      </w:r>
    </w:p>
    <w:p w14:paraId="1F457FEC" w14:textId="4B76AFAB" w:rsidR="00615DB2" w:rsidRDefault="00D13720" w:rsidP="002E69A5">
      <w:pPr>
        <w:rPr>
          <w:b/>
          <w:bCs/>
        </w:rPr>
      </w:pPr>
      <w:r w:rsidRPr="00D13720">
        <w:rPr>
          <w:b/>
          <w:bCs/>
        </w:rPr>
        <w:t>Wire Frame</w:t>
      </w:r>
    </w:p>
    <w:p w14:paraId="20B771B2" w14:textId="77777777" w:rsidR="00D13720" w:rsidRDefault="00D13720" w:rsidP="002E69A5">
      <w:pPr>
        <w:rPr>
          <w:b/>
          <w:bCs/>
        </w:rPr>
      </w:pPr>
    </w:p>
    <w:p w14:paraId="3DB31426" w14:textId="7248D716" w:rsidR="00D13720" w:rsidRPr="00D13720" w:rsidRDefault="00D13720" w:rsidP="002E69A5">
      <w:pPr>
        <w:rPr>
          <w:b/>
          <w:bCs/>
        </w:rPr>
      </w:pPr>
      <w:r w:rsidRPr="00D13720">
        <w:rPr>
          <w:b/>
          <w:bCs/>
        </w:rPr>
        <w:lastRenderedPageBreak/>
        <w:drawing>
          <wp:inline distT="0" distB="0" distL="0" distR="0" wp14:anchorId="6F706864" wp14:editId="4661B8D7">
            <wp:extent cx="2865368" cy="5105842"/>
            <wp:effectExtent l="0" t="0" r="0" b="0"/>
            <wp:docPr id="35708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0871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510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3720" w:rsidRPr="00D13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9A5"/>
    <w:rsid w:val="002E69A5"/>
    <w:rsid w:val="00615DB2"/>
    <w:rsid w:val="00631A12"/>
    <w:rsid w:val="00877C1D"/>
    <w:rsid w:val="00992C5A"/>
    <w:rsid w:val="00D1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5AB86"/>
  <w15:chartTrackingRefBased/>
  <w15:docId w15:val="{B8703F38-B572-449E-9529-14B7612F9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9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9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9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9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9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9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9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9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9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9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9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9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9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9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9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9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9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9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69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9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9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69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69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69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69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69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9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9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69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GlOdy Tshikunga</dc:creator>
  <cp:keywords/>
  <dc:description/>
  <cp:lastModifiedBy>GlOdy Tshikunga</cp:lastModifiedBy>
  <cp:revision>3</cp:revision>
  <dcterms:created xsi:type="dcterms:W3CDTF">2024-11-11T03:32:00Z</dcterms:created>
  <dcterms:modified xsi:type="dcterms:W3CDTF">2024-11-11T03:37:00Z</dcterms:modified>
</cp:coreProperties>
</file>