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AED079D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1002EF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tbl>
      <w:tblPr>
        <w:tblpPr w:leftFromText="180" w:rightFromText="180" w:vertAnchor="text" w:horzAnchor="page" w:tblpXSpec="center" w:tblpY="574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54"/>
        <w:gridCol w:w="2695"/>
        <w:gridCol w:w="2411"/>
        <w:gridCol w:w="2068"/>
        <w:gridCol w:w="1395"/>
        <w:gridCol w:w="639"/>
      </w:tblGrid>
      <w:tr w:rsidR="008C3966" w14:paraId="61A4DF07" w14:textId="77777777" w:rsidTr="002B04D8">
        <w:trPr>
          <w:trHeight w:val="465"/>
          <w:jc w:val="center"/>
        </w:trPr>
        <w:tc>
          <w:tcPr>
            <w:tcW w:w="722" w:type="pct"/>
            <w:vAlign w:val="center"/>
          </w:tcPr>
          <w:p w14:paraId="5DCBB6BC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1252" w:type="pct"/>
            <w:vAlign w:val="center"/>
          </w:tcPr>
          <w:p w14:paraId="6B2E385D" w14:textId="77777777" w:rsidR="008C3966" w:rsidRDefault="0098413A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120" w:type="pct"/>
            <w:vAlign w:val="center"/>
          </w:tcPr>
          <w:p w14:paraId="67354177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1906" w:type="pct"/>
            <w:gridSpan w:val="3"/>
            <w:vAlign w:val="center"/>
          </w:tcPr>
          <w:p w14:paraId="011D71D6" w14:textId="77777777" w:rsidR="008C3966" w:rsidRPr="00DD58EB" w:rsidRDefault="0098413A" w:rsidP="0080753C">
            <w:pPr>
              <w:adjustRightInd w:val="0"/>
              <w:snapToGrid w:val="0"/>
              <w:jc w:val="center"/>
              <w:rPr>
                <w:sz w:val="24"/>
              </w:rPr>
            </w:pPr>
            <w:r w:rsidRPr="00DD58EB">
              <w:rPr>
                <w:rFonts w:hint="eastAsia"/>
                <w:sz w:val="24"/>
              </w:rPr>
              <w:t>张树彬</w:t>
            </w:r>
          </w:p>
        </w:tc>
      </w:tr>
      <w:tr w:rsidR="008C3966" w14:paraId="35EB3289" w14:textId="77777777" w:rsidTr="002B04D8">
        <w:trPr>
          <w:trHeight w:val="441"/>
          <w:jc w:val="center"/>
        </w:trPr>
        <w:tc>
          <w:tcPr>
            <w:tcW w:w="722" w:type="pct"/>
            <w:vMerge w:val="restart"/>
            <w:vAlign w:val="center"/>
          </w:tcPr>
          <w:p w14:paraId="0D0D09E8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1252" w:type="pct"/>
            <w:vMerge w:val="restart"/>
            <w:vAlign w:val="center"/>
          </w:tcPr>
          <w:p w14:paraId="4841B99C" w14:textId="174B11BB" w:rsidR="008C3966" w:rsidRDefault="00D57B1B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软件项目管理</w:t>
            </w:r>
          </w:p>
        </w:tc>
        <w:tc>
          <w:tcPr>
            <w:tcW w:w="1120" w:type="pct"/>
            <w:vAlign w:val="center"/>
          </w:tcPr>
          <w:p w14:paraId="1C7A7595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961" w:type="pct"/>
            <w:vAlign w:val="center"/>
          </w:tcPr>
          <w:p w14:paraId="20FD9BCA" w14:textId="77777777" w:rsidR="008C3966" w:rsidRDefault="0098413A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648" w:type="pct"/>
            <w:vAlign w:val="center"/>
          </w:tcPr>
          <w:p w14:paraId="3C4E52E0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297" w:type="pct"/>
            <w:vAlign w:val="center"/>
          </w:tcPr>
          <w:p w14:paraId="23CE2196" w14:textId="6A8A486A" w:rsidR="008C3966" w:rsidRDefault="00D57B1B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</w:t>
            </w:r>
          </w:p>
        </w:tc>
      </w:tr>
      <w:tr w:rsidR="008C3966" w14:paraId="38894226" w14:textId="77777777" w:rsidTr="002B04D8">
        <w:trPr>
          <w:trHeight w:val="441"/>
          <w:jc w:val="center"/>
        </w:trPr>
        <w:tc>
          <w:tcPr>
            <w:tcW w:w="722" w:type="pct"/>
            <w:vMerge/>
            <w:vAlign w:val="center"/>
          </w:tcPr>
          <w:p w14:paraId="1AFE90B5" w14:textId="77777777" w:rsidR="008C3966" w:rsidRDefault="008C3966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1252" w:type="pct"/>
            <w:vMerge/>
            <w:vAlign w:val="center"/>
          </w:tcPr>
          <w:p w14:paraId="3302288D" w14:textId="77777777" w:rsidR="008C3966" w:rsidRDefault="008C3966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120" w:type="pct"/>
            <w:vAlign w:val="center"/>
          </w:tcPr>
          <w:p w14:paraId="74DA76EC" w14:textId="77777777" w:rsidR="008C3966" w:rsidRDefault="00000000" w:rsidP="0080753C">
            <w:pPr>
              <w:adjustRightInd w:val="0"/>
              <w:snapToGrid w:val="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1906" w:type="pct"/>
            <w:gridSpan w:val="3"/>
            <w:vAlign w:val="center"/>
          </w:tcPr>
          <w:p w14:paraId="7C11236F" w14:textId="272EAD2E" w:rsidR="008C3966" w:rsidRDefault="00000000" w:rsidP="0080753C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D57B1B">
              <w:rPr>
                <w:rFonts w:hint="eastAsia"/>
                <w:bCs/>
                <w:szCs w:val="21"/>
                <w:u w:val="single"/>
              </w:rPr>
              <w:t>32</w:t>
            </w:r>
            <w:r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="00DB7036">
              <w:rPr>
                <w:rFonts w:hint="eastAsia"/>
                <w:bCs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D57B1B">
              <w:rPr>
                <w:rFonts w:hint="eastAsia"/>
                <w:bCs/>
                <w:szCs w:val="21"/>
                <w:u w:val="single"/>
              </w:rPr>
              <w:t>32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14:paraId="17218BFE" w14:textId="77777777" w:rsidTr="002B04D8">
        <w:trPr>
          <w:trHeight w:val="629"/>
          <w:jc w:val="center"/>
        </w:trPr>
        <w:tc>
          <w:tcPr>
            <w:tcW w:w="722" w:type="pct"/>
            <w:vAlign w:val="center"/>
          </w:tcPr>
          <w:p w14:paraId="04BB8A25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4278" w:type="pct"/>
            <w:gridSpan w:val="5"/>
            <w:vAlign w:val="center"/>
          </w:tcPr>
          <w:p w14:paraId="29AF54DB" w14:textId="77777777" w:rsidR="008C3966" w:rsidRDefault="00000000" w:rsidP="0080753C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Default="00000000" w:rsidP="0080753C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14:paraId="72C25611" w14:textId="77777777" w:rsidTr="002B04D8">
        <w:trPr>
          <w:trHeight w:val="715"/>
          <w:jc w:val="center"/>
        </w:trPr>
        <w:tc>
          <w:tcPr>
            <w:tcW w:w="722" w:type="pct"/>
            <w:vAlign w:val="center"/>
          </w:tcPr>
          <w:p w14:paraId="7D04478B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4278" w:type="pct"/>
            <w:gridSpan w:val="5"/>
            <w:vAlign w:val="center"/>
          </w:tcPr>
          <w:p w14:paraId="28398926" w14:textId="1E78F409" w:rsidR="00BE3E16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30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考勤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D57B1B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作业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练习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D1080C">
              <w:rPr>
                <w:rFonts w:hint="eastAsia"/>
                <w:bCs/>
                <w:color w:val="000000"/>
                <w:szCs w:val="21"/>
              </w:rPr>
              <w:t>课堂</w:t>
            </w:r>
            <w:r w:rsidR="00D57B1B">
              <w:rPr>
                <w:rFonts w:hint="eastAsia"/>
                <w:bCs/>
                <w:color w:val="000000"/>
                <w:szCs w:val="21"/>
              </w:rPr>
              <w:t>讨论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表现</w:t>
            </w:r>
            <w:r w:rsidR="00E1773F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="00D1080C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D1080C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="005C5022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5C5022">
              <w:rPr>
                <w:rFonts w:hint="eastAsia"/>
                <w:bCs/>
                <w:color w:val="000000"/>
                <w:szCs w:val="21"/>
              </w:rPr>
              <w:t>%</w:t>
            </w:r>
          </w:p>
          <w:p w14:paraId="424F2EC7" w14:textId="03EB4C6D" w:rsidR="008C3966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70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50950247" w:rsidR="008C3966" w:rsidRDefault="00000000" w:rsidP="00707476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</w:t>
      </w:r>
      <w:r w:rsidR="00707476">
        <w:rPr>
          <w:rFonts w:hint="eastAsia"/>
          <w:sz w:val="24"/>
          <w:szCs w:val="28"/>
        </w:rPr>
        <w:t xml:space="preserve">    </w:t>
      </w:r>
      <w:r>
        <w:rPr>
          <w:rFonts w:hint="eastAsia"/>
          <w:sz w:val="24"/>
          <w:szCs w:val="28"/>
        </w:rPr>
        <w:t xml:space="preserve">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134BF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3"/>
        <w:gridCol w:w="753"/>
        <w:gridCol w:w="753"/>
        <w:gridCol w:w="2008"/>
        <w:gridCol w:w="1197"/>
        <w:gridCol w:w="1197"/>
        <w:gridCol w:w="2310"/>
        <w:gridCol w:w="1117"/>
        <w:gridCol w:w="674"/>
      </w:tblGrid>
      <w:tr w:rsidR="008C3966" w:rsidRPr="005C05E6" w14:paraId="1F51D88F" w14:textId="77777777" w:rsidTr="00AF60D0">
        <w:trPr>
          <w:tblHeader/>
          <w:jc w:val="center"/>
        </w:trPr>
        <w:tc>
          <w:tcPr>
            <w:tcW w:w="350" w:type="pct"/>
            <w:vAlign w:val="center"/>
          </w:tcPr>
          <w:p w14:paraId="79FC1B3E" w14:textId="77777777" w:rsidR="008C3966" w:rsidRPr="005C05E6" w:rsidRDefault="00000000" w:rsidP="0080753C">
            <w:pPr>
              <w:adjustRightInd w:val="0"/>
              <w:snapToGrid w:val="0"/>
              <w:ind w:left="17" w:hangingChars="8" w:hanging="17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周次</w:t>
            </w:r>
          </w:p>
        </w:tc>
        <w:tc>
          <w:tcPr>
            <w:tcW w:w="350" w:type="pct"/>
            <w:vAlign w:val="center"/>
          </w:tcPr>
          <w:p w14:paraId="57AE257D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星期</w:t>
            </w:r>
          </w:p>
        </w:tc>
        <w:tc>
          <w:tcPr>
            <w:tcW w:w="350" w:type="pct"/>
            <w:vAlign w:val="center"/>
          </w:tcPr>
          <w:p w14:paraId="4EE111F0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节次</w:t>
            </w:r>
          </w:p>
        </w:tc>
        <w:tc>
          <w:tcPr>
            <w:tcW w:w="933" w:type="pct"/>
            <w:vAlign w:val="center"/>
          </w:tcPr>
          <w:p w14:paraId="2B7A02C0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6" w:type="pct"/>
            <w:vAlign w:val="center"/>
          </w:tcPr>
          <w:p w14:paraId="02C83C12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理论学时</w:t>
            </w:r>
          </w:p>
        </w:tc>
        <w:tc>
          <w:tcPr>
            <w:tcW w:w="556" w:type="pct"/>
            <w:vAlign w:val="center"/>
          </w:tcPr>
          <w:p w14:paraId="56B53A7B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实践学时</w:t>
            </w:r>
          </w:p>
        </w:tc>
        <w:tc>
          <w:tcPr>
            <w:tcW w:w="1073" w:type="pct"/>
            <w:vAlign w:val="center"/>
          </w:tcPr>
          <w:p w14:paraId="01916685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519" w:type="pct"/>
            <w:vAlign w:val="center"/>
          </w:tcPr>
          <w:p w14:paraId="42169AAA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授课教师</w:t>
            </w:r>
          </w:p>
        </w:tc>
        <w:tc>
          <w:tcPr>
            <w:tcW w:w="313" w:type="pct"/>
            <w:vAlign w:val="center"/>
          </w:tcPr>
          <w:p w14:paraId="783834E3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备注</w:t>
            </w:r>
          </w:p>
        </w:tc>
      </w:tr>
      <w:tr w:rsidR="00077200" w:rsidRPr="005C05E6" w14:paraId="30D5B679" w14:textId="77777777" w:rsidTr="00AF60D0">
        <w:trPr>
          <w:jc w:val="center"/>
        </w:trPr>
        <w:tc>
          <w:tcPr>
            <w:tcW w:w="350" w:type="pct"/>
            <w:vAlign w:val="center"/>
          </w:tcPr>
          <w:p w14:paraId="21EDB59A" w14:textId="77777777" w:rsidR="00077200" w:rsidRPr="005C05E6" w:rsidRDefault="00077200" w:rsidP="0080753C">
            <w:pPr>
              <w:adjustRightInd w:val="0"/>
              <w:snapToGrid w:val="0"/>
              <w:jc w:val="center"/>
            </w:pPr>
            <w:proofErr w:type="gramStart"/>
            <w:r w:rsidRPr="005C05E6">
              <w:rPr>
                <w:rFonts w:hint="eastAsia"/>
              </w:rPr>
              <w:t>一</w:t>
            </w:r>
            <w:proofErr w:type="gramEnd"/>
          </w:p>
        </w:tc>
        <w:tc>
          <w:tcPr>
            <w:tcW w:w="350" w:type="pct"/>
            <w:vAlign w:val="center"/>
          </w:tcPr>
          <w:p w14:paraId="375C8BA5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74660358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E474FBD" w14:textId="7B6078D4" w:rsidR="00077200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第一章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概述</w:t>
            </w:r>
          </w:p>
        </w:tc>
        <w:tc>
          <w:tcPr>
            <w:tcW w:w="556" w:type="pct"/>
            <w:vAlign w:val="center"/>
          </w:tcPr>
          <w:p w14:paraId="60CACDF7" w14:textId="6C791E66" w:rsidR="00077200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5F4C616F" w14:textId="365E401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1042BDF6" w14:textId="77777777" w:rsidR="00077200" w:rsidRPr="005C05E6" w:rsidRDefault="0007720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B7E49A7" w14:textId="64E2128F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6DC69DA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077200" w:rsidRPr="005C05E6" w14:paraId="42E00DD6" w14:textId="77777777" w:rsidTr="00AF60D0">
        <w:trPr>
          <w:jc w:val="center"/>
        </w:trPr>
        <w:tc>
          <w:tcPr>
            <w:tcW w:w="350" w:type="pct"/>
            <w:vAlign w:val="center"/>
          </w:tcPr>
          <w:p w14:paraId="11C6177A" w14:textId="77777777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二</w:t>
            </w:r>
          </w:p>
        </w:tc>
        <w:tc>
          <w:tcPr>
            <w:tcW w:w="350" w:type="pct"/>
            <w:vAlign w:val="center"/>
          </w:tcPr>
          <w:p w14:paraId="777F5CCA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6C17976F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60196672" w14:textId="0587A5A0" w:rsidR="00077200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第二章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项目初始</w:t>
            </w:r>
          </w:p>
        </w:tc>
        <w:tc>
          <w:tcPr>
            <w:tcW w:w="556" w:type="pct"/>
            <w:vAlign w:val="center"/>
          </w:tcPr>
          <w:p w14:paraId="497C1D9F" w14:textId="7D900EE2" w:rsidR="00077200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3989406B" w14:textId="12618AA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17912AC" w14:textId="77777777" w:rsidR="00077200" w:rsidRPr="005C05E6" w:rsidRDefault="0007720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7CCE4D76" w14:textId="1B571D00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117EA72C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C9A0B66" w14:textId="77777777" w:rsidTr="00AF60D0">
        <w:trPr>
          <w:jc w:val="center"/>
        </w:trPr>
        <w:tc>
          <w:tcPr>
            <w:tcW w:w="350" w:type="pct"/>
            <w:vAlign w:val="center"/>
          </w:tcPr>
          <w:p w14:paraId="287FB631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三</w:t>
            </w:r>
          </w:p>
        </w:tc>
        <w:tc>
          <w:tcPr>
            <w:tcW w:w="350" w:type="pct"/>
            <w:vAlign w:val="center"/>
          </w:tcPr>
          <w:p w14:paraId="467D3B6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4D5CFB2B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31C7A2A" w14:textId="6B526076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第三章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范围</w:t>
            </w:r>
            <w:r>
              <w:rPr>
                <w:rFonts w:hint="eastAsia"/>
                <w:szCs w:val="21"/>
              </w:rPr>
              <w:t>计划</w:t>
            </w:r>
          </w:p>
        </w:tc>
        <w:tc>
          <w:tcPr>
            <w:tcW w:w="556" w:type="pct"/>
            <w:vAlign w:val="center"/>
          </w:tcPr>
          <w:p w14:paraId="7687530E" w14:textId="618D248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408A29F6" w14:textId="5E0BA50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F78A61A" w14:textId="7071EFDB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2288DDDB" w14:textId="3F41C1C8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77B3ED0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02DF32F" w14:textId="77777777" w:rsidTr="00AF60D0">
        <w:trPr>
          <w:jc w:val="center"/>
        </w:trPr>
        <w:tc>
          <w:tcPr>
            <w:tcW w:w="350" w:type="pct"/>
            <w:vAlign w:val="center"/>
          </w:tcPr>
          <w:p w14:paraId="4CB435AD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四</w:t>
            </w:r>
          </w:p>
        </w:tc>
        <w:tc>
          <w:tcPr>
            <w:tcW w:w="350" w:type="pct"/>
            <w:vAlign w:val="center"/>
          </w:tcPr>
          <w:p w14:paraId="387BFDB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07C16DD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229E829B" w14:textId="5D2E8A64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第三章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范围</w:t>
            </w:r>
            <w:r>
              <w:rPr>
                <w:rFonts w:hint="eastAsia"/>
                <w:szCs w:val="21"/>
              </w:rPr>
              <w:t>计划</w:t>
            </w:r>
          </w:p>
        </w:tc>
        <w:tc>
          <w:tcPr>
            <w:tcW w:w="556" w:type="pct"/>
            <w:vAlign w:val="center"/>
          </w:tcPr>
          <w:p w14:paraId="36053712" w14:textId="7EC0656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11E8150" w14:textId="016974B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A539064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42D6F3E4" w14:textId="09793281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4B57539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02AEE29" w14:textId="77777777" w:rsidTr="00AF60D0">
        <w:trPr>
          <w:jc w:val="center"/>
        </w:trPr>
        <w:tc>
          <w:tcPr>
            <w:tcW w:w="350" w:type="pct"/>
            <w:vAlign w:val="center"/>
          </w:tcPr>
          <w:p w14:paraId="2DD7488A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六</w:t>
            </w:r>
          </w:p>
        </w:tc>
        <w:tc>
          <w:tcPr>
            <w:tcW w:w="350" w:type="pct"/>
            <w:vAlign w:val="center"/>
          </w:tcPr>
          <w:p w14:paraId="3706905A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1DCABB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24142245" w14:textId="3970A709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第四章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成本</w:t>
            </w:r>
            <w:r w:rsidR="008C23BD">
              <w:rPr>
                <w:rFonts w:hint="eastAsia"/>
                <w:szCs w:val="21"/>
              </w:rPr>
              <w:t>计划</w:t>
            </w:r>
          </w:p>
        </w:tc>
        <w:tc>
          <w:tcPr>
            <w:tcW w:w="556" w:type="pct"/>
            <w:vAlign w:val="center"/>
          </w:tcPr>
          <w:p w14:paraId="33737002" w14:textId="35FE158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E9CC661" w14:textId="61BC6B9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F736649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927B97D" w14:textId="6D5B5828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403C86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A652DFE" w14:textId="77777777" w:rsidTr="00AF60D0">
        <w:trPr>
          <w:jc w:val="center"/>
        </w:trPr>
        <w:tc>
          <w:tcPr>
            <w:tcW w:w="350" w:type="pct"/>
            <w:vAlign w:val="center"/>
          </w:tcPr>
          <w:p w14:paraId="09FF41DC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七</w:t>
            </w:r>
          </w:p>
        </w:tc>
        <w:tc>
          <w:tcPr>
            <w:tcW w:w="350" w:type="pct"/>
            <w:vAlign w:val="center"/>
          </w:tcPr>
          <w:p w14:paraId="208E59C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017331A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7BBD0BC1" w14:textId="540BF39B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第五章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进度计划</w:t>
            </w:r>
          </w:p>
        </w:tc>
        <w:tc>
          <w:tcPr>
            <w:tcW w:w="556" w:type="pct"/>
            <w:vAlign w:val="center"/>
          </w:tcPr>
          <w:p w14:paraId="1E78EB9E" w14:textId="6F8BB2A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1FF3D3A8" w14:textId="460C254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80BA3E7" w14:textId="018E2AC9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219BC6E3" w14:textId="359071C5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7029B08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BDEB784" w14:textId="77777777" w:rsidTr="00AF60D0">
        <w:trPr>
          <w:jc w:val="center"/>
        </w:trPr>
        <w:tc>
          <w:tcPr>
            <w:tcW w:w="350" w:type="pct"/>
            <w:vAlign w:val="center"/>
          </w:tcPr>
          <w:p w14:paraId="66A216C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八</w:t>
            </w:r>
          </w:p>
        </w:tc>
        <w:tc>
          <w:tcPr>
            <w:tcW w:w="350" w:type="pct"/>
            <w:vAlign w:val="center"/>
          </w:tcPr>
          <w:p w14:paraId="734FCDC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5795C85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75F1422" w14:textId="00085033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第六章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质量计划</w:t>
            </w:r>
          </w:p>
        </w:tc>
        <w:tc>
          <w:tcPr>
            <w:tcW w:w="556" w:type="pct"/>
            <w:vAlign w:val="center"/>
          </w:tcPr>
          <w:p w14:paraId="65941AD7" w14:textId="5D50B03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7DD696AC" w14:textId="18A1DF5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C5F4C42" w14:textId="6197D3B6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5EFD388C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336F320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9921D3C" w14:textId="77777777" w:rsidTr="00AF60D0">
        <w:trPr>
          <w:jc w:val="center"/>
        </w:trPr>
        <w:tc>
          <w:tcPr>
            <w:tcW w:w="350" w:type="pct"/>
            <w:vAlign w:val="center"/>
          </w:tcPr>
          <w:p w14:paraId="3A332AA8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九</w:t>
            </w:r>
          </w:p>
        </w:tc>
        <w:tc>
          <w:tcPr>
            <w:tcW w:w="350" w:type="pct"/>
            <w:vAlign w:val="center"/>
          </w:tcPr>
          <w:p w14:paraId="57F8317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678F8D08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5C020B2" w14:textId="714C6662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第七章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配置计划</w:t>
            </w:r>
          </w:p>
        </w:tc>
        <w:tc>
          <w:tcPr>
            <w:tcW w:w="556" w:type="pct"/>
            <w:vAlign w:val="center"/>
          </w:tcPr>
          <w:p w14:paraId="36B30AA1" w14:textId="7B8607C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DABA4A6" w14:textId="0EC5BAA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CD825D6" w14:textId="5C965848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5B3038B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3FBAFB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1E37A533" w14:textId="77777777" w:rsidTr="00AF60D0">
        <w:trPr>
          <w:jc w:val="center"/>
        </w:trPr>
        <w:tc>
          <w:tcPr>
            <w:tcW w:w="350" w:type="pct"/>
            <w:vAlign w:val="center"/>
          </w:tcPr>
          <w:p w14:paraId="05786164" w14:textId="5C13297C" w:rsidR="00EE7871" w:rsidRPr="005C05E6" w:rsidRDefault="007554AD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350" w:type="pct"/>
            <w:vAlign w:val="center"/>
          </w:tcPr>
          <w:p w14:paraId="763CDD97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180DE6C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1-2</w:t>
            </w:r>
          </w:p>
        </w:tc>
        <w:tc>
          <w:tcPr>
            <w:tcW w:w="933" w:type="pct"/>
          </w:tcPr>
          <w:p w14:paraId="76A81254" w14:textId="42B1A8BE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第八章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团队计划</w:t>
            </w:r>
          </w:p>
        </w:tc>
        <w:tc>
          <w:tcPr>
            <w:tcW w:w="556" w:type="pct"/>
            <w:vAlign w:val="center"/>
          </w:tcPr>
          <w:p w14:paraId="28D426DD" w14:textId="5FE51B2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DE3B9FC" w14:textId="2FC458C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462E03F" w14:textId="4E01A283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041B9B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247E596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107D9E4B" w14:textId="77777777" w:rsidTr="00AF60D0">
        <w:trPr>
          <w:jc w:val="center"/>
        </w:trPr>
        <w:tc>
          <w:tcPr>
            <w:tcW w:w="350" w:type="pct"/>
            <w:vAlign w:val="center"/>
          </w:tcPr>
          <w:p w14:paraId="57C94987" w14:textId="46EB6E8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  <w:r w:rsidR="007554AD">
              <w:rPr>
                <w:rFonts w:hint="eastAsia"/>
              </w:rPr>
              <w:t>一</w:t>
            </w:r>
          </w:p>
        </w:tc>
        <w:tc>
          <w:tcPr>
            <w:tcW w:w="350" w:type="pct"/>
            <w:vAlign w:val="center"/>
          </w:tcPr>
          <w:p w14:paraId="60169C2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5E7080E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2F0E3319" w14:textId="6340AF00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第九章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风险计划</w:t>
            </w:r>
          </w:p>
        </w:tc>
        <w:tc>
          <w:tcPr>
            <w:tcW w:w="556" w:type="pct"/>
            <w:vAlign w:val="center"/>
          </w:tcPr>
          <w:p w14:paraId="4ECB1B46" w14:textId="7350B56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0E23A6C" w14:textId="7D032B1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1E833F3" w14:textId="4DD4EFDF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241DCEA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268D297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2C19FA7" w14:textId="77777777" w:rsidTr="00AF60D0">
        <w:trPr>
          <w:jc w:val="center"/>
        </w:trPr>
        <w:tc>
          <w:tcPr>
            <w:tcW w:w="350" w:type="pct"/>
            <w:vAlign w:val="center"/>
          </w:tcPr>
          <w:p w14:paraId="3E2E5CB7" w14:textId="5C23405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  <w:r w:rsidR="007554AD">
              <w:rPr>
                <w:rFonts w:hint="eastAsia"/>
              </w:rPr>
              <w:t>二</w:t>
            </w:r>
          </w:p>
        </w:tc>
        <w:tc>
          <w:tcPr>
            <w:tcW w:w="350" w:type="pct"/>
            <w:vAlign w:val="center"/>
          </w:tcPr>
          <w:p w14:paraId="13A7BE8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2545506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00A502DE" w14:textId="3F7B02E4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第十章</w:t>
            </w:r>
            <w:r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合同计划</w:t>
            </w:r>
          </w:p>
        </w:tc>
        <w:tc>
          <w:tcPr>
            <w:tcW w:w="556" w:type="pct"/>
            <w:vAlign w:val="center"/>
          </w:tcPr>
          <w:p w14:paraId="556BBC8A" w14:textId="7A4C671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212CD553" w14:textId="622C66E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0009244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40F80EA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0755D463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55013E" w:rsidRPr="005C05E6" w14:paraId="1A4D2724" w14:textId="77777777" w:rsidTr="00EE1381">
        <w:trPr>
          <w:jc w:val="center"/>
        </w:trPr>
        <w:tc>
          <w:tcPr>
            <w:tcW w:w="350" w:type="pct"/>
            <w:vAlign w:val="center"/>
          </w:tcPr>
          <w:p w14:paraId="59167A4C" w14:textId="730A1152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4E5E8B08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C087F16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04913C11" w14:textId="5A8D0053" w:rsidR="0055013E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 w:rsidRPr="009A0E55">
              <w:rPr>
                <w:rFonts w:hint="eastAsia"/>
                <w:szCs w:val="21"/>
              </w:rPr>
              <w:t>第十</w:t>
            </w:r>
            <w:r w:rsidR="008C23BD">
              <w:rPr>
                <w:rFonts w:hint="eastAsia"/>
                <w:szCs w:val="21"/>
              </w:rPr>
              <w:t>一</w:t>
            </w:r>
            <w:r w:rsidRPr="009A0E55">
              <w:rPr>
                <w:rFonts w:hint="eastAsia"/>
                <w:szCs w:val="21"/>
              </w:rPr>
              <w:t>章</w:t>
            </w:r>
            <w:r w:rsidRPr="009A0E55">
              <w:rPr>
                <w:rFonts w:hint="eastAsia"/>
                <w:szCs w:val="21"/>
              </w:rPr>
              <w:t xml:space="preserve"> </w:t>
            </w:r>
            <w:r w:rsidRPr="009A0E55">
              <w:rPr>
                <w:rFonts w:hint="eastAsia"/>
                <w:szCs w:val="21"/>
              </w:rPr>
              <w:t>执行</w:t>
            </w:r>
            <w:r w:rsidR="008C23BD">
              <w:rPr>
                <w:rFonts w:hint="eastAsia"/>
                <w:szCs w:val="21"/>
              </w:rPr>
              <w:t>控制</w:t>
            </w:r>
          </w:p>
        </w:tc>
        <w:tc>
          <w:tcPr>
            <w:tcW w:w="556" w:type="pct"/>
            <w:vAlign w:val="center"/>
          </w:tcPr>
          <w:p w14:paraId="52BA1145" w14:textId="601BD790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47356DA4" w14:textId="1FA7E4B0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2EA6D12" w14:textId="09B5D48D" w:rsidR="0055013E" w:rsidRPr="005C05E6" w:rsidRDefault="0055013E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66671BB6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1C9EFC98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55013E" w:rsidRPr="005C05E6" w14:paraId="3585EDC2" w14:textId="77777777" w:rsidTr="00EE1381">
        <w:trPr>
          <w:jc w:val="center"/>
        </w:trPr>
        <w:tc>
          <w:tcPr>
            <w:tcW w:w="350" w:type="pct"/>
            <w:vAlign w:val="center"/>
          </w:tcPr>
          <w:p w14:paraId="1CE35457" w14:textId="047FAFA2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四</w:t>
            </w:r>
          </w:p>
        </w:tc>
        <w:tc>
          <w:tcPr>
            <w:tcW w:w="350" w:type="pct"/>
            <w:vAlign w:val="center"/>
          </w:tcPr>
          <w:p w14:paraId="5827534A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77B314DF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535C5282" w14:textId="3812A8FC" w:rsidR="0055013E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 w:rsidRPr="009A0E55">
              <w:rPr>
                <w:rFonts w:hint="eastAsia"/>
                <w:szCs w:val="21"/>
              </w:rPr>
              <w:t>第十</w:t>
            </w:r>
            <w:r w:rsidR="008C23BD">
              <w:rPr>
                <w:rFonts w:hint="eastAsia"/>
                <w:szCs w:val="21"/>
              </w:rPr>
              <w:t>一</w:t>
            </w:r>
            <w:r w:rsidRPr="009A0E55">
              <w:rPr>
                <w:rFonts w:hint="eastAsia"/>
                <w:szCs w:val="21"/>
              </w:rPr>
              <w:t>章</w:t>
            </w:r>
            <w:r w:rsidRPr="009A0E55">
              <w:rPr>
                <w:rFonts w:hint="eastAsia"/>
                <w:szCs w:val="21"/>
              </w:rPr>
              <w:t xml:space="preserve"> </w:t>
            </w:r>
            <w:r w:rsidR="008C23BD">
              <w:rPr>
                <w:rFonts w:hint="eastAsia"/>
                <w:szCs w:val="21"/>
              </w:rPr>
              <w:t>执行控制</w:t>
            </w:r>
          </w:p>
        </w:tc>
        <w:tc>
          <w:tcPr>
            <w:tcW w:w="556" w:type="pct"/>
            <w:vAlign w:val="center"/>
          </w:tcPr>
          <w:p w14:paraId="17D623DD" w14:textId="2729930B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D2A9893" w14:textId="5CF2D8DF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62BF73A" w14:textId="24FB6F8A" w:rsidR="0055013E" w:rsidRPr="005C05E6" w:rsidRDefault="0055013E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4FB82BE9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7795A31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05598D1" w14:textId="77777777" w:rsidTr="00AF60D0">
        <w:trPr>
          <w:jc w:val="center"/>
        </w:trPr>
        <w:tc>
          <w:tcPr>
            <w:tcW w:w="350" w:type="pct"/>
            <w:vAlign w:val="center"/>
          </w:tcPr>
          <w:p w14:paraId="6DFEEACA" w14:textId="1BE33B2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678233E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090D192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B00D81E" w14:textId="65211D68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第十</w:t>
            </w:r>
            <w:r w:rsidR="008C23BD">
              <w:rPr>
                <w:rFonts w:hint="eastAsia"/>
                <w:szCs w:val="21"/>
              </w:rPr>
              <w:t>二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项目结束</w:t>
            </w:r>
          </w:p>
        </w:tc>
        <w:tc>
          <w:tcPr>
            <w:tcW w:w="556" w:type="pct"/>
            <w:vAlign w:val="center"/>
          </w:tcPr>
          <w:p w14:paraId="3A6FA67B" w14:textId="00FADDC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8527D45" w14:textId="2CE044D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9CAFEF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91644E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65F47E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DE47F58" w14:textId="77777777" w:rsidTr="00AF60D0">
        <w:trPr>
          <w:jc w:val="center"/>
        </w:trPr>
        <w:tc>
          <w:tcPr>
            <w:tcW w:w="350" w:type="pct"/>
            <w:vAlign w:val="center"/>
          </w:tcPr>
          <w:p w14:paraId="1ED48376" w14:textId="5F3666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六</w:t>
            </w:r>
          </w:p>
        </w:tc>
        <w:tc>
          <w:tcPr>
            <w:tcW w:w="350" w:type="pct"/>
            <w:vAlign w:val="center"/>
          </w:tcPr>
          <w:p w14:paraId="59C4115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51D94D4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348A0D9C" w14:textId="014F1B48" w:rsidR="00EE7871" w:rsidRPr="005C05E6" w:rsidRDefault="007554AD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复习</w:t>
            </w:r>
          </w:p>
        </w:tc>
        <w:tc>
          <w:tcPr>
            <w:tcW w:w="556" w:type="pct"/>
            <w:vAlign w:val="center"/>
          </w:tcPr>
          <w:p w14:paraId="2F38F323" w14:textId="331AA11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36D45AE9" w14:textId="19D8E85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903C426" w14:textId="4DD90670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0889CC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43F44AC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EB039C5" w14:textId="77777777" w:rsidTr="00AF60D0">
        <w:trPr>
          <w:jc w:val="center"/>
        </w:trPr>
        <w:tc>
          <w:tcPr>
            <w:tcW w:w="350" w:type="pct"/>
            <w:vAlign w:val="center"/>
          </w:tcPr>
          <w:p w14:paraId="11F61369" w14:textId="79EC980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8535EB7" w14:textId="6CA4661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1655578" w14:textId="01BA8C4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6B72DB5B" w14:textId="7601423B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056242D" w14:textId="7E9A54F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3B69E66" w14:textId="066366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E796E8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329512D5" w14:textId="450F7F7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C0032F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A5326EA" w14:textId="77777777" w:rsidTr="00AF60D0">
        <w:trPr>
          <w:jc w:val="center"/>
        </w:trPr>
        <w:tc>
          <w:tcPr>
            <w:tcW w:w="350" w:type="pct"/>
            <w:vAlign w:val="center"/>
          </w:tcPr>
          <w:p w14:paraId="59A52710" w14:textId="4627304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FD86B41" w14:textId="09D832F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C97594F" w14:textId="20D7976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3EBD6CDD" w14:textId="6C27B7AA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40623CB" w14:textId="7AE0E5A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A97DD7D" w14:textId="010BBF1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F18EDD6" w14:textId="2956C68C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A68F418" w14:textId="0492480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5769364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594AE825" w14:textId="77777777" w:rsidTr="00AF60D0">
        <w:trPr>
          <w:jc w:val="center"/>
        </w:trPr>
        <w:tc>
          <w:tcPr>
            <w:tcW w:w="350" w:type="pct"/>
            <w:vAlign w:val="center"/>
          </w:tcPr>
          <w:p w14:paraId="6308CDE6" w14:textId="699150F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63CFEA29" w14:textId="0A3D37C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3A571F88" w14:textId="0CC55AE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8EBE29C" w14:textId="7227CD39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C6150D6" w14:textId="648CE8A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C671D99" w14:textId="71B3B26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AE75A29" w14:textId="4ABDE2D4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87AC017" w14:textId="6874D14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8283376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297B563C" w14:textId="77777777" w:rsidTr="00AF60D0">
        <w:trPr>
          <w:jc w:val="center"/>
        </w:trPr>
        <w:tc>
          <w:tcPr>
            <w:tcW w:w="350" w:type="pct"/>
            <w:vAlign w:val="center"/>
          </w:tcPr>
          <w:p w14:paraId="29B8A8B6" w14:textId="0FAC1914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C2D1CB8" w14:textId="4934F51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9B38713" w14:textId="38CDC61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6B274F5E" w14:textId="5DF02C00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E1CAAEE" w14:textId="3DA3324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CD647F4" w14:textId="1A45FCE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A78B1EE" w14:textId="7BF8FE70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34EA790" w14:textId="06DBE9C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0B7F30A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381A7AE1" w14:textId="77777777" w:rsidTr="00AF60D0">
        <w:trPr>
          <w:jc w:val="center"/>
        </w:trPr>
        <w:tc>
          <w:tcPr>
            <w:tcW w:w="350" w:type="pct"/>
            <w:vAlign w:val="center"/>
          </w:tcPr>
          <w:p w14:paraId="7BA7F929" w14:textId="5C8C48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760E9107" w14:textId="3A0E958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7DEB28E" w14:textId="7F2B454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5CB96AC1" w14:textId="7A29DA58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0415969" w14:textId="480B93A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60FEF2D" w14:textId="3E869A7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C578FFA" w14:textId="61D4DF4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263B42C3" w14:textId="584AC8F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4A7CFD9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64DB8E3D" w14:textId="77777777" w:rsidTr="00AF60D0">
        <w:trPr>
          <w:jc w:val="center"/>
        </w:trPr>
        <w:tc>
          <w:tcPr>
            <w:tcW w:w="350" w:type="pct"/>
            <w:vAlign w:val="center"/>
          </w:tcPr>
          <w:p w14:paraId="6AE8D377" w14:textId="20A1740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105723F" w14:textId="06770FB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48FC91A9" w14:textId="29B100C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57D1408D" w14:textId="48E0973E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1A64122" w14:textId="6C6CEC4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21D7C03" w14:textId="4DE6BF5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02B3D95" w14:textId="32AA64B8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05E64357" w14:textId="0CCE966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6DB21BA6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F15FBFE" w14:textId="77777777" w:rsidTr="00AF60D0">
        <w:trPr>
          <w:jc w:val="center"/>
        </w:trPr>
        <w:tc>
          <w:tcPr>
            <w:tcW w:w="350" w:type="pct"/>
            <w:vAlign w:val="center"/>
          </w:tcPr>
          <w:p w14:paraId="55EC9965" w14:textId="2DC9351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70C58C5C" w14:textId="5B9993D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65A68900" w14:textId="43ACE9F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091A342A" w14:textId="2B626681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4D4FD792" w14:textId="069600E4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B0DCB3E" w14:textId="6F4EE1E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B3ABCC7" w14:textId="6B17135E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0768DB10" w14:textId="6CEE21D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5CA8B433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79B1DA1" w14:textId="77777777" w:rsidTr="00AF60D0">
        <w:trPr>
          <w:jc w:val="center"/>
        </w:trPr>
        <w:tc>
          <w:tcPr>
            <w:tcW w:w="350" w:type="pct"/>
            <w:vAlign w:val="center"/>
          </w:tcPr>
          <w:p w14:paraId="19711598" w14:textId="2245DBE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256254A" w14:textId="637F35F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DE13CC8" w14:textId="7CFBD09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1D713841" w14:textId="00701938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B87C4D2" w14:textId="38AA6BF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42967066" w14:textId="79031DE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062D72B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0AE5457F" w14:textId="1B0562C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8A7C77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C692889" w14:textId="77777777" w:rsidTr="00AF60D0">
        <w:trPr>
          <w:jc w:val="center"/>
        </w:trPr>
        <w:tc>
          <w:tcPr>
            <w:tcW w:w="350" w:type="pct"/>
            <w:vAlign w:val="center"/>
          </w:tcPr>
          <w:p w14:paraId="14CC92B1" w14:textId="06EF72D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72444AE" w14:textId="6579A65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56B796A" w14:textId="460C6B3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76EC8EC" w14:textId="060259EE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01ECD97" w14:textId="005B9E9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8C1FB1D" w14:textId="53F1EEE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81040CE" w14:textId="678427A6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2931226" w14:textId="7C32DB1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6F2C2A8C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392A0F31" w14:textId="77777777" w:rsidTr="00AF60D0">
        <w:trPr>
          <w:jc w:val="center"/>
        </w:trPr>
        <w:tc>
          <w:tcPr>
            <w:tcW w:w="350" w:type="pct"/>
            <w:vAlign w:val="center"/>
          </w:tcPr>
          <w:p w14:paraId="3944C3F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E1FD84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46B87F3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EF665DC" w14:textId="77777777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DAE77D2" w14:textId="55DFB71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937976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14B7CAF2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9F163CD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6C8EB10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EA01678" w14:textId="77777777" w:rsidTr="00AF60D0">
        <w:trPr>
          <w:jc w:val="center"/>
        </w:trPr>
        <w:tc>
          <w:tcPr>
            <w:tcW w:w="350" w:type="pct"/>
            <w:vAlign w:val="center"/>
          </w:tcPr>
          <w:p w14:paraId="1D95A6B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12A75A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4EF7A9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123E587C" w14:textId="77777777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CD542EB" w14:textId="0280861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C752237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4AE60BC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40C1F473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6BCBA5A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9740E0" w:rsidRPr="005C05E6" w14:paraId="15196898" w14:textId="77777777" w:rsidTr="00AF60D0">
        <w:trPr>
          <w:jc w:val="center"/>
        </w:trPr>
        <w:tc>
          <w:tcPr>
            <w:tcW w:w="350" w:type="pct"/>
            <w:vAlign w:val="center"/>
          </w:tcPr>
          <w:p w14:paraId="5E8AE903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219F5D4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8F88269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40AFB90E" w14:textId="77777777" w:rsidR="009740E0" w:rsidRPr="005C05E6" w:rsidRDefault="009740E0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05B2FCB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5455331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954D7A" w14:textId="77777777" w:rsidR="009740E0" w:rsidRPr="005C05E6" w:rsidRDefault="009740E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DCA1085" w14:textId="77777777" w:rsidR="009740E0" w:rsidRPr="005C05E6" w:rsidRDefault="009740E0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2BE897EF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9740E0" w:rsidRPr="005C05E6" w14:paraId="3A64E562" w14:textId="77777777" w:rsidTr="00AF60D0">
        <w:trPr>
          <w:jc w:val="center"/>
        </w:trPr>
        <w:tc>
          <w:tcPr>
            <w:tcW w:w="350" w:type="pct"/>
            <w:vAlign w:val="center"/>
          </w:tcPr>
          <w:p w14:paraId="0ACE4E9D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7AA83C6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38E193F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0D6B6952" w14:textId="77777777" w:rsidR="009740E0" w:rsidRPr="005C05E6" w:rsidRDefault="009740E0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CB423B0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5C9F9EB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40858443" w14:textId="77777777" w:rsidR="009740E0" w:rsidRPr="005C05E6" w:rsidRDefault="009740E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D2FDAA6" w14:textId="77777777" w:rsidR="009740E0" w:rsidRPr="005C05E6" w:rsidRDefault="009740E0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0FE40A1E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44BE205E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2C2B79C3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footerReference w:type="default" r:id="rId6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DE9A3" w14:textId="77777777" w:rsidR="000E07C1" w:rsidRDefault="000E07C1">
      <w:r>
        <w:separator/>
      </w:r>
    </w:p>
  </w:endnote>
  <w:endnote w:type="continuationSeparator" w:id="0">
    <w:p w14:paraId="7B68B10B" w14:textId="77777777" w:rsidR="000E07C1" w:rsidRDefault="000E0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4AC6B" w14:textId="77777777" w:rsidR="000E07C1" w:rsidRDefault="000E07C1">
      <w:r>
        <w:separator/>
      </w:r>
    </w:p>
  </w:footnote>
  <w:footnote w:type="continuationSeparator" w:id="0">
    <w:p w14:paraId="4C8B90BA" w14:textId="77777777" w:rsidR="000E07C1" w:rsidRDefault="000E07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77200"/>
    <w:rsid w:val="00080BBB"/>
    <w:rsid w:val="000A05BD"/>
    <w:rsid w:val="000B11A3"/>
    <w:rsid w:val="000B5867"/>
    <w:rsid w:val="000B5D04"/>
    <w:rsid w:val="000E07C1"/>
    <w:rsid w:val="000F12F0"/>
    <w:rsid w:val="001002EF"/>
    <w:rsid w:val="001313B0"/>
    <w:rsid w:val="00134BFC"/>
    <w:rsid w:val="00137D74"/>
    <w:rsid w:val="00155EED"/>
    <w:rsid w:val="0017791D"/>
    <w:rsid w:val="001941ED"/>
    <w:rsid w:val="00196E4C"/>
    <w:rsid w:val="001A40A9"/>
    <w:rsid w:val="001B2526"/>
    <w:rsid w:val="001D17A5"/>
    <w:rsid w:val="00215F98"/>
    <w:rsid w:val="0023434A"/>
    <w:rsid w:val="00234849"/>
    <w:rsid w:val="00235B8A"/>
    <w:rsid w:val="0027572B"/>
    <w:rsid w:val="002B04D8"/>
    <w:rsid w:val="002C2DE6"/>
    <w:rsid w:val="002C61A3"/>
    <w:rsid w:val="00322126"/>
    <w:rsid w:val="003330E1"/>
    <w:rsid w:val="003367D7"/>
    <w:rsid w:val="003A3D2C"/>
    <w:rsid w:val="003A660F"/>
    <w:rsid w:val="003C548B"/>
    <w:rsid w:val="003D6845"/>
    <w:rsid w:val="003D7925"/>
    <w:rsid w:val="004347B3"/>
    <w:rsid w:val="00447712"/>
    <w:rsid w:val="00450C78"/>
    <w:rsid w:val="00453ACE"/>
    <w:rsid w:val="00466AE8"/>
    <w:rsid w:val="005062C2"/>
    <w:rsid w:val="005215B0"/>
    <w:rsid w:val="0055013E"/>
    <w:rsid w:val="005523D2"/>
    <w:rsid w:val="005916B9"/>
    <w:rsid w:val="005956A6"/>
    <w:rsid w:val="005C05E6"/>
    <w:rsid w:val="005C5022"/>
    <w:rsid w:val="005F5A1E"/>
    <w:rsid w:val="00616D78"/>
    <w:rsid w:val="006A72E0"/>
    <w:rsid w:val="006B5378"/>
    <w:rsid w:val="006C0994"/>
    <w:rsid w:val="00700300"/>
    <w:rsid w:val="00707476"/>
    <w:rsid w:val="007554AD"/>
    <w:rsid w:val="00775996"/>
    <w:rsid w:val="00790D3A"/>
    <w:rsid w:val="007A2011"/>
    <w:rsid w:val="007C5265"/>
    <w:rsid w:val="0080753C"/>
    <w:rsid w:val="00845A57"/>
    <w:rsid w:val="008C23BD"/>
    <w:rsid w:val="008C3966"/>
    <w:rsid w:val="0090047B"/>
    <w:rsid w:val="0091783F"/>
    <w:rsid w:val="00927847"/>
    <w:rsid w:val="009740E0"/>
    <w:rsid w:val="0098413A"/>
    <w:rsid w:val="00A418A6"/>
    <w:rsid w:val="00A60FE1"/>
    <w:rsid w:val="00A9444A"/>
    <w:rsid w:val="00AA3B3F"/>
    <w:rsid w:val="00AD56E3"/>
    <w:rsid w:val="00AF60D0"/>
    <w:rsid w:val="00B1176E"/>
    <w:rsid w:val="00B13005"/>
    <w:rsid w:val="00B4141C"/>
    <w:rsid w:val="00B4346C"/>
    <w:rsid w:val="00B52C6C"/>
    <w:rsid w:val="00B96ABD"/>
    <w:rsid w:val="00BA5211"/>
    <w:rsid w:val="00BB056E"/>
    <w:rsid w:val="00BB7AB1"/>
    <w:rsid w:val="00BC1A02"/>
    <w:rsid w:val="00BC63FF"/>
    <w:rsid w:val="00BD7095"/>
    <w:rsid w:val="00BE3E16"/>
    <w:rsid w:val="00C51556"/>
    <w:rsid w:val="00C66AAD"/>
    <w:rsid w:val="00D1080C"/>
    <w:rsid w:val="00D54E06"/>
    <w:rsid w:val="00D57B1B"/>
    <w:rsid w:val="00D85C4D"/>
    <w:rsid w:val="00DA54A8"/>
    <w:rsid w:val="00DB7036"/>
    <w:rsid w:val="00DC2FCF"/>
    <w:rsid w:val="00DD2C1C"/>
    <w:rsid w:val="00DD58EB"/>
    <w:rsid w:val="00E122FF"/>
    <w:rsid w:val="00E1773F"/>
    <w:rsid w:val="00E24D88"/>
    <w:rsid w:val="00E35C6B"/>
    <w:rsid w:val="00E63161"/>
    <w:rsid w:val="00E76D05"/>
    <w:rsid w:val="00E92AEC"/>
    <w:rsid w:val="00E95D8E"/>
    <w:rsid w:val="00EB6DB3"/>
    <w:rsid w:val="00ED662E"/>
    <w:rsid w:val="00EE2273"/>
    <w:rsid w:val="00EE7575"/>
    <w:rsid w:val="00EE7871"/>
    <w:rsid w:val="00F15036"/>
    <w:rsid w:val="00F8094C"/>
    <w:rsid w:val="00F938FD"/>
    <w:rsid w:val="00FA2642"/>
    <w:rsid w:val="00FA48B0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168</Words>
  <Characters>959</Characters>
  <Application>Microsoft Office Word</Application>
  <DocSecurity>0</DocSecurity>
  <Lines>7</Lines>
  <Paragraphs>2</Paragraphs>
  <ScaleCrop>false</ScaleCrop>
  <Manager>PLA</Manager>
  <Company>54414</Company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62</cp:revision>
  <cp:lastPrinted>2024-03-14T07:36:00Z</cp:lastPrinted>
  <dcterms:created xsi:type="dcterms:W3CDTF">2025-11-11T03:32:00Z</dcterms:created>
  <dcterms:modified xsi:type="dcterms:W3CDTF">2026-02-13T03:09:00Z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