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C3D11" w14:textId="77777777" w:rsidR="00B63534" w:rsidRPr="00781375" w:rsidRDefault="00B63534" w:rsidP="00B63534">
      <w:pPr>
        <w:tabs>
          <w:tab w:val="left" w:pos="6195"/>
        </w:tabs>
        <w:rPr>
          <w:rFonts w:eastAsia="Times New Roman"/>
          <w:b/>
          <w:color w:val="0F4761" w:themeColor="accent1" w:themeShade="BF"/>
          <w:sz w:val="28"/>
          <w:szCs w:val="28"/>
          <w:lang w:eastAsia="es-EC"/>
        </w:rPr>
      </w:pPr>
      <w:r w:rsidRPr="00781375">
        <w:rPr>
          <w:rFonts w:eastAsia="Times New Roman"/>
          <w:b/>
          <w:color w:val="0F4761" w:themeColor="accent1" w:themeShade="BF"/>
          <w:sz w:val="28"/>
          <w:szCs w:val="28"/>
          <w:lang w:eastAsia="es-EC"/>
        </w:rPr>
        <w:t xml:space="preserve">Anexo 1: </w:t>
      </w:r>
      <w:r w:rsidRPr="00781375">
        <w:rPr>
          <w:rFonts w:eastAsia="Times New Roman"/>
          <w:b/>
          <w:color w:val="0F4761" w:themeColor="accent1" w:themeShade="BF"/>
          <w:sz w:val="28"/>
          <w:szCs w:val="28"/>
        </w:rPr>
        <w:t>Registro de la observación de clase.</w:t>
      </w:r>
      <w:r>
        <w:rPr>
          <w:rFonts w:eastAsia="Times New Roman"/>
          <w:b/>
          <w:color w:val="0F4761" w:themeColor="accent1" w:themeShade="BF"/>
          <w:sz w:val="28"/>
          <w:szCs w:val="28"/>
        </w:rPr>
        <w:tab/>
      </w:r>
    </w:p>
    <w:tbl>
      <w:tblPr>
        <w:tblStyle w:val="GridTable4-Accent5"/>
        <w:tblW w:w="9498" w:type="dxa"/>
        <w:tblInd w:w="-147" w:type="dxa"/>
        <w:tblLook w:val="04A0" w:firstRow="1" w:lastRow="0" w:firstColumn="1" w:lastColumn="0" w:noHBand="0" w:noVBand="1"/>
      </w:tblPr>
      <w:tblGrid>
        <w:gridCol w:w="6713"/>
        <w:gridCol w:w="2785"/>
      </w:tblGrid>
      <w:tr w:rsidR="00B63534" w14:paraId="7793F881" w14:textId="77777777" w:rsidTr="00B63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  <w:gridSpan w:val="2"/>
            <w:shd w:val="clear" w:color="auto" w:fill="auto"/>
          </w:tcPr>
          <w:p w14:paraId="32BF7FBB" w14:textId="77777777" w:rsidR="00B63534" w:rsidRDefault="00B63534" w:rsidP="00EF6D53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REGISTRO DE LA OBSERVACIÓN DE CLASE</w:t>
            </w:r>
          </w:p>
        </w:tc>
      </w:tr>
      <w:tr w:rsidR="00B63534" w14:paraId="1B99ED90" w14:textId="77777777" w:rsidTr="00B635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3" w:type="dxa"/>
            <w:shd w:val="clear" w:color="auto" w:fill="auto"/>
          </w:tcPr>
          <w:p w14:paraId="02B16953" w14:textId="77777777" w:rsidR="00B63534" w:rsidRDefault="00B63534" w:rsidP="00EF6D53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Institución educativa: </w:t>
            </w:r>
            <w:r w:rsidRPr="00F06094"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  <w:t>Unidad Educativa Fiscal Juan León Mera</w:t>
            </w:r>
          </w:p>
        </w:tc>
        <w:tc>
          <w:tcPr>
            <w:tcW w:w="2785" w:type="dxa"/>
            <w:shd w:val="clear" w:color="auto" w:fill="auto"/>
          </w:tcPr>
          <w:p w14:paraId="6B223D63" w14:textId="77777777" w:rsidR="00B63534" w:rsidRDefault="00B63534" w:rsidP="00EF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Fecha:</w:t>
            </w:r>
          </w:p>
        </w:tc>
      </w:tr>
      <w:tr w:rsidR="00B63534" w14:paraId="29A39644" w14:textId="77777777" w:rsidTr="00B635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3" w:type="dxa"/>
            <w:shd w:val="clear" w:color="auto" w:fill="auto"/>
          </w:tcPr>
          <w:p w14:paraId="7B3B7BC2" w14:textId="77777777" w:rsidR="00B63534" w:rsidRDefault="00B63534" w:rsidP="00EF6D53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Docente:</w:t>
            </w:r>
          </w:p>
        </w:tc>
        <w:tc>
          <w:tcPr>
            <w:tcW w:w="2785" w:type="dxa"/>
            <w:shd w:val="clear" w:color="auto" w:fill="auto"/>
          </w:tcPr>
          <w:p w14:paraId="3407C880" w14:textId="77777777" w:rsidR="00B63534" w:rsidRDefault="00B63534" w:rsidP="00EF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Grado o curso:</w:t>
            </w:r>
          </w:p>
        </w:tc>
      </w:tr>
      <w:tr w:rsidR="00B63534" w14:paraId="3CBB4A3B" w14:textId="77777777" w:rsidTr="00B635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  <w:gridSpan w:val="2"/>
            <w:shd w:val="clear" w:color="auto" w:fill="auto"/>
          </w:tcPr>
          <w:p w14:paraId="03C87849" w14:textId="77777777" w:rsidR="00B63534" w:rsidRPr="003C5DF3" w:rsidRDefault="00B63534" w:rsidP="00EF6D53">
            <w:pPr>
              <w:rPr>
                <w:rFonts w:eastAsia="Times New Roman"/>
                <w:color w:val="000000"/>
                <w:sz w:val="24"/>
                <w:szCs w:val="24"/>
                <w:highlight w:val="yellow"/>
              </w:rPr>
            </w:pPr>
            <w:r w:rsidRPr="00555E33">
              <w:rPr>
                <w:rFonts w:eastAsia="Times New Roman"/>
                <w:color w:val="000000"/>
                <w:sz w:val="20"/>
                <w:szCs w:val="20"/>
              </w:rPr>
              <w:t xml:space="preserve">OBJETIVO: </w:t>
            </w:r>
            <w:r w:rsidRPr="001F6575">
              <w:rPr>
                <w:rFonts w:eastAsia="Times New Roman"/>
                <w:b w:val="0"/>
                <w:bCs w:val="0"/>
                <w:color w:val="000000"/>
                <w:sz w:val="20"/>
                <w:szCs w:val="20"/>
              </w:rPr>
              <w:t xml:space="preserve">Registrar información, fielmente recogida en el momento de la observación, como insumo para procesar la </w:t>
            </w:r>
            <w:r w:rsidRPr="001F6575">
              <w:rPr>
                <w:rFonts w:eastAsia="Times New Roman"/>
                <w:b w:val="0"/>
                <w:bCs w:val="0"/>
                <w:i/>
                <w:color w:val="000000"/>
                <w:sz w:val="20"/>
                <w:szCs w:val="20"/>
              </w:rPr>
              <w:t>Rúbrica para la ficha de observación de clase</w:t>
            </w:r>
            <w:r w:rsidRPr="001F6575">
              <w:rPr>
                <w:rFonts w:eastAsia="Times New Roman"/>
                <w:b w:val="0"/>
                <w:bCs w:val="0"/>
                <w:color w:val="000000"/>
                <w:sz w:val="20"/>
                <w:szCs w:val="20"/>
              </w:rPr>
              <w:t xml:space="preserve"> y para la retroalimentación al docente observado</w:t>
            </w:r>
            <w:r w:rsidRPr="00555E33">
              <w:rPr>
                <w:rFonts w:eastAsia="Times New Roman"/>
                <w:color w:val="000000"/>
                <w:sz w:val="20"/>
                <w:szCs w:val="20"/>
              </w:rPr>
              <w:t xml:space="preserve">.  </w:t>
            </w:r>
          </w:p>
        </w:tc>
      </w:tr>
      <w:tr w:rsidR="00B63534" w14:paraId="56A58250" w14:textId="77777777" w:rsidTr="00B635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  <w:gridSpan w:val="2"/>
            <w:shd w:val="clear" w:color="auto" w:fill="auto"/>
          </w:tcPr>
          <w:p w14:paraId="781B9EBC" w14:textId="77777777" w:rsidR="00B63534" w:rsidRPr="003C5DF3" w:rsidRDefault="00B63534" w:rsidP="00EF6D53">
            <w:pPr>
              <w:rPr>
                <w:rFonts w:eastAsia="Times New Roman"/>
                <w:b w:val="0"/>
                <w:color w:val="000000"/>
                <w:sz w:val="24"/>
                <w:szCs w:val="24"/>
                <w:highlight w:val="yellow"/>
              </w:rPr>
            </w:pPr>
            <w:r w:rsidRPr="00555E33">
              <w:rPr>
                <w:rFonts w:eastAsia="Times New Roman"/>
                <w:color w:val="000000"/>
                <w:sz w:val="20"/>
                <w:szCs w:val="20"/>
              </w:rPr>
              <w:t xml:space="preserve">INSTRUCCIONES: </w:t>
            </w:r>
            <w:r w:rsidRPr="001F6575">
              <w:rPr>
                <w:rFonts w:eastAsia="Times New Roman"/>
                <w:b w:val="0"/>
                <w:bCs w:val="0"/>
                <w:color w:val="000000"/>
                <w:sz w:val="20"/>
                <w:szCs w:val="20"/>
              </w:rPr>
              <w:t>Anotar en forma descriptiva, con objetividad y exactitud los hechos relevantes, relacionados con los criterios contenidos en la ficha de observación de clase y su correspondiente rúbrica</w:t>
            </w:r>
            <w:r w:rsidRPr="00555E33">
              <w:rPr>
                <w:rFonts w:eastAsia="Times New Roman"/>
                <w:color w:val="000000"/>
                <w:sz w:val="20"/>
                <w:szCs w:val="20"/>
              </w:rPr>
              <w:t xml:space="preserve">. </w:t>
            </w:r>
          </w:p>
        </w:tc>
      </w:tr>
      <w:tr w:rsidR="00B63534" w14:paraId="3A6CBA9F" w14:textId="77777777" w:rsidTr="00B635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  <w:gridSpan w:val="2"/>
            <w:shd w:val="clear" w:color="auto" w:fill="auto"/>
          </w:tcPr>
          <w:p w14:paraId="2685262F" w14:textId="77777777" w:rsidR="00B63534" w:rsidRDefault="00B63534" w:rsidP="00EF6D53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5D169ADC" w14:textId="77777777" w:rsidR="00B63534" w:rsidRDefault="00B63534" w:rsidP="00EF6D53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473FD631" w14:textId="77777777" w:rsidR="00B63534" w:rsidRDefault="00B63534" w:rsidP="00EF6D53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770901B2" w14:textId="77777777" w:rsidR="00B63534" w:rsidRDefault="00B63534" w:rsidP="00EF6D53">
            <w:pPr>
              <w:spacing w:before="240"/>
              <w:rPr>
                <w:b w:val="0"/>
                <w:sz w:val="24"/>
                <w:szCs w:val="24"/>
              </w:rPr>
            </w:pPr>
          </w:p>
          <w:p w14:paraId="2F92F915" w14:textId="77777777" w:rsidR="00B63534" w:rsidRDefault="00B63534" w:rsidP="00EF6D53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346A785D" w14:textId="77777777" w:rsidR="00B63534" w:rsidRDefault="00B63534" w:rsidP="00EF6D53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73986A8A" w14:textId="77777777" w:rsidR="00B63534" w:rsidRDefault="00B63534" w:rsidP="00EF6D53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393C1968" w14:textId="77777777" w:rsidR="00B63534" w:rsidRDefault="00B63534" w:rsidP="00EF6D53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51A78C90" w14:textId="77777777" w:rsidR="00B63534" w:rsidRDefault="00B63534" w:rsidP="00EF6D53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23C84BBA" w14:textId="77777777" w:rsidR="00B63534" w:rsidRDefault="00B63534" w:rsidP="00EF6D53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560DE91F" w14:textId="77777777" w:rsidR="00B63534" w:rsidRDefault="00B63534" w:rsidP="00EF6D53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7F722A12" w14:textId="77777777" w:rsidR="00584D96" w:rsidRDefault="00584D96" w:rsidP="00EF6D53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75387FF8" w14:textId="77777777" w:rsidR="00584D96" w:rsidRDefault="00584D96" w:rsidP="00EF6D53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6EA94E8F" w14:textId="77777777" w:rsidR="00584D96" w:rsidRDefault="00584D96" w:rsidP="00EF6D53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2350A1D1" w14:textId="77777777" w:rsidR="00584D96" w:rsidRDefault="00584D96" w:rsidP="00EF6D53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63A473D9" w14:textId="77777777" w:rsidR="00584D96" w:rsidRDefault="00584D96" w:rsidP="00EF6D53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2872CAF8" w14:textId="77777777" w:rsidR="00584D96" w:rsidRDefault="00584D96" w:rsidP="00EF6D53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6EB54032" w14:textId="77777777" w:rsidR="00B63534" w:rsidRDefault="00B63534" w:rsidP="00EF6D53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14:paraId="7840345C" w14:textId="77777777" w:rsidR="00B63534" w:rsidRDefault="00B63534" w:rsidP="00B63534">
      <w:pPr>
        <w:rPr>
          <w:rFonts w:eastAsia="Times New Roman"/>
          <w:color w:val="000000"/>
          <w:lang w:eastAsia="es-EC"/>
        </w:rPr>
      </w:pPr>
    </w:p>
    <w:p w14:paraId="52259C04" w14:textId="77777777" w:rsidR="00B63534" w:rsidRDefault="00B63534" w:rsidP="00B63534">
      <w:pPr>
        <w:rPr>
          <w:rFonts w:eastAsia="Times New Roman"/>
          <w:color w:val="000000"/>
          <w:lang w:eastAsia="es-EC"/>
        </w:rPr>
      </w:pPr>
    </w:p>
    <w:p w14:paraId="1655CB32" w14:textId="77777777" w:rsidR="00B63534" w:rsidRPr="00ED2FF6" w:rsidRDefault="00B63534" w:rsidP="00B63534">
      <w:pPr>
        <w:rPr>
          <w:rFonts w:asciiTheme="minorHAnsi" w:hAnsiTheme="minorHAnsi" w:cstheme="minorHAnsi"/>
          <w:b/>
          <w:color w:val="0F4761" w:themeColor="accent1" w:themeShade="BF"/>
        </w:rPr>
      </w:pPr>
      <w:r>
        <w:rPr>
          <w:rFonts w:asciiTheme="minorHAnsi" w:eastAsia="Times New Roman" w:hAnsiTheme="minorHAnsi" w:cstheme="minorHAnsi"/>
          <w:b/>
          <w:color w:val="0F4761" w:themeColor="accent1" w:themeShade="BF"/>
          <w:lang w:eastAsia="es-EC"/>
        </w:rPr>
        <w:lastRenderedPageBreak/>
        <w:t>A</w:t>
      </w:r>
      <w:r w:rsidRPr="00ED2FF6">
        <w:rPr>
          <w:rFonts w:asciiTheme="minorHAnsi" w:eastAsia="Times New Roman" w:hAnsiTheme="minorHAnsi" w:cstheme="minorHAnsi"/>
          <w:b/>
          <w:color w:val="0F4761" w:themeColor="accent1" w:themeShade="BF"/>
          <w:lang w:eastAsia="es-EC"/>
        </w:rPr>
        <w:t xml:space="preserve">nexo 2: </w:t>
      </w:r>
      <w:r w:rsidRPr="00ED2FF6">
        <w:rPr>
          <w:rFonts w:asciiTheme="minorHAnsi" w:eastAsia="Times New Roman" w:hAnsiTheme="minorHAnsi" w:cstheme="minorHAnsi"/>
          <w:b/>
          <w:bCs/>
          <w:color w:val="0F4761" w:themeColor="accent1" w:themeShade="BF"/>
          <w:lang w:eastAsia="es-EC"/>
        </w:rPr>
        <w:t>ficha de observación de clase.</w:t>
      </w:r>
    </w:p>
    <w:tbl>
      <w:tblPr>
        <w:tblW w:w="1134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4"/>
        <w:gridCol w:w="676"/>
        <w:gridCol w:w="464"/>
        <w:gridCol w:w="988"/>
        <w:gridCol w:w="587"/>
        <w:gridCol w:w="512"/>
        <w:gridCol w:w="142"/>
        <w:gridCol w:w="54"/>
        <w:gridCol w:w="851"/>
        <w:gridCol w:w="715"/>
        <w:gridCol w:w="417"/>
        <w:gridCol w:w="433"/>
        <w:gridCol w:w="81"/>
        <w:gridCol w:w="53"/>
        <w:gridCol w:w="89"/>
        <w:gridCol w:w="628"/>
        <w:gridCol w:w="417"/>
        <w:gridCol w:w="142"/>
        <w:gridCol w:w="160"/>
        <w:gridCol w:w="131"/>
        <w:gridCol w:w="790"/>
        <w:gridCol w:w="61"/>
        <w:gridCol w:w="133"/>
        <w:gridCol w:w="8"/>
        <w:gridCol w:w="790"/>
        <w:gridCol w:w="349"/>
      </w:tblGrid>
      <w:tr w:rsidR="00B63534" w:rsidRPr="00C20783" w14:paraId="429FC71E" w14:textId="77777777" w:rsidTr="00E44EC7">
        <w:trPr>
          <w:trHeight w:val="70"/>
          <w:jc w:val="center"/>
        </w:trPr>
        <w:tc>
          <w:tcPr>
            <w:tcW w:w="10206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74610012" w14:textId="77777777" w:rsidR="00B63534" w:rsidRPr="00C20783" w:rsidRDefault="00B63534" w:rsidP="00EF6D53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FICHA DE OBSERVACIÓN DE CLASE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bottom"/>
          </w:tcPr>
          <w:p w14:paraId="484CBA9C" w14:textId="77777777" w:rsidR="00B63534" w:rsidRPr="00C20783" w:rsidRDefault="00B63534" w:rsidP="00EF6D53">
            <w:pP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  <w:t>No.</w:t>
            </w:r>
          </w:p>
        </w:tc>
      </w:tr>
      <w:tr w:rsidR="00B63534" w:rsidRPr="00C20783" w14:paraId="40380E9A" w14:textId="77777777" w:rsidTr="00E44EC7">
        <w:trPr>
          <w:trHeight w:val="170"/>
          <w:jc w:val="center"/>
        </w:trPr>
        <w:tc>
          <w:tcPr>
            <w:tcW w:w="1134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1D1D1" w:themeFill="background2" w:themeFillShade="E6"/>
          </w:tcPr>
          <w:p w14:paraId="06A69894" w14:textId="77777777" w:rsidR="00B63534" w:rsidRPr="00C20783" w:rsidRDefault="00B63534" w:rsidP="00EF6D53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  <w:t xml:space="preserve">DATOS INFORMATIVOS </w:t>
            </w:r>
          </w:p>
        </w:tc>
      </w:tr>
      <w:tr w:rsidR="00B63534" w:rsidRPr="00C20783" w14:paraId="5A390673" w14:textId="77777777" w:rsidTr="00E44EC7">
        <w:trPr>
          <w:trHeight w:val="173"/>
          <w:jc w:val="center"/>
        </w:trPr>
        <w:tc>
          <w:tcPr>
            <w:tcW w:w="167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95038F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NOMBRE DE LA INSTITUCIÓN:</w:t>
            </w:r>
          </w:p>
        </w:tc>
        <w:tc>
          <w:tcPr>
            <w:tcW w:w="1140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CB66815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C3AD05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shd w:val="clear" w:color="auto" w:fill="FFFFFF" w:themeFill="background1"/>
                <w:lang w:eastAsia="es-EC"/>
              </w:rPr>
              <w:t>UBICACIÓ</w:t>
            </w: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N: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D165EC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ZONA</w:t>
            </w:r>
          </w:p>
        </w:tc>
        <w:tc>
          <w:tcPr>
            <w:tcW w:w="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3FBEB0" w14:textId="77777777" w:rsidR="00B63534" w:rsidRPr="00C20783" w:rsidRDefault="00B63534" w:rsidP="00781DE8">
            <w:pPr>
              <w:spacing w:before="0" w:after="0" w:line="240" w:lineRule="auto"/>
              <w:ind w:left="-70" w:right="-70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DISTRITO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83495E" w14:textId="77777777" w:rsidR="00B63534" w:rsidRPr="00C20783" w:rsidRDefault="00B63534" w:rsidP="00781DE8">
            <w:pPr>
              <w:spacing w:before="0" w:after="0" w:line="240" w:lineRule="auto"/>
              <w:ind w:left="-70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CIRCUITO</w:t>
            </w:r>
          </w:p>
        </w:tc>
        <w:tc>
          <w:tcPr>
            <w:tcW w:w="1132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A27669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DIRECCIÓN INSTITUCIÓN:</w:t>
            </w:r>
          </w:p>
        </w:tc>
        <w:tc>
          <w:tcPr>
            <w:tcW w:w="1843" w:type="dxa"/>
            <w:gridSpan w:val="7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A57D1F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0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46BE0C71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15" w:type="dxa"/>
            <w:gridSpan w:val="4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F02066" w14:textId="77777777" w:rsidR="00B63534" w:rsidRPr="00C20783" w:rsidRDefault="00B63534" w:rsidP="00781DE8">
            <w:pPr>
              <w:spacing w:before="0" w:after="0" w:line="240" w:lineRule="auto"/>
              <w:ind w:left="-230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JORNADA:</w:t>
            </w:r>
          </w:p>
        </w:tc>
        <w:tc>
          <w:tcPr>
            <w:tcW w:w="1142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bottom"/>
          </w:tcPr>
          <w:p w14:paraId="2E179843" w14:textId="77777777" w:rsidR="00B63534" w:rsidRPr="00C20783" w:rsidRDefault="00B63534" w:rsidP="00781DE8">
            <w:pPr>
              <w:spacing w:before="0" w:after="0" w:line="240" w:lineRule="auto"/>
              <w:ind w:right="72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233DCE46" w14:textId="77777777" w:rsidTr="00E44EC7">
        <w:trPr>
          <w:trHeight w:val="103"/>
          <w:jc w:val="center"/>
        </w:trPr>
        <w:tc>
          <w:tcPr>
            <w:tcW w:w="16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947E3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40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07AEB3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98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C5DDB2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D6D93F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5908BA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B07BF2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32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8FCB7B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843" w:type="dxa"/>
            <w:gridSpan w:val="7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7DFBFC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C38C545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15" w:type="dxa"/>
            <w:gridSpan w:val="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4AFEC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42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0DD1FD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35153B89" w14:textId="77777777" w:rsidTr="00E44EC7">
        <w:trPr>
          <w:trHeight w:val="183"/>
          <w:jc w:val="center"/>
        </w:trPr>
        <w:tc>
          <w:tcPr>
            <w:tcW w:w="167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1F148C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NOMBRE DEL DOCENTE:</w:t>
            </w:r>
          </w:p>
        </w:tc>
        <w:tc>
          <w:tcPr>
            <w:tcW w:w="4274" w:type="dxa"/>
            <w:gridSpan w:val="8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63EC6A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32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718921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CONTENIDO: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A6A308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ÁREA</w:t>
            </w:r>
          </w:p>
        </w:tc>
        <w:tc>
          <w:tcPr>
            <w:tcW w:w="12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C96743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ASIGNATURA</w:t>
            </w:r>
          </w:p>
        </w:tc>
        <w:tc>
          <w:tcPr>
            <w:tcW w:w="160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468B4AC2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15" w:type="dxa"/>
            <w:gridSpan w:val="4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BFD103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FECHA:</w:t>
            </w:r>
          </w:p>
        </w:tc>
        <w:tc>
          <w:tcPr>
            <w:tcW w:w="1142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bottom"/>
          </w:tcPr>
          <w:p w14:paraId="21C24672" w14:textId="77777777" w:rsidR="00B63534" w:rsidRPr="00C20783" w:rsidRDefault="00B63534" w:rsidP="00781DE8">
            <w:p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2C19077B" w14:textId="77777777" w:rsidTr="00E44EC7">
        <w:trPr>
          <w:trHeight w:val="60"/>
          <w:jc w:val="center"/>
        </w:trPr>
        <w:tc>
          <w:tcPr>
            <w:tcW w:w="16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99D27C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4274" w:type="dxa"/>
            <w:gridSpan w:val="8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2C9F1C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32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E0DAA0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3003B7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0B6A48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AF92E17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15" w:type="dxa"/>
            <w:gridSpan w:val="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69EB57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42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765148" w14:textId="77777777" w:rsidR="00B63534" w:rsidRPr="00C20783" w:rsidRDefault="00B63534" w:rsidP="00781DE8">
            <w:p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2A5D3901" w14:textId="77777777" w:rsidTr="00E44EC7">
        <w:trPr>
          <w:trHeight w:val="455"/>
          <w:jc w:val="center"/>
        </w:trPr>
        <w:tc>
          <w:tcPr>
            <w:tcW w:w="1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40C8BB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GRADO O CURSO: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619FF9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42FED5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PARALELO:</w:t>
            </w:r>
          </w:p>
        </w:tc>
        <w:tc>
          <w:tcPr>
            <w:tcW w:w="21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36F017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A5A3D4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SUBNIVEL:</w:t>
            </w:r>
          </w:p>
        </w:tc>
        <w:tc>
          <w:tcPr>
            <w:tcW w:w="184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AF76C" w14:textId="77777777" w:rsidR="00B63534" w:rsidRPr="00C20783" w:rsidRDefault="00B63534" w:rsidP="00781DE8">
            <w:pPr>
              <w:spacing w:before="0"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142CA5E" w14:textId="77777777" w:rsidR="00B63534" w:rsidRPr="00C20783" w:rsidRDefault="00B63534" w:rsidP="00781DE8">
            <w:pPr>
              <w:spacing w:before="0" w:after="0" w:line="240" w:lineRule="auto"/>
              <w:ind w:left="-109" w:hanging="102"/>
              <w:jc w:val="right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A5A53B7" w14:textId="77777777" w:rsidR="00B63534" w:rsidRPr="00C20783" w:rsidRDefault="00B63534" w:rsidP="00781DE8">
            <w:pPr>
              <w:spacing w:before="0" w:after="0" w:line="240" w:lineRule="auto"/>
              <w:ind w:left="-109" w:hanging="102"/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No. DE ESTUDIANTES:</w:t>
            </w:r>
          </w:p>
        </w:tc>
        <w:tc>
          <w:tcPr>
            <w:tcW w:w="11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A459C" w14:textId="77777777" w:rsidR="00B63534" w:rsidRPr="00C20783" w:rsidRDefault="00B63534" w:rsidP="00781DE8">
            <w:p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79A162BB" w14:textId="77777777" w:rsidTr="00E44EC7">
        <w:trPr>
          <w:trHeight w:val="157"/>
          <w:jc w:val="center"/>
        </w:trPr>
        <w:tc>
          <w:tcPr>
            <w:tcW w:w="1134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560B234" w14:textId="77777777" w:rsidR="00B63534" w:rsidRPr="00C20783" w:rsidRDefault="00B63534" w:rsidP="00EF6D53">
            <w:pPr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 xml:space="preserve">OBJETIVO DE LA FICHA: Recolectar información de los procesos enseñanza y aprendizaje durante el período de clase. </w:t>
            </w:r>
          </w:p>
        </w:tc>
      </w:tr>
      <w:tr w:rsidR="00B63534" w:rsidRPr="00C20783" w14:paraId="5490DD94" w14:textId="77777777" w:rsidTr="00E44EC7">
        <w:trPr>
          <w:trHeight w:val="157"/>
          <w:jc w:val="center"/>
        </w:trPr>
        <w:tc>
          <w:tcPr>
            <w:tcW w:w="1134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3F55AB13" w14:textId="77777777" w:rsidR="00B63534" w:rsidRPr="00C20783" w:rsidRDefault="00B63534" w:rsidP="00EF6D53">
            <w:pPr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 xml:space="preserve">INSTRUCCIONES: </w:t>
            </w:r>
            <w:r w:rsidRPr="00C20783">
              <w:rPr>
                <w:rFonts w:eastAsia="Times New Roman"/>
                <w:i/>
                <w:color w:val="000000"/>
                <w:sz w:val="16"/>
                <w:szCs w:val="16"/>
                <w:lang w:eastAsia="es-EC"/>
              </w:rPr>
              <w:t>Marque una x en el casillero que corresponda a su conformidad con alguno de los criterios enunciados.</w:t>
            </w:r>
          </w:p>
        </w:tc>
      </w:tr>
      <w:tr w:rsidR="00B63534" w:rsidRPr="00C20783" w14:paraId="6EE95C26" w14:textId="77777777" w:rsidTr="00E44EC7">
        <w:trPr>
          <w:trHeight w:val="183"/>
          <w:jc w:val="center"/>
        </w:trPr>
        <w:tc>
          <w:tcPr>
            <w:tcW w:w="751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bottom"/>
          </w:tcPr>
          <w:p w14:paraId="54916343" w14:textId="77777777" w:rsidR="00B63534" w:rsidRPr="00C20783" w:rsidRDefault="00B63534" w:rsidP="00555470">
            <w:pPr>
              <w:spacing w:before="0" w:after="0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CRITERIOS GENERALES</w:t>
            </w:r>
          </w:p>
          <w:p w14:paraId="6899DBC7" w14:textId="77777777" w:rsidR="00B63534" w:rsidRPr="00C20783" w:rsidRDefault="00B63534" w:rsidP="00555470">
            <w:pPr>
              <w:spacing w:before="0" w:after="0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Estos criterios se relacionan con los tres momentos de los procesos de enseñanza y aprendizaje (excepto el criterio No 1)</w:t>
            </w:r>
          </w:p>
        </w:tc>
        <w:tc>
          <w:tcPr>
            <w:tcW w:w="12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71914458" w14:textId="77777777" w:rsidR="00B63534" w:rsidRPr="00C20783" w:rsidRDefault="00B63534" w:rsidP="00555470">
            <w:pPr>
              <w:spacing w:before="0" w:after="0"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  <w:t>Totalmente de acuerdo</w:t>
            </w:r>
          </w:p>
        </w:tc>
        <w:tc>
          <w:tcPr>
            <w:tcW w:w="25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6CF7E91D" w14:textId="77777777" w:rsidR="00B63534" w:rsidRPr="00C20783" w:rsidRDefault="00B63534" w:rsidP="00555470">
            <w:pPr>
              <w:spacing w:before="0" w:after="0"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  <w:t>En desacuerdo</w:t>
            </w:r>
          </w:p>
          <w:p w14:paraId="7DB6F531" w14:textId="77777777" w:rsidR="00B63534" w:rsidRPr="00C20783" w:rsidRDefault="00B63534" w:rsidP="00555470">
            <w:pPr>
              <w:spacing w:before="0" w:after="0"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  <w:t>(Argumente la respuesta)</w:t>
            </w:r>
          </w:p>
        </w:tc>
      </w:tr>
      <w:tr w:rsidR="00B63534" w:rsidRPr="00C20783" w14:paraId="503B6F1B" w14:textId="77777777" w:rsidTr="00E44EC7">
        <w:trPr>
          <w:trHeight w:val="187"/>
          <w:jc w:val="center"/>
        </w:trPr>
        <w:tc>
          <w:tcPr>
            <w:tcW w:w="751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98107AF" w14:textId="77777777" w:rsidR="00B63534" w:rsidRPr="00C20783" w:rsidRDefault="00B63534" w:rsidP="0055547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jc w:val="left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 xml:space="preserve">La </w:t>
            </w:r>
            <w:r w:rsidRPr="00C20783"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  <w:t>clase se inicia con puntualidad</w:t>
            </w: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 xml:space="preserve"> de acuerdo al horario institucional.</w:t>
            </w:r>
          </w:p>
        </w:tc>
        <w:tc>
          <w:tcPr>
            <w:tcW w:w="12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106B03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5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2EE632E6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679FB6A3" w14:textId="77777777" w:rsidTr="00E44EC7">
        <w:trPr>
          <w:trHeight w:val="187"/>
          <w:jc w:val="center"/>
        </w:trPr>
        <w:tc>
          <w:tcPr>
            <w:tcW w:w="751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3223893" w14:textId="77777777" w:rsidR="00B63534" w:rsidRPr="00C20783" w:rsidRDefault="00B63534" w:rsidP="0055547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jc w:val="left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sz w:val="16"/>
                <w:szCs w:val="16"/>
                <w:lang w:eastAsia="es-EC"/>
              </w:rPr>
              <w:t xml:space="preserve">El docente desarrolla su clase en un </w:t>
            </w:r>
            <w:r w:rsidRPr="00C20783">
              <w:rPr>
                <w:rFonts w:eastAsia="Times New Roman"/>
                <w:b/>
                <w:sz w:val="16"/>
                <w:szCs w:val="16"/>
                <w:lang w:eastAsia="es-EC"/>
              </w:rPr>
              <w:t>ambiente limpio y organizado</w:t>
            </w:r>
            <w:r w:rsidRPr="00C20783">
              <w:rPr>
                <w:rFonts w:eastAsia="Times New Roman"/>
                <w:sz w:val="16"/>
                <w:szCs w:val="16"/>
                <w:lang w:eastAsia="es-EC"/>
              </w:rPr>
              <w:t>.</w:t>
            </w:r>
          </w:p>
        </w:tc>
        <w:tc>
          <w:tcPr>
            <w:tcW w:w="12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E12A1C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5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3192B52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192D3FF9" w14:textId="77777777" w:rsidTr="00E44EC7">
        <w:trPr>
          <w:trHeight w:val="293"/>
          <w:jc w:val="center"/>
        </w:trPr>
        <w:tc>
          <w:tcPr>
            <w:tcW w:w="751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52E80D9" w14:textId="77777777" w:rsidR="00B63534" w:rsidRPr="00C20783" w:rsidRDefault="00B63534" w:rsidP="0055547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jc w:val="left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 xml:space="preserve">Las actividades desarrolladas en clase guardan </w:t>
            </w:r>
            <w:r w:rsidRPr="00C20783"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  <w:t xml:space="preserve">relación con la planificación </w:t>
            </w:r>
            <w:proofErr w:type="spellStart"/>
            <w:r w:rsidRPr="00C20783"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  <w:t>microcurricular</w:t>
            </w:r>
            <w:proofErr w:type="spellEnd"/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 xml:space="preserve"> entregada.</w:t>
            </w:r>
          </w:p>
        </w:tc>
        <w:tc>
          <w:tcPr>
            <w:tcW w:w="12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120BC8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5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35AB061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1D1166AD" w14:textId="77777777" w:rsidTr="00E44EC7">
        <w:trPr>
          <w:trHeight w:val="257"/>
          <w:jc w:val="center"/>
        </w:trPr>
        <w:tc>
          <w:tcPr>
            <w:tcW w:w="751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7FBF8EA" w14:textId="77777777" w:rsidR="00B63534" w:rsidRPr="00C20783" w:rsidRDefault="00B63534" w:rsidP="0055547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jc w:val="left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sz w:val="16"/>
                <w:szCs w:val="16"/>
              </w:rPr>
              <w:t xml:space="preserve">El </w:t>
            </w:r>
            <w:r w:rsidRPr="00C20783">
              <w:rPr>
                <w:b/>
                <w:sz w:val="16"/>
                <w:szCs w:val="16"/>
              </w:rPr>
              <w:t>objetivo se da a conocer</w:t>
            </w:r>
            <w:r w:rsidRPr="00C20783">
              <w:rPr>
                <w:sz w:val="16"/>
                <w:szCs w:val="16"/>
              </w:rPr>
              <w:t xml:space="preserve"> durante el desarrollo de la clase.</w:t>
            </w:r>
          </w:p>
        </w:tc>
        <w:tc>
          <w:tcPr>
            <w:tcW w:w="12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891176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5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D6F976F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1BDC8372" w14:textId="77777777" w:rsidTr="00E44EC7">
        <w:trPr>
          <w:trHeight w:val="363"/>
          <w:jc w:val="center"/>
        </w:trPr>
        <w:tc>
          <w:tcPr>
            <w:tcW w:w="751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F9CBD29" w14:textId="77777777" w:rsidR="00B63534" w:rsidRPr="00C20783" w:rsidRDefault="00B63534" w:rsidP="0055547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jc w:val="left"/>
              <w:rPr>
                <w:rFonts w:eastAsia="Times New Roman"/>
                <w:sz w:val="16"/>
                <w:szCs w:val="16"/>
                <w:lang w:eastAsia="es-EC"/>
              </w:rPr>
            </w:pPr>
            <w:r w:rsidRPr="00C20783">
              <w:rPr>
                <w:sz w:val="16"/>
                <w:szCs w:val="16"/>
              </w:rPr>
              <w:t xml:space="preserve">La </w:t>
            </w:r>
            <w:r w:rsidRPr="00C20783">
              <w:rPr>
                <w:b/>
                <w:sz w:val="16"/>
                <w:szCs w:val="16"/>
              </w:rPr>
              <w:t>relación entre los elementos del currículo</w:t>
            </w:r>
            <w:r w:rsidRPr="00C20783">
              <w:rPr>
                <w:sz w:val="16"/>
                <w:szCs w:val="16"/>
              </w:rPr>
              <w:t xml:space="preserve"> (objetivos, destrezas con criterio de desempeño, recursos didácticos, estrategias metodológicas e indicadores de evaluación) se evidencia durante el desarrollo de las actividades.</w:t>
            </w:r>
          </w:p>
        </w:tc>
        <w:tc>
          <w:tcPr>
            <w:tcW w:w="12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119E37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5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DEF9964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7828BD4D" w14:textId="77777777" w:rsidTr="00E44EC7">
        <w:trPr>
          <w:trHeight w:val="363"/>
          <w:jc w:val="center"/>
        </w:trPr>
        <w:tc>
          <w:tcPr>
            <w:tcW w:w="751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5AB7877" w14:textId="77777777" w:rsidR="00B63534" w:rsidRPr="00C20783" w:rsidRDefault="00B63534" w:rsidP="00555470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jc w:val="left"/>
              <w:rPr>
                <w:sz w:val="16"/>
                <w:szCs w:val="16"/>
              </w:rPr>
            </w:pPr>
            <w:r w:rsidRPr="00C20783">
              <w:rPr>
                <w:rFonts w:eastAsia="Times New Roman"/>
                <w:sz w:val="16"/>
                <w:szCs w:val="16"/>
                <w:lang w:eastAsia="es-EC"/>
              </w:rPr>
              <w:t>El</w:t>
            </w:r>
            <w:r w:rsidRPr="00C20783">
              <w:rPr>
                <w:rFonts w:eastAsia="Times New Roman"/>
                <w:b/>
                <w:sz w:val="16"/>
                <w:szCs w:val="16"/>
                <w:lang w:eastAsia="es-EC"/>
              </w:rPr>
              <w:t xml:space="preserve"> tiempo es distribuido </w:t>
            </w:r>
            <w:r w:rsidRPr="00C20783">
              <w:rPr>
                <w:rFonts w:eastAsia="Times New Roman"/>
                <w:sz w:val="16"/>
                <w:szCs w:val="16"/>
                <w:lang w:eastAsia="es-EC"/>
              </w:rPr>
              <w:t>de modo que</w:t>
            </w:r>
            <w:r w:rsidRPr="00C20783">
              <w:rPr>
                <w:rFonts w:eastAsia="Times New Roman"/>
                <w:b/>
                <w:sz w:val="16"/>
                <w:szCs w:val="16"/>
                <w:lang w:eastAsia="es-EC"/>
              </w:rPr>
              <w:t xml:space="preserve"> </w:t>
            </w:r>
            <w:r w:rsidRPr="00C20783">
              <w:rPr>
                <w:rFonts w:eastAsia="Times New Roman"/>
                <w:sz w:val="16"/>
                <w:szCs w:val="16"/>
                <w:lang w:eastAsia="es-EC"/>
              </w:rPr>
              <w:t xml:space="preserve">se </w:t>
            </w:r>
            <w:r w:rsidRPr="00C20783">
              <w:rPr>
                <w:rFonts w:eastAsia="Times New Roman"/>
                <w:b/>
                <w:sz w:val="16"/>
                <w:szCs w:val="16"/>
                <w:lang w:eastAsia="es-EC"/>
              </w:rPr>
              <w:t>cumplan los objetivos propuestos</w:t>
            </w:r>
            <w:r w:rsidRPr="00C20783">
              <w:rPr>
                <w:rFonts w:eastAsia="Times New Roman"/>
                <w:sz w:val="16"/>
                <w:szCs w:val="16"/>
                <w:lang w:eastAsia="es-EC"/>
              </w:rPr>
              <w:t>,</w:t>
            </w:r>
            <w:r w:rsidRPr="00C20783">
              <w:rPr>
                <w:rFonts w:eastAsia="Times New Roman"/>
                <w:b/>
                <w:sz w:val="16"/>
                <w:szCs w:val="16"/>
                <w:lang w:eastAsia="es-EC"/>
              </w:rPr>
              <w:t xml:space="preserve"> </w:t>
            </w:r>
            <w:r w:rsidRPr="00C20783">
              <w:rPr>
                <w:rFonts w:eastAsia="Times New Roman"/>
                <w:sz w:val="16"/>
                <w:szCs w:val="16"/>
                <w:lang w:eastAsia="es-EC"/>
              </w:rPr>
              <w:t>mediante todas las actividades planificadas.</w:t>
            </w:r>
          </w:p>
        </w:tc>
        <w:tc>
          <w:tcPr>
            <w:tcW w:w="12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395515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5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881D72E" w14:textId="77777777" w:rsidR="00B63534" w:rsidRPr="00C20783" w:rsidRDefault="00B63534" w:rsidP="00555470">
            <w:pPr>
              <w:spacing w:before="0" w:after="0"/>
              <w:contextualSpacing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020584E1" w14:textId="77777777" w:rsidTr="00E44EC7">
        <w:trPr>
          <w:trHeight w:val="115"/>
          <w:jc w:val="center"/>
        </w:trPr>
        <w:tc>
          <w:tcPr>
            <w:tcW w:w="1134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DF318A6" w14:textId="77777777" w:rsidR="00B63534" w:rsidRPr="00C20783" w:rsidRDefault="00B63534" w:rsidP="00555470">
            <w:pPr>
              <w:spacing w:line="276" w:lineRule="auto"/>
              <w:jc w:val="center"/>
              <w:rPr>
                <w:rFonts w:eastAsia="Times New Roman"/>
                <w:bCs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PROCESOS DE ENSEÑANZA Y APRENDIZAJE</w:t>
            </w:r>
          </w:p>
        </w:tc>
      </w:tr>
      <w:tr w:rsidR="00B63534" w:rsidRPr="00C20783" w14:paraId="04BEE599" w14:textId="77777777" w:rsidTr="00E44EC7">
        <w:trPr>
          <w:trHeight w:val="115"/>
          <w:jc w:val="center"/>
        </w:trPr>
        <w:tc>
          <w:tcPr>
            <w:tcW w:w="1134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C766C9" w14:textId="77777777" w:rsidR="00B63534" w:rsidRPr="00C20783" w:rsidRDefault="00B63534" w:rsidP="00555470">
            <w:pPr>
              <w:spacing w:line="276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 xml:space="preserve">INSTRUCCIONES: </w:t>
            </w:r>
            <w:r w:rsidRPr="00C20783">
              <w:rPr>
                <w:rFonts w:eastAsia="Times New Roman"/>
                <w:i/>
                <w:color w:val="000000"/>
                <w:sz w:val="16"/>
                <w:szCs w:val="16"/>
                <w:lang w:eastAsia="es-EC"/>
              </w:rPr>
              <w:t>Marque una x en el casillero que corresponda a su conformidad con alguno de los criterios enunciados.</w:t>
            </w:r>
          </w:p>
        </w:tc>
      </w:tr>
      <w:tr w:rsidR="00B63534" w:rsidRPr="00C20783" w14:paraId="3B1A12B9" w14:textId="77777777" w:rsidTr="00E44EC7">
        <w:trPr>
          <w:trHeight w:val="115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86DCB" w:themeFill="accent5" w:themeFillTint="99"/>
          </w:tcPr>
          <w:p w14:paraId="2A7AC805" w14:textId="77777777" w:rsidR="00B63534" w:rsidRPr="00C20783" w:rsidRDefault="00B63534" w:rsidP="00555470">
            <w:pPr>
              <w:spacing w:before="0" w:after="0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CRITERIOS</w:t>
            </w:r>
          </w:p>
        </w:tc>
        <w:tc>
          <w:tcPr>
            <w:tcW w:w="3402" w:type="dxa"/>
            <w:gridSpan w:val="1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1D1D1" w:themeFill="background2" w:themeFillShade="E6"/>
            <w:vAlign w:val="bottom"/>
          </w:tcPr>
          <w:p w14:paraId="43582C73" w14:textId="77777777" w:rsidR="00B63534" w:rsidRPr="00C20783" w:rsidRDefault="00B63534" w:rsidP="00555470">
            <w:pPr>
              <w:spacing w:before="0" w:after="0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ESCALA VALORATIVA</w:t>
            </w:r>
          </w:p>
        </w:tc>
        <w:tc>
          <w:tcPr>
            <w:tcW w:w="1275" w:type="dxa"/>
            <w:gridSpan w:val="4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D1D1D1" w:themeFill="background2" w:themeFillShade="E6"/>
            <w:vAlign w:val="bottom"/>
          </w:tcPr>
          <w:p w14:paraId="28AE204E" w14:textId="77777777" w:rsidR="00B63534" w:rsidRPr="00555470" w:rsidRDefault="00B63534" w:rsidP="00555470">
            <w:pPr>
              <w:spacing w:before="0" w:after="0"/>
              <w:rPr>
                <w:rFonts w:eastAsia="Times New Roman"/>
                <w:color w:val="000000"/>
                <w:sz w:val="14"/>
                <w:szCs w:val="14"/>
                <w:lang w:eastAsia="es-EC"/>
              </w:rPr>
            </w:pPr>
          </w:p>
        </w:tc>
      </w:tr>
      <w:tr w:rsidR="00B63534" w:rsidRPr="00C20783" w14:paraId="4B6F192A" w14:textId="77777777" w:rsidTr="00E44EC7">
        <w:trPr>
          <w:trHeight w:val="563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86DCB" w:themeFill="accent5" w:themeFillTint="99"/>
            <w:noWrap/>
            <w:vAlign w:val="center"/>
            <w:hideMark/>
          </w:tcPr>
          <w:p w14:paraId="724D1A7F" w14:textId="77777777" w:rsidR="00B63534" w:rsidRPr="00C20783" w:rsidRDefault="00B63534" w:rsidP="00555470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MOMENTO INICIAL (ANTICIPACIÓN)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</w:tcPr>
          <w:p w14:paraId="12FE6B6E" w14:textId="77777777" w:rsidR="00B63534" w:rsidRPr="00555470" w:rsidRDefault="00B63534" w:rsidP="00555470">
            <w:pPr>
              <w:spacing w:before="0" w:after="0" w:line="240" w:lineRule="auto"/>
              <w:jc w:val="center"/>
              <w:rPr>
                <w:rFonts w:eastAsia="Times New Roman"/>
                <w:bCs/>
                <w:color w:val="000000"/>
                <w:sz w:val="12"/>
                <w:szCs w:val="12"/>
                <w:lang w:eastAsia="es-EC"/>
              </w:rPr>
            </w:pPr>
            <w:r w:rsidRPr="00555470">
              <w:rPr>
                <w:rFonts w:eastAsia="Times New Roman"/>
                <w:color w:val="000000"/>
                <w:sz w:val="12"/>
                <w:szCs w:val="12"/>
                <w:lang w:eastAsia="es-EC"/>
              </w:rPr>
              <w:t>LOGRADO</w:t>
            </w: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</w:tcPr>
          <w:p w14:paraId="456C2703" w14:textId="77777777" w:rsidR="00B63534" w:rsidRPr="00555470" w:rsidRDefault="00B63534" w:rsidP="00555470">
            <w:pPr>
              <w:spacing w:before="0" w:after="0" w:line="240" w:lineRule="auto"/>
              <w:jc w:val="center"/>
              <w:rPr>
                <w:rFonts w:eastAsia="Times New Roman"/>
                <w:bCs/>
                <w:color w:val="000000"/>
                <w:sz w:val="12"/>
                <w:szCs w:val="12"/>
                <w:lang w:eastAsia="es-EC"/>
              </w:rPr>
            </w:pPr>
            <w:r w:rsidRPr="00555470">
              <w:rPr>
                <w:rFonts w:eastAsia="Times New Roman"/>
                <w:color w:val="000000"/>
                <w:sz w:val="12"/>
                <w:szCs w:val="12"/>
                <w:lang w:eastAsia="es-EC"/>
              </w:rPr>
              <w:t>EN PROCESO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</w:tcPr>
          <w:p w14:paraId="612185F0" w14:textId="77777777" w:rsidR="00B63534" w:rsidRPr="00555470" w:rsidRDefault="00B63534" w:rsidP="00555470">
            <w:pPr>
              <w:spacing w:before="0" w:after="0" w:line="240" w:lineRule="auto"/>
              <w:jc w:val="center"/>
              <w:rPr>
                <w:rFonts w:eastAsia="Times New Roman"/>
                <w:bCs/>
                <w:color w:val="000000"/>
                <w:sz w:val="12"/>
                <w:szCs w:val="12"/>
                <w:lang w:eastAsia="es-EC"/>
              </w:rPr>
            </w:pPr>
            <w:r w:rsidRPr="00555470">
              <w:rPr>
                <w:rFonts w:eastAsia="Times New Roman"/>
                <w:color w:val="000000"/>
                <w:sz w:val="12"/>
                <w:szCs w:val="12"/>
                <w:lang w:eastAsia="es-EC"/>
              </w:rPr>
              <w:t>EN INICIO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86DCB" w:themeFill="accent5" w:themeFillTint="99"/>
            <w:vAlign w:val="center"/>
          </w:tcPr>
          <w:p w14:paraId="5E1C3EF3" w14:textId="77777777" w:rsidR="00B63534" w:rsidRPr="00555470" w:rsidRDefault="00B63534" w:rsidP="00555470">
            <w:pPr>
              <w:spacing w:before="0" w:after="0" w:line="240" w:lineRule="auto"/>
              <w:jc w:val="center"/>
              <w:rPr>
                <w:rFonts w:eastAsia="Times New Roman"/>
                <w:bCs/>
                <w:color w:val="000000"/>
                <w:sz w:val="12"/>
                <w:szCs w:val="12"/>
                <w:lang w:eastAsia="es-EC"/>
              </w:rPr>
            </w:pPr>
            <w:r w:rsidRPr="00555470">
              <w:rPr>
                <w:rFonts w:eastAsia="Times New Roman"/>
                <w:bCs/>
                <w:color w:val="000000"/>
                <w:sz w:val="12"/>
                <w:szCs w:val="12"/>
                <w:lang w:eastAsia="es-EC"/>
              </w:rPr>
              <w:t>NO APLICA</w:t>
            </w: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7CA7C64B" w14:textId="77777777" w:rsidR="00B63534" w:rsidRPr="00555470" w:rsidRDefault="00B63534" w:rsidP="00555470">
            <w:pPr>
              <w:spacing w:before="0" w:after="0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555470"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  <w:t>OBSERVACIÓN</w:t>
            </w:r>
          </w:p>
        </w:tc>
      </w:tr>
      <w:tr w:rsidR="00B63534" w:rsidRPr="00C20783" w14:paraId="665750B0" w14:textId="77777777" w:rsidTr="00E44EC7">
        <w:trPr>
          <w:trHeight w:val="341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54C15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sz w:val="16"/>
                <w:szCs w:val="16"/>
              </w:rPr>
              <w:t>RELACIÓN MOTIVACIÓN-OBJETIVO DE LA CLASE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483B8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DE544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12524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9AA9BD7" w14:textId="77777777" w:rsidR="00B63534" w:rsidRPr="00C20783" w:rsidRDefault="00B63534" w:rsidP="00B63534">
            <w:pPr>
              <w:tabs>
                <w:tab w:val="left" w:pos="1149"/>
              </w:tabs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293EB4" w14:textId="77777777" w:rsidR="00B63534" w:rsidRPr="00C20783" w:rsidRDefault="00B63534" w:rsidP="00B63534">
            <w:pPr>
              <w:tabs>
                <w:tab w:val="left" w:pos="1149"/>
              </w:tabs>
              <w:spacing w:after="0" w:line="240" w:lineRule="auto"/>
              <w:ind w:left="515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456F1CE7" w14:textId="77777777" w:rsidTr="00E44EC7">
        <w:trPr>
          <w:trHeight w:val="293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BF4CD9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CONOCIMIENTOS PREVIOS O PRERREQUISITOS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F403A9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D5AA3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AFCCD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551195E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6FD45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2B84AA1B" w14:textId="77777777" w:rsidTr="00E44EC7">
        <w:trPr>
          <w:trHeight w:val="551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</w:tcPr>
          <w:p w14:paraId="52B4A5C7" w14:textId="77777777" w:rsidR="00B63534" w:rsidRPr="00C20783" w:rsidRDefault="00B63534" w:rsidP="00B63534">
            <w:pPr>
              <w:spacing w:after="0"/>
              <w:jc w:val="center"/>
              <w:rPr>
                <w:sz w:val="16"/>
                <w:szCs w:val="16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MOMENTO DE DESARROLLO (CONSTRUCCIÓN DEL CONOCIMIENTO)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</w:tcPr>
          <w:p w14:paraId="7748B7A7" w14:textId="77777777" w:rsidR="00B63534" w:rsidRPr="0055547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555470">
              <w:rPr>
                <w:rFonts w:eastAsia="Times New Roman"/>
                <w:color w:val="000000"/>
                <w:sz w:val="14"/>
                <w:szCs w:val="14"/>
                <w:lang w:eastAsia="es-EC"/>
              </w:rPr>
              <w:t>LOGRADO</w:t>
            </w: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</w:tcPr>
          <w:p w14:paraId="3BBA853E" w14:textId="77777777" w:rsidR="00B63534" w:rsidRPr="0055547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555470">
              <w:rPr>
                <w:rFonts w:eastAsia="Times New Roman"/>
                <w:color w:val="000000"/>
                <w:sz w:val="14"/>
                <w:szCs w:val="14"/>
                <w:lang w:eastAsia="es-EC"/>
              </w:rPr>
              <w:t>EN PROCESO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</w:tcPr>
          <w:p w14:paraId="7D9673DC" w14:textId="77777777" w:rsidR="00B63534" w:rsidRPr="0055547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555470">
              <w:rPr>
                <w:rFonts w:eastAsia="Times New Roman"/>
                <w:color w:val="000000"/>
                <w:sz w:val="14"/>
                <w:szCs w:val="14"/>
                <w:lang w:eastAsia="es-EC"/>
              </w:rPr>
              <w:t>EN INICIO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86DCB" w:themeFill="accent5" w:themeFillTint="99"/>
            <w:vAlign w:val="center"/>
          </w:tcPr>
          <w:p w14:paraId="0FE7C50C" w14:textId="77777777" w:rsidR="00B63534" w:rsidRPr="0055547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555470"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  <w:t>NO APLICA</w:t>
            </w: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</w:tcPr>
          <w:p w14:paraId="497F163B" w14:textId="77777777" w:rsidR="00B63534" w:rsidRPr="0055547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555470"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  <w:t>OBSERVACIÓN</w:t>
            </w:r>
          </w:p>
        </w:tc>
      </w:tr>
      <w:tr w:rsidR="00B63534" w:rsidRPr="00C20783" w14:paraId="7BAF8C73" w14:textId="77777777" w:rsidTr="00E44EC7">
        <w:trPr>
          <w:trHeight w:val="261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B7E8B07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jc w:val="left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sz w:val="16"/>
                <w:szCs w:val="16"/>
              </w:rPr>
              <w:t>ESTIMULACIÓN DEL PENSAMIENTO CRÍTICO Y CREATIVO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A84E61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3B9FA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28462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BED9843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F73B6C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0B5724DD" w14:textId="77777777" w:rsidTr="00E44EC7">
        <w:trPr>
          <w:trHeight w:val="273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8AC1F66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val="es-ES" w:eastAsia="es-EC"/>
              </w:rPr>
              <w:t>AMBIENTE INTERACTIVO Y COLABORATIVO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3D5D34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D62DE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6A35B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E25C98E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20ADA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21DE7152" w14:textId="77777777" w:rsidTr="00E44EC7">
        <w:trPr>
          <w:trHeight w:val="175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92DF9B2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sz w:val="16"/>
                <w:szCs w:val="16"/>
              </w:rPr>
            </w:pPr>
            <w:r w:rsidRPr="00C20783">
              <w:rPr>
                <w:sz w:val="16"/>
                <w:szCs w:val="16"/>
              </w:rPr>
              <w:t>DOMINIO DEL CONOCIMIENTO DISCIPLINAR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D0D91C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25F0E5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76658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B3E200C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6063B9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60C3F6EA" w14:textId="77777777" w:rsidTr="00E44EC7">
        <w:trPr>
          <w:trHeight w:val="195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AE2AB5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sz w:val="16"/>
                <w:szCs w:val="16"/>
              </w:rPr>
            </w:pPr>
            <w:r w:rsidRPr="00C20783">
              <w:rPr>
                <w:sz w:val="16"/>
                <w:szCs w:val="16"/>
              </w:rPr>
              <w:t>INTERDISCIPLINARIEDAD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A94C60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3EAFE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B1699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05EBD08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6A063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252C2552" w14:textId="77777777" w:rsidTr="00E44EC7">
        <w:trPr>
          <w:trHeight w:val="199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E46013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sz w:val="16"/>
                <w:szCs w:val="16"/>
              </w:rPr>
            </w:pPr>
            <w:r w:rsidRPr="00C20783">
              <w:rPr>
                <w:sz w:val="16"/>
                <w:szCs w:val="16"/>
              </w:rPr>
              <w:t>RECURSOS DIDÁCTICOS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6966A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052E5C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D04EB3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267E33E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5C6E6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64527A73" w14:textId="77777777" w:rsidTr="00E44EC7">
        <w:trPr>
          <w:trHeight w:val="300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A0845F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sz w:val="16"/>
                <w:szCs w:val="16"/>
              </w:rPr>
            </w:pPr>
            <w:r w:rsidRPr="00C20783">
              <w:rPr>
                <w:sz w:val="16"/>
                <w:szCs w:val="16"/>
              </w:rPr>
              <w:t>CONCLUSIONES, DEFINICIONES Y OTRAS GENERALIZACIONES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02F23A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35A03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EEBE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683DE12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B135B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0BF78B00" w14:textId="77777777" w:rsidTr="00E44EC7">
        <w:trPr>
          <w:trHeight w:val="537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</w:tcPr>
          <w:p w14:paraId="4B30794D" w14:textId="77777777" w:rsidR="00B63534" w:rsidRPr="00C20783" w:rsidRDefault="00B63534" w:rsidP="00B63534">
            <w:pPr>
              <w:pStyle w:val="ListParagraph"/>
              <w:spacing w:after="0" w:line="240" w:lineRule="auto"/>
              <w:ind w:left="360"/>
              <w:jc w:val="center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  <w:t>MOMENTO DE CONSOLIDACIÓN Y EVALUACIÓN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</w:tcPr>
          <w:p w14:paraId="1DAA4B8D" w14:textId="77777777" w:rsidR="00B63534" w:rsidRPr="00A617B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A617B0">
              <w:rPr>
                <w:rFonts w:eastAsia="Times New Roman"/>
                <w:color w:val="000000"/>
                <w:sz w:val="14"/>
                <w:szCs w:val="14"/>
                <w:lang w:eastAsia="es-EC"/>
              </w:rPr>
              <w:t>LOGRADO</w:t>
            </w: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</w:tcPr>
          <w:p w14:paraId="29212C20" w14:textId="77777777" w:rsidR="00B63534" w:rsidRPr="00A617B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A617B0">
              <w:rPr>
                <w:rFonts w:eastAsia="Times New Roman"/>
                <w:color w:val="000000"/>
                <w:sz w:val="14"/>
                <w:szCs w:val="14"/>
                <w:lang w:eastAsia="es-EC"/>
              </w:rPr>
              <w:t>EN PROCESO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</w:tcPr>
          <w:p w14:paraId="78A6A189" w14:textId="77777777" w:rsidR="00B63534" w:rsidRPr="00A617B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A617B0">
              <w:rPr>
                <w:rFonts w:eastAsia="Times New Roman"/>
                <w:color w:val="000000"/>
                <w:sz w:val="14"/>
                <w:szCs w:val="14"/>
                <w:lang w:eastAsia="es-EC"/>
              </w:rPr>
              <w:t>EN INICIO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86DCB" w:themeFill="accent5" w:themeFillTint="99"/>
            <w:vAlign w:val="center"/>
          </w:tcPr>
          <w:p w14:paraId="2B9003C6" w14:textId="77777777" w:rsidR="00B63534" w:rsidRPr="00A617B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A617B0"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  <w:t>NO APLICA</w:t>
            </w: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</w:tcPr>
          <w:p w14:paraId="4EED9846" w14:textId="77777777" w:rsidR="00B63534" w:rsidRPr="00A617B0" w:rsidRDefault="00B63534" w:rsidP="00B6353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A617B0"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  <w:t>OBSERVACIÓN</w:t>
            </w:r>
          </w:p>
        </w:tc>
      </w:tr>
      <w:tr w:rsidR="00B63534" w:rsidRPr="00C20783" w14:paraId="3377B873" w14:textId="77777777" w:rsidTr="00E44EC7">
        <w:trPr>
          <w:trHeight w:val="259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9C431C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sz w:val="16"/>
                <w:szCs w:val="16"/>
              </w:rPr>
              <w:t>RETROALIMENTACIÓN DEL DOCENTE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C76748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21465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51500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5E35E38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24D2D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6303EA68" w14:textId="77777777" w:rsidTr="00E44EC7">
        <w:trPr>
          <w:trHeight w:val="263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EBEC6C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jc w:val="left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sz w:val="16"/>
                <w:szCs w:val="16"/>
              </w:rPr>
              <w:t>EVALUACIÓN FORMATIVA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D99A23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B25AD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14C85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84148A8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D33AB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5524B9AD" w14:textId="77777777" w:rsidTr="00E44EC7">
        <w:trPr>
          <w:trHeight w:val="263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4475F8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jc w:val="left"/>
              <w:rPr>
                <w:sz w:val="16"/>
                <w:szCs w:val="16"/>
              </w:rPr>
            </w:pPr>
            <w:r w:rsidRPr="00C20783">
              <w:rPr>
                <w:sz w:val="16"/>
                <w:szCs w:val="16"/>
              </w:rPr>
              <w:t>EVALUACIÓN SUMATIVA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6E6AEE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9235F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9ED777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5BCD5E8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711DA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0D434CAC" w14:textId="77777777" w:rsidTr="00E44EC7">
        <w:trPr>
          <w:trHeight w:val="439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  <w:hideMark/>
          </w:tcPr>
          <w:p w14:paraId="7CF407BF" w14:textId="77777777" w:rsidR="00B63534" w:rsidRPr="00C20783" w:rsidRDefault="00B63534" w:rsidP="00B63534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CLIMA DE AULA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</w:tcPr>
          <w:p w14:paraId="38DA2BCA" w14:textId="77777777" w:rsidR="00B63534" w:rsidRPr="00A617B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A617B0">
              <w:rPr>
                <w:rFonts w:eastAsia="Times New Roman"/>
                <w:color w:val="000000"/>
                <w:sz w:val="14"/>
                <w:szCs w:val="14"/>
                <w:lang w:eastAsia="es-EC"/>
              </w:rPr>
              <w:t>LOGRADO</w:t>
            </w: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</w:tcPr>
          <w:p w14:paraId="24CEB289" w14:textId="77777777" w:rsidR="00B63534" w:rsidRPr="00A617B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A617B0">
              <w:rPr>
                <w:rFonts w:eastAsia="Times New Roman"/>
                <w:color w:val="000000"/>
                <w:sz w:val="14"/>
                <w:szCs w:val="14"/>
                <w:lang w:eastAsia="es-EC"/>
              </w:rPr>
              <w:t>EN PROCESO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</w:tcPr>
          <w:p w14:paraId="28A3F68E" w14:textId="77777777" w:rsidR="00B63534" w:rsidRPr="00A617B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A617B0">
              <w:rPr>
                <w:rFonts w:eastAsia="Times New Roman"/>
                <w:color w:val="000000"/>
                <w:sz w:val="14"/>
                <w:szCs w:val="14"/>
                <w:lang w:eastAsia="es-EC"/>
              </w:rPr>
              <w:t>EN INICIO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86DCB" w:themeFill="accent5" w:themeFillTint="99"/>
            <w:vAlign w:val="center"/>
          </w:tcPr>
          <w:p w14:paraId="353675AF" w14:textId="77777777" w:rsidR="00B63534" w:rsidRPr="00A617B0" w:rsidRDefault="00B63534" w:rsidP="00B63534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</w:pPr>
            <w:r w:rsidRPr="00A617B0"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  <w:t>NO APLICA</w:t>
            </w: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</w:tcPr>
          <w:p w14:paraId="054D9B16" w14:textId="77777777" w:rsidR="00B63534" w:rsidRPr="00A617B0" w:rsidRDefault="00B63534" w:rsidP="00B6353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A617B0">
              <w:rPr>
                <w:rFonts w:eastAsia="Times New Roman"/>
                <w:bCs/>
                <w:color w:val="000000"/>
                <w:sz w:val="14"/>
                <w:szCs w:val="14"/>
                <w:lang w:eastAsia="es-EC"/>
              </w:rPr>
              <w:t>OBSERVACIÓN</w:t>
            </w:r>
          </w:p>
        </w:tc>
      </w:tr>
      <w:tr w:rsidR="00B63534" w:rsidRPr="00C20783" w14:paraId="20346F19" w14:textId="77777777" w:rsidTr="00E44EC7">
        <w:trPr>
          <w:trHeight w:val="223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E1265E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sz w:val="16"/>
                <w:szCs w:val="16"/>
                <w:lang w:val="es-ES"/>
              </w:rPr>
              <w:t>PROMOCIÓN DEL RESPETO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89D3B7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BFF14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575D0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6457459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8D2E43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48D34754" w14:textId="77777777" w:rsidTr="00E44EC7">
        <w:trPr>
          <w:trHeight w:val="300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6D2C0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sz w:val="16"/>
                <w:szCs w:val="16"/>
                <w:lang w:val="es-ES"/>
              </w:rPr>
              <w:t>MANEJO DEL COMPORTAMIENTO DE LOS ESTUDIANTES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1FC55D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3460E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3714B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51E4979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59147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0CDE603F" w14:textId="77777777" w:rsidTr="00E44EC7">
        <w:trPr>
          <w:trHeight w:val="300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448FD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AMBIENTE DEMOCRÁTICO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510C31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D9E6C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38148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  <w:r w:rsidRPr="00C20783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9437E26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B4D39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C20783" w14:paraId="3586C903" w14:textId="77777777" w:rsidTr="00E44EC7">
        <w:trPr>
          <w:trHeight w:val="359"/>
          <w:jc w:val="center"/>
        </w:trPr>
        <w:tc>
          <w:tcPr>
            <w:tcW w:w="66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1F10E0" w14:textId="77777777" w:rsidR="00B63534" w:rsidRPr="00C20783" w:rsidRDefault="00B63534" w:rsidP="00B63534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rPr>
                <w:rFonts w:eastAsia="Times New Roman"/>
                <w:color w:val="000000"/>
                <w:sz w:val="16"/>
                <w:szCs w:val="16"/>
                <w:lang w:val="es-ES" w:eastAsia="es-EC"/>
              </w:rPr>
            </w:pPr>
            <w:r w:rsidRPr="00C20783">
              <w:rPr>
                <w:sz w:val="16"/>
                <w:szCs w:val="16"/>
              </w:rPr>
              <w:t xml:space="preserve">ATENCIÓN A ESTUDIANTES CON NECESIDADES EDUCATIVAS ESPECIALES (NEE) 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D73FDD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FF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9B6A2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FF0000"/>
                <w:sz w:val="16"/>
                <w:szCs w:val="16"/>
                <w:lang w:eastAsia="es-EC"/>
              </w:rPr>
            </w:pP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04B48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374C852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5D05A" w14:textId="77777777" w:rsidR="00B63534" w:rsidRPr="00C20783" w:rsidRDefault="00B63534" w:rsidP="00B63534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677C31" w14:paraId="544C2C29" w14:textId="77777777" w:rsidTr="00E44EC7">
        <w:trPr>
          <w:gridAfter w:val="1"/>
          <w:wAfter w:w="349" w:type="dxa"/>
          <w:trHeight w:val="420"/>
          <w:jc w:val="center"/>
        </w:trPr>
        <w:tc>
          <w:tcPr>
            <w:tcW w:w="10996" w:type="dxa"/>
            <w:gridSpan w:val="2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25463" w14:textId="77777777" w:rsidR="00B63534" w:rsidRPr="008B178D" w:rsidRDefault="00B63534" w:rsidP="00EF6D53">
            <w:pPr>
              <w:rPr>
                <w:rFonts w:eastAsia="Times New Roman"/>
                <w:b/>
                <w:bCs/>
                <w:color w:val="000000"/>
                <w:sz w:val="28"/>
                <w:szCs w:val="28"/>
                <w:lang w:eastAsia="es-EC"/>
              </w:rPr>
            </w:pPr>
            <w:r w:rsidRPr="008B178D">
              <w:rPr>
                <w:rFonts w:eastAsia="Times New Roman"/>
                <w:b/>
                <w:bCs/>
                <w:color w:val="0F4761" w:themeColor="accent1" w:themeShade="BF"/>
                <w:sz w:val="28"/>
                <w:szCs w:val="28"/>
                <w:lang w:eastAsia="es-EC"/>
              </w:rPr>
              <w:lastRenderedPageBreak/>
              <w:t>Anexo 3: Rúbrica para la ficha de observación de clase:</w:t>
            </w:r>
          </w:p>
        </w:tc>
      </w:tr>
      <w:tr w:rsidR="00B63534" w:rsidRPr="00677C31" w14:paraId="048C1EC6" w14:textId="77777777" w:rsidTr="00E44EC7">
        <w:trPr>
          <w:gridAfter w:val="1"/>
          <w:wAfter w:w="349" w:type="dxa"/>
          <w:trHeight w:val="300"/>
          <w:jc w:val="center"/>
        </w:trPr>
        <w:tc>
          <w:tcPr>
            <w:tcW w:w="1099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94704B4" w14:textId="77777777" w:rsidR="00B63534" w:rsidRPr="00CA2D8F" w:rsidRDefault="00B63534" w:rsidP="00EF6D53">
            <w:pPr>
              <w:jc w:val="center"/>
              <w:rPr>
                <w:rFonts w:eastAsia="Times New Roman"/>
                <w:b/>
                <w:color w:val="000000"/>
                <w:sz w:val="28"/>
                <w:szCs w:val="28"/>
                <w:lang w:eastAsia="es-EC"/>
              </w:rPr>
            </w:pPr>
            <w:r w:rsidRPr="00CA2D8F">
              <w:rPr>
                <w:rFonts w:eastAsia="Times New Roman"/>
                <w:b/>
                <w:color w:val="000000"/>
                <w:szCs w:val="28"/>
                <w:lang w:eastAsia="es-EC"/>
              </w:rPr>
              <w:t>RÚBRICA PARA LA FICHA DE OBSERVACIÓN DE CLASE</w:t>
            </w:r>
          </w:p>
        </w:tc>
      </w:tr>
      <w:tr w:rsidR="00B63534" w:rsidRPr="00677C31" w14:paraId="280CAC3E" w14:textId="77777777" w:rsidTr="00E44EC7">
        <w:trPr>
          <w:gridAfter w:val="1"/>
          <w:wAfter w:w="349" w:type="dxa"/>
          <w:trHeight w:val="300"/>
          <w:jc w:val="center"/>
        </w:trPr>
        <w:tc>
          <w:tcPr>
            <w:tcW w:w="1099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539F2" w14:textId="77777777" w:rsidR="00B63534" w:rsidRPr="00A73533" w:rsidRDefault="00B63534" w:rsidP="00EF6D53">
            <w:pPr>
              <w:rPr>
                <w:rFonts w:eastAsia="Times New Roman"/>
                <w:b/>
                <w:color w:val="000000"/>
                <w:sz w:val="20"/>
                <w:szCs w:val="20"/>
                <w:lang w:eastAsia="es-EC"/>
              </w:rPr>
            </w:pPr>
            <w:r w:rsidRPr="00A73533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OBJETIVO:</w:t>
            </w:r>
            <w:r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A73533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Des</w:t>
            </w:r>
            <w:r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 xml:space="preserve">cribir el grado de desempeño del docente en el aula, durante su práctica pedagógica. </w:t>
            </w:r>
          </w:p>
        </w:tc>
      </w:tr>
      <w:tr w:rsidR="00B63534" w:rsidRPr="00677C31" w14:paraId="591CE79B" w14:textId="77777777" w:rsidTr="00E44EC7">
        <w:trPr>
          <w:gridAfter w:val="1"/>
          <w:wAfter w:w="349" w:type="dxa"/>
          <w:trHeight w:val="300"/>
          <w:jc w:val="center"/>
        </w:trPr>
        <w:tc>
          <w:tcPr>
            <w:tcW w:w="1099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88A43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20"/>
                <w:szCs w:val="20"/>
                <w:lang w:eastAsia="es-EC"/>
              </w:rPr>
            </w:pPr>
            <w:r w:rsidRPr="000321CF">
              <w:rPr>
                <w:rFonts w:eastAsia="Times New Roman"/>
                <w:bCs/>
                <w:color w:val="000000"/>
                <w:sz w:val="20"/>
                <w:szCs w:val="20"/>
                <w:lang w:eastAsia="es-EC"/>
              </w:rPr>
              <w:t xml:space="preserve">INSTRUCCIONES: </w:t>
            </w:r>
            <w:r w:rsidRPr="000321CF">
              <w:rPr>
                <w:rFonts w:eastAsia="Times New Roman"/>
                <w:bCs/>
                <w:i/>
                <w:iCs/>
                <w:color w:val="000000"/>
                <w:sz w:val="20"/>
                <w:szCs w:val="20"/>
                <w:lang w:eastAsia="es-EC"/>
              </w:rPr>
              <w:t>Marque con una X la columna que corresponda al valor seleccionado para el criterio respectivo.</w:t>
            </w:r>
          </w:p>
        </w:tc>
      </w:tr>
      <w:tr w:rsidR="00B63534" w:rsidRPr="00677C31" w14:paraId="2AEB9DB4" w14:textId="77777777" w:rsidTr="00E44EC7">
        <w:trPr>
          <w:gridAfter w:val="1"/>
          <w:wAfter w:w="349" w:type="dxa"/>
          <w:trHeight w:val="300"/>
          <w:jc w:val="center"/>
        </w:trPr>
        <w:tc>
          <w:tcPr>
            <w:tcW w:w="23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44EE1926" w14:textId="77777777" w:rsidR="00B63534" w:rsidRPr="000321CF" w:rsidRDefault="00B63534" w:rsidP="00EF6D53">
            <w:pPr>
              <w:jc w:val="center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  <w:r w:rsidRPr="000321CF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CRITERIOS</w:t>
            </w:r>
          </w:p>
        </w:tc>
        <w:tc>
          <w:tcPr>
            <w:tcW w:w="7654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bottom"/>
            <w:hideMark/>
          </w:tcPr>
          <w:p w14:paraId="7D479999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20"/>
                <w:szCs w:val="20"/>
                <w:lang w:eastAsia="es-EC"/>
              </w:rPr>
            </w:pPr>
            <w:r w:rsidRPr="000321CF">
              <w:rPr>
                <w:rFonts w:eastAsia="Times New Roman"/>
                <w:bCs/>
                <w:color w:val="000000"/>
                <w:sz w:val="20"/>
                <w:szCs w:val="20"/>
                <w:lang w:eastAsia="es-EC"/>
              </w:rPr>
              <w:t>ESCALA VALORATIVA</w:t>
            </w:r>
          </w:p>
        </w:tc>
        <w:tc>
          <w:tcPr>
            <w:tcW w:w="99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bottom"/>
            <w:hideMark/>
          </w:tcPr>
          <w:p w14:paraId="3EDC77C5" w14:textId="77777777" w:rsidR="00B63534" w:rsidRPr="000321CF" w:rsidRDefault="00B63534" w:rsidP="00EF6D53">
            <w:pPr>
              <w:jc w:val="center"/>
              <w:rPr>
                <w:rFonts w:eastAsia="Times New Roman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N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o aplica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br/>
              <w:t>a la clase observada</w:t>
            </w:r>
          </w:p>
        </w:tc>
      </w:tr>
      <w:tr w:rsidR="00B63534" w:rsidRPr="00677C31" w14:paraId="09E58312" w14:textId="77777777" w:rsidTr="00E44EC7">
        <w:trPr>
          <w:gridAfter w:val="1"/>
          <w:wAfter w:w="349" w:type="dxa"/>
          <w:trHeight w:val="300"/>
          <w:jc w:val="center"/>
        </w:trPr>
        <w:tc>
          <w:tcPr>
            <w:tcW w:w="23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DD3C4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2981C3B9" w14:textId="77777777" w:rsidR="00B63534" w:rsidRPr="000321CF" w:rsidRDefault="00B63534" w:rsidP="00EF6D53">
            <w:pPr>
              <w:jc w:val="center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  <w:r w:rsidRPr="000321CF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LOGRADO</w:t>
            </w:r>
          </w:p>
        </w:tc>
        <w:tc>
          <w:tcPr>
            <w:tcW w:w="269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723E488D" w14:textId="77777777" w:rsidR="00B63534" w:rsidRPr="000321CF" w:rsidRDefault="00B63534" w:rsidP="00EF6D53">
            <w:pPr>
              <w:jc w:val="center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  <w:r w:rsidRPr="000321CF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EN PROCESO</w:t>
            </w:r>
          </w:p>
        </w:tc>
        <w:tc>
          <w:tcPr>
            <w:tcW w:w="241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  <w:hideMark/>
          </w:tcPr>
          <w:p w14:paraId="5A7239D7" w14:textId="77777777" w:rsidR="00B63534" w:rsidRPr="000321CF" w:rsidRDefault="00B63534" w:rsidP="00EF6D53">
            <w:pPr>
              <w:jc w:val="center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  <w:r w:rsidRPr="000321CF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EN INICIO</w:t>
            </w:r>
          </w:p>
        </w:tc>
        <w:tc>
          <w:tcPr>
            <w:tcW w:w="99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6B21C73E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677C31" w14:paraId="2FF02EE1" w14:textId="77777777" w:rsidTr="00E44EC7">
        <w:trPr>
          <w:gridAfter w:val="1"/>
          <w:wAfter w:w="349" w:type="dxa"/>
          <w:trHeight w:val="477"/>
          <w:jc w:val="center"/>
        </w:trPr>
        <w:tc>
          <w:tcPr>
            <w:tcW w:w="1099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  <w:hideMark/>
          </w:tcPr>
          <w:p w14:paraId="44E21298" w14:textId="77777777" w:rsidR="00B63534" w:rsidRPr="00D172A2" w:rsidRDefault="00B63534" w:rsidP="00EF6D53">
            <w:pPr>
              <w:jc w:val="center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  <w:r w:rsidRPr="00D172A2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MOMENTO INICIAL (ANTICIPACIÓN)</w:t>
            </w:r>
          </w:p>
        </w:tc>
      </w:tr>
      <w:tr w:rsidR="00B63534" w:rsidRPr="00677C31" w14:paraId="5530B496" w14:textId="77777777" w:rsidTr="00E44EC7">
        <w:trPr>
          <w:gridAfter w:val="1"/>
          <w:wAfter w:w="349" w:type="dxa"/>
          <w:trHeight w:val="1197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34987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1. RELACIÓN MOTIVACIÓN-OBJETIVO DE LA CLASE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688714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6C8A4F" wp14:editId="4202C8DF">
                      <wp:simplePos x="0" y="0"/>
                      <wp:positionH relativeFrom="column">
                        <wp:posOffset>1450340</wp:posOffset>
                      </wp:positionH>
                      <wp:positionV relativeFrom="paragraph">
                        <wp:posOffset>522605</wp:posOffset>
                      </wp:positionV>
                      <wp:extent cx="190500" cy="209550"/>
                      <wp:effectExtent l="0" t="0" r="19050" b="19050"/>
                      <wp:wrapNone/>
                      <wp:docPr id="30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974351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6C8A4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114.2pt;margin-top:41.15pt;width:1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">
                      <v:textbox>
                        <w:txbxContent>
                          <w:p w14:paraId="6B974351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La actividad de 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motivación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se relaciona con el objetivo de la clase y </w:t>
            </w:r>
            <w:r w:rsidRPr="00F14B90">
              <w:rPr>
                <w:rFonts w:eastAsia="Times New Roman"/>
                <w:sz w:val="18"/>
                <w:szCs w:val="18"/>
                <w:lang w:eastAsia="es-EC"/>
              </w:rPr>
              <w:t>despierta el interés de los estudiantes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>.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           </w:t>
            </w:r>
          </w:p>
        </w:tc>
        <w:tc>
          <w:tcPr>
            <w:tcW w:w="26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12C53C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E0FA7C" wp14:editId="74F66154">
                      <wp:simplePos x="0" y="0"/>
                      <wp:positionH relativeFrom="column">
                        <wp:posOffset>1454785</wp:posOffset>
                      </wp:positionH>
                      <wp:positionV relativeFrom="paragraph">
                        <wp:posOffset>522605</wp:posOffset>
                      </wp:positionV>
                      <wp:extent cx="190500" cy="209550"/>
                      <wp:effectExtent l="0" t="0" r="19050" b="19050"/>
                      <wp:wrapNone/>
                      <wp:docPr id="4" name="Cuadro de tex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1E21FB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E0FA7C" id="Cuadro de texto 4" o:spid="_x0000_s1027" type="#_x0000_t202" style="position:absolute;left:0;text-align:left;margin-left:114.55pt;margin-top:41.15pt;width:15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">
                      <v:textbox>
                        <w:txbxContent>
                          <w:p w14:paraId="4F1E21FB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La actividad de motivación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se relaciona con el objetivo de la clase, pero </w:t>
            </w:r>
            <w:r w:rsidRPr="00F14B90">
              <w:rPr>
                <w:rFonts w:eastAsia="Times New Roman"/>
                <w:sz w:val="18"/>
                <w:szCs w:val="18"/>
                <w:lang w:eastAsia="es-EC"/>
              </w:rPr>
              <w:t>no genera interés de los estudiantes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>.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                             </w:t>
            </w:r>
          </w:p>
        </w:tc>
        <w:tc>
          <w:tcPr>
            <w:tcW w:w="226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2566C4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00BE24" wp14:editId="568B30D6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522605</wp:posOffset>
                      </wp:positionV>
                      <wp:extent cx="190500" cy="209550"/>
                      <wp:effectExtent l="0" t="0" r="19050" b="19050"/>
                      <wp:wrapNone/>
                      <wp:docPr id="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5CC3FF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0BE24" id="_x0000_s1028" type="#_x0000_t202" style="position:absolute;left:0;text-align:left;margin-left:94.65pt;margin-top:41.15pt;width:1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">
                      <v:textbox>
                        <w:txbxContent>
                          <w:p w14:paraId="755CC3FF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F14B90">
              <w:rPr>
                <w:rFonts w:eastAsia="Times New Roman"/>
                <w:sz w:val="18"/>
                <w:szCs w:val="18"/>
                <w:lang w:eastAsia="es-EC"/>
              </w:rPr>
              <w:t>No hay actividad de motivación,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o la que se aplica </w:t>
            </w:r>
            <w:r w:rsidRPr="00F14B90">
              <w:rPr>
                <w:rFonts w:eastAsia="Times New Roman"/>
                <w:sz w:val="18"/>
                <w:szCs w:val="18"/>
                <w:lang w:eastAsia="es-EC"/>
              </w:rPr>
              <w:t>no está relacionada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con el objetivo de la clase.</w:t>
            </w:r>
            <w:r w:rsidRPr="00D81391">
              <w:rPr>
                <w:rFonts w:eastAsia="Times New Roman"/>
                <w:noProof/>
                <w:sz w:val="18"/>
                <w:szCs w:val="18"/>
                <w:lang w:eastAsia="es-EC"/>
              </w:rPr>
              <w:t xml:space="preserve"> 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42A1F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3FDF1C7A" w14:textId="77777777" w:rsidTr="00E44EC7">
        <w:trPr>
          <w:gridAfter w:val="1"/>
          <w:wAfter w:w="349" w:type="dxa"/>
          <w:trHeight w:val="803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CC9B7" w14:textId="77777777" w:rsidR="00B63534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</w:p>
          <w:p w14:paraId="5C23488C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2. CONOCIMIENTOS PREVIOS O PRERREQUISITOS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A2FF3F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4DD5FB4" wp14:editId="2BAD4DB0">
                      <wp:simplePos x="0" y="0"/>
                      <wp:positionH relativeFrom="column">
                        <wp:posOffset>1450340</wp:posOffset>
                      </wp:positionH>
                      <wp:positionV relativeFrom="paragraph">
                        <wp:posOffset>610235</wp:posOffset>
                      </wp:positionV>
                      <wp:extent cx="190500" cy="209550"/>
                      <wp:effectExtent l="0" t="0" r="19050" b="19050"/>
                      <wp:wrapNone/>
                      <wp:docPr id="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307318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DD5FB4" id="_x0000_s1029" type="#_x0000_t202" style="position:absolute;left:0;text-align:left;margin-left:114.2pt;margin-top:48.05pt;width:1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">
                      <v:textbox>
                        <w:txbxContent>
                          <w:p w14:paraId="34307318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Formula preguntas o aplica actividades que</w:t>
            </w:r>
            <w:r w:rsidRPr="008F3574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permiten explorar los conocimientos previos 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de los estudiantes.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                                         </w:t>
            </w:r>
          </w:p>
        </w:tc>
        <w:tc>
          <w:tcPr>
            <w:tcW w:w="26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26EC4E" w14:textId="77777777" w:rsidR="00B63534" w:rsidRDefault="00B63534" w:rsidP="00EF6D53">
            <w:pPr>
              <w:rPr>
                <w:rFonts w:eastAsia="Times New Roman"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8A35DA" wp14:editId="7B40A8A9">
                      <wp:simplePos x="0" y="0"/>
                      <wp:positionH relativeFrom="column">
                        <wp:posOffset>1454785</wp:posOffset>
                      </wp:positionH>
                      <wp:positionV relativeFrom="paragraph">
                        <wp:posOffset>610235</wp:posOffset>
                      </wp:positionV>
                      <wp:extent cx="190500" cy="209550"/>
                      <wp:effectExtent l="0" t="0" r="19050" b="19050"/>
                      <wp:wrapNone/>
                      <wp:docPr id="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B43A3C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8A35DA" id="_x0000_s1030" type="#_x0000_t202" style="position:absolute;left:0;text-align:left;margin-left:114.55pt;margin-top:48.05pt;width:1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">
                      <v:textbox>
                        <w:txbxContent>
                          <w:p w14:paraId="6BB43A3C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Las preguntas que formula o actividades que aplica para explorar los conocimientos previos de los estudiantes, </w:t>
            </w:r>
            <w:r w:rsidRPr="008F3574">
              <w:rPr>
                <w:rFonts w:eastAsia="Times New Roman"/>
                <w:sz w:val="18"/>
                <w:szCs w:val="18"/>
                <w:lang w:eastAsia="es-EC"/>
              </w:rPr>
              <w:t>no logran este propósito.</w:t>
            </w:r>
            <w:r w:rsidRPr="00D81391">
              <w:rPr>
                <w:rFonts w:eastAsia="Times New Roman"/>
                <w:noProof/>
                <w:sz w:val="18"/>
                <w:szCs w:val="18"/>
                <w:lang w:eastAsia="es-EC"/>
              </w:rPr>
              <w:t xml:space="preserve"> </w:t>
            </w:r>
          </w:p>
          <w:p w14:paraId="28442CB3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</w:p>
        </w:tc>
        <w:tc>
          <w:tcPr>
            <w:tcW w:w="226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73A9FD" w14:textId="77777777" w:rsidR="00B63534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8F3574">
              <w:rPr>
                <w:rFonts w:eastAsia="Times New Roman"/>
                <w:sz w:val="18"/>
                <w:szCs w:val="18"/>
                <w:lang w:eastAsia="es-EC"/>
              </w:rPr>
              <w:t>No aplica preguntas ni actividades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para explorar los conocimientos previos de los estudiantes.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                     </w:t>
            </w:r>
          </w:p>
          <w:p w14:paraId="224D3C62" w14:textId="77777777" w:rsidR="00B63534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934BA2" wp14:editId="7FC989F2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55245</wp:posOffset>
                      </wp:positionV>
                      <wp:extent cx="190500" cy="209550"/>
                      <wp:effectExtent l="0" t="0" r="19050" b="19050"/>
                      <wp:wrapNone/>
                      <wp:docPr id="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70A8FE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934BA2" id="_x0000_s1031" type="#_x0000_t202" style="position:absolute;left:0;text-align:left;margin-left:93.9pt;margin-top:4.35pt;width:1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">
                      <v:textbox>
                        <w:txbxContent>
                          <w:p w14:paraId="1A70A8FE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                                           </w:t>
            </w:r>
          </w:p>
          <w:p w14:paraId="08123D8B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FAAFA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5974AB76" w14:textId="77777777" w:rsidTr="00E44EC7">
        <w:trPr>
          <w:gridAfter w:val="1"/>
          <w:wAfter w:w="349" w:type="dxa"/>
          <w:trHeight w:val="492"/>
          <w:jc w:val="center"/>
        </w:trPr>
        <w:tc>
          <w:tcPr>
            <w:tcW w:w="1099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  <w:hideMark/>
          </w:tcPr>
          <w:p w14:paraId="6D543E1F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20"/>
                <w:szCs w:val="20"/>
                <w:lang w:eastAsia="es-EC"/>
              </w:rPr>
            </w:pPr>
            <w:r w:rsidRPr="000321CF">
              <w:rPr>
                <w:rFonts w:eastAsia="Times New Roman"/>
                <w:bCs/>
                <w:color w:val="000000"/>
                <w:sz w:val="20"/>
                <w:szCs w:val="20"/>
                <w:lang w:eastAsia="es-EC"/>
              </w:rPr>
              <w:t>MOMENTO DE DESARROLLO (CONSTRUCCIÓN DEL CONOCIMIENTO)</w:t>
            </w:r>
          </w:p>
          <w:p w14:paraId="53E0283E" w14:textId="77777777" w:rsidR="00B63534" w:rsidRPr="00677C31" w:rsidRDefault="00B63534" w:rsidP="00EF6D53">
            <w:pPr>
              <w:jc w:val="center"/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677C31" w14:paraId="12F61278" w14:textId="77777777" w:rsidTr="00E44EC7">
        <w:trPr>
          <w:gridAfter w:val="1"/>
          <w:wAfter w:w="349" w:type="dxa"/>
          <w:trHeight w:val="1036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2BF02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sz w:val="18"/>
                <w:szCs w:val="18"/>
                <w:lang w:eastAsia="es-EC"/>
              </w:rPr>
              <w:t>3</w:t>
            </w:r>
            <w:r w:rsidRPr="000321CF">
              <w:rPr>
                <w:rFonts w:eastAsia="Times New Roman"/>
                <w:bCs/>
                <w:sz w:val="18"/>
                <w:szCs w:val="18"/>
                <w:lang w:eastAsia="es-EC"/>
              </w:rPr>
              <w:t>. ESTIMULACIÓN DEL PENSAMIENTO</w:t>
            </w:r>
            <w:r>
              <w:rPr>
                <w:rFonts w:eastAsia="Times New Roman"/>
                <w:bCs/>
                <w:sz w:val="18"/>
                <w:szCs w:val="18"/>
                <w:lang w:eastAsia="es-EC"/>
              </w:rPr>
              <w:t xml:space="preserve"> CRÌTICO Y CREATIVO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C69434" w14:textId="77777777" w:rsidR="00B63534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1BE121B" wp14:editId="23C98621">
                      <wp:simplePos x="0" y="0"/>
                      <wp:positionH relativeFrom="column">
                        <wp:posOffset>1450340</wp:posOffset>
                      </wp:positionH>
                      <wp:positionV relativeFrom="paragraph">
                        <wp:posOffset>775335</wp:posOffset>
                      </wp:positionV>
                      <wp:extent cx="190500" cy="209550"/>
                      <wp:effectExtent l="0" t="0" r="19050" b="19050"/>
                      <wp:wrapNone/>
                      <wp:docPr id="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1C4A02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BE121B" id="_x0000_s1032" type="#_x0000_t202" style="position:absolute;left:0;text-align:left;margin-left:114.2pt;margin-top:61.05pt;width:15pt;height:1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">
                      <v:textbox>
                        <w:txbxContent>
                          <w:p w14:paraId="4D1C4A02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Se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estimula constantemente el pensamiento crítico y creativo a través de preguntas y otro tipo de actividades 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>que genera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>n indagación, problematización,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reflexió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>n</w:t>
            </w:r>
          </w:p>
          <w:p w14:paraId="01307F10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0321CF">
              <w:rPr>
                <w:rFonts w:eastAsia="Times New Roman"/>
                <w:sz w:val="18"/>
                <w:szCs w:val="18"/>
                <w:lang w:eastAsia="es-EC"/>
              </w:rPr>
              <w:t>del estudiante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.  </w:t>
            </w:r>
          </w:p>
        </w:tc>
        <w:tc>
          <w:tcPr>
            <w:tcW w:w="26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873924" w14:textId="77777777" w:rsidR="00B63534" w:rsidRPr="00926908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sz w:val="18"/>
                <w:szCs w:val="18"/>
                <w:lang w:eastAsia="es-EC"/>
              </w:rPr>
              <w:t>Ocasionalmente se efectúa actividades que</w:t>
            </w:r>
            <w:r w:rsidRPr="008F3574">
              <w:rPr>
                <w:rFonts w:eastAsia="Times New Roman"/>
                <w:sz w:val="18"/>
                <w:szCs w:val="18"/>
                <w:lang w:eastAsia="es-EC"/>
              </w:rPr>
              <w:t xml:space="preserve"> estimulan el pensamiento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crítico y creativo del estudiante.</w:t>
            </w:r>
          </w:p>
          <w:p w14:paraId="2AA7F9FD" w14:textId="77777777" w:rsidR="00B63534" w:rsidRDefault="00B63534" w:rsidP="00EF6D53">
            <w:pPr>
              <w:rPr>
                <w:rFonts w:eastAsia="Times New Roman"/>
                <w:sz w:val="18"/>
                <w:szCs w:val="18"/>
                <w:lang w:eastAsia="es-EC"/>
              </w:rPr>
            </w:pPr>
          </w:p>
          <w:p w14:paraId="092E3109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52B5E42" wp14:editId="6BCBBB47">
                      <wp:simplePos x="0" y="0"/>
                      <wp:positionH relativeFrom="column">
                        <wp:posOffset>1445260</wp:posOffset>
                      </wp:positionH>
                      <wp:positionV relativeFrom="paragraph">
                        <wp:posOffset>77470</wp:posOffset>
                      </wp:positionV>
                      <wp:extent cx="190500" cy="209550"/>
                      <wp:effectExtent l="0" t="0" r="19050" b="19050"/>
                      <wp:wrapNone/>
                      <wp:docPr id="1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8E0990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2B5E42" id="_x0000_s1033" type="#_x0000_t202" style="position:absolute;left:0;text-align:left;margin-left:113.8pt;margin-top:6.1pt;width:15pt;height:1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">
                      <v:textbox>
                        <w:txbxContent>
                          <w:p w14:paraId="048E0990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1BDCBE" w14:textId="77777777" w:rsidR="00B63534" w:rsidRPr="00926908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DC8091" wp14:editId="033CF234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775335</wp:posOffset>
                      </wp:positionV>
                      <wp:extent cx="190500" cy="209550"/>
                      <wp:effectExtent l="0" t="0" r="19050" b="19050"/>
                      <wp:wrapNone/>
                      <wp:docPr id="1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0E4D2E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DC8091" id="_x0000_s1034" type="#_x0000_t202" style="position:absolute;left:0;text-align:left;margin-left:93.9pt;margin-top:61.05pt;width:15pt;height:1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">
                      <v:textbox>
                        <w:txbxContent>
                          <w:p w14:paraId="320E4D2E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No se efectúa actividades que estimulan </w:t>
            </w:r>
            <w:r w:rsidRPr="008F3574">
              <w:rPr>
                <w:rFonts w:eastAsia="Times New Roman"/>
                <w:sz w:val="18"/>
                <w:szCs w:val="18"/>
                <w:lang w:eastAsia="es-EC"/>
              </w:rPr>
              <w:t>el pensamiento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crítico y creativo del estudiante.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040E2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677C31" w14:paraId="6A287CD9" w14:textId="77777777" w:rsidTr="00E44EC7">
        <w:trPr>
          <w:gridAfter w:val="1"/>
          <w:wAfter w:w="349" w:type="dxa"/>
          <w:trHeight w:val="920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2F3C72" w14:textId="77777777" w:rsidR="00B63534" w:rsidRDefault="00B63534" w:rsidP="00EF6D53">
            <w:pPr>
              <w:jc w:val="center"/>
              <w:rPr>
                <w:rFonts w:eastAsia="Times New Roman"/>
                <w:bCs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4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 xml:space="preserve">. AMBIENTE </w:t>
            </w: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 xml:space="preserve">INTERACTIVO Y 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COLABORATIVO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2E9365" w14:textId="77777777" w:rsidR="00B63534" w:rsidRPr="0069084C" w:rsidRDefault="00B63534" w:rsidP="00EF6D53">
            <w:pPr>
              <w:rPr>
                <w:rFonts w:eastAsia="Times New Roman"/>
                <w:noProof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42458DC" wp14:editId="1171C198">
                      <wp:simplePos x="0" y="0"/>
                      <wp:positionH relativeFrom="column">
                        <wp:posOffset>1440815</wp:posOffset>
                      </wp:positionH>
                      <wp:positionV relativeFrom="paragraph">
                        <wp:posOffset>866775</wp:posOffset>
                      </wp:positionV>
                      <wp:extent cx="190500" cy="209550"/>
                      <wp:effectExtent l="0" t="0" r="19050" b="19050"/>
                      <wp:wrapNone/>
                      <wp:docPr id="25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C98297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2458DC" id="_x0000_s1035" type="#_x0000_t202" style="position:absolute;left:0;text-align:left;margin-left:113.45pt;margin-top:68.25pt;width:15pt;height:16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">
                      <v:textbox>
                        <w:txbxContent>
                          <w:p w14:paraId="2CC98297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sz w:val="18"/>
                <w:szCs w:val="18"/>
                <w:lang w:eastAsia="es-EC"/>
              </w:rPr>
              <w:t>Se plantean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 xml:space="preserve"> 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actividades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que permiten que los estudiantes </w:t>
            </w:r>
            <w:r w:rsidRPr="0069084C">
              <w:rPr>
                <w:rFonts w:eastAsia="Times New Roman"/>
                <w:sz w:val="18"/>
                <w:szCs w:val="18"/>
                <w:lang w:eastAsia="es-EC"/>
              </w:rPr>
              <w:t>construyan el conocimiento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, mediante la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>interacción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(estudiante-docente, estudiante-estudiante) y el </w:t>
            </w:r>
            <w:r w:rsidRPr="0069084C">
              <w:rPr>
                <w:rFonts w:eastAsia="Times New Roman"/>
                <w:sz w:val="18"/>
                <w:szCs w:val="18"/>
                <w:lang w:eastAsia="es-EC"/>
              </w:rPr>
              <w:t>trabajo colaborativo.</w:t>
            </w:r>
          </w:p>
          <w:p w14:paraId="15D94317" w14:textId="77777777" w:rsidR="00B63534" w:rsidRPr="00D81391" w:rsidRDefault="00B63534" w:rsidP="00EF6D53">
            <w:pPr>
              <w:rPr>
                <w:rFonts w:eastAsia="Times New Roman"/>
                <w:b/>
                <w:noProof/>
                <w:sz w:val="18"/>
                <w:szCs w:val="18"/>
                <w:lang w:eastAsia="es-EC"/>
              </w:rPr>
            </w:pPr>
          </w:p>
        </w:tc>
        <w:tc>
          <w:tcPr>
            <w:tcW w:w="26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EF8214" w14:textId="77777777" w:rsidR="00B63534" w:rsidRPr="00F54BFC" w:rsidRDefault="00B63534" w:rsidP="00EF6D53">
            <w:pPr>
              <w:rPr>
                <w:rFonts w:eastAsia="Times New Roman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41C8F9A" wp14:editId="66BDE74D">
                      <wp:simplePos x="0" y="0"/>
                      <wp:positionH relativeFrom="column">
                        <wp:posOffset>1440815</wp:posOffset>
                      </wp:positionH>
                      <wp:positionV relativeFrom="paragraph">
                        <wp:posOffset>866775</wp:posOffset>
                      </wp:positionV>
                      <wp:extent cx="190500" cy="209550"/>
                      <wp:effectExtent l="0" t="0" r="19050" b="19050"/>
                      <wp:wrapNone/>
                      <wp:docPr id="26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9AD8EA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1C8F9A" id="_x0000_s1036" type="#_x0000_t202" style="position:absolute;left:0;text-align:left;margin-left:113.45pt;margin-top:68.25pt;width:15pt;height:16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">
                      <v:textbox>
                        <w:txbxContent>
                          <w:p w14:paraId="239AD8EA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El docente no promueve el trabajo colaborativo; sin embargo, construye el conocimiento mediante </w:t>
            </w:r>
            <w:r w:rsidRPr="00F54BFC">
              <w:rPr>
                <w:rFonts w:eastAsia="Times New Roman"/>
                <w:sz w:val="18"/>
                <w:szCs w:val="18"/>
                <w:lang w:eastAsia="es-EC"/>
              </w:rPr>
              <w:t>diálogo heurístico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con</w:t>
            </w:r>
            <w:r w:rsidRPr="00F54BFC">
              <w:rPr>
                <w:rFonts w:eastAsia="Times New Roman"/>
                <w:sz w:val="18"/>
                <w:szCs w:val="18"/>
                <w:lang w:eastAsia="es-EC"/>
              </w:rPr>
              <w:t xml:space="preserve"> los estudiantes. </w:t>
            </w:r>
          </w:p>
          <w:p w14:paraId="615E0E5D" w14:textId="77777777" w:rsidR="00B63534" w:rsidRPr="00D81391" w:rsidRDefault="00B63534" w:rsidP="00EF6D53">
            <w:pPr>
              <w:rPr>
                <w:rFonts w:eastAsia="Times New Roman"/>
                <w:b/>
                <w:noProof/>
                <w:sz w:val="18"/>
                <w:szCs w:val="18"/>
                <w:lang w:eastAsia="es-EC"/>
              </w:rPr>
            </w:pPr>
          </w:p>
        </w:tc>
        <w:tc>
          <w:tcPr>
            <w:tcW w:w="226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59F4AD" w14:textId="77777777" w:rsidR="00B63534" w:rsidRPr="00D81391" w:rsidRDefault="00B63534" w:rsidP="00EF6D53">
            <w:pPr>
              <w:rPr>
                <w:rFonts w:eastAsia="Times New Roman"/>
                <w:b/>
                <w:noProof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E5F6571" wp14:editId="4CC36C2D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892810</wp:posOffset>
                      </wp:positionV>
                      <wp:extent cx="190500" cy="209550"/>
                      <wp:effectExtent l="0" t="0" r="19050" b="19050"/>
                      <wp:wrapNone/>
                      <wp:docPr id="25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749D83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5F6571" id="_x0000_s1037" type="#_x0000_t202" style="position:absolute;left:0;text-align:left;margin-left:93.15pt;margin-top:70.3pt;width:15pt;height:16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">
                      <v:textbox>
                        <w:txbxContent>
                          <w:p w14:paraId="02749D83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El docente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utiliza un </w:t>
            </w:r>
            <w:r w:rsidRPr="0006778D">
              <w:rPr>
                <w:rFonts w:eastAsia="Times New Roman"/>
                <w:sz w:val="18"/>
                <w:szCs w:val="18"/>
                <w:lang w:eastAsia="es-EC"/>
              </w:rPr>
              <w:t>método esencialmente explicativo ilustrativo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, que no promueve la participación activa de los estudiantes en la construcción del conocimiento.  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C8A75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677C31" w14:paraId="79113613" w14:textId="77777777" w:rsidTr="00E44EC7">
        <w:trPr>
          <w:gridAfter w:val="1"/>
          <w:wAfter w:w="349" w:type="dxa"/>
          <w:trHeight w:val="1400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A8293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sz w:val="18"/>
                <w:szCs w:val="18"/>
                <w:lang w:eastAsia="es-EC"/>
              </w:rPr>
              <w:t>5</w:t>
            </w:r>
            <w:r w:rsidRPr="000321CF">
              <w:rPr>
                <w:rFonts w:eastAsia="Times New Roman"/>
                <w:bCs/>
                <w:sz w:val="18"/>
                <w:szCs w:val="18"/>
                <w:lang w:eastAsia="es-EC"/>
              </w:rPr>
              <w:t xml:space="preserve">. </w:t>
            </w:r>
            <w:r>
              <w:rPr>
                <w:rFonts w:eastAsia="Times New Roman"/>
                <w:bCs/>
                <w:sz w:val="18"/>
                <w:szCs w:val="18"/>
                <w:lang w:eastAsia="es-EC"/>
              </w:rPr>
              <w:t>DOMINIO DEL CONOCIMIENTO DISCIPLINAR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8010E6" w14:textId="77777777" w:rsidR="00B63534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El docente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 xml:space="preserve">demuestra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>conocimiento y dominio del tema que se está estudiando.  Aborda los contenidos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y desarrolla las actividades a través de una estructura lógica, con 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>fluidez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>y coherencia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. 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 </w:t>
            </w:r>
          </w:p>
          <w:p w14:paraId="7B153D0A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019E92C" wp14:editId="7D12E2E5">
                      <wp:simplePos x="0" y="0"/>
                      <wp:positionH relativeFrom="column">
                        <wp:posOffset>1450340</wp:posOffset>
                      </wp:positionH>
                      <wp:positionV relativeFrom="paragraph">
                        <wp:posOffset>45085</wp:posOffset>
                      </wp:positionV>
                      <wp:extent cx="190500" cy="209550"/>
                      <wp:effectExtent l="0" t="0" r="19050" b="19050"/>
                      <wp:wrapNone/>
                      <wp:docPr id="3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06AB47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19E92C" id="_x0000_s1038" type="#_x0000_t202" style="position:absolute;left:0;text-align:left;margin-left:114.2pt;margin-top:3.55pt;width:15pt;height:1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">
                      <v:textbox>
                        <w:txbxContent>
                          <w:p w14:paraId="6D06AB47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D3A1A4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El docente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 xml:space="preserve">demuestra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conocimiento del tema que se está estudiando, aunque no dominio.   Los contenidos y actividades que propone son pertinentes, pero se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lastRenderedPageBreak/>
              <w:t xml:space="preserve">presentan de manera desorganizada. </w:t>
            </w:r>
          </w:p>
        </w:tc>
        <w:tc>
          <w:tcPr>
            <w:tcW w:w="226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ECF7E7" w14:textId="77777777" w:rsidR="00B63534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0321CF">
              <w:rPr>
                <w:rFonts w:eastAsia="Times New Roman"/>
                <w:sz w:val="18"/>
                <w:szCs w:val="18"/>
                <w:lang w:eastAsia="es-EC"/>
              </w:rPr>
              <w:lastRenderedPageBreak/>
              <w:t xml:space="preserve">El docente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no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 xml:space="preserve">demuestra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>conocimiento del tema que se está estudiando.  Los contenidos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y las actividades, los desarrolla sin estructura lógica ni 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>coherencia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. 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 </w:t>
            </w:r>
          </w:p>
          <w:p w14:paraId="42EF4557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3EE13" w14:textId="77777777" w:rsidR="00B63534" w:rsidRPr="00677C31" w:rsidRDefault="00B63534" w:rsidP="00EF6D53">
            <w:pPr>
              <w:rPr>
                <w:rFonts w:eastAsia="Times New Roman"/>
                <w:b/>
                <w:color w:val="FF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FF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554C665D" w14:textId="77777777" w:rsidTr="00E44EC7">
        <w:trPr>
          <w:gridAfter w:val="1"/>
          <w:wAfter w:w="349" w:type="dxa"/>
          <w:trHeight w:val="1122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47BC1" w14:textId="77777777" w:rsidR="00B63534" w:rsidRPr="000321CF" w:rsidRDefault="00B63534" w:rsidP="00EF6D53">
            <w:pP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6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. INTERDISCIPLINARIEDAD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14:paraId="581C5089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89767F2" wp14:editId="437BA706">
                      <wp:simplePos x="0" y="0"/>
                      <wp:positionH relativeFrom="column">
                        <wp:posOffset>1450340</wp:posOffset>
                      </wp:positionH>
                      <wp:positionV relativeFrom="paragraph">
                        <wp:posOffset>872490</wp:posOffset>
                      </wp:positionV>
                      <wp:extent cx="190500" cy="209550"/>
                      <wp:effectExtent l="0" t="0" r="19050" b="19050"/>
                      <wp:wrapNone/>
                      <wp:docPr id="2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BC58E8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9767F2" id="_x0000_s1039" type="#_x0000_t202" style="position:absolute;left:0;text-align:left;margin-left:114.2pt;margin-top:68.7pt;width:15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">
                      <v:textbox>
                        <w:txbxContent>
                          <w:p w14:paraId="0BBC58E8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Las actividades permiten, al estudiante,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 xml:space="preserve">evidenciar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claramente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 xml:space="preserve">la relación del nuevo conocimiento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con su entorno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>u otras áreas del saber.</w:t>
            </w:r>
          </w:p>
        </w:tc>
        <w:tc>
          <w:tcPr>
            <w:tcW w:w="2693" w:type="dxa"/>
            <w:gridSpan w:val="8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14:paraId="514A852A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9C37189" wp14:editId="59E7853C">
                      <wp:simplePos x="0" y="0"/>
                      <wp:positionH relativeFrom="column">
                        <wp:posOffset>1445260</wp:posOffset>
                      </wp:positionH>
                      <wp:positionV relativeFrom="paragraph">
                        <wp:posOffset>871855</wp:posOffset>
                      </wp:positionV>
                      <wp:extent cx="190500" cy="209550"/>
                      <wp:effectExtent l="0" t="0" r="19050" b="19050"/>
                      <wp:wrapNone/>
                      <wp:docPr id="2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3B30FF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C37189" id="_x0000_s1040" type="#_x0000_t202" style="position:absolute;left:0;text-align:left;margin-left:113.8pt;margin-top:68.65pt;width:15pt;height:1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">
                      <v:textbox>
                        <w:txbxContent>
                          <w:p w14:paraId="763B30FF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Las actividades desarrolladas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son poco relevantes o no son pertinentes, </w:t>
            </w:r>
            <w:r w:rsidRPr="00B81029">
              <w:rPr>
                <w:rFonts w:eastAsia="Times New Roman"/>
                <w:sz w:val="18"/>
                <w:szCs w:val="18"/>
                <w:lang w:eastAsia="es-EC"/>
              </w:rPr>
              <w:t>lo que no permite a los estudiantes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establecer clara 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>relaci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>ón del nuevo conocimiento con su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entorno u otras áreas del saber.</w:t>
            </w:r>
          </w:p>
          <w:p w14:paraId="32E37D97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</w:p>
        </w:tc>
        <w:tc>
          <w:tcPr>
            <w:tcW w:w="2268" w:type="dxa"/>
            <w:gridSpan w:val="6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14:paraId="5C55E1D2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1EF415D" wp14:editId="72AB5C35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872490</wp:posOffset>
                      </wp:positionV>
                      <wp:extent cx="190500" cy="209550"/>
                      <wp:effectExtent l="0" t="0" r="19050" b="19050"/>
                      <wp:wrapNone/>
                      <wp:docPr id="2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AC6634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F415D" id="_x0000_s1041" type="#_x0000_t202" style="position:absolute;left:0;text-align:left;margin-left:94.65pt;margin-top:68.7pt;width:15pt;height:1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">
                      <v:textbox>
                        <w:txbxContent>
                          <w:p w14:paraId="69AC6634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En el desarrollo de la clase </w:t>
            </w:r>
            <w:r w:rsidRPr="000A17A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no se genera interrelación del nuevo conocimiento, con 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su entorno 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u otras áreas del saber.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5C51891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6F787980" w14:textId="77777777" w:rsidTr="00E44EC7">
        <w:trPr>
          <w:gridAfter w:val="1"/>
          <w:wAfter w:w="349" w:type="dxa"/>
          <w:trHeight w:val="812"/>
          <w:jc w:val="center"/>
        </w:trPr>
        <w:tc>
          <w:tcPr>
            <w:tcW w:w="2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FFE901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7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. RECURSOS DIDÁCTICOS</w:t>
            </w:r>
          </w:p>
        </w:tc>
        <w:tc>
          <w:tcPr>
            <w:tcW w:w="269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6A9AC8CA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FD4BC6" wp14:editId="3A50C1C6">
                      <wp:simplePos x="0" y="0"/>
                      <wp:positionH relativeFrom="column">
                        <wp:posOffset>1450340</wp:posOffset>
                      </wp:positionH>
                      <wp:positionV relativeFrom="paragraph">
                        <wp:posOffset>476885</wp:posOffset>
                      </wp:positionV>
                      <wp:extent cx="190500" cy="209550"/>
                      <wp:effectExtent l="0" t="0" r="19050" b="19050"/>
                      <wp:wrapNone/>
                      <wp:docPr id="3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D7FD01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FD4BC6" id="_x0000_s1042" type="#_x0000_t202" style="position:absolute;left:0;text-align:left;margin-left:114.2pt;margin-top:37.55pt;width:15pt;height:1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">
                      <v:textbox>
                        <w:txbxContent>
                          <w:p w14:paraId="5ED7FD01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Los recurs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os didácticos, materiales y metod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ológicos empleados, </w:t>
            </w:r>
            <w:r w:rsidRPr="000A17A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facilitan el logro del objetivo de la clase.</w:t>
            </w:r>
            <w:r w:rsidRPr="00D81391">
              <w:rPr>
                <w:rFonts w:eastAsia="Times New Roman"/>
                <w:noProof/>
                <w:sz w:val="18"/>
                <w:szCs w:val="18"/>
                <w:lang w:eastAsia="es-EC"/>
              </w:rPr>
              <w:t xml:space="preserve"> </w:t>
            </w:r>
          </w:p>
        </w:tc>
        <w:tc>
          <w:tcPr>
            <w:tcW w:w="269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4F15F048" w14:textId="77777777" w:rsidR="00B63534" w:rsidRPr="000A17AD" w:rsidRDefault="00B63534" w:rsidP="00EF6D53">
            <w:pPr>
              <w:rPr>
                <w:rFonts w:eastAsia="Times New Roman"/>
                <w:color w:val="000000"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7269069" wp14:editId="2D7EF0ED">
                      <wp:simplePos x="0" y="0"/>
                      <wp:positionH relativeFrom="column">
                        <wp:posOffset>1435735</wp:posOffset>
                      </wp:positionH>
                      <wp:positionV relativeFrom="paragraph">
                        <wp:posOffset>476885</wp:posOffset>
                      </wp:positionV>
                      <wp:extent cx="190500" cy="209550"/>
                      <wp:effectExtent l="0" t="0" r="19050" b="19050"/>
                      <wp:wrapNone/>
                      <wp:docPr id="3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8D7AA3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69069" id="_x0000_s1043" type="#_x0000_t202" style="position:absolute;left:0;text-align:left;margin-left:113.05pt;margin-top:37.55pt;width:15pt;height: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">
                      <v:textbox>
                        <w:txbxContent>
                          <w:p w14:paraId="108D7AA3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Los recursos didácticos, mat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eriales y metodo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lógicos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empleados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, </w:t>
            </w:r>
            <w:r w:rsidRPr="000A17A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permiten un logro parcial del objetivo de la clase.</w:t>
            </w:r>
          </w:p>
          <w:p w14:paraId="17AFE083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226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5144B9B6" w14:textId="77777777" w:rsidR="00B63534" w:rsidRDefault="00B63534" w:rsidP="00EF6D53">
            <w:pPr>
              <w:rPr>
                <w:rFonts w:eastAsia="Times New Roman"/>
                <w:color w:val="000000"/>
                <w:sz w:val="18"/>
                <w:szCs w:val="18"/>
                <w:lang w:eastAsia="es-EC"/>
              </w:rPr>
            </w:pPr>
            <w:r w:rsidRPr="00D81391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9ED7355" wp14:editId="256E8FC6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476885</wp:posOffset>
                      </wp:positionV>
                      <wp:extent cx="190500" cy="209550"/>
                      <wp:effectExtent l="0" t="0" r="19050" b="19050"/>
                      <wp:wrapNone/>
                      <wp:docPr id="3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4DB6A5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D7355" id="_x0000_s1044" type="#_x0000_t202" style="position:absolute;left:0;text-align:left;margin-left:94.65pt;margin-top:37.55pt;width:15pt;height:1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">
                      <v:textbox>
                        <w:txbxContent>
                          <w:p w14:paraId="764DB6A5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El empleo inadecuado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de 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los 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recurso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s didácticos, o la falta de alguno de ellos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, 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impide</w:t>
            </w:r>
            <w:r w:rsidRPr="000A17A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que se logre el objetivo</w:t>
            </w:r>
          </w:p>
          <w:p w14:paraId="549556D4" w14:textId="77777777" w:rsidR="00B63534" w:rsidRPr="00C0361C" w:rsidRDefault="00B63534" w:rsidP="00EF6D53">
            <w:pPr>
              <w:rPr>
                <w:rFonts w:eastAsia="Times New Roman"/>
                <w:color w:val="000000"/>
                <w:sz w:val="18"/>
                <w:szCs w:val="18"/>
                <w:lang w:eastAsia="es-EC"/>
              </w:rPr>
            </w:pPr>
            <w:r w:rsidRPr="000A17A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de la clase.</w:t>
            </w:r>
            <w:r w:rsidRPr="00D81391">
              <w:rPr>
                <w:rFonts w:eastAsia="Times New Roman"/>
                <w:noProof/>
                <w:sz w:val="18"/>
                <w:szCs w:val="18"/>
                <w:lang w:eastAsia="es-EC"/>
              </w:rPr>
              <w:t xml:space="preserve"> </w:t>
            </w:r>
          </w:p>
        </w:tc>
        <w:tc>
          <w:tcPr>
            <w:tcW w:w="99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30E972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303DD8B5" w14:textId="77777777" w:rsidTr="00E44EC7">
        <w:trPr>
          <w:gridAfter w:val="1"/>
          <w:wAfter w:w="349" w:type="dxa"/>
          <w:trHeight w:val="683"/>
          <w:jc w:val="center"/>
        </w:trPr>
        <w:tc>
          <w:tcPr>
            <w:tcW w:w="235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2174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8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.  CONCLUSIONES, DEFINICIONES Y OTRAS GENERALIZACIONES</w:t>
            </w:r>
          </w:p>
        </w:tc>
        <w:tc>
          <w:tcPr>
            <w:tcW w:w="2693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425466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D8E5734" wp14:editId="78B4292C">
                      <wp:simplePos x="0" y="0"/>
                      <wp:positionH relativeFrom="column">
                        <wp:posOffset>1456690</wp:posOffset>
                      </wp:positionH>
                      <wp:positionV relativeFrom="paragraph">
                        <wp:posOffset>176530</wp:posOffset>
                      </wp:positionV>
                      <wp:extent cx="190500" cy="209550"/>
                      <wp:effectExtent l="0" t="0" r="19050" b="19050"/>
                      <wp:wrapNone/>
                      <wp:docPr id="2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C7B4FD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E5734" id="_x0000_s1045" type="#_x0000_t202" style="position:absolute;left:0;text-align:left;margin-left:114.7pt;margin-top:13.9pt;width:15pt;height:1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">
                      <v:textbox>
                        <w:txbxContent>
                          <w:p w14:paraId="1DC7B4FD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Las conclusiones, definiciones y otras generalizaciones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>son elaboradas en su totalidad por los estudiantes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>.</w:t>
            </w:r>
          </w:p>
        </w:tc>
        <w:tc>
          <w:tcPr>
            <w:tcW w:w="2693" w:type="dxa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ACD798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29C8189" wp14:editId="392224AF">
                      <wp:simplePos x="0" y="0"/>
                      <wp:positionH relativeFrom="column">
                        <wp:posOffset>1432560</wp:posOffset>
                      </wp:positionH>
                      <wp:positionV relativeFrom="paragraph">
                        <wp:posOffset>214630</wp:posOffset>
                      </wp:positionV>
                      <wp:extent cx="190500" cy="209550"/>
                      <wp:effectExtent l="0" t="0" r="19050" b="19050"/>
                      <wp:wrapNone/>
                      <wp:docPr id="3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CDAC87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9C8189" id="_x0000_s1046" type="#_x0000_t202" style="position:absolute;left:0;text-align:left;margin-left:112.8pt;margin-top:16.9pt;width:15pt;height: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">
                      <v:textbox>
                        <w:txbxContent>
                          <w:p w14:paraId="1CCDAC87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Las conclusiones, definiciones y otras generalizaciones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>son elaboradas en un mínimo porcentaje por los estudiantes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>.</w:t>
            </w:r>
          </w:p>
        </w:tc>
        <w:tc>
          <w:tcPr>
            <w:tcW w:w="2268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D7DCE0" w14:textId="77777777" w:rsidR="00B63534" w:rsidRPr="000A17AD" w:rsidRDefault="00B63534" w:rsidP="00EF6D53">
            <w:pPr>
              <w:rPr>
                <w:rFonts w:eastAsia="Times New Roman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DE62517" wp14:editId="3129C331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186055</wp:posOffset>
                      </wp:positionV>
                      <wp:extent cx="190500" cy="209550"/>
                      <wp:effectExtent l="0" t="0" r="19050" b="19050"/>
                      <wp:wrapNone/>
                      <wp:docPr id="3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FF7E2B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E62517" id="_x0000_s1047" type="#_x0000_t202" style="position:absolute;left:0;text-align:left;margin-left:91.4pt;margin-top:14.65pt;width:15pt;height:1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">
                      <v:textbox>
                        <w:txbxContent>
                          <w:p w14:paraId="25FF7E2B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Las conclusiones, definiciones y otras generalizaciones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>son elaboradas en su totalidad por el docente.</w:t>
            </w:r>
          </w:p>
          <w:p w14:paraId="5641647A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</w:p>
        </w:tc>
        <w:tc>
          <w:tcPr>
            <w:tcW w:w="992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873C3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00FC595E" w14:textId="77777777" w:rsidTr="00E44EC7">
        <w:trPr>
          <w:gridAfter w:val="1"/>
          <w:wAfter w:w="349" w:type="dxa"/>
          <w:trHeight w:val="492"/>
          <w:jc w:val="center"/>
        </w:trPr>
        <w:tc>
          <w:tcPr>
            <w:tcW w:w="1099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  <w:hideMark/>
          </w:tcPr>
          <w:p w14:paraId="4FAF5B90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MOMENTO DE CONSOLIDACIÓN Y EVALUACIÓN</w:t>
            </w:r>
          </w:p>
          <w:p w14:paraId="15588BEA" w14:textId="77777777" w:rsidR="00B63534" w:rsidRPr="000321CF" w:rsidRDefault="00B63534" w:rsidP="00EF6D53">
            <w:pPr>
              <w:jc w:val="center"/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</w:p>
        </w:tc>
      </w:tr>
      <w:tr w:rsidR="00B63534" w:rsidRPr="00677C31" w14:paraId="7CF95ADA" w14:textId="77777777" w:rsidTr="00E44EC7">
        <w:trPr>
          <w:gridAfter w:val="1"/>
          <w:wAfter w:w="349" w:type="dxa"/>
          <w:trHeight w:val="1334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D17F4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9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. RETROALIMENTACIÓN</w:t>
            </w: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 xml:space="preserve"> DEL DOCENTE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CDD4E" w14:textId="77777777" w:rsidR="00B63534" w:rsidRPr="00B3698A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Las participaciones de los estudiantes son retroalimentadas y enriquecidas por el docente y sus pares, </w:t>
            </w:r>
            <w:r w:rsidRPr="001B287E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de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</w:t>
            </w:r>
          </w:p>
          <w:p w14:paraId="2212F3D9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A31EE91" wp14:editId="5899FA41">
                      <wp:simplePos x="0" y="0"/>
                      <wp:positionH relativeFrom="column">
                        <wp:posOffset>1377315</wp:posOffset>
                      </wp:positionH>
                      <wp:positionV relativeFrom="paragraph">
                        <wp:posOffset>53975</wp:posOffset>
                      </wp:positionV>
                      <wp:extent cx="190500" cy="209550"/>
                      <wp:effectExtent l="0" t="0" r="19050" b="19050"/>
                      <wp:wrapNone/>
                      <wp:docPr id="4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79005D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31EE91" id="_x0000_s1048" type="#_x0000_t202" style="position:absolute;left:0;text-align:left;margin-left:108.45pt;margin-top:4.25pt;width:15pt;height:16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">
                      <v:textbox>
                        <w:txbxContent>
                          <w:p w14:paraId="4179005D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A17A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manera total, oportuna y eficaz.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                  </w:t>
            </w:r>
          </w:p>
        </w:tc>
        <w:tc>
          <w:tcPr>
            <w:tcW w:w="269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217EA2" w14:textId="77777777" w:rsidR="00B63534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62277B1" wp14:editId="1356803E">
                      <wp:simplePos x="0" y="0"/>
                      <wp:positionH relativeFrom="column">
                        <wp:posOffset>1468755</wp:posOffset>
                      </wp:positionH>
                      <wp:positionV relativeFrom="paragraph">
                        <wp:posOffset>625475</wp:posOffset>
                      </wp:positionV>
                      <wp:extent cx="190500" cy="209550"/>
                      <wp:effectExtent l="0" t="0" r="19050" b="19050"/>
                      <wp:wrapNone/>
                      <wp:docPr id="5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E4A338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2277B1" id="_x0000_s1049" type="#_x0000_t202" style="position:absolute;left:0;text-align:left;margin-left:115.65pt;margin-top:49.25pt;width:15pt;height:1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">
                      <v:textbox>
                        <w:txbxContent>
                          <w:p w14:paraId="2BE4A338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Las participaciones de los estudiantes son retroalimentadas y enriquecidas por el docente y sus pares, </w:t>
            </w:r>
            <w:r w:rsidRPr="001B287E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eventualmente,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</w:t>
            </w:r>
          </w:p>
          <w:p w14:paraId="3C03EC89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0A17A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de manera parcial o no eficaz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.</w:t>
            </w:r>
          </w:p>
        </w:tc>
        <w:tc>
          <w:tcPr>
            <w:tcW w:w="241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961BE2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882942D" wp14:editId="447B7164">
                      <wp:simplePos x="0" y="0"/>
                      <wp:positionH relativeFrom="column">
                        <wp:posOffset>1263650</wp:posOffset>
                      </wp:positionH>
                      <wp:positionV relativeFrom="paragraph">
                        <wp:posOffset>625475</wp:posOffset>
                      </wp:positionV>
                      <wp:extent cx="190500" cy="209550"/>
                      <wp:effectExtent l="0" t="0" r="19050" b="19050"/>
                      <wp:wrapNone/>
                      <wp:docPr id="4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2E1103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82942D" id="_x0000_s1050" type="#_x0000_t202" style="position:absolute;left:0;text-align:left;margin-left:99.5pt;margin-top:49.25pt;width:15pt;height:1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">
                      <v:textbox>
                        <w:txbxContent>
                          <w:p w14:paraId="772E1103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Las participaciones de los estudiantes no son retroalimentadas o enriquecidas por el docente ni sus pares.  </w:t>
            </w:r>
          </w:p>
          <w:p w14:paraId="02B89E53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E74F2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660DDCF4" w14:textId="77777777" w:rsidTr="00E44EC7">
        <w:trPr>
          <w:gridAfter w:val="1"/>
          <w:wAfter w:w="349" w:type="dxa"/>
          <w:trHeight w:val="1334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1F668B" w14:textId="77777777" w:rsidR="00B63534" w:rsidRDefault="00B63534" w:rsidP="00EF6D53">
            <w:pP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 xml:space="preserve">10.  EVALUACIÓN    </w:t>
            </w:r>
          </w:p>
          <w:p w14:paraId="20AD9407" w14:textId="77777777" w:rsidR="00B63534" w:rsidRDefault="00B63534" w:rsidP="00EF6D53">
            <w:pP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 xml:space="preserve">        FORMATIVA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14867E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EB9EAA9" wp14:editId="4D6C2D5C">
                      <wp:simplePos x="0" y="0"/>
                      <wp:positionH relativeFrom="column">
                        <wp:posOffset>1374140</wp:posOffset>
                      </wp:positionH>
                      <wp:positionV relativeFrom="paragraph">
                        <wp:posOffset>605790</wp:posOffset>
                      </wp:positionV>
                      <wp:extent cx="190500" cy="209550"/>
                      <wp:effectExtent l="0" t="0" r="19050" b="19050"/>
                      <wp:wrapNone/>
                      <wp:docPr id="4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BF6F41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B9EAA9" id="_x0000_s1051" type="#_x0000_t202" style="position:absolute;left:0;text-align:left;margin-left:108.2pt;margin-top:47.7pt;width:15pt;height:1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">
                      <v:textbox>
                        <w:txbxContent>
                          <w:p w14:paraId="32BF6F41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Se </w:t>
            </w:r>
            <w:r w:rsidRPr="00EF59B4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evalúa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sobre </w:t>
            </w:r>
            <w:r w:rsidRPr="00884493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los procesos y resultados de las actividades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que realizan los estudiantes, mediante reflexiones producto de autoevaluaciones</w:t>
            </w:r>
            <w:r w:rsidRPr="00884493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y coevaluaciones.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  </w:t>
            </w:r>
          </w:p>
        </w:tc>
        <w:tc>
          <w:tcPr>
            <w:tcW w:w="269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786139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1505B4" wp14:editId="238897B8">
                      <wp:simplePos x="0" y="0"/>
                      <wp:positionH relativeFrom="column">
                        <wp:posOffset>1466850</wp:posOffset>
                      </wp:positionH>
                      <wp:positionV relativeFrom="paragraph">
                        <wp:posOffset>579120</wp:posOffset>
                      </wp:positionV>
                      <wp:extent cx="190500" cy="209550"/>
                      <wp:effectExtent l="0" t="0" r="19050" b="19050"/>
                      <wp:wrapNone/>
                      <wp:docPr id="4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74BE8D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1505B4" id="_x0000_s1052" type="#_x0000_t202" style="position:absolute;left:0;text-align:left;margin-left:115.5pt;margin-top:45.6pt;width:15pt;height:16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">
                      <v:textbox>
                        <w:txbxContent>
                          <w:p w14:paraId="4774BE8D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Se </w:t>
            </w:r>
            <w:r w:rsidRPr="00EF59B4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evalúa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sobre los </w:t>
            </w:r>
            <w:r w:rsidRPr="00884493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procesos y resultados de las actividades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que realizan los estudiantes, solo mediante las reflexiones propuestas por el </w:t>
            </w:r>
            <w:r w:rsidRPr="00EF59B4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docente.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  </w:t>
            </w:r>
          </w:p>
        </w:tc>
        <w:tc>
          <w:tcPr>
            <w:tcW w:w="241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368C32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EF59B4">
              <w:rPr>
                <w:rFonts w:eastAsia="Times New Roman"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A3132B4" wp14:editId="5C72FA75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610235</wp:posOffset>
                      </wp:positionV>
                      <wp:extent cx="190500" cy="209550"/>
                      <wp:effectExtent l="0" t="0" r="19050" b="19050"/>
                      <wp:wrapNone/>
                      <wp:docPr id="4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9B9FDE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132B4" id="_x0000_s1053" type="#_x0000_t202" style="position:absolute;left:0;text-align:left;margin-left:98.75pt;margin-top:48.05pt;width:15pt;height:1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">
                      <v:textbox>
                        <w:txbxContent>
                          <w:p w14:paraId="0D9B9FDE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EF59B4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No se evalúa, o se evalúa esporádicamente, l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os </w:t>
            </w:r>
            <w:r w:rsidRPr="00EF59B4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procesos y resultados de las actividades 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que realizan los estudiantes.  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D0E64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</w:p>
        </w:tc>
      </w:tr>
      <w:tr w:rsidR="00B63534" w:rsidRPr="00677C31" w14:paraId="780A9269" w14:textId="77777777" w:rsidTr="00E44EC7">
        <w:trPr>
          <w:gridAfter w:val="1"/>
          <w:wAfter w:w="349" w:type="dxa"/>
          <w:trHeight w:val="1485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2798C" w14:textId="77777777" w:rsidR="00B63534" w:rsidRDefault="00B63534" w:rsidP="00EF6D53">
            <w:pP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11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. EVALUACIÓN</w:t>
            </w:r>
          </w:p>
          <w:p w14:paraId="575DC1D4" w14:textId="77777777" w:rsidR="00B63534" w:rsidRPr="000321CF" w:rsidRDefault="00B63534" w:rsidP="00EF6D53">
            <w:pP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 xml:space="preserve">       SUMATIVA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 xml:space="preserve"> 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1D747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1FF36E4" wp14:editId="76E9A13E">
                      <wp:simplePos x="0" y="0"/>
                      <wp:positionH relativeFrom="column">
                        <wp:posOffset>1374140</wp:posOffset>
                      </wp:positionH>
                      <wp:positionV relativeFrom="paragraph">
                        <wp:posOffset>686435</wp:posOffset>
                      </wp:positionV>
                      <wp:extent cx="190500" cy="209550"/>
                      <wp:effectExtent l="0" t="0" r="19050" b="19050"/>
                      <wp:wrapNone/>
                      <wp:docPr id="4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B12F13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FF36E4" id="_x0000_s1054" type="#_x0000_t202" style="position:absolute;left:0;text-align:left;margin-left:108.2pt;margin-top:54.05pt;width:15pt;height:1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">
                      <v:textbox>
                        <w:txbxContent>
                          <w:p w14:paraId="04B12F13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La evaluación es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>acorde al objetivo de la clase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y el instrumento empleado </w:t>
            </w:r>
            <w:r w:rsidRPr="0002491D">
              <w:rPr>
                <w:rFonts w:eastAsia="Times New Roman"/>
                <w:sz w:val="18"/>
                <w:szCs w:val="18"/>
                <w:lang w:eastAsia="es-EC"/>
              </w:rPr>
              <w:t>permite evidenciar el logro de la destreza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con criterio de desempeño.</w:t>
            </w:r>
          </w:p>
        </w:tc>
        <w:tc>
          <w:tcPr>
            <w:tcW w:w="269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0CA2E5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BDBAE3F" wp14:editId="35B8A84A">
                      <wp:simplePos x="0" y="0"/>
                      <wp:positionH relativeFrom="column">
                        <wp:posOffset>1468755</wp:posOffset>
                      </wp:positionH>
                      <wp:positionV relativeFrom="paragraph">
                        <wp:posOffset>709295</wp:posOffset>
                      </wp:positionV>
                      <wp:extent cx="190500" cy="209550"/>
                      <wp:effectExtent l="0" t="0" r="19050" b="19050"/>
                      <wp:wrapNone/>
                      <wp:docPr id="4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0B10D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BAE3F" id="_x0000_s1055" type="#_x0000_t202" style="position:absolute;left:0;text-align:left;margin-left:115.65pt;margin-top:55.85pt;width:15pt;height:16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">
                      <v:textbox>
                        <w:txbxContent>
                          <w:p w14:paraId="4CB0B10D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La evaluación es acorde al objetivo de la clase, pero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>el instrumento empleado no permite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evidenciar en forma clara y específica </w:t>
            </w:r>
            <w:r w:rsidRPr="000A17AD">
              <w:rPr>
                <w:rFonts w:eastAsia="Times New Roman"/>
                <w:sz w:val="18"/>
                <w:szCs w:val="18"/>
                <w:lang w:eastAsia="es-EC"/>
              </w:rPr>
              <w:t>el logro de la destreza con criterio de desempeño.</w:t>
            </w:r>
          </w:p>
        </w:tc>
        <w:tc>
          <w:tcPr>
            <w:tcW w:w="241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21ECF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81CED09" wp14:editId="58BE370D">
                      <wp:simplePos x="0" y="0"/>
                      <wp:positionH relativeFrom="column">
                        <wp:posOffset>1272540</wp:posOffset>
                      </wp:positionH>
                      <wp:positionV relativeFrom="paragraph">
                        <wp:posOffset>655955</wp:posOffset>
                      </wp:positionV>
                      <wp:extent cx="190500" cy="209550"/>
                      <wp:effectExtent l="0" t="0" r="19050" b="19050"/>
                      <wp:wrapNone/>
                      <wp:docPr id="4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8BC27C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1CED09" id="_x0000_s1056" type="#_x0000_t202" style="position:absolute;left:0;text-align:left;margin-left:100.2pt;margin-top:51.65pt;width:15pt;height:1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">
                      <v:textbox>
                        <w:txbxContent>
                          <w:p w14:paraId="598BC27C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>La evaluación no</w:t>
            </w:r>
            <w:r w:rsidRPr="0002491D">
              <w:rPr>
                <w:rFonts w:eastAsia="Times New Roman"/>
                <w:sz w:val="18"/>
                <w:szCs w:val="18"/>
                <w:lang w:eastAsia="es-EC"/>
              </w:rPr>
              <w:t xml:space="preserve"> es </w:t>
            </w:r>
            <w:r w:rsidRPr="00BB71CA">
              <w:rPr>
                <w:rFonts w:eastAsia="Times New Roman"/>
                <w:sz w:val="18"/>
                <w:szCs w:val="18"/>
                <w:lang w:eastAsia="es-EC"/>
              </w:rPr>
              <w:t>acorde</w:t>
            </w:r>
            <w:r w:rsidRPr="0002491D">
              <w:rPr>
                <w:rFonts w:eastAsia="Times New Roman"/>
                <w:sz w:val="18"/>
                <w:szCs w:val="18"/>
                <w:lang w:eastAsia="es-EC"/>
              </w:rPr>
              <w:t xml:space="preserve"> al objetivo de la clase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>, y el instrumento empleado no permite evidenciar el logro de la destreza con criterio de desempeño.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4A92A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56FA1C77" w14:textId="77777777" w:rsidTr="00E44EC7">
        <w:trPr>
          <w:gridAfter w:val="1"/>
          <w:wAfter w:w="349" w:type="dxa"/>
          <w:trHeight w:val="300"/>
          <w:jc w:val="center"/>
        </w:trPr>
        <w:tc>
          <w:tcPr>
            <w:tcW w:w="1099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  <w:hideMark/>
          </w:tcPr>
          <w:p w14:paraId="489FC466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CLIMA DE AULA</w:t>
            </w:r>
          </w:p>
          <w:p w14:paraId="343E5971" w14:textId="77777777" w:rsidR="00B63534" w:rsidRPr="000321CF" w:rsidRDefault="00B63534" w:rsidP="00EF6D53">
            <w:pPr>
              <w:jc w:val="center"/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</w:p>
        </w:tc>
      </w:tr>
      <w:tr w:rsidR="00B63534" w:rsidRPr="00677C31" w14:paraId="5BEEE2BB" w14:textId="77777777" w:rsidTr="00E44EC7">
        <w:trPr>
          <w:gridAfter w:val="1"/>
          <w:wAfter w:w="349" w:type="dxa"/>
          <w:trHeight w:val="1352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2E7F5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lastRenderedPageBreak/>
              <w:t>12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. PROMOCIÓN DEL RESPETO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97CF7" w14:textId="77777777" w:rsidR="00B63534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El lenguaje verbal y no verbal que emplea el docente, </w:t>
            </w:r>
          </w:p>
          <w:p w14:paraId="04ABFD34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452E430" wp14:editId="4B08BF95">
                      <wp:simplePos x="0" y="0"/>
                      <wp:positionH relativeFrom="column">
                        <wp:posOffset>1380490</wp:posOffset>
                      </wp:positionH>
                      <wp:positionV relativeFrom="paragraph">
                        <wp:posOffset>292100</wp:posOffset>
                      </wp:positionV>
                      <wp:extent cx="190500" cy="209550"/>
                      <wp:effectExtent l="0" t="0" r="19050" b="19050"/>
                      <wp:wrapNone/>
                      <wp:docPr id="6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250FA7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52E430" id="_x0000_s1057" type="#_x0000_t202" style="position:absolute;left:0;text-align:left;margin-left:108.7pt;margin-top:23pt;width:15pt;height:16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">
                      <v:textbox>
                        <w:txbxContent>
                          <w:p w14:paraId="5C250FA7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F2291B">
              <w:rPr>
                <w:rFonts w:eastAsia="Times New Roman"/>
                <w:bCs/>
                <w:sz w:val="18"/>
                <w:szCs w:val="18"/>
                <w:lang w:eastAsia="es-EC"/>
              </w:rPr>
              <w:t>crea un ambiente de</w:t>
            </w:r>
            <w:r w:rsidRPr="000321CF">
              <w:rPr>
                <w:rFonts w:eastAsia="Times New Roman"/>
                <w:bCs/>
                <w:sz w:val="18"/>
                <w:szCs w:val="18"/>
                <w:lang w:eastAsia="es-EC"/>
              </w:rPr>
              <w:t xml:space="preserve"> </w:t>
            </w:r>
            <w:r>
              <w:rPr>
                <w:rFonts w:eastAsia="Times New Roman"/>
                <w:bCs/>
                <w:sz w:val="18"/>
                <w:szCs w:val="18"/>
                <w:lang w:eastAsia="es-EC"/>
              </w:rPr>
              <w:t>respeto y calidez.</w:t>
            </w:r>
            <w:r w:rsidRPr="00EA7E70">
              <w:rPr>
                <w:rFonts w:eastAsia="Times New Roman"/>
                <w:noProof/>
                <w:sz w:val="18"/>
                <w:szCs w:val="18"/>
                <w:lang w:eastAsia="es-EC"/>
              </w:rPr>
              <w:t xml:space="preserve"> </w:t>
            </w:r>
          </w:p>
        </w:tc>
        <w:tc>
          <w:tcPr>
            <w:tcW w:w="269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D75D4" w14:textId="77777777" w:rsidR="00B63534" w:rsidRPr="00431045" w:rsidRDefault="00B63534" w:rsidP="00EF6D53">
            <w:pPr>
              <w:rPr>
                <w:rFonts w:eastAsia="Times New Roman"/>
                <w:b/>
                <w:bCs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sz w:val="18"/>
                <w:szCs w:val="18"/>
                <w:lang w:eastAsia="es-EC"/>
              </w:rPr>
              <w:t xml:space="preserve">El docente mantiene un ambiente de </w:t>
            </w:r>
          </w:p>
          <w:p w14:paraId="663E19DC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9AA8F2C" wp14:editId="0F434EDF">
                      <wp:simplePos x="0" y="0"/>
                      <wp:positionH relativeFrom="column">
                        <wp:posOffset>1476375</wp:posOffset>
                      </wp:positionH>
                      <wp:positionV relativeFrom="paragraph">
                        <wp:posOffset>342900</wp:posOffset>
                      </wp:positionV>
                      <wp:extent cx="190500" cy="209550"/>
                      <wp:effectExtent l="0" t="0" r="19050" b="19050"/>
                      <wp:wrapNone/>
                      <wp:docPr id="6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0F36BD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A8F2C" id="_x0000_s1058" type="#_x0000_t202" style="position:absolute;left:0;text-align:left;margin-left:116.25pt;margin-top:27pt;width:15pt;height:16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">
                      <v:textbox>
                        <w:txbxContent>
                          <w:p w14:paraId="7D0F36BD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sz w:val="18"/>
                <w:szCs w:val="18"/>
                <w:lang w:eastAsia="es-EC"/>
              </w:rPr>
              <w:t>respeto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, 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pero se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nota un clima de </w:t>
            </w:r>
            <w:r w:rsidRPr="00F2291B">
              <w:rPr>
                <w:rFonts w:eastAsia="Times New Roman"/>
                <w:sz w:val="18"/>
                <w:szCs w:val="18"/>
                <w:lang w:eastAsia="es-EC"/>
              </w:rPr>
              <w:t>tensión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 y desconfianza</w:t>
            </w:r>
            <w:r w:rsidRPr="00F2291B">
              <w:rPr>
                <w:rFonts w:eastAsia="Times New Roman"/>
                <w:sz w:val="18"/>
                <w:szCs w:val="18"/>
                <w:lang w:eastAsia="es-EC"/>
              </w:rPr>
              <w:t xml:space="preserve"> </w:t>
            </w:r>
            <w:r>
              <w:rPr>
                <w:rFonts w:eastAsia="Times New Roman"/>
                <w:sz w:val="18"/>
                <w:szCs w:val="18"/>
                <w:lang w:eastAsia="es-EC"/>
              </w:rPr>
              <w:t xml:space="preserve">entre los estudiantes. </w:t>
            </w:r>
          </w:p>
        </w:tc>
        <w:tc>
          <w:tcPr>
            <w:tcW w:w="241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2F093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4358A38" wp14:editId="35044B94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580390</wp:posOffset>
                      </wp:positionV>
                      <wp:extent cx="190500" cy="209550"/>
                      <wp:effectExtent l="0" t="0" r="19050" b="19050"/>
                      <wp:wrapNone/>
                      <wp:docPr id="6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3188C1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358A38" id="_x0000_s1059" type="#_x0000_t202" style="position:absolute;left:0;text-align:left;margin-left:100.15pt;margin-top:45.7pt;width:15pt;height:1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">
                      <v:textbox>
                        <w:txbxContent>
                          <w:p w14:paraId="533188C1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El docente </w:t>
            </w:r>
            <w:r w:rsidRPr="000321CF">
              <w:rPr>
                <w:rFonts w:eastAsia="Times New Roman"/>
                <w:bCs/>
                <w:sz w:val="18"/>
                <w:szCs w:val="18"/>
                <w:lang w:eastAsia="es-EC"/>
              </w:rPr>
              <w:t>no genera serenidad, ni crea un ambiente de calidez y confianza.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42793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4D0AD055" w14:textId="77777777" w:rsidTr="00E44EC7">
        <w:trPr>
          <w:gridAfter w:val="1"/>
          <w:wAfter w:w="349" w:type="dxa"/>
          <w:trHeight w:val="1352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7CFFD7" w14:textId="77777777" w:rsidR="00B63534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13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. MANEJO DEL COMPORTAMIENTO DE LOS ESTUDIANTES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6FC821" w14:textId="77777777" w:rsidR="00B63534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0D44051" wp14:editId="69B404D7">
                      <wp:simplePos x="0" y="0"/>
                      <wp:positionH relativeFrom="column">
                        <wp:posOffset>1374140</wp:posOffset>
                      </wp:positionH>
                      <wp:positionV relativeFrom="paragraph">
                        <wp:posOffset>638175</wp:posOffset>
                      </wp:positionV>
                      <wp:extent cx="190500" cy="209550"/>
                      <wp:effectExtent l="0" t="0" r="19050" b="19050"/>
                      <wp:wrapNone/>
                      <wp:docPr id="5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F3664F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44051" id="_x0000_s1060" type="#_x0000_t202" style="position:absolute;left:0;text-align:left;margin-left:108.2pt;margin-top:50.25pt;width:15pt;height:16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">
                      <v:textbox>
                        <w:txbxContent>
                          <w:p w14:paraId="06F3664F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El docente monitorea en forma preventiva; </w:t>
            </w:r>
            <w:r w:rsidRPr="0002491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hay mínimas interrupciones de clase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y la respuesta del docente a esas actitudes, es adecuada.</w:t>
            </w:r>
          </w:p>
        </w:tc>
        <w:tc>
          <w:tcPr>
            <w:tcW w:w="269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5D588E" w14:textId="77777777" w:rsidR="00B63534" w:rsidRDefault="00B63534" w:rsidP="00EF6D53">
            <w:pPr>
              <w:rPr>
                <w:rFonts w:eastAsia="Times New Roman"/>
                <w:color w:val="000000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2AACC2" wp14:editId="12326F10">
                      <wp:simplePos x="0" y="0"/>
                      <wp:positionH relativeFrom="column">
                        <wp:posOffset>1463040</wp:posOffset>
                      </wp:positionH>
                      <wp:positionV relativeFrom="paragraph">
                        <wp:posOffset>632460</wp:posOffset>
                      </wp:positionV>
                      <wp:extent cx="190500" cy="209550"/>
                      <wp:effectExtent l="0" t="0" r="19050" b="19050"/>
                      <wp:wrapNone/>
                      <wp:docPr id="5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922021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2AACC2" id="_x0000_s1061" type="#_x0000_t202" style="position:absolute;left:0;text-align:left;margin-left:115.2pt;margin-top:49.8pt;width:15pt;height:16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">
                      <v:textbox>
                        <w:txbxContent>
                          <w:p w14:paraId="59922021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La forma en que el docente maneja la disciplina de los estudiantes es apropiada; sin embargo, </w:t>
            </w:r>
            <w:r w:rsidRPr="0002491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oca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sionalmente algunos estudiantes</w:t>
            </w:r>
          </w:p>
          <w:p w14:paraId="7B1B0CC2" w14:textId="77777777" w:rsidR="00B63534" w:rsidRDefault="00B63534" w:rsidP="00EF6D53">
            <w:pPr>
              <w:rPr>
                <w:rFonts w:eastAsia="Times New Roman"/>
                <w:b/>
                <w:bCs/>
                <w:sz w:val="18"/>
                <w:szCs w:val="18"/>
                <w:lang w:eastAsia="es-EC"/>
              </w:rPr>
            </w:pPr>
            <w:r w:rsidRPr="0002491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interrumpen la clase.</w:t>
            </w:r>
            <w:r w:rsidRPr="00EA7E70">
              <w:rPr>
                <w:rFonts w:eastAsia="Times New Roman"/>
                <w:noProof/>
                <w:sz w:val="18"/>
                <w:szCs w:val="18"/>
                <w:lang w:eastAsia="es-EC"/>
              </w:rPr>
              <w:t xml:space="preserve"> </w:t>
            </w:r>
          </w:p>
        </w:tc>
        <w:tc>
          <w:tcPr>
            <w:tcW w:w="241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C57220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3DB7176" wp14:editId="049C7BA3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606425</wp:posOffset>
                      </wp:positionV>
                      <wp:extent cx="190500" cy="209550"/>
                      <wp:effectExtent l="0" t="0" r="19050" b="19050"/>
                      <wp:wrapNone/>
                      <wp:docPr id="5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A178D9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DB7176" id="_x0000_s1062" type="#_x0000_t202" style="position:absolute;left:0;text-align:left;margin-left:100.15pt;margin-top:47.75pt;width:15pt;height:1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">
                      <v:textbox>
                        <w:txbxContent>
                          <w:p w14:paraId="2CA178D9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El docente </w:t>
            </w:r>
            <w:r w:rsidRPr="0002491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ignora </w: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el comportamiento de los </w:t>
            </w:r>
            <w:r w:rsidRPr="0002491D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estudiantes que interrumpen el normal desenvolvimiento de la clase.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81502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6ED7277A" w14:textId="77777777" w:rsidTr="00E44EC7">
        <w:trPr>
          <w:gridAfter w:val="1"/>
          <w:wAfter w:w="349" w:type="dxa"/>
          <w:trHeight w:val="1273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72838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14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. AMBIENTE DEMOCRÁTICO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EAFED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23FBF6F" wp14:editId="629FC709">
                      <wp:simplePos x="0" y="0"/>
                      <wp:positionH relativeFrom="column">
                        <wp:posOffset>1342390</wp:posOffset>
                      </wp:positionH>
                      <wp:positionV relativeFrom="paragraph">
                        <wp:posOffset>615315</wp:posOffset>
                      </wp:positionV>
                      <wp:extent cx="190500" cy="209550"/>
                      <wp:effectExtent l="0" t="0" r="19050" b="19050"/>
                      <wp:wrapNone/>
                      <wp:docPr id="5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25D3F4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3FBF6F" id="_x0000_s1063" type="#_x0000_t202" style="position:absolute;left:0;text-align:left;margin-left:105.7pt;margin-top:48.45pt;width:15pt;height:16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">
                      <v:textbox>
                        <w:txbxContent>
                          <w:p w14:paraId="7F25D3F4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>El docente ofrece oportunidades, para que</w:t>
            </w:r>
            <w:r w:rsidRPr="000321CF">
              <w:rPr>
                <w:rFonts w:eastAsia="Times New Roman"/>
                <w:bCs/>
                <w:sz w:val="18"/>
                <w:szCs w:val="18"/>
                <w:lang w:eastAsia="es-EC"/>
              </w:rPr>
              <w:t xml:space="preserve"> todos los estudiantes</w: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 expresen sus propias ideas sin distinción y participen en igualdad de condiciones.</w:t>
            </w:r>
          </w:p>
        </w:tc>
        <w:tc>
          <w:tcPr>
            <w:tcW w:w="269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01129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6A38994" wp14:editId="6AE1AD0F">
                      <wp:simplePos x="0" y="0"/>
                      <wp:positionH relativeFrom="column">
                        <wp:posOffset>1445895</wp:posOffset>
                      </wp:positionH>
                      <wp:positionV relativeFrom="paragraph">
                        <wp:posOffset>612140</wp:posOffset>
                      </wp:positionV>
                      <wp:extent cx="190500" cy="209550"/>
                      <wp:effectExtent l="0" t="0" r="19050" b="19050"/>
                      <wp:wrapNone/>
                      <wp:docPr id="5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F6C08F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38994" id="_x0000_s1064" type="#_x0000_t202" style="position:absolute;left:0;text-align:left;margin-left:113.85pt;margin-top:48.2pt;width:15pt;height:1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">
                      <v:textbox>
                        <w:txbxContent>
                          <w:p w14:paraId="06F6C08F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El docente ofrece oportunidades, pero se promueve la participación </w:t>
            </w:r>
            <w:r w:rsidRPr="000321CF">
              <w:rPr>
                <w:rFonts w:eastAsia="Times New Roman"/>
                <w:bCs/>
                <w:sz w:val="18"/>
                <w:szCs w:val="18"/>
                <w:lang w:eastAsia="es-EC"/>
              </w:rPr>
              <w:t>solo de un grupo de estudiantes.</w:t>
            </w:r>
          </w:p>
        </w:tc>
        <w:tc>
          <w:tcPr>
            <w:tcW w:w="241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F0140" w14:textId="77777777" w:rsidR="00B63534" w:rsidRPr="000321CF" w:rsidRDefault="00B63534" w:rsidP="00EF6D53">
            <w:pPr>
              <w:rPr>
                <w:rFonts w:eastAsia="Times New Roman"/>
                <w:b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EB8FE6D" wp14:editId="4A057DAE">
                      <wp:simplePos x="0" y="0"/>
                      <wp:positionH relativeFrom="column">
                        <wp:posOffset>1272540</wp:posOffset>
                      </wp:positionH>
                      <wp:positionV relativeFrom="paragraph">
                        <wp:posOffset>626110</wp:posOffset>
                      </wp:positionV>
                      <wp:extent cx="190500" cy="209550"/>
                      <wp:effectExtent l="0" t="0" r="19050" b="19050"/>
                      <wp:wrapNone/>
                      <wp:docPr id="5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66E76D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8FE6D" id="_x0000_s1065" type="#_x0000_t202" style="position:absolute;left:0;text-align:left;margin-left:100.2pt;margin-top:49.3pt;width:15pt;height:1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">
                      <v:textbox>
                        <w:txbxContent>
                          <w:p w14:paraId="6D66E76D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sz w:val="18"/>
                <w:szCs w:val="18"/>
                <w:lang w:eastAsia="es-EC"/>
              </w:rPr>
              <w:t xml:space="preserve">El docente ofrece escasas oportunidades de participación a los estudiantes, centrando </w:t>
            </w:r>
            <w:r w:rsidRPr="000321CF">
              <w:rPr>
                <w:rFonts w:eastAsia="Times New Roman"/>
                <w:bCs/>
                <w:sz w:val="18"/>
                <w:szCs w:val="18"/>
                <w:lang w:eastAsia="es-EC"/>
              </w:rPr>
              <w:t>el protagonismo en el docente y no en el estudiante.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FC64C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B63534" w:rsidRPr="00677C31" w14:paraId="0D25BE7B" w14:textId="77777777" w:rsidTr="00E44EC7">
        <w:trPr>
          <w:gridAfter w:val="1"/>
          <w:wAfter w:w="349" w:type="dxa"/>
          <w:trHeight w:val="1212"/>
          <w:jc w:val="center"/>
        </w:trPr>
        <w:tc>
          <w:tcPr>
            <w:tcW w:w="23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2534E" w14:textId="77777777" w:rsidR="00B63534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15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 xml:space="preserve">. </w:t>
            </w: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 xml:space="preserve">ATENCIÓN A ESTUDIANTES CON </w:t>
            </w:r>
            <w:r w:rsidRPr="000321CF"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NECESIDADES EDUCATIVAS ESPECIALES</w:t>
            </w:r>
          </w:p>
          <w:p w14:paraId="0D12A50A" w14:textId="77777777" w:rsidR="00B63534" w:rsidRPr="000321CF" w:rsidRDefault="00B63534" w:rsidP="00EF6D53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  <w:lang w:eastAsia="es-EC"/>
              </w:rPr>
              <w:t>(NEE)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231F9" w14:textId="77777777" w:rsidR="00B63534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</w:p>
          <w:p w14:paraId="2F53DFEB" w14:textId="77777777" w:rsidR="00B63534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FB34D35" wp14:editId="2CA5D1A8">
                      <wp:simplePos x="0" y="0"/>
                      <wp:positionH relativeFrom="column">
                        <wp:posOffset>1348740</wp:posOffset>
                      </wp:positionH>
                      <wp:positionV relativeFrom="paragraph">
                        <wp:posOffset>360045</wp:posOffset>
                      </wp:positionV>
                      <wp:extent cx="190500" cy="209550"/>
                      <wp:effectExtent l="0" t="0" r="19050" b="19050"/>
                      <wp:wrapNone/>
                      <wp:docPr id="5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F8A7F3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B34D35" id="_x0000_s1066" type="#_x0000_t202" style="position:absolute;left:0;text-align:left;margin-left:106.2pt;margin-top:28.35pt;width:15pt;height:16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">
                      <v:textbox>
                        <w:txbxContent>
                          <w:p w14:paraId="06F8A7F3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El docente 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adapta las </w:t>
            </w:r>
            <w:r w:rsidRPr="00673D41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estrategias pedagógicas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para atender a los estudiantes con NEE.</w:t>
            </w:r>
          </w:p>
          <w:p w14:paraId="3FC218A2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269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7C5A9" w14:textId="77777777" w:rsidR="00B63534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El docente 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adapta</w:t>
            </w:r>
            <w:r w:rsidRPr="00673D41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parcialmente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las estrategias pedagógicas para atender a los estudiantes con NEE.</w:t>
            </w:r>
          </w:p>
          <w:p w14:paraId="3AA6B0D2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068E6FB" wp14:editId="037219EF">
                      <wp:simplePos x="0" y="0"/>
                      <wp:positionH relativeFrom="column">
                        <wp:posOffset>1436370</wp:posOffset>
                      </wp:positionH>
                      <wp:positionV relativeFrom="paragraph">
                        <wp:posOffset>47625</wp:posOffset>
                      </wp:positionV>
                      <wp:extent cx="190500" cy="209550"/>
                      <wp:effectExtent l="0" t="0" r="19050" b="19050"/>
                      <wp:wrapNone/>
                      <wp:docPr id="5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C3FB0C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8E6FB" id="_x0000_s1067" type="#_x0000_t202" style="position:absolute;left:0;text-align:left;margin-left:113.1pt;margin-top:3.75pt;width:15pt;height:1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">
                      <v:textbox>
                        <w:txbxContent>
                          <w:p w14:paraId="6CC3FB0C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1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A4C9F" w14:textId="77777777" w:rsidR="00B63534" w:rsidRPr="000321CF" w:rsidRDefault="00B63534" w:rsidP="00EF6D53">
            <w:pPr>
              <w:rPr>
                <w:rFonts w:eastAsia="Times New Roman"/>
                <w:b/>
                <w:color w:val="000000"/>
                <w:sz w:val="18"/>
                <w:szCs w:val="18"/>
                <w:lang w:eastAsia="es-EC"/>
              </w:rPr>
            </w:pPr>
            <w:r w:rsidRPr="00EA7E70">
              <w:rPr>
                <w:rFonts w:eastAsia="Times New Roman"/>
                <w:b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B5984EB" wp14:editId="444D13D2">
                      <wp:simplePos x="0" y="0"/>
                      <wp:positionH relativeFrom="column">
                        <wp:posOffset>1226185</wp:posOffset>
                      </wp:positionH>
                      <wp:positionV relativeFrom="paragraph">
                        <wp:posOffset>478790</wp:posOffset>
                      </wp:positionV>
                      <wp:extent cx="190500" cy="209550"/>
                      <wp:effectExtent l="0" t="0" r="19050" b="19050"/>
                      <wp:wrapNone/>
                      <wp:docPr id="6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63F032" w14:textId="77777777" w:rsidR="00B63534" w:rsidRDefault="00B63534" w:rsidP="00B6353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984EB" id="_x0000_s1068" type="#_x0000_t202" style="position:absolute;left:0;text-align:left;margin-left:96.55pt;margin-top:37.7pt;width:15pt;height:1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">
                      <v:textbox>
                        <w:txbxContent>
                          <w:p w14:paraId="7D63F032" w14:textId="77777777" w:rsidR="00B63534" w:rsidRDefault="00B63534" w:rsidP="00B63534"/>
                        </w:txbxContent>
                      </v:textbox>
                    </v:shape>
                  </w:pict>
                </mc:Fallback>
              </mc:AlternateContent>
            </w:r>
            <w:r w:rsidRPr="000321CF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El docente </w:t>
            </w:r>
            <w:r w:rsidRPr="00673D41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no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 adapt</w:t>
            </w:r>
            <w:r w:rsidRPr="00673D41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a </w:t>
            </w:r>
            <w:r w:rsidRPr="001A46DB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 xml:space="preserve">las </w:t>
            </w:r>
            <w:r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estrategias pedagógicas para atender a los estudiantes con NEE.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A2B8D" w14:textId="77777777" w:rsidR="00B63534" w:rsidRPr="00677C31" w:rsidRDefault="00B63534" w:rsidP="00EF6D53">
            <w:pPr>
              <w:rPr>
                <w:rFonts w:eastAsia="Times New Roman"/>
                <w:b/>
                <w:color w:val="000000"/>
                <w:sz w:val="16"/>
                <w:szCs w:val="16"/>
                <w:lang w:eastAsia="es-EC"/>
              </w:rPr>
            </w:pPr>
            <w:r w:rsidRPr="00677C31">
              <w:rPr>
                <w:rFonts w:eastAsia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</w:tbl>
    <w:p w14:paraId="7C092AB4" w14:textId="77777777" w:rsidR="00B63534" w:rsidRDefault="00B63534" w:rsidP="00B63534">
      <w:pPr>
        <w:rPr>
          <w:rFonts w:asciiTheme="minorHAnsi" w:hAnsiTheme="minorHAnsi" w:cstheme="minorHAnsi"/>
          <w:b/>
          <w:bCs/>
          <w:color w:val="0F4761" w:themeColor="accent1" w:themeShade="BF"/>
          <w:sz w:val="28"/>
          <w:szCs w:val="28"/>
        </w:rPr>
      </w:pPr>
    </w:p>
    <w:p w14:paraId="06B83A2C" w14:textId="77777777" w:rsidR="00B63534" w:rsidRDefault="00B63534" w:rsidP="00B63534">
      <w:pPr>
        <w:spacing w:before="0" w:after="0" w:line="240" w:lineRule="auto"/>
        <w:jc w:val="left"/>
        <w:rPr>
          <w:rFonts w:asciiTheme="minorHAnsi" w:hAnsiTheme="minorHAnsi" w:cstheme="minorHAnsi"/>
          <w:b/>
          <w:bCs/>
          <w:color w:val="0F4761" w:themeColor="accent1" w:themeShade="BF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F4761" w:themeColor="accent1" w:themeShade="BF"/>
          <w:sz w:val="28"/>
          <w:szCs w:val="28"/>
        </w:rPr>
        <w:br w:type="page"/>
      </w:r>
    </w:p>
    <w:p w14:paraId="649C6A59" w14:textId="77777777" w:rsidR="00B63534" w:rsidRPr="008B178D" w:rsidRDefault="00B63534" w:rsidP="00B63534">
      <w:pPr>
        <w:rPr>
          <w:rFonts w:asciiTheme="minorHAnsi" w:hAnsiTheme="minorHAnsi" w:cstheme="minorHAnsi"/>
          <w:b/>
          <w:bCs/>
          <w:color w:val="0F4761" w:themeColor="accent1" w:themeShade="BF"/>
          <w:sz w:val="28"/>
          <w:szCs w:val="28"/>
        </w:rPr>
      </w:pPr>
      <w:r w:rsidRPr="008B178D">
        <w:rPr>
          <w:rFonts w:asciiTheme="minorHAnsi" w:hAnsiTheme="minorHAnsi" w:cstheme="minorHAnsi"/>
          <w:b/>
          <w:bCs/>
          <w:color w:val="0F4761" w:themeColor="accent1" w:themeShade="BF"/>
          <w:sz w:val="28"/>
          <w:szCs w:val="28"/>
        </w:rPr>
        <w:lastRenderedPageBreak/>
        <w:t xml:space="preserve">Anexo 4: </w:t>
      </w:r>
      <w:proofErr w:type="spellStart"/>
      <w:r w:rsidRPr="008B178D">
        <w:rPr>
          <w:rFonts w:asciiTheme="minorHAnsi" w:eastAsia="Times New Roman" w:hAnsiTheme="minorHAnsi" w:cstheme="minorHAnsi"/>
          <w:b/>
          <w:bCs/>
          <w:color w:val="0F4761" w:themeColor="accent1" w:themeShade="BF"/>
          <w:sz w:val="28"/>
          <w:szCs w:val="28"/>
          <w:lang w:eastAsia="es-EC"/>
        </w:rPr>
        <w:t>Guión</w:t>
      </w:r>
      <w:proofErr w:type="spellEnd"/>
      <w:r w:rsidRPr="008B178D">
        <w:rPr>
          <w:rFonts w:asciiTheme="minorHAnsi" w:eastAsia="Times New Roman" w:hAnsiTheme="minorHAnsi" w:cstheme="minorHAnsi"/>
          <w:b/>
          <w:bCs/>
          <w:color w:val="0F4761" w:themeColor="accent1" w:themeShade="BF"/>
          <w:sz w:val="28"/>
          <w:szCs w:val="28"/>
          <w:lang w:eastAsia="es-EC"/>
        </w:rPr>
        <w:t xml:space="preserve"> de reflexión:</w:t>
      </w:r>
    </w:p>
    <w:tbl>
      <w:tblPr>
        <w:tblW w:w="10568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5"/>
        <w:gridCol w:w="503"/>
      </w:tblGrid>
      <w:tr w:rsidR="00B63534" w:rsidRPr="00B36908" w14:paraId="65F331B7" w14:textId="77777777" w:rsidTr="00EF6D53">
        <w:trPr>
          <w:gridAfter w:val="1"/>
          <w:wAfter w:w="503" w:type="dxa"/>
          <w:trHeight w:val="330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noWrap/>
            <w:vAlign w:val="bottom"/>
            <w:hideMark/>
          </w:tcPr>
          <w:p w14:paraId="5FA8B34B" w14:textId="77777777" w:rsidR="00B63534" w:rsidRPr="00E95ACC" w:rsidRDefault="00B63534" w:rsidP="00EF6D53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eastAsia="es-EC"/>
              </w:rPr>
            </w:pPr>
            <w:r w:rsidRPr="00E95ACC">
              <w:rPr>
                <w:rFonts w:eastAsia="Times New Roman"/>
                <w:b/>
                <w:bCs/>
                <w:color w:val="000000"/>
                <w:szCs w:val="28"/>
                <w:lang w:eastAsia="es-EC"/>
              </w:rPr>
              <w:t xml:space="preserve">GUIÓN DE REFLEXIÓN </w:t>
            </w:r>
          </w:p>
        </w:tc>
      </w:tr>
      <w:tr w:rsidR="00B63534" w:rsidRPr="00B36908" w14:paraId="77AA1727" w14:textId="77777777" w:rsidTr="00EF6D53">
        <w:trPr>
          <w:gridAfter w:val="1"/>
          <w:wAfter w:w="503" w:type="dxa"/>
          <w:trHeight w:val="330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C721C8" w14:textId="77777777" w:rsidR="00B63534" w:rsidRPr="00CE1D69" w:rsidRDefault="00B63534" w:rsidP="00F2501E">
            <w:pPr>
              <w:spacing w:line="240" w:lineRule="auto"/>
              <w:rPr>
                <w:rFonts w:eastAsia="Times New Roman"/>
                <w:bCs/>
                <w:color w:val="000000"/>
                <w:lang w:eastAsia="es-EC"/>
              </w:rPr>
            </w:pPr>
            <w:r w:rsidRPr="00CE1D69">
              <w:rPr>
                <w:rFonts w:eastAsia="Times New Roman"/>
                <w:bCs/>
                <w:color w:val="000000"/>
                <w:lang w:eastAsia="es-EC"/>
              </w:rPr>
              <w:t xml:space="preserve">OBJETIVO: </w:t>
            </w:r>
          </w:p>
          <w:p w14:paraId="1B67C981" w14:textId="77777777" w:rsidR="00B63534" w:rsidRPr="00CE1D69" w:rsidRDefault="00B63534" w:rsidP="00F2501E">
            <w:pPr>
              <w:spacing w:line="240" w:lineRule="auto"/>
              <w:jc w:val="center"/>
              <w:rPr>
                <w:rFonts w:eastAsia="Times New Roman"/>
                <w:bCs/>
                <w:color w:val="000000"/>
                <w:lang w:eastAsia="es-EC"/>
              </w:rPr>
            </w:pPr>
            <w:r w:rsidRPr="00CE1D69">
              <w:rPr>
                <w:rFonts w:eastAsia="Times New Roman"/>
                <w:bCs/>
                <w:color w:val="000000"/>
                <w:lang w:eastAsia="es-EC"/>
              </w:rPr>
              <w:t>O</w:t>
            </w:r>
            <w:r w:rsidRPr="00CE1D69">
              <w:t>rientar el conversatorio entre el equipo de observadores y el docente observado</w:t>
            </w:r>
            <w:r>
              <w:t>,</w:t>
            </w:r>
            <w:r w:rsidRPr="00CE1D69">
              <w:t xml:space="preserve"> para analizar el desarrollo</w:t>
            </w:r>
            <w:r>
              <w:t xml:space="preserve"> </w:t>
            </w:r>
            <w:r w:rsidRPr="00CE1D69">
              <w:t xml:space="preserve">de las actividades de clase, a través de </w:t>
            </w:r>
            <w:r>
              <w:t>las pautas</w:t>
            </w:r>
            <w:r w:rsidRPr="00CE1D69">
              <w:t xml:space="preserve"> direccionadas a la autorreflexión.</w:t>
            </w:r>
          </w:p>
        </w:tc>
      </w:tr>
      <w:tr w:rsidR="00B63534" w:rsidRPr="00B36908" w14:paraId="4AB73158" w14:textId="77777777" w:rsidTr="00EF6D53">
        <w:trPr>
          <w:gridAfter w:val="1"/>
          <w:wAfter w:w="503" w:type="dxa"/>
          <w:trHeight w:val="330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72356" w14:textId="77777777" w:rsidR="00B63534" w:rsidRPr="00CE1D69" w:rsidRDefault="00B63534" w:rsidP="00EF6D53">
            <w:pPr>
              <w:rPr>
                <w:b/>
              </w:rPr>
            </w:pPr>
            <w:r w:rsidRPr="00CE1D69">
              <w:t xml:space="preserve">CONSIDERACIONES: </w:t>
            </w:r>
          </w:p>
          <w:p w14:paraId="6B2370EF" w14:textId="77777777" w:rsidR="00B63534" w:rsidRPr="00CE1D69" w:rsidRDefault="00B63534" w:rsidP="00B63534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jc w:val="left"/>
            </w:pPr>
            <w:r w:rsidRPr="00CE1D69">
              <w:t>Crear un ambiente de confianza, que facili</w:t>
            </w:r>
            <w:r>
              <w:t xml:space="preserve">te la espontaneidad del docente.  Para el efecto, la sección de </w:t>
            </w:r>
            <w:r w:rsidRPr="00260379">
              <w:rPr>
                <w:i/>
              </w:rPr>
              <w:t>ambientación</w:t>
            </w:r>
            <w:r w:rsidRPr="00260379">
              <w:t xml:space="preserve"> puede iniciarse de manera más casual,</w:t>
            </w:r>
            <w:r>
              <w:t xml:space="preserve"> introduciendo temas triviales como deportes o cine. </w:t>
            </w:r>
          </w:p>
          <w:p w14:paraId="49B060BB" w14:textId="77777777" w:rsidR="00B63534" w:rsidRPr="00CE1D69" w:rsidRDefault="00B63534" w:rsidP="00B63534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jc w:val="left"/>
            </w:pPr>
            <w:r w:rsidRPr="00CE1D69">
              <w:t>Dar espacio para la autoevaluación de modo que se genere concienciación y compromiso hacia la mejora.</w:t>
            </w:r>
          </w:p>
          <w:p w14:paraId="0E7BD2F5" w14:textId="77777777" w:rsidR="00B63534" w:rsidRPr="00CE1D69" w:rsidRDefault="00B63534" w:rsidP="00B63534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jc w:val="left"/>
            </w:pPr>
            <w:r w:rsidRPr="00CE1D69">
              <w:t>Evitar la emisión e imposición de conclusiones y compromisos.</w:t>
            </w:r>
          </w:p>
          <w:p w14:paraId="3F58BF7F" w14:textId="77777777" w:rsidR="00B63534" w:rsidRPr="00CE1D69" w:rsidRDefault="00B63534" w:rsidP="00B63534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jc w:val="left"/>
            </w:pPr>
            <w:r w:rsidRPr="00CE1D69">
              <w:t>Evitar el uso de términos que descalifiquen al docente o que puedan afectar la fluidez de la comunicación.</w:t>
            </w:r>
          </w:p>
        </w:tc>
      </w:tr>
      <w:tr w:rsidR="00B63534" w:rsidRPr="00B36908" w14:paraId="4A1BE7CF" w14:textId="77777777" w:rsidTr="00EF6D53">
        <w:trPr>
          <w:gridAfter w:val="1"/>
          <w:wAfter w:w="503" w:type="dxa"/>
          <w:trHeight w:val="300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vAlign w:val="bottom"/>
            <w:hideMark/>
          </w:tcPr>
          <w:p w14:paraId="70ECDE5F" w14:textId="77777777" w:rsidR="00B63534" w:rsidRPr="00755D3E" w:rsidRDefault="00B63534" w:rsidP="00067B8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eastAsia="es-EC"/>
              </w:rPr>
            </w:pPr>
            <w:r>
              <w:rPr>
                <w:rFonts w:eastAsia="Times New Roman"/>
                <w:bCs/>
                <w:color w:val="000000"/>
                <w:lang w:eastAsia="es-EC"/>
              </w:rPr>
              <w:t>PAUTAS BASE</w:t>
            </w:r>
          </w:p>
        </w:tc>
      </w:tr>
      <w:tr w:rsidR="00B63534" w:rsidRPr="00B36908" w14:paraId="205AA9FF" w14:textId="77777777" w:rsidTr="00EF6D53">
        <w:trPr>
          <w:gridAfter w:val="1"/>
          <w:wAfter w:w="503" w:type="dxa"/>
          <w:trHeight w:val="183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bottom"/>
            <w:hideMark/>
          </w:tcPr>
          <w:p w14:paraId="2B98CF6F" w14:textId="77777777" w:rsidR="00B63534" w:rsidRPr="00067B8F" w:rsidRDefault="00B63534" w:rsidP="00067B8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2"/>
                <w:lang w:eastAsia="es-EC"/>
              </w:rPr>
            </w:pPr>
            <w:r w:rsidRPr="00067B8F">
              <w:rPr>
                <w:rFonts w:eastAsia="Times New Roman"/>
                <w:color w:val="000000"/>
                <w:sz w:val="20"/>
                <w:szCs w:val="22"/>
                <w:lang w:eastAsia="es-EC"/>
              </w:rPr>
              <w:t>AMBIENTACIÓN</w:t>
            </w:r>
          </w:p>
        </w:tc>
      </w:tr>
      <w:tr w:rsidR="00B63534" w:rsidRPr="00B36908" w14:paraId="27BD299A" w14:textId="77777777" w:rsidTr="00EF6D53">
        <w:trPr>
          <w:gridAfter w:val="1"/>
          <w:wAfter w:w="503" w:type="dxa"/>
          <w:trHeight w:val="287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3858DA" w14:textId="77777777" w:rsidR="00B63534" w:rsidRPr="00067B8F" w:rsidRDefault="00B63534" w:rsidP="00067B8F">
            <w:pPr>
              <w:pStyle w:val="ListParagraph"/>
              <w:numPr>
                <w:ilvl w:val="1"/>
                <w:numId w:val="2"/>
              </w:numPr>
              <w:spacing w:before="0" w:after="0" w:line="276" w:lineRule="auto"/>
              <w:ind w:left="370" w:hanging="29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 xml:space="preserve">Comente cómo se sintió durante el desarrollo de la clase.  </w:t>
            </w:r>
          </w:p>
          <w:p w14:paraId="79B58C64" w14:textId="77777777" w:rsidR="00B63534" w:rsidRPr="00067B8F" w:rsidRDefault="00B63534" w:rsidP="00067B8F">
            <w:pPr>
              <w:pStyle w:val="ListParagraph"/>
              <w:numPr>
                <w:ilvl w:val="1"/>
                <w:numId w:val="2"/>
              </w:numPr>
              <w:spacing w:before="0" w:after="0" w:line="276" w:lineRule="auto"/>
              <w:ind w:left="370" w:hanging="29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 xml:space="preserve">¿Qué aspectos considera que resultaron exitosos en la clase desarrollada? ¿A qué factor atribuye este resultado? </w:t>
            </w:r>
          </w:p>
          <w:p w14:paraId="44D7D96E" w14:textId="77777777" w:rsidR="00B63534" w:rsidRPr="00067B8F" w:rsidRDefault="00B63534" w:rsidP="00067B8F">
            <w:pPr>
              <w:pStyle w:val="ListParagraph"/>
              <w:numPr>
                <w:ilvl w:val="1"/>
                <w:numId w:val="2"/>
              </w:numPr>
              <w:spacing w:before="0" w:after="0" w:line="276" w:lineRule="auto"/>
              <w:ind w:left="370" w:hanging="29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¿De qué manera contribuyó la planificación de clase realizada, al logro de los objetivos educativos?</w:t>
            </w:r>
          </w:p>
        </w:tc>
      </w:tr>
      <w:tr w:rsidR="00B63534" w:rsidRPr="00B36908" w14:paraId="3D80E295" w14:textId="77777777" w:rsidTr="00EF6D53">
        <w:trPr>
          <w:gridAfter w:val="1"/>
          <w:wAfter w:w="503" w:type="dxa"/>
          <w:trHeight w:val="300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bottom"/>
            <w:hideMark/>
          </w:tcPr>
          <w:p w14:paraId="1EF1CE37" w14:textId="77777777" w:rsidR="00B63534" w:rsidRPr="00067B8F" w:rsidRDefault="00B63534" w:rsidP="00EF6D53">
            <w:pPr>
              <w:jc w:val="center"/>
              <w:rPr>
                <w:rFonts w:eastAsia="Times New Roman"/>
                <w:b/>
                <w:bCs/>
                <w:color w:val="000000"/>
                <w:sz w:val="20"/>
                <w:szCs w:val="22"/>
                <w:lang w:eastAsia="es-EC"/>
              </w:rPr>
            </w:pPr>
            <w:r w:rsidRPr="00067B8F">
              <w:rPr>
                <w:rFonts w:eastAsia="Times New Roman"/>
                <w:bCs/>
                <w:color w:val="000000"/>
                <w:sz w:val="20"/>
                <w:szCs w:val="22"/>
                <w:lang w:eastAsia="es-EC"/>
              </w:rPr>
              <w:t>PROCESO DE ENSEÑANZA-APRENDIZAJE</w:t>
            </w:r>
          </w:p>
        </w:tc>
      </w:tr>
      <w:tr w:rsidR="00B63534" w:rsidRPr="00B36908" w14:paraId="3C0F4528" w14:textId="77777777" w:rsidTr="00EF6D53">
        <w:trPr>
          <w:gridAfter w:val="1"/>
          <w:wAfter w:w="503" w:type="dxa"/>
          <w:trHeight w:val="115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1481365D" w14:textId="77777777" w:rsidR="00B63534" w:rsidRPr="00067B8F" w:rsidRDefault="00B63534" w:rsidP="00EF6D53">
            <w:pPr>
              <w:rPr>
                <w:rFonts w:eastAsia="Times New Roman"/>
                <w:b/>
                <w:bCs/>
                <w:color w:val="000000"/>
                <w:sz w:val="20"/>
                <w:szCs w:val="22"/>
                <w:lang w:eastAsia="es-EC"/>
              </w:rPr>
            </w:pPr>
            <w:r w:rsidRPr="00067B8F">
              <w:rPr>
                <w:rFonts w:eastAsia="Times New Roman"/>
                <w:color w:val="000000"/>
                <w:sz w:val="20"/>
                <w:szCs w:val="22"/>
                <w:lang w:eastAsia="es-EC"/>
              </w:rPr>
              <w:t xml:space="preserve"> ACTIVIDADES INICIALES </w:t>
            </w:r>
          </w:p>
        </w:tc>
      </w:tr>
      <w:tr w:rsidR="00B63534" w:rsidRPr="00B36908" w14:paraId="36964A96" w14:textId="77777777" w:rsidTr="00EF6D53">
        <w:trPr>
          <w:gridAfter w:val="1"/>
          <w:wAfter w:w="503" w:type="dxa"/>
          <w:trHeight w:val="289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CF24A" w14:textId="77777777" w:rsidR="00B63534" w:rsidRPr="00067B8F" w:rsidRDefault="00B63534" w:rsidP="00067B8F">
            <w:pPr>
              <w:pStyle w:val="ListParagraph"/>
              <w:numPr>
                <w:ilvl w:val="0"/>
                <w:numId w:val="3"/>
              </w:numPr>
              <w:spacing w:before="0" w:after="0" w:line="276" w:lineRule="auto"/>
              <w:ind w:left="460" w:hanging="318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Comente cómo fue claramente expuesto el objetivo</w:t>
            </w:r>
            <w:r w:rsidRPr="00067B8F">
              <w:rPr>
                <w:b/>
                <w:sz w:val="20"/>
                <w:szCs w:val="22"/>
              </w:rPr>
              <w:t xml:space="preserve"> </w:t>
            </w:r>
            <w:r w:rsidRPr="00067B8F">
              <w:rPr>
                <w:sz w:val="20"/>
                <w:szCs w:val="22"/>
              </w:rPr>
              <w:t>de la clase. (De ser necesario, se puede añadir la pregunta: ¿Cuál fue el objetivo de la clase?)</w:t>
            </w:r>
          </w:p>
          <w:p w14:paraId="2747C3CC" w14:textId="77777777" w:rsidR="00B63534" w:rsidRPr="00067B8F" w:rsidRDefault="00B63534" w:rsidP="00067B8F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0" w:after="0" w:line="276" w:lineRule="auto"/>
              <w:ind w:left="460" w:hanging="318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¿Cuál de las actividades realizadas tuvo el propósito de recabar los conocimientos previos de los estudiantes?</w:t>
            </w:r>
          </w:p>
          <w:p w14:paraId="072F2475" w14:textId="77777777" w:rsidR="00B63534" w:rsidRPr="00067B8F" w:rsidRDefault="00B63534" w:rsidP="00067B8F">
            <w:pPr>
              <w:pStyle w:val="ListParagraph"/>
              <w:numPr>
                <w:ilvl w:val="0"/>
                <w:numId w:val="3"/>
              </w:numPr>
              <w:spacing w:before="0" w:after="0" w:line="276" w:lineRule="auto"/>
              <w:ind w:left="460" w:hanging="318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¿Cómo logró usted vincular los conocimientos previos con el nuevo conocimiento?</w:t>
            </w:r>
          </w:p>
        </w:tc>
      </w:tr>
      <w:tr w:rsidR="00B63534" w:rsidRPr="00BA29E3" w14:paraId="3A5CDFD2" w14:textId="77777777" w:rsidTr="00EF6D53">
        <w:trPr>
          <w:gridAfter w:val="1"/>
          <w:wAfter w:w="503" w:type="dxa"/>
          <w:trHeight w:val="289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EB82B2B" w14:textId="77777777" w:rsidR="00B63534" w:rsidRPr="00067B8F" w:rsidRDefault="00B63534" w:rsidP="00EF6D53">
            <w:pPr>
              <w:rPr>
                <w:b/>
                <w:sz w:val="20"/>
                <w:szCs w:val="22"/>
              </w:rPr>
            </w:pPr>
            <w:r w:rsidRPr="00067B8F">
              <w:rPr>
                <w:rFonts w:eastAsia="Times New Roman"/>
                <w:color w:val="000000"/>
                <w:sz w:val="20"/>
                <w:szCs w:val="22"/>
                <w:lang w:eastAsia="es-EC"/>
              </w:rPr>
              <w:t xml:space="preserve">ACTIVIDADES DE DESARROLLO </w:t>
            </w:r>
          </w:p>
        </w:tc>
      </w:tr>
      <w:tr w:rsidR="00B63534" w:rsidRPr="00B36908" w14:paraId="6F3137D5" w14:textId="77777777" w:rsidTr="00EF6D53">
        <w:trPr>
          <w:gridAfter w:val="1"/>
          <w:wAfter w:w="503" w:type="dxa"/>
          <w:trHeight w:val="261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80354E8" w14:textId="77777777" w:rsidR="00B63534" w:rsidRPr="00067B8F" w:rsidRDefault="00B63534" w:rsidP="00B63534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Describa brevemente el proceso que siguió para construir el conocimiento de los estudiantes.</w:t>
            </w:r>
          </w:p>
          <w:p w14:paraId="52DD050C" w14:textId="77777777" w:rsidR="00B63534" w:rsidRPr="00067B8F" w:rsidRDefault="00B63534" w:rsidP="00B63534">
            <w:pPr>
              <w:pStyle w:val="ListParagraph"/>
              <w:numPr>
                <w:ilvl w:val="0"/>
                <w:numId w:val="4"/>
              </w:numPr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Explique la estrategia o método pedagógico específico que utilizó en el desarrollo de la clase.</w:t>
            </w:r>
          </w:p>
          <w:p w14:paraId="0417831E" w14:textId="77777777" w:rsidR="00B63534" w:rsidRPr="00067B8F" w:rsidRDefault="00B63534" w:rsidP="00B63534">
            <w:pPr>
              <w:pStyle w:val="ListParagraph"/>
              <w:numPr>
                <w:ilvl w:val="0"/>
                <w:numId w:val="4"/>
              </w:numPr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 xml:space="preserve">¿Considera que estas actividades, estrategias y métodos le permitieron alcanzar el objetivo de la clase? Argumente su respuesta. </w:t>
            </w:r>
          </w:p>
          <w:p w14:paraId="150DBCA4" w14:textId="77777777" w:rsidR="00B63534" w:rsidRPr="00067B8F" w:rsidRDefault="00B63534" w:rsidP="00B63534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 xml:space="preserve">¿Cuál fue el rol de los estudiantes durante la clase? ¿Quién considera que intervino más, el docente o los estudiantes?  Sustente su respuesta. </w:t>
            </w:r>
          </w:p>
          <w:p w14:paraId="4B0A8F88" w14:textId="77777777" w:rsidR="00B63534" w:rsidRPr="00067B8F" w:rsidRDefault="00B63534" w:rsidP="00B63534">
            <w:pPr>
              <w:pStyle w:val="ListParagraph"/>
              <w:numPr>
                <w:ilvl w:val="0"/>
                <w:numId w:val="4"/>
              </w:numPr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¿Qué actividad o actividades usted replantearía, si tuviera la oportunidad de impartir nuevamente esta clase? ¿Cómo las replantearía y cómo lograría una mayor participación de los estudiantes?</w:t>
            </w:r>
            <w:r w:rsidRPr="00067B8F">
              <w:rPr>
                <w:rFonts w:eastAsia="Times New Roman"/>
                <w:color w:val="000000"/>
                <w:sz w:val="20"/>
                <w:szCs w:val="22"/>
                <w:lang w:eastAsia="es-EC"/>
              </w:rPr>
              <w:t> </w:t>
            </w:r>
          </w:p>
        </w:tc>
      </w:tr>
      <w:tr w:rsidR="00B63534" w:rsidRPr="00B36908" w14:paraId="265F3487" w14:textId="77777777" w:rsidTr="00EF6D53">
        <w:trPr>
          <w:trHeight w:val="261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4E37E801" w14:textId="77777777" w:rsidR="00B63534" w:rsidRPr="00067B8F" w:rsidRDefault="00B63534" w:rsidP="00EF6D53">
            <w:pPr>
              <w:rPr>
                <w:b/>
                <w:sz w:val="20"/>
                <w:szCs w:val="22"/>
              </w:rPr>
            </w:pPr>
            <w:r w:rsidRPr="00067B8F">
              <w:rPr>
                <w:rFonts w:eastAsia="Times New Roman"/>
                <w:color w:val="000000"/>
                <w:sz w:val="20"/>
                <w:szCs w:val="22"/>
                <w:lang w:eastAsia="es-EC"/>
              </w:rPr>
              <w:t>ACTIVIDADES DE CONSOLIDACIÓN Y EVALUACIÓN</w:t>
            </w:r>
          </w:p>
        </w:tc>
        <w:tc>
          <w:tcPr>
            <w:tcW w:w="503" w:type="dxa"/>
            <w:vAlign w:val="center"/>
          </w:tcPr>
          <w:p w14:paraId="51CC517E" w14:textId="77777777" w:rsidR="00B63534" w:rsidRPr="002F6A0E" w:rsidRDefault="00B63534" w:rsidP="00EF6D53">
            <w:pPr>
              <w:jc w:val="center"/>
              <w:rPr>
                <w:sz w:val="20"/>
                <w:szCs w:val="20"/>
              </w:rPr>
            </w:pPr>
          </w:p>
        </w:tc>
      </w:tr>
      <w:tr w:rsidR="00B63534" w:rsidRPr="00B36908" w14:paraId="3481687A" w14:textId="77777777" w:rsidTr="00EF6D53">
        <w:trPr>
          <w:gridAfter w:val="1"/>
          <w:wAfter w:w="503" w:type="dxa"/>
          <w:trHeight w:val="300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6EEC25" w14:textId="77777777" w:rsidR="00B63534" w:rsidRPr="00067B8F" w:rsidRDefault="00B63534" w:rsidP="00B63534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 xml:space="preserve">¿Qué actividades de evaluación permitieron verificar el logro de las destrezas con criterio de </w:t>
            </w:r>
          </w:p>
          <w:p w14:paraId="13661DC3" w14:textId="77777777" w:rsidR="00B63534" w:rsidRPr="00067B8F" w:rsidRDefault="00B63534" w:rsidP="00EF6D53">
            <w:pPr>
              <w:pStyle w:val="ListParagraph"/>
              <w:shd w:val="clear" w:color="auto" w:fill="FFFFFF"/>
              <w:spacing w:after="0"/>
              <w:ind w:left="709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desempeño?</w:t>
            </w:r>
          </w:p>
          <w:p w14:paraId="4F907EE8" w14:textId="77777777" w:rsidR="00B63534" w:rsidRPr="00067B8F" w:rsidRDefault="00B63534" w:rsidP="00B63534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¿Qué utilidad tiene para el estudiante el conocimiento aprendido hoy en la clase?</w:t>
            </w:r>
          </w:p>
          <w:p w14:paraId="7561658A" w14:textId="77777777" w:rsidR="00B63534" w:rsidRPr="00067B8F" w:rsidRDefault="00B63534" w:rsidP="00EF6D53">
            <w:pPr>
              <w:shd w:val="clear" w:color="auto" w:fill="FFFFFF"/>
              <w:ind w:left="1065"/>
              <w:rPr>
                <w:sz w:val="20"/>
                <w:szCs w:val="22"/>
              </w:rPr>
            </w:pPr>
          </w:p>
        </w:tc>
      </w:tr>
      <w:tr w:rsidR="00B63534" w:rsidRPr="00B36908" w14:paraId="0BB5EAE9" w14:textId="77777777" w:rsidTr="00EF6D53">
        <w:trPr>
          <w:trHeight w:val="300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vAlign w:val="center"/>
          </w:tcPr>
          <w:p w14:paraId="6391E836" w14:textId="77777777" w:rsidR="00B63534" w:rsidRPr="00067B8F" w:rsidRDefault="00B63534" w:rsidP="00067B8F">
            <w:pPr>
              <w:spacing w:line="240" w:lineRule="auto"/>
              <w:jc w:val="center"/>
              <w:rPr>
                <w:b/>
                <w:sz w:val="20"/>
                <w:szCs w:val="22"/>
              </w:rPr>
            </w:pPr>
            <w:r w:rsidRPr="00067B8F">
              <w:rPr>
                <w:rFonts w:eastAsia="Times New Roman"/>
                <w:color w:val="000000"/>
                <w:sz w:val="20"/>
                <w:szCs w:val="22"/>
                <w:lang w:eastAsia="es-EC"/>
              </w:rPr>
              <w:t>CLIMA DE AULA</w:t>
            </w:r>
          </w:p>
        </w:tc>
        <w:tc>
          <w:tcPr>
            <w:tcW w:w="503" w:type="dxa"/>
            <w:vAlign w:val="center"/>
          </w:tcPr>
          <w:p w14:paraId="6F863BED" w14:textId="77777777" w:rsidR="00B63534" w:rsidRPr="002F6A0E" w:rsidRDefault="00B63534" w:rsidP="00EF6D53">
            <w:pPr>
              <w:jc w:val="center"/>
              <w:rPr>
                <w:sz w:val="20"/>
                <w:szCs w:val="20"/>
              </w:rPr>
            </w:pPr>
          </w:p>
        </w:tc>
      </w:tr>
      <w:tr w:rsidR="00B63534" w:rsidRPr="00B36908" w14:paraId="18B45124" w14:textId="77777777" w:rsidTr="00EF6D53">
        <w:trPr>
          <w:gridAfter w:val="1"/>
          <w:wAfter w:w="503" w:type="dxa"/>
          <w:cantSplit/>
          <w:trHeight w:val="1134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01B134" w14:textId="77777777" w:rsidR="00B63534" w:rsidRPr="00067B8F" w:rsidRDefault="00B63534" w:rsidP="00B63534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¿Por medio de qué acciones considera que promovió un ambiente de calidez y respeto?</w:t>
            </w:r>
          </w:p>
          <w:p w14:paraId="24F7F973" w14:textId="77777777" w:rsidR="00B63534" w:rsidRPr="00067B8F" w:rsidRDefault="00B63534" w:rsidP="00B63534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rFonts w:eastAsia="Times New Roman"/>
                <w:color w:val="000000"/>
                <w:sz w:val="20"/>
                <w:szCs w:val="22"/>
                <w:lang w:eastAsia="es-EC"/>
              </w:rPr>
              <w:t>¿</w:t>
            </w:r>
            <w:r w:rsidRPr="00067B8F">
              <w:rPr>
                <w:sz w:val="20"/>
                <w:szCs w:val="22"/>
              </w:rPr>
              <w:t>Por qué es importante generar un ambiente colaborativo en la clase?</w:t>
            </w:r>
          </w:p>
          <w:p w14:paraId="58297749" w14:textId="77777777" w:rsidR="00B63534" w:rsidRPr="00067B8F" w:rsidRDefault="00B63534" w:rsidP="00B63534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 xml:space="preserve">¿Considera que consiguió un ambiente de igualdad de oportunidades entre los estudiantes? De ser la respuesta </w:t>
            </w:r>
            <w:r w:rsidRPr="00067B8F">
              <w:rPr>
                <w:i/>
                <w:sz w:val="20"/>
                <w:szCs w:val="22"/>
              </w:rPr>
              <w:t xml:space="preserve">si </w:t>
            </w:r>
            <w:r w:rsidRPr="00067B8F">
              <w:rPr>
                <w:sz w:val="20"/>
                <w:szCs w:val="22"/>
              </w:rPr>
              <w:t xml:space="preserve">¿Cómo lo logró?, de ser la respuesta </w:t>
            </w:r>
            <w:r w:rsidRPr="00067B8F">
              <w:rPr>
                <w:i/>
                <w:sz w:val="20"/>
                <w:szCs w:val="22"/>
              </w:rPr>
              <w:t>no</w:t>
            </w:r>
            <w:r w:rsidRPr="00067B8F">
              <w:rPr>
                <w:sz w:val="20"/>
                <w:szCs w:val="22"/>
              </w:rPr>
              <w:t xml:space="preserve"> ¿Qué podría hacer en otra clase para lograrlo?</w:t>
            </w:r>
          </w:p>
          <w:p w14:paraId="49D20270" w14:textId="77777777" w:rsidR="00B63534" w:rsidRPr="00067B8F" w:rsidRDefault="00B63534" w:rsidP="00B63534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0" w:after="0" w:line="276" w:lineRule="auto"/>
              <w:ind w:left="709" w:hanging="567"/>
              <w:jc w:val="left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¿Qué estrategias utilizó para atender a los estudiantes con necesidades educativas especiales?</w:t>
            </w:r>
          </w:p>
        </w:tc>
      </w:tr>
    </w:tbl>
    <w:p w14:paraId="4AEF8274" w14:textId="77777777" w:rsidR="00B63534" w:rsidRPr="00F552DC" w:rsidRDefault="00B63534" w:rsidP="00B63534">
      <w:pPr>
        <w:rPr>
          <w:rFonts w:asciiTheme="minorHAnsi" w:hAnsiTheme="minorHAnsi" w:cstheme="minorHAnsi"/>
          <w:b/>
          <w:color w:val="0F4761" w:themeColor="accent1" w:themeShade="BF"/>
          <w:sz w:val="28"/>
          <w:szCs w:val="28"/>
          <w:lang w:val="es-CO"/>
        </w:rPr>
      </w:pPr>
      <w:r w:rsidRPr="008B178D">
        <w:rPr>
          <w:rFonts w:asciiTheme="minorHAnsi" w:hAnsiTheme="minorHAnsi" w:cstheme="minorHAnsi"/>
          <w:b/>
          <w:color w:val="0F4761" w:themeColor="accent1" w:themeShade="BF"/>
          <w:sz w:val="28"/>
          <w:szCs w:val="28"/>
        </w:rPr>
        <w:t xml:space="preserve">Anexo 5: </w:t>
      </w:r>
      <w:r>
        <w:rPr>
          <w:rFonts w:asciiTheme="minorHAnsi" w:hAnsiTheme="minorHAnsi" w:cstheme="minorHAnsi"/>
          <w:b/>
          <w:color w:val="0F4761" w:themeColor="accent1" w:themeShade="BF"/>
          <w:sz w:val="28"/>
          <w:szCs w:val="28"/>
          <w:lang w:val="es-CO"/>
        </w:rPr>
        <w:t>R</w:t>
      </w:r>
      <w:r w:rsidRPr="008B178D">
        <w:rPr>
          <w:rFonts w:asciiTheme="minorHAnsi" w:hAnsiTheme="minorHAnsi" w:cstheme="minorHAnsi"/>
          <w:b/>
          <w:color w:val="0F4761" w:themeColor="accent1" w:themeShade="BF"/>
          <w:sz w:val="28"/>
          <w:szCs w:val="28"/>
          <w:lang w:val="es-CO"/>
        </w:rPr>
        <w:t>egistro para la reflexión pedagógica.</w:t>
      </w:r>
    </w:p>
    <w:tbl>
      <w:tblPr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70"/>
        <w:gridCol w:w="12"/>
        <w:gridCol w:w="5103"/>
      </w:tblGrid>
      <w:tr w:rsidR="00B63534" w:rsidRPr="00F552DC" w14:paraId="18953441" w14:textId="77777777" w:rsidTr="00EF6D53">
        <w:trPr>
          <w:jc w:val="center"/>
        </w:trPr>
        <w:tc>
          <w:tcPr>
            <w:tcW w:w="10485" w:type="dxa"/>
            <w:gridSpan w:val="3"/>
            <w:shd w:val="clear" w:color="auto" w:fill="A02B93" w:themeFill="accent5"/>
            <w:vAlign w:val="center"/>
          </w:tcPr>
          <w:p w14:paraId="616C736E" w14:textId="77777777" w:rsidR="00B63534" w:rsidRPr="00F552DC" w:rsidRDefault="00B63534" w:rsidP="00EF6D53">
            <w:pPr>
              <w:spacing w:after="200" w:line="276" w:lineRule="auto"/>
              <w:ind w:left="720"/>
              <w:contextualSpacing/>
              <w:jc w:val="center"/>
              <w:rPr>
                <w:b/>
                <w:szCs w:val="22"/>
                <w:lang w:val="es-CO"/>
              </w:rPr>
            </w:pPr>
            <w:r w:rsidRPr="00F552DC">
              <w:rPr>
                <w:b/>
                <w:szCs w:val="22"/>
                <w:lang w:val="es-CO"/>
              </w:rPr>
              <w:lastRenderedPageBreak/>
              <w:t>REGISTRO PARA LA REFLEXIÓN PEDAGÓGICA</w:t>
            </w:r>
          </w:p>
        </w:tc>
      </w:tr>
      <w:tr w:rsidR="00B63534" w:rsidRPr="00F552DC" w14:paraId="0B35FA9D" w14:textId="77777777" w:rsidTr="00EF6D53">
        <w:trPr>
          <w:jc w:val="center"/>
        </w:trPr>
        <w:tc>
          <w:tcPr>
            <w:tcW w:w="10485" w:type="dxa"/>
            <w:gridSpan w:val="3"/>
          </w:tcPr>
          <w:p w14:paraId="2F026DAB" w14:textId="77777777" w:rsidR="00B63534" w:rsidRPr="00F552DC" w:rsidRDefault="00B63534" w:rsidP="00EF6D53">
            <w:pPr>
              <w:rPr>
                <w:szCs w:val="22"/>
              </w:rPr>
            </w:pPr>
            <w:r w:rsidRPr="00F552DC">
              <w:rPr>
                <w:szCs w:val="22"/>
              </w:rPr>
              <w:t>OBJETIVO: Analizar en forma conjunta, docente y equipo de observadores, la información recolectada a través de la ficha de observación de clase y de la actividad de reflexión del docente, para el mejoramiento de la práctica pedagógica en aula.</w:t>
            </w:r>
          </w:p>
        </w:tc>
      </w:tr>
      <w:tr w:rsidR="00B63534" w:rsidRPr="00F552DC" w14:paraId="08A9589D" w14:textId="77777777" w:rsidTr="003331D7">
        <w:trPr>
          <w:jc w:val="center"/>
        </w:trPr>
        <w:tc>
          <w:tcPr>
            <w:tcW w:w="10485" w:type="dxa"/>
            <w:gridSpan w:val="3"/>
            <w:shd w:val="clear" w:color="auto" w:fill="auto"/>
          </w:tcPr>
          <w:p w14:paraId="30DC0312" w14:textId="77777777" w:rsidR="00B63534" w:rsidRPr="00F552DC" w:rsidRDefault="00B63534" w:rsidP="00EF6D53">
            <w:pPr>
              <w:rPr>
                <w:szCs w:val="22"/>
              </w:rPr>
            </w:pPr>
            <w:r w:rsidRPr="00F552DC">
              <w:rPr>
                <w:szCs w:val="22"/>
              </w:rPr>
              <w:t xml:space="preserve">INSTRUMENTOS DE FUNDAMENTACIÓN: </w:t>
            </w:r>
          </w:p>
          <w:p w14:paraId="036E9F90" w14:textId="77777777" w:rsidR="00B63534" w:rsidRPr="00F552DC" w:rsidRDefault="00B63534" w:rsidP="00B63534">
            <w:pPr>
              <w:numPr>
                <w:ilvl w:val="0"/>
                <w:numId w:val="8"/>
              </w:numPr>
              <w:spacing w:before="0" w:after="0" w:line="240" w:lineRule="auto"/>
              <w:contextualSpacing/>
              <w:jc w:val="left"/>
              <w:rPr>
                <w:b/>
                <w:szCs w:val="22"/>
                <w:lang w:val="es-CO"/>
              </w:rPr>
            </w:pPr>
            <w:r w:rsidRPr="00F552DC">
              <w:rPr>
                <w:szCs w:val="22"/>
                <w:lang w:val="es-CO"/>
              </w:rPr>
              <w:t>Ficha de observación de clase.                      2.  Rúbrica para la ficha de observación de clase.</w:t>
            </w:r>
          </w:p>
          <w:p w14:paraId="45EBF881" w14:textId="77777777" w:rsidR="00B63534" w:rsidRPr="00F552DC" w:rsidRDefault="00B63534" w:rsidP="00EF6D53">
            <w:pPr>
              <w:ind w:left="720" w:hanging="403"/>
              <w:contextualSpacing/>
              <w:rPr>
                <w:b/>
                <w:szCs w:val="22"/>
                <w:lang w:val="es-CO"/>
              </w:rPr>
            </w:pPr>
            <w:r w:rsidRPr="00F552DC">
              <w:rPr>
                <w:szCs w:val="22"/>
                <w:lang w:val="es-CO"/>
              </w:rPr>
              <w:t xml:space="preserve"> 3.   Guion de reflexión.                          </w:t>
            </w:r>
          </w:p>
        </w:tc>
      </w:tr>
      <w:tr w:rsidR="00B63534" w:rsidRPr="00F552DC" w14:paraId="0B531D95" w14:textId="77777777" w:rsidTr="003331D7">
        <w:trPr>
          <w:trHeight w:val="1268"/>
          <w:jc w:val="center"/>
        </w:trPr>
        <w:tc>
          <w:tcPr>
            <w:tcW w:w="10485" w:type="dxa"/>
            <w:gridSpan w:val="3"/>
            <w:shd w:val="clear" w:color="auto" w:fill="auto"/>
          </w:tcPr>
          <w:p w14:paraId="63B93A27" w14:textId="77777777" w:rsidR="00B63534" w:rsidRPr="00F552DC" w:rsidRDefault="00B63534" w:rsidP="00EF6D53">
            <w:pPr>
              <w:rPr>
                <w:szCs w:val="22"/>
              </w:rPr>
            </w:pPr>
            <w:r w:rsidRPr="00F552DC">
              <w:rPr>
                <w:szCs w:val="22"/>
              </w:rPr>
              <w:t>ANÁLISIS DEL DESARROLLO DEL PROCESO PEDAGÓGICO</w:t>
            </w:r>
          </w:p>
          <w:p w14:paraId="53F8D012" w14:textId="77777777" w:rsidR="00B63534" w:rsidRPr="00F552DC" w:rsidRDefault="00B63534" w:rsidP="00EF6D53">
            <w:pPr>
              <w:rPr>
                <w:szCs w:val="22"/>
              </w:rPr>
            </w:pPr>
            <w:r w:rsidRPr="00F552DC">
              <w:rPr>
                <w:szCs w:val="22"/>
              </w:rPr>
              <w:t>En el espacio en blanco que se encuentra a continuación redacte brevemente las fortalezas y los aspectos a mejorar evidenciados durante la observación de la clase, que considere relevantes.</w:t>
            </w:r>
          </w:p>
        </w:tc>
      </w:tr>
      <w:tr w:rsidR="00B63534" w:rsidRPr="00F552DC" w14:paraId="0E46F6CC" w14:textId="77777777" w:rsidTr="003331D7">
        <w:trPr>
          <w:trHeight w:val="296"/>
          <w:jc w:val="center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EA284D8" w14:textId="77777777" w:rsidR="00B63534" w:rsidRPr="00F552DC" w:rsidRDefault="00B63534" w:rsidP="003331D7">
            <w:pPr>
              <w:spacing w:before="0" w:after="0" w:line="276" w:lineRule="auto"/>
              <w:jc w:val="center"/>
              <w:rPr>
                <w:szCs w:val="22"/>
              </w:rPr>
            </w:pPr>
            <w:r w:rsidRPr="00F552DC">
              <w:rPr>
                <w:szCs w:val="22"/>
              </w:rPr>
              <w:t>FORTALEZAS</w:t>
            </w:r>
          </w:p>
        </w:tc>
        <w:tc>
          <w:tcPr>
            <w:tcW w:w="5103" w:type="dxa"/>
            <w:tcBorders>
              <w:left w:val="single" w:sz="4" w:space="0" w:color="auto"/>
            </w:tcBorders>
            <w:shd w:val="clear" w:color="auto" w:fill="auto"/>
          </w:tcPr>
          <w:p w14:paraId="21B094BE" w14:textId="4EBD0853" w:rsidR="00B63534" w:rsidRPr="00F552DC" w:rsidRDefault="00B63534" w:rsidP="003331D7">
            <w:pPr>
              <w:tabs>
                <w:tab w:val="left" w:pos="6105"/>
              </w:tabs>
              <w:spacing w:before="0" w:after="0" w:line="276" w:lineRule="auto"/>
              <w:ind w:left="1482"/>
              <w:rPr>
                <w:szCs w:val="22"/>
              </w:rPr>
            </w:pPr>
            <w:r w:rsidRPr="00F552DC">
              <w:rPr>
                <w:szCs w:val="22"/>
              </w:rPr>
              <w:t>ASPECTOS A MEJORA</w:t>
            </w:r>
          </w:p>
        </w:tc>
      </w:tr>
      <w:tr w:rsidR="00B63534" w:rsidRPr="00F552DC" w14:paraId="1640C481" w14:textId="77777777" w:rsidTr="003331D7">
        <w:trPr>
          <w:trHeight w:val="2006"/>
          <w:jc w:val="center"/>
        </w:trPr>
        <w:tc>
          <w:tcPr>
            <w:tcW w:w="5370" w:type="dxa"/>
            <w:tcBorders>
              <w:right w:val="single" w:sz="4" w:space="0" w:color="auto"/>
            </w:tcBorders>
            <w:shd w:val="clear" w:color="auto" w:fill="auto"/>
          </w:tcPr>
          <w:p w14:paraId="5376A54F" w14:textId="77777777" w:rsidR="00B63534" w:rsidRPr="00F552DC" w:rsidRDefault="00B63534" w:rsidP="00EF6D53">
            <w:pPr>
              <w:tabs>
                <w:tab w:val="left" w:pos="6105"/>
              </w:tabs>
              <w:rPr>
                <w:szCs w:val="22"/>
              </w:rPr>
            </w:pPr>
          </w:p>
          <w:p w14:paraId="09B0A031" w14:textId="77777777" w:rsidR="00B63534" w:rsidRPr="00F552DC" w:rsidRDefault="00B63534" w:rsidP="00EF6D53">
            <w:pPr>
              <w:rPr>
                <w:szCs w:val="22"/>
              </w:rPr>
            </w:pPr>
          </w:p>
          <w:p w14:paraId="57FE3F22" w14:textId="77777777" w:rsidR="00B63534" w:rsidRPr="00F552DC" w:rsidRDefault="00B63534" w:rsidP="00EF6D53">
            <w:pPr>
              <w:rPr>
                <w:szCs w:val="22"/>
              </w:rPr>
            </w:pPr>
          </w:p>
          <w:p w14:paraId="5E8F6BF1" w14:textId="77777777" w:rsidR="00E44EC7" w:rsidRPr="00F552DC" w:rsidRDefault="00E44EC7" w:rsidP="00EF6D53">
            <w:pPr>
              <w:rPr>
                <w:szCs w:val="22"/>
              </w:rPr>
            </w:pPr>
          </w:p>
        </w:tc>
        <w:tc>
          <w:tcPr>
            <w:tcW w:w="5115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F2CDB1C" w14:textId="77777777" w:rsidR="00B63534" w:rsidRPr="00F552DC" w:rsidRDefault="00B63534" w:rsidP="00EF6D53">
            <w:pPr>
              <w:rPr>
                <w:szCs w:val="22"/>
              </w:rPr>
            </w:pPr>
          </w:p>
          <w:p w14:paraId="36DEA3DA" w14:textId="77777777" w:rsidR="00B63534" w:rsidRPr="00F552DC" w:rsidRDefault="00B63534" w:rsidP="00EF6D53">
            <w:pPr>
              <w:rPr>
                <w:szCs w:val="22"/>
              </w:rPr>
            </w:pPr>
          </w:p>
        </w:tc>
      </w:tr>
      <w:tr w:rsidR="00067B8F" w:rsidRPr="00F552DC" w14:paraId="23F9CBD8" w14:textId="77777777" w:rsidTr="003331D7">
        <w:trPr>
          <w:trHeight w:val="476"/>
          <w:jc w:val="center"/>
        </w:trPr>
        <w:tc>
          <w:tcPr>
            <w:tcW w:w="10485" w:type="dxa"/>
            <w:gridSpan w:val="3"/>
            <w:vAlign w:val="bottom"/>
          </w:tcPr>
          <w:p w14:paraId="01A14C53" w14:textId="0ED06CF8" w:rsidR="00067B8F" w:rsidRPr="00F552DC" w:rsidRDefault="00067B8F" w:rsidP="00067B8F">
            <w:pPr>
              <w:spacing w:line="240" w:lineRule="auto"/>
              <w:jc w:val="center"/>
              <w:rPr>
                <w:szCs w:val="22"/>
              </w:rPr>
            </w:pPr>
            <w:r w:rsidRPr="00555E33">
              <w:t>COMPROMISOS DEL DOCENTE Y DE LOS DIRECTIVOS DE LA INSTITUCIÓN EDUCATIVA</w:t>
            </w:r>
          </w:p>
        </w:tc>
      </w:tr>
      <w:tr w:rsidR="00067B8F" w:rsidRPr="00F552DC" w14:paraId="12891B9F" w14:textId="77777777" w:rsidTr="00067B8F">
        <w:trPr>
          <w:trHeight w:val="242"/>
          <w:jc w:val="center"/>
        </w:trPr>
        <w:tc>
          <w:tcPr>
            <w:tcW w:w="5370" w:type="dxa"/>
            <w:tcBorders>
              <w:right w:val="single" w:sz="4" w:space="0" w:color="auto"/>
            </w:tcBorders>
            <w:vAlign w:val="center"/>
          </w:tcPr>
          <w:p w14:paraId="14C83F1A" w14:textId="60ABEDE2" w:rsidR="00067B8F" w:rsidRPr="00F552DC" w:rsidRDefault="00067B8F" w:rsidP="00067B8F">
            <w:pPr>
              <w:tabs>
                <w:tab w:val="left" w:pos="6105"/>
              </w:tabs>
              <w:spacing w:line="240" w:lineRule="auto"/>
              <w:jc w:val="center"/>
              <w:rPr>
                <w:szCs w:val="22"/>
              </w:rPr>
            </w:pPr>
            <w:r w:rsidRPr="00555E33">
              <w:t>DIRECTIVO</w:t>
            </w:r>
          </w:p>
        </w:tc>
        <w:tc>
          <w:tcPr>
            <w:tcW w:w="5115" w:type="dxa"/>
            <w:gridSpan w:val="2"/>
            <w:tcBorders>
              <w:left w:val="single" w:sz="4" w:space="0" w:color="auto"/>
            </w:tcBorders>
            <w:vAlign w:val="bottom"/>
          </w:tcPr>
          <w:p w14:paraId="61299013" w14:textId="3ED1ECBD" w:rsidR="00067B8F" w:rsidRPr="00F552DC" w:rsidRDefault="00067B8F" w:rsidP="00067B8F">
            <w:pPr>
              <w:spacing w:line="240" w:lineRule="auto"/>
              <w:jc w:val="center"/>
              <w:rPr>
                <w:szCs w:val="22"/>
              </w:rPr>
            </w:pPr>
            <w:r w:rsidRPr="00555E33">
              <w:t>DOCENTE</w:t>
            </w:r>
          </w:p>
        </w:tc>
      </w:tr>
      <w:tr w:rsidR="00067B8F" w:rsidRPr="00F552DC" w14:paraId="68F8BB63" w14:textId="77777777" w:rsidTr="00E44EC7">
        <w:trPr>
          <w:trHeight w:val="2006"/>
          <w:jc w:val="center"/>
        </w:trPr>
        <w:tc>
          <w:tcPr>
            <w:tcW w:w="5370" w:type="dxa"/>
            <w:tcBorders>
              <w:right w:val="single" w:sz="4" w:space="0" w:color="auto"/>
            </w:tcBorders>
          </w:tcPr>
          <w:p w14:paraId="46D61AC8" w14:textId="77777777" w:rsidR="00067B8F" w:rsidRPr="00F552DC" w:rsidRDefault="00067B8F" w:rsidP="00067B8F">
            <w:pPr>
              <w:tabs>
                <w:tab w:val="left" w:pos="6105"/>
              </w:tabs>
              <w:rPr>
                <w:szCs w:val="22"/>
              </w:rPr>
            </w:pPr>
          </w:p>
        </w:tc>
        <w:tc>
          <w:tcPr>
            <w:tcW w:w="5115" w:type="dxa"/>
            <w:gridSpan w:val="2"/>
            <w:tcBorders>
              <w:left w:val="single" w:sz="4" w:space="0" w:color="auto"/>
            </w:tcBorders>
          </w:tcPr>
          <w:p w14:paraId="1ECE3CA1" w14:textId="77777777" w:rsidR="00067B8F" w:rsidRPr="00F552DC" w:rsidRDefault="00067B8F" w:rsidP="00067B8F">
            <w:pPr>
              <w:spacing w:line="240" w:lineRule="auto"/>
              <w:rPr>
                <w:szCs w:val="22"/>
              </w:rPr>
            </w:pPr>
          </w:p>
        </w:tc>
      </w:tr>
      <w:tr w:rsidR="00067B8F" w:rsidRPr="00F552DC" w14:paraId="3AA35F3A" w14:textId="77777777" w:rsidTr="00067B8F">
        <w:trPr>
          <w:trHeight w:val="566"/>
          <w:jc w:val="center"/>
        </w:trPr>
        <w:tc>
          <w:tcPr>
            <w:tcW w:w="10485" w:type="dxa"/>
            <w:gridSpan w:val="3"/>
          </w:tcPr>
          <w:p w14:paraId="53067AD7" w14:textId="0AFFF70D" w:rsidR="00067B8F" w:rsidRPr="00F552DC" w:rsidRDefault="00067B8F" w:rsidP="00067B8F">
            <w:pPr>
              <w:spacing w:line="240" w:lineRule="auto"/>
              <w:jc w:val="center"/>
              <w:rPr>
                <w:szCs w:val="22"/>
              </w:rPr>
            </w:pPr>
            <w:r w:rsidRPr="00555E33">
              <w:t>OBSERVACIONES</w:t>
            </w:r>
          </w:p>
        </w:tc>
      </w:tr>
      <w:tr w:rsidR="00067B8F" w:rsidRPr="00F552DC" w14:paraId="5D54E1CB" w14:textId="77777777" w:rsidTr="00067B8F">
        <w:trPr>
          <w:trHeight w:val="566"/>
          <w:jc w:val="center"/>
        </w:trPr>
        <w:tc>
          <w:tcPr>
            <w:tcW w:w="10485" w:type="dxa"/>
            <w:gridSpan w:val="3"/>
          </w:tcPr>
          <w:p w14:paraId="32C0813E" w14:textId="77777777" w:rsidR="00067B8F" w:rsidRDefault="00067B8F" w:rsidP="00067B8F">
            <w:pPr>
              <w:spacing w:line="240" w:lineRule="auto"/>
              <w:jc w:val="center"/>
            </w:pPr>
          </w:p>
          <w:p w14:paraId="7410D0BF" w14:textId="77777777" w:rsidR="003331D7" w:rsidRDefault="003331D7" w:rsidP="00067B8F">
            <w:pPr>
              <w:spacing w:line="240" w:lineRule="auto"/>
              <w:jc w:val="center"/>
            </w:pPr>
          </w:p>
          <w:p w14:paraId="5F551FFC" w14:textId="77777777" w:rsidR="003331D7" w:rsidRDefault="003331D7" w:rsidP="00067B8F">
            <w:pPr>
              <w:spacing w:line="240" w:lineRule="auto"/>
              <w:jc w:val="center"/>
            </w:pPr>
          </w:p>
          <w:p w14:paraId="728217A8" w14:textId="77777777" w:rsidR="003331D7" w:rsidRDefault="003331D7" w:rsidP="00067B8F">
            <w:pPr>
              <w:spacing w:line="240" w:lineRule="auto"/>
              <w:jc w:val="center"/>
            </w:pPr>
          </w:p>
          <w:p w14:paraId="57867C21" w14:textId="77777777" w:rsidR="003331D7" w:rsidRPr="00555E33" w:rsidRDefault="003331D7" w:rsidP="00067B8F">
            <w:pPr>
              <w:spacing w:line="240" w:lineRule="auto"/>
              <w:jc w:val="center"/>
            </w:pPr>
          </w:p>
        </w:tc>
      </w:tr>
      <w:tr w:rsidR="00067B8F" w:rsidRPr="00F552DC" w14:paraId="7BD4BDB5" w14:textId="77777777" w:rsidTr="003331D7">
        <w:trPr>
          <w:trHeight w:val="386"/>
          <w:jc w:val="center"/>
        </w:trPr>
        <w:tc>
          <w:tcPr>
            <w:tcW w:w="10485" w:type="dxa"/>
            <w:gridSpan w:val="3"/>
          </w:tcPr>
          <w:p w14:paraId="368A89C9" w14:textId="1AFED26C" w:rsidR="00067B8F" w:rsidRPr="00555E33" w:rsidRDefault="00067B8F" w:rsidP="00067B8F">
            <w:pPr>
              <w:spacing w:line="240" w:lineRule="auto"/>
              <w:jc w:val="center"/>
            </w:pPr>
            <w:r w:rsidRPr="00555E33">
              <w:t>FIRMAS</w:t>
            </w:r>
          </w:p>
        </w:tc>
      </w:tr>
      <w:tr w:rsidR="002A67AE" w:rsidRPr="00F552DC" w14:paraId="3356BCF0" w14:textId="77777777" w:rsidTr="003331D7">
        <w:trPr>
          <w:trHeight w:val="332"/>
          <w:jc w:val="center"/>
        </w:trPr>
        <w:tc>
          <w:tcPr>
            <w:tcW w:w="5370" w:type="dxa"/>
            <w:tcBorders>
              <w:right w:val="single" w:sz="4" w:space="0" w:color="auto"/>
            </w:tcBorders>
            <w:vAlign w:val="bottom"/>
          </w:tcPr>
          <w:p w14:paraId="0A21828E" w14:textId="621EA785" w:rsidR="002A67AE" w:rsidRPr="00067B8F" w:rsidRDefault="002A67AE" w:rsidP="002A67AE">
            <w:pPr>
              <w:tabs>
                <w:tab w:val="left" w:pos="6105"/>
              </w:tabs>
              <w:spacing w:line="240" w:lineRule="auto"/>
              <w:jc w:val="center"/>
              <w:rPr>
                <w:sz w:val="20"/>
                <w:szCs w:val="22"/>
              </w:rPr>
            </w:pPr>
            <w:r w:rsidRPr="00555E33">
              <w:t>DIRECTIVO O SU DELEGADO</w:t>
            </w:r>
          </w:p>
        </w:tc>
        <w:tc>
          <w:tcPr>
            <w:tcW w:w="5115" w:type="dxa"/>
            <w:gridSpan w:val="2"/>
            <w:tcBorders>
              <w:left w:val="single" w:sz="4" w:space="0" w:color="auto"/>
            </w:tcBorders>
            <w:vAlign w:val="bottom"/>
          </w:tcPr>
          <w:p w14:paraId="429A4506" w14:textId="199A051A" w:rsidR="002A67AE" w:rsidRPr="00067B8F" w:rsidRDefault="002A67AE" w:rsidP="002A67AE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555E33">
              <w:t>DOCENTE</w:t>
            </w:r>
          </w:p>
        </w:tc>
      </w:tr>
      <w:tr w:rsidR="002A67AE" w:rsidRPr="00F552DC" w14:paraId="6F975BF7" w14:textId="77777777" w:rsidTr="003331D7">
        <w:trPr>
          <w:trHeight w:val="602"/>
          <w:jc w:val="center"/>
        </w:trPr>
        <w:tc>
          <w:tcPr>
            <w:tcW w:w="5370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3F42B5B8" w14:textId="119E02C0" w:rsidR="002A67AE" w:rsidRPr="00067B8F" w:rsidRDefault="002A67AE" w:rsidP="003331D7">
            <w:pPr>
              <w:tabs>
                <w:tab w:val="left" w:pos="6105"/>
              </w:tabs>
              <w:spacing w:before="0" w:after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FIRMA</w:t>
            </w:r>
          </w:p>
        </w:tc>
        <w:tc>
          <w:tcPr>
            <w:tcW w:w="5115" w:type="dxa"/>
            <w:gridSpan w:val="2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7D42327A" w14:textId="120D6369" w:rsidR="002A67AE" w:rsidRPr="00067B8F" w:rsidRDefault="002A67AE" w:rsidP="003331D7">
            <w:pPr>
              <w:spacing w:before="0" w:after="0" w:line="240" w:lineRule="auto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FIRMA</w:t>
            </w:r>
          </w:p>
        </w:tc>
      </w:tr>
      <w:tr w:rsidR="00067B8F" w:rsidRPr="00F552DC" w14:paraId="378CB81D" w14:textId="77777777" w:rsidTr="003331D7">
        <w:trPr>
          <w:trHeight w:val="422"/>
          <w:jc w:val="center"/>
        </w:trPr>
        <w:tc>
          <w:tcPr>
            <w:tcW w:w="5370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1AE25D4F" w14:textId="6C4801A4" w:rsidR="00067B8F" w:rsidRPr="00067B8F" w:rsidRDefault="00067B8F" w:rsidP="003331D7">
            <w:pPr>
              <w:tabs>
                <w:tab w:val="left" w:pos="6105"/>
              </w:tabs>
              <w:spacing w:before="0" w:after="0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NOMBRE</w:t>
            </w:r>
          </w:p>
        </w:tc>
        <w:tc>
          <w:tcPr>
            <w:tcW w:w="5115" w:type="dxa"/>
            <w:gridSpan w:val="2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79226514" w14:textId="2173F26E" w:rsidR="00067B8F" w:rsidRPr="00067B8F" w:rsidRDefault="00067B8F" w:rsidP="003331D7">
            <w:pPr>
              <w:spacing w:before="0" w:after="0" w:line="240" w:lineRule="auto"/>
              <w:rPr>
                <w:sz w:val="20"/>
                <w:szCs w:val="22"/>
              </w:rPr>
            </w:pPr>
            <w:r w:rsidRPr="00067B8F">
              <w:rPr>
                <w:sz w:val="20"/>
                <w:szCs w:val="22"/>
              </w:rPr>
              <w:t>NOMBRE</w:t>
            </w:r>
          </w:p>
        </w:tc>
      </w:tr>
    </w:tbl>
    <w:p w14:paraId="4DBF4854" w14:textId="77777777" w:rsidR="00B63534" w:rsidRPr="00555E33" w:rsidRDefault="00B63534" w:rsidP="00B63534">
      <w:pPr>
        <w:rPr>
          <w:vanish/>
        </w:rPr>
      </w:pPr>
    </w:p>
    <w:p w14:paraId="4DAEB37D" w14:textId="77777777" w:rsidR="003D1D22" w:rsidRDefault="003D1D22" w:rsidP="00E44EC7"/>
    <w:sectPr w:rsidR="003D1D22" w:rsidSect="00A617B0">
      <w:pgSz w:w="11906" w:h="16838"/>
      <w:pgMar w:top="63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68B75" w14:textId="77777777" w:rsidR="001A3011" w:rsidRDefault="001A3011" w:rsidP="00555470">
      <w:pPr>
        <w:spacing w:before="0" w:after="0" w:line="240" w:lineRule="auto"/>
      </w:pPr>
      <w:r>
        <w:separator/>
      </w:r>
    </w:p>
  </w:endnote>
  <w:endnote w:type="continuationSeparator" w:id="0">
    <w:p w14:paraId="2ABEA8DC" w14:textId="77777777" w:rsidR="001A3011" w:rsidRDefault="001A3011" w:rsidP="0055547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14370" w14:textId="77777777" w:rsidR="001A3011" w:rsidRDefault="001A3011" w:rsidP="00555470">
      <w:pPr>
        <w:spacing w:before="0" w:after="0" w:line="240" w:lineRule="auto"/>
      </w:pPr>
      <w:r>
        <w:separator/>
      </w:r>
    </w:p>
  </w:footnote>
  <w:footnote w:type="continuationSeparator" w:id="0">
    <w:p w14:paraId="16E6C0F1" w14:textId="77777777" w:rsidR="001A3011" w:rsidRDefault="001A3011" w:rsidP="0055547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177"/>
    <w:multiLevelType w:val="hybridMultilevel"/>
    <w:tmpl w:val="3540380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33D7E"/>
    <w:multiLevelType w:val="hybridMultilevel"/>
    <w:tmpl w:val="B688EE5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C52291"/>
    <w:multiLevelType w:val="hybridMultilevel"/>
    <w:tmpl w:val="C00C0EF4"/>
    <w:lvl w:ilvl="0" w:tplc="F590283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DA5287"/>
    <w:multiLevelType w:val="hybridMultilevel"/>
    <w:tmpl w:val="A66266B0"/>
    <w:lvl w:ilvl="0" w:tplc="080A000F">
      <w:start w:val="1"/>
      <w:numFmt w:val="decimal"/>
      <w:lvlText w:val="%1."/>
      <w:lvlJc w:val="left"/>
      <w:pPr>
        <w:ind w:left="791" w:hanging="360"/>
      </w:pPr>
    </w:lvl>
    <w:lvl w:ilvl="1" w:tplc="080A0019" w:tentative="1">
      <w:start w:val="1"/>
      <w:numFmt w:val="lowerLetter"/>
      <w:lvlText w:val="%2."/>
      <w:lvlJc w:val="left"/>
      <w:pPr>
        <w:ind w:left="1511" w:hanging="360"/>
      </w:pPr>
    </w:lvl>
    <w:lvl w:ilvl="2" w:tplc="080A001B" w:tentative="1">
      <w:start w:val="1"/>
      <w:numFmt w:val="lowerRoman"/>
      <w:lvlText w:val="%3."/>
      <w:lvlJc w:val="right"/>
      <w:pPr>
        <w:ind w:left="2231" w:hanging="180"/>
      </w:pPr>
    </w:lvl>
    <w:lvl w:ilvl="3" w:tplc="080A000F" w:tentative="1">
      <w:start w:val="1"/>
      <w:numFmt w:val="decimal"/>
      <w:lvlText w:val="%4."/>
      <w:lvlJc w:val="left"/>
      <w:pPr>
        <w:ind w:left="2951" w:hanging="360"/>
      </w:pPr>
    </w:lvl>
    <w:lvl w:ilvl="4" w:tplc="080A0019" w:tentative="1">
      <w:start w:val="1"/>
      <w:numFmt w:val="lowerLetter"/>
      <w:lvlText w:val="%5."/>
      <w:lvlJc w:val="left"/>
      <w:pPr>
        <w:ind w:left="3671" w:hanging="360"/>
      </w:pPr>
    </w:lvl>
    <w:lvl w:ilvl="5" w:tplc="080A001B" w:tentative="1">
      <w:start w:val="1"/>
      <w:numFmt w:val="lowerRoman"/>
      <w:lvlText w:val="%6."/>
      <w:lvlJc w:val="right"/>
      <w:pPr>
        <w:ind w:left="4391" w:hanging="180"/>
      </w:pPr>
    </w:lvl>
    <w:lvl w:ilvl="6" w:tplc="080A000F" w:tentative="1">
      <w:start w:val="1"/>
      <w:numFmt w:val="decimal"/>
      <w:lvlText w:val="%7."/>
      <w:lvlJc w:val="left"/>
      <w:pPr>
        <w:ind w:left="5111" w:hanging="360"/>
      </w:pPr>
    </w:lvl>
    <w:lvl w:ilvl="7" w:tplc="080A0019" w:tentative="1">
      <w:start w:val="1"/>
      <w:numFmt w:val="lowerLetter"/>
      <w:lvlText w:val="%8."/>
      <w:lvlJc w:val="left"/>
      <w:pPr>
        <w:ind w:left="5831" w:hanging="360"/>
      </w:pPr>
    </w:lvl>
    <w:lvl w:ilvl="8" w:tplc="080A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4" w15:restartNumberingAfterBreak="0">
    <w:nsid w:val="14FA5D8E"/>
    <w:multiLevelType w:val="hybridMultilevel"/>
    <w:tmpl w:val="95A08EC8"/>
    <w:lvl w:ilvl="0" w:tplc="300A0019">
      <w:start w:val="1"/>
      <w:numFmt w:val="lowerLetter"/>
      <w:lvlText w:val="%1."/>
      <w:lvlJc w:val="left"/>
      <w:pPr>
        <w:ind w:left="1800" w:hanging="360"/>
      </w:pPr>
    </w:lvl>
    <w:lvl w:ilvl="1" w:tplc="300A0019" w:tentative="1">
      <w:start w:val="1"/>
      <w:numFmt w:val="lowerLetter"/>
      <w:lvlText w:val="%2."/>
      <w:lvlJc w:val="left"/>
      <w:pPr>
        <w:ind w:left="2520" w:hanging="360"/>
      </w:pPr>
    </w:lvl>
    <w:lvl w:ilvl="2" w:tplc="300A001B" w:tentative="1">
      <w:start w:val="1"/>
      <w:numFmt w:val="lowerRoman"/>
      <w:lvlText w:val="%3."/>
      <w:lvlJc w:val="right"/>
      <w:pPr>
        <w:ind w:left="3240" w:hanging="180"/>
      </w:pPr>
    </w:lvl>
    <w:lvl w:ilvl="3" w:tplc="300A000F" w:tentative="1">
      <w:start w:val="1"/>
      <w:numFmt w:val="decimal"/>
      <w:lvlText w:val="%4."/>
      <w:lvlJc w:val="left"/>
      <w:pPr>
        <w:ind w:left="3960" w:hanging="360"/>
      </w:pPr>
    </w:lvl>
    <w:lvl w:ilvl="4" w:tplc="300A0019" w:tentative="1">
      <w:start w:val="1"/>
      <w:numFmt w:val="lowerLetter"/>
      <w:lvlText w:val="%5."/>
      <w:lvlJc w:val="left"/>
      <w:pPr>
        <w:ind w:left="4680" w:hanging="360"/>
      </w:pPr>
    </w:lvl>
    <w:lvl w:ilvl="5" w:tplc="300A001B" w:tentative="1">
      <w:start w:val="1"/>
      <w:numFmt w:val="lowerRoman"/>
      <w:lvlText w:val="%6."/>
      <w:lvlJc w:val="right"/>
      <w:pPr>
        <w:ind w:left="5400" w:hanging="180"/>
      </w:pPr>
    </w:lvl>
    <w:lvl w:ilvl="6" w:tplc="300A000F" w:tentative="1">
      <w:start w:val="1"/>
      <w:numFmt w:val="decimal"/>
      <w:lvlText w:val="%7."/>
      <w:lvlJc w:val="left"/>
      <w:pPr>
        <w:ind w:left="6120" w:hanging="360"/>
      </w:pPr>
    </w:lvl>
    <w:lvl w:ilvl="7" w:tplc="300A0019" w:tentative="1">
      <w:start w:val="1"/>
      <w:numFmt w:val="lowerLetter"/>
      <w:lvlText w:val="%8."/>
      <w:lvlJc w:val="left"/>
      <w:pPr>
        <w:ind w:left="6840" w:hanging="360"/>
      </w:pPr>
    </w:lvl>
    <w:lvl w:ilvl="8" w:tplc="3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359517C"/>
    <w:multiLevelType w:val="hybridMultilevel"/>
    <w:tmpl w:val="B686DD40"/>
    <w:lvl w:ilvl="0" w:tplc="30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E44A39"/>
    <w:multiLevelType w:val="hybridMultilevel"/>
    <w:tmpl w:val="3CF02844"/>
    <w:lvl w:ilvl="0" w:tplc="30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9646D8"/>
    <w:multiLevelType w:val="hybridMultilevel"/>
    <w:tmpl w:val="F2D20E8C"/>
    <w:lvl w:ilvl="0" w:tplc="97647E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4683754"/>
    <w:multiLevelType w:val="hybridMultilevel"/>
    <w:tmpl w:val="C5A27F88"/>
    <w:lvl w:ilvl="0" w:tplc="97647E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220548">
    <w:abstractNumId w:val="7"/>
  </w:num>
  <w:num w:numId="2" w16cid:durableId="1524828893">
    <w:abstractNumId w:val="8"/>
  </w:num>
  <w:num w:numId="3" w16cid:durableId="1942638923">
    <w:abstractNumId w:val="2"/>
  </w:num>
  <w:num w:numId="4" w16cid:durableId="512455788">
    <w:abstractNumId w:val="6"/>
  </w:num>
  <w:num w:numId="5" w16cid:durableId="888147047">
    <w:abstractNumId w:val="4"/>
  </w:num>
  <w:num w:numId="6" w16cid:durableId="1818646787">
    <w:abstractNumId w:val="5"/>
  </w:num>
  <w:num w:numId="7" w16cid:durableId="911504129">
    <w:abstractNumId w:val="1"/>
  </w:num>
  <w:num w:numId="8" w16cid:durableId="1645698740">
    <w:abstractNumId w:val="0"/>
  </w:num>
  <w:num w:numId="9" w16cid:durableId="1455096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34"/>
    <w:rsid w:val="00067B8F"/>
    <w:rsid w:val="001A3011"/>
    <w:rsid w:val="002A67AE"/>
    <w:rsid w:val="002D074B"/>
    <w:rsid w:val="003331D7"/>
    <w:rsid w:val="003D1D22"/>
    <w:rsid w:val="00555470"/>
    <w:rsid w:val="00584D96"/>
    <w:rsid w:val="00781DE8"/>
    <w:rsid w:val="0089254E"/>
    <w:rsid w:val="00A617B0"/>
    <w:rsid w:val="00B63534"/>
    <w:rsid w:val="00E44EC7"/>
    <w:rsid w:val="00EF3D19"/>
    <w:rsid w:val="00F2501E"/>
    <w:rsid w:val="00F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0220"/>
  <w15:chartTrackingRefBased/>
  <w15:docId w15:val="{0811E95B-F4E2-4600-9567-0052CAF3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34"/>
    <w:pPr>
      <w:spacing w:before="120" w:after="120" w:line="360" w:lineRule="auto"/>
      <w:jc w:val="both"/>
    </w:pPr>
    <w:rPr>
      <w:rFonts w:ascii="Times New Roman" w:eastAsia="Calibri" w:hAnsi="Times New Roman" w:cs="Calibri"/>
      <w:kern w:val="0"/>
      <w:sz w:val="22"/>
      <w:lang w:eastAsia="es-ES_trad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534"/>
    <w:rPr>
      <w:i/>
      <w:iCs/>
      <w:color w:val="404040" w:themeColor="text1" w:themeTint="BF"/>
    </w:rPr>
  </w:style>
  <w:style w:type="paragraph" w:styleId="ListParagraph">
    <w:name w:val="List Paragraph"/>
    <w:aliases w:val="Capítulo,titulo 5,Párrafo de Viñeta,tEXTO,Senplades Parafo,AATITULO,Subtitulo1,INDICE,Titulo 2,Bullets,Numbered List Paragraph,123 List Paragraph,Celula,List Paragraph (numbered (a)),Main numbered paragraph,Texto,Titulo 4,TIT 2 IND"/>
    <w:basedOn w:val="Normal"/>
    <w:link w:val="ListParagraphChar"/>
    <w:uiPriority w:val="34"/>
    <w:qFormat/>
    <w:rsid w:val="00B6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53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Capítulo Char,titulo 5 Char,Párrafo de Viñeta Char,tEXTO Char,Senplades Parafo Char,AATITULO Char,Subtitulo1 Char,INDICE Char,Titulo 2 Char,Bullets Char,Numbered List Paragraph Char,123 List Paragraph Char,Celula Char,Texto Char"/>
    <w:link w:val="ListParagraph"/>
    <w:uiPriority w:val="34"/>
    <w:qFormat/>
    <w:locked/>
    <w:rsid w:val="00B63534"/>
  </w:style>
  <w:style w:type="table" w:styleId="GridTable4-Accent5">
    <w:name w:val="Grid Table 4 Accent 5"/>
    <w:basedOn w:val="TableNormal"/>
    <w:uiPriority w:val="49"/>
    <w:rsid w:val="00B63534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5547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470"/>
    <w:rPr>
      <w:rFonts w:ascii="Times New Roman" w:eastAsia="Calibri" w:hAnsi="Times New Roman" w:cs="Calibri"/>
      <w:kern w:val="0"/>
      <w:sz w:val="22"/>
      <w:lang w:eastAsia="es-ES_tradn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547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470"/>
    <w:rPr>
      <w:rFonts w:ascii="Times New Roman" w:eastAsia="Calibri" w:hAnsi="Times New Roman" w:cs="Calibri"/>
      <w:kern w:val="0"/>
      <w:sz w:val="22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2202</Words>
  <Characters>12114</Characters>
  <Application>Microsoft Office Word</Application>
  <DocSecurity>0</DocSecurity>
  <Lines>100</Lines>
  <Paragraphs>28</Paragraphs>
  <ScaleCrop>false</ScaleCrop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Lucas</dc:creator>
  <cp:keywords/>
  <dc:description/>
  <cp:lastModifiedBy>Gabriel Lucas</cp:lastModifiedBy>
  <cp:revision>11</cp:revision>
  <cp:lastPrinted>2026-09-28T04:02:00Z</cp:lastPrinted>
  <dcterms:created xsi:type="dcterms:W3CDTF">2026-09-28T03:46:00Z</dcterms:created>
  <dcterms:modified xsi:type="dcterms:W3CDTF">2026-09-28T15:34:00Z</dcterms:modified>
</cp:coreProperties>
</file>