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1ED3" w14:textId="28A66A8E" w:rsidR="00693AE1" w:rsidRDefault="00693AE1">
      <w:r>
        <w:t>Test_heavy3.py summary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913"/>
        <w:gridCol w:w="4220"/>
        <w:gridCol w:w="2257"/>
        <w:gridCol w:w="1690"/>
      </w:tblGrid>
      <w:tr w:rsidR="00693AE1" w:rsidRPr="00693AE1" w14:paraId="33AC3DC1" w14:textId="77777777" w:rsidTr="00693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075A2" w14:textId="77777777" w:rsidR="00693AE1" w:rsidRPr="00693AE1" w:rsidRDefault="00693AE1" w:rsidP="00693AE1">
            <w:pPr>
              <w:jc w:val="center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Section</w:t>
            </w:r>
          </w:p>
        </w:tc>
        <w:tc>
          <w:tcPr>
            <w:tcW w:w="0" w:type="auto"/>
            <w:hideMark/>
          </w:tcPr>
          <w:p w14:paraId="6E7D78ED" w14:textId="77777777" w:rsidR="00693AE1" w:rsidRPr="00693AE1" w:rsidRDefault="00693AE1" w:rsidP="00693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5E951B53" w14:textId="77777777" w:rsidR="00693AE1" w:rsidRPr="00693AE1" w:rsidRDefault="00693AE1" w:rsidP="00693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Expected Feedback</w:t>
            </w:r>
          </w:p>
        </w:tc>
        <w:tc>
          <w:tcPr>
            <w:tcW w:w="0" w:type="auto"/>
            <w:hideMark/>
          </w:tcPr>
          <w:p w14:paraId="19462954" w14:textId="77777777" w:rsidR="00693AE1" w:rsidRPr="00693AE1" w:rsidRDefault="00693AE1" w:rsidP="00693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 vs. Dynamic</w:t>
            </w:r>
          </w:p>
        </w:tc>
      </w:tr>
      <w:tr w:rsidR="00693AE1" w:rsidRPr="00693AE1" w14:paraId="4B9B7AB9" w14:textId="77777777" w:rsidTr="0069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9DE77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Imports and Constants</w:t>
            </w:r>
          </w:p>
        </w:tc>
        <w:tc>
          <w:tcPr>
            <w:tcW w:w="0" w:type="auto"/>
            <w:hideMark/>
          </w:tcPr>
          <w:p w14:paraId="686874C3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Load libraries and define project paths, modules, dependencies, aliases, and config imports for checks.</w:t>
            </w:r>
          </w:p>
        </w:tc>
        <w:tc>
          <w:tcPr>
            <w:tcW w:w="0" w:type="auto"/>
            <w:hideMark/>
          </w:tcPr>
          <w:p w14:paraId="0A544E82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N/A (setup only)</w:t>
            </w:r>
          </w:p>
        </w:tc>
        <w:tc>
          <w:tcPr>
            <w:tcW w:w="0" w:type="auto"/>
            <w:hideMark/>
          </w:tcPr>
          <w:p w14:paraId="5F5499C1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2231293A" w14:textId="77777777" w:rsidTr="0069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FDD7B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Helper Functions</w:t>
            </w:r>
          </w:p>
        </w:tc>
        <w:tc>
          <w:tcPr>
            <w:tcW w:w="0" w:type="auto"/>
            <w:hideMark/>
          </w:tcPr>
          <w:p w14:paraId="29A07C18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Provide logging (</w:t>
            </w:r>
            <w:proofErr w:type="spellStart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log_and_record</w:t>
            </w:r>
            <w:proofErr w:type="spellEnd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), headers (</w:t>
            </w:r>
            <w:proofErr w:type="spellStart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print_section_header</w:t>
            </w:r>
            <w:proofErr w:type="spellEnd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), and error handling decorator for consistent checks.</w:t>
            </w:r>
          </w:p>
        </w:tc>
        <w:tc>
          <w:tcPr>
            <w:tcW w:w="0" w:type="auto"/>
            <w:hideMark/>
          </w:tcPr>
          <w:p w14:paraId="0CC57858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N/A (internal tools)</w:t>
            </w:r>
          </w:p>
        </w:tc>
        <w:tc>
          <w:tcPr>
            <w:tcW w:w="0" w:type="auto"/>
            <w:hideMark/>
          </w:tcPr>
          <w:p w14:paraId="0EA6705C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309C9F85" w14:textId="77777777" w:rsidTr="0069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76B90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Dependencies Check</w:t>
            </w:r>
          </w:p>
        </w:tc>
        <w:tc>
          <w:tcPr>
            <w:tcW w:w="0" w:type="auto"/>
            <w:hideMark/>
          </w:tcPr>
          <w:p w14:paraId="5EB656D1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Verify required libraries are importable.</w:t>
            </w:r>
          </w:p>
        </w:tc>
        <w:tc>
          <w:tcPr>
            <w:tcW w:w="0" w:type="auto"/>
            <w:hideMark/>
          </w:tcPr>
          <w:p w14:paraId="142D7229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 per dep or 'Missing' with install tip</w:t>
            </w:r>
          </w:p>
        </w:tc>
        <w:tc>
          <w:tcPr>
            <w:tcW w:w="0" w:type="auto"/>
            <w:hideMark/>
          </w:tcPr>
          <w:p w14:paraId="2E814764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2228FDE0" w14:textId="77777777" w:rsidTr="0069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08324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Environment File Check</w:t>
            </w:r>
          </w:p>
        </w:tc>
        <w:tc>
          <w:tcPr>
            <w:tcW w:w="0" w:type="auto"/>
            <w:hideMark/>
          </w:tcPr>
          <w:p w14:paraId="3FD3BD0B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Check .env existence and required keys (API credentials).</w:t>
            </w:r>
          </w:p>
        </w:tc>
        <w:tc>
          <w:tcPr>
            <w:tcW w:w="0" w:type="auto"/>
            <w:hideMark/>
          </w:tcPr>
          <w:p w14:paraId="390814FB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 if all present or 'Missing' per key</w:t>
            </w:r>
          </w:p>
        </w:tc>
        <w:tc>
          <w:tcPr>
            <w:tcW w:w="0" w:type="auto"/>
            <w:hideMark/>
          </w:tcPr>
          <w:p w14:paraId="0619ADB0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09FB9057" w14:textId="77777777" w:rsidTr="0069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0320D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xAI</w:t>
            </w:r>
            <w:proofErr w:type="spellEnd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Endpoint Check</w:t>
            </w:r>
          </w:p>
        </w:tc>
        <w:tc>
          <w:tcPr>
            <w:tcW w:w="0" w:type="auto"/>
            <w:hideMark/>
          </w:tcPr>
          <w:p w14:paraId="31ACCEA0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Validate config.URL matches expected API endpoint.</w:t>
            </w:r>
          </w:p>
        </w:tc>
        <w:tc>
          <w:tcPr>
            <w:tcW w:w="0" w:type="auto"/>
            <w:hideMark/>
          </w:tcPr>
          <w:p w14:paraId="4D7FA8EA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 or 'Incorrect' with expected value</w:t>
            </w:r>
          </w:p>
        </w:tc>
        <w:tc>
          <w:tcPr>
            <w:tcW w:w="0" w:type="auto"/>
            <w:hideMark/>
          </w:tcPr>
          <w:p w14:paraId="357FFC37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0A80E2BF" w14:textId="77777777" w:rsidTr="0069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D2297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Model Prediction Check</w:t>
            </w:r>
          </w:p>
        </w:tc>
        <w:tc>
          <w:tcPr>
            <w:tcW w:w="0" w:type="auto"/>
            <w:hideMark/>
          </w:tcPr>
          <w:p w14:paraId="4884AB2F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Search prediction.py for "model": "grok-3" string.</w:t>
            </w:r>
          </w:p>
        </w:tc>
        <w:tc>
          <w:tcPr>
            <w:tcW w:w="0" w:type="auto"/>
            <w:hideMark/>
          </w:tcPr>
          <w:p w14:paraId="24A809FC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 or 'Missing/Incorrect'</w:t>
            </w:r>
          </w:p>
        </w:tc>
        <w:tc>
          <w:tcPr>
            <w:tcW w:w="0" w:type="auto"/>
            <w:hideMark/>
          </w:tcPr>
          <w:p w14:paraId="5D93CF34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63E36C5F" w14:textId="77777777" w:rsidTr="0069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77F99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Logging Configuration Check</w:t>
            </w:r>
          </w:p>
        </w:tc>
        <w:tc>
          <w:tcPr>
            <w:tcW w:w="0" w:type="auto"/>
            <w:hideMark/>
          </w:tcPr>
          <w:p w14:paraId="2236CBA1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Test </w:t>
            </w:r>
            <w:proofErr w:type="spellStart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logging_utils.setup_logging</w:t>
            </w:r>
            <w:proofErr w:type="spellEnd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for file and stream handlers.</w:t>
            </w:r>
          </w:p>
        </w:tc>
        <w:tc>
          <w:tcPr>
            <w:tcW w:w="0" w:type="auto"/>
            <w:hideMark/>
          </w:tcPr>
          <w:p w14:paraId="2B2E9810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 or 'Missing' for handlers</w:t>
            </w:r>
          </w:p>
        </w:tc>
        <w:tc>
          <w:tcPr>
            <w:tcW w:w="0" w:type="auto"/>
            <w:hideMark/>
          </w:tcPr>
          <w:p w14:paraId="358C569C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Dynamic (executes setup)</w:t>
            </w:r>
          </w:p>
        </w:tc>
      </w:tr>
      <w:tr w:rsidR="00693AE1" w:rsidRPr="00693AE1" w14:paraId="3EC66370" w14:textId="77777777" w:rsidTr="0069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16037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Cooldown Logic Check</w:t>
            </w:r>
          </w:p>
        </w:tc>
        <w:tc>
          <w:tcPr>
            <w:tcW w:w="0" w:type="auto"/>
            <w:hideMark/>
          </w:tcPr>
          <w:p w14:paraId="6394E071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Search trading_loop.py for COOLDOWN_SECONDS and </w:t>
            </w:r>
            <w:proofErr w:type="spellStart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last_trade_time</w:t>
            </w:r>
            <w:proofErr w:type="spellEnd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61732D4F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 or 'Missing'</w:t>
            </w:r>
          </w:p>
        </w:tc>
        <w:tc>
          <w:tcPr>
            <w:tcW w:w="0" w:type="auto"/>
            <w:hideMark/>
          </w:tcPr>
          <w:p w14:paraId="1A9E1CDF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24A09E72" w14:textId="77777777" w:rsidTr="0069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1A404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Trade Filtering Check</w:t>
            </w:r>
          </w:p>
        </w:tc>
        <w:tc>
          <w:tcPr>
            <w:tcW w:w="0" w:type="auto"/>
            <w:hideMark/>
          </w:tcPr>
          <w:p w14:paraId="7A5E0F9B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Search trade_analysis.py for </w:t>
            </w:r>
            <w:proofErr w:type="spellStart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time_threshold</w:t>
            </w:r>
            <w:proofErr w:type="spellEnd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and datetime.</w:t>
            </w:r>
          </w:p>
        </w:tc>
        <w:tc>
          <w:tcPr>
            <w:tcW w:w="0" w:type="auto"/>
            <w:hideMark/>
          </w:tcPr>
          <w:p w14:paraId="0589AB91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 or 'Missing'</w:t>
            </w:r>
          </w:p>
        </w:tc>
        <w:tc>
          <w:tcPr>
            <w:tcW w:w="0" w:type="auto"/>
            <w:hideMark/>
          </w:tcPr>
          <w:p w14:paraId="0D878FB4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62C4064E" w14:textId="77777777" w:rsidTr="0069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B3BC7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Fetch Bar Data Signature Check</w:t>
            </w:r>
          </w:p>
        </w:tc>
        <w:tc>
          <w:tcPr>
            <w:tcW w:w="0" w:type="auto"/>
            <w:hideMark/>
          </w:tcPr>
          <w:p w14:paraId="1B611C42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Inspect </w:t>
            </w:r>
            <w:proofErr w:type="spellStart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fetch_bar_data</w:t>
            </w:r>
            <w:proofErr w:type="spellEnd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signature in data_utils.py.</w:t>
            </w:r>
          </w:p>
        </w:tc>
        <w:tc>
          <w:tcPr>
            <w:tcW w:w="0" w:type="auto"/>
            <w:hideMark/>
          </w:tcPr>
          <w:p w14:paraId="7785D715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 or 'Incorrect' with expected params</w:t>
            </w:r>
          </w:p>
        </w:tc>
        <w:tc>
          <w:tcPr>
            <w:tcW w:w="0" w:type="auto"/>
            <w:hideMark/>
          </w:tcPr>
          <w:p w14:paraId="649928ED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0F44FBC7" w14:textId="77777777" w:rsidTr="0069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2C1FE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API Connectivity Check</w:t>
            </w:r>
          </w:p>
        </w:tc>
        <w:tc>
          <w:tcPr>
            <w:tcW w:w="0" w:type="auto"/>
            <w:hideMark/>
          </w:tcPr>
          <w:p w14:paraId="5748F714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Send test request to </w:t>
            </w:r>
            <w:proofErr w:type="spellStart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xAI</w:t>
            </w:r>
            <w:proofErr w:type="spellEnd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API to verify connectivity.</w:t>
            </w:r>
          </w:p>
        </w:tc>
        <w:tc>
          <w:tcPr>
            <w:tcW w:w="0" w:type="auto"/>
            <w:hideMark/>
          </w:tcPr>
          <w:p w14:paraId="253B90E2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 (Status 200)' or 'Failed' with error</w:t>
            </w:r>
          </w:p>
        </w:tc>
        <w:tc>
          <w:tcPr>
            <w:tcW w:w="0" w:type="auto"/>
            <w:hideMark/>
          </w:tcPr>
          <w:p w14:paraId="7932070A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Dynamic (API call)</w:t>
            </w:r>
          </w:p>
        </w:tc>
      </w:tr>
      <w:tr w:rsidR="00693AE1" w:rsidRPr="00693AE1" w14:paraId="0F687CE0" w14:textId="77777777" w:rsidTr="0069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BBF68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Config Imports Check</w:t>
            </w:r>
          </w:p>
        </w:tc>
        <w:tc>
          <w:tcPr>
            <w:tcW w:w="0" w:type="auto"/>
            <w:hideMark/>
          </w:tcPr>
          <w:p w14:paraId="7A6AE8DF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Parse modules for expected imports from config.py using AST.</w:t>
            </w:r>
          </w:p>
        </w:tc>
        <w:tc>
          <w:tcPr>
            <w:tcW w:w="0" w:type="auto"/>
            <w:hideMark/>
          </w:tcPr>
          <w:p w14:paraId="7274A905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 or 'Missing' per module</w:t>
            </w:r>
          </w:p>
        </w:tc>
        <w:tc>
          <w:tcPr>
            <w:tcW w:w="0" w:type="auto"/>
            <w:hideMark/>
          </w:tcPr>
          <w:p w14:paraId="00852852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7FDD4B81" w14:textId="77777777" w:rsidTr="0069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B61DD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Module Dependencies Check</w:t>
            </w:r>
          </w:p>
        </w:tc>
        <w:tc>
          <w:tcPr>
            <w:tcW w:w="0" w:type="auto"/>
            <w:hideMark/>
          </w:tcPr>
          <w:p w14:paraId="1C361B04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Parse modules for library aliases and API variables (e.g., headers).</w:t>
            </w:r>
          </w:p>
        </w:tc>
        <w:tc>
          <w:tcPr>
            <w:tcW w:w="0" w:type="auto"/>
            <w:hideMark/>
          </w:tcPr>
          <w:p w14:paraId="62B71B67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'OK', 'Not Used', or 'Missing' per alias</w:t>
            </w:r>
          </w:p>
        </w:tc>
        <w:tc>
          <w:tcPr>
            <w:tcW w:w="0" w:type="auto"/>
            <w:hideMark/>
          </w:tcPr>
          <w:p w14:paraId="25A32C0A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7F727FAB" w14:textId="77777777" w:rsidTr="0069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685D4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Parameters Check</w:t>
            </w:r>
          </w:p>
        </w:tc>
        <w:tc>
          <w:tcPr>
            <w:tcW w:w="0" w:type="auto"/>
            <w:hideMark/>
          </w:tcPr>
          <w:p w14:paraId="7A68FA7E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Validate config.py params (floats, </w:t>
            </w:r>
            <w:proofErr w:type="spellStart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ints</w:t>
            </w:r>
            <w:proofErr w:type="spellEnd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, modes).</w:t>
            </w:r>
          </w:p>
        </w:tc>
        <w:tc>
          <w:tcPr>
            <w:tcW w:w="0" w:type="auto"/>
            <w:hideMark/>
          </w:tcPr>
          <w:p w14:paraId="285EA3DE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 or 'Invalid/Missing' per param</w:t>
            </w:r>
          </w:p>
        </w:tc>
        <w:tc>
          <w:tcPr>
            <w:tcW w:w="0" w:type="auto"/>
            <w:hideMark/>
          </w:tcPr>
          <w:p w14:paraId="51C14B4C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</w:t>
            </w:r>
          </w:p>
        </w:tc>
      </w:tr>
      <w:tr w:rsidR="00693AE1" w:rsidRPr="00693AE1" w14:paraId="63612CA6" w14:textId="77777777" w:rsidTr="0069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8B3E3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Module Check</w:t>
            </w:r>
          </w:p>
        </w:tc>
        <w:tc>
          <w:tcPr>
            <w:tcW w:w="0" w:type="auto"/>
            <w:hideMark/>
          </w:tcPr>
          <w:p w14:paraId="0B39F38B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Check module existence, syntax, imports, and expected items/functions.</w:t>
            </w:r>
          </w:p>
        </w:tc>
        <w:tc>
          <w:tcPr>
            <w:tcW w:w="0" w:type="auto"/>
            <w:hideMark/>
          </w:tcPr>
          <w:p w14:paraId="4940DA70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'OK' or 'Missing/Error' per module/item</w:t>
            </w:r>
          </w:p>
        </w:tc>
        <w:tc>
          <w:tcPr>
            <w:tcW w:w="0" w:type="auto"/>
            <w:hideMark/>
          </w:tcPr>
          <w:p w14:paraId="5808C457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Static (with import exec)</w:t>
            </w:r>
          </w:p>
        </w:tc>
      </w:tr>
      <w:tr w:rsidR="00693AE1" w:rsidRPr="00693AE1" w14:paraId="15FE5812" w14:textId="77777777" w:rsidTr="0069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ABD7D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Dynamic Execution Check</w:t>
            </w:r>
          </w:p>
        </w:tc>
        <w:tc>
          <w:tcPr>
            <w:tcW w:w="0" w:type="auto"/>
            <w:hideMark/>
          </w:tcPr>
          <w:p w14:paraId="2B442E71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Optionally execute </w:t>
            </w:r>
            <w:proofErr w:type="spellStart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trading_logic</w:t>
            </w:r>
            <w:proofErr w:type="spellEnd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with mocks to catch runtime errors.</w:t>
            </w:r>
          </w:p>
        </w:tc>
        <w:tc>
          <w:tcPr>
            <w:tcW w:w="0" w:type="auto"/>
            <w:hideMark/>
          </w:tcPr>
          <w:p w14:paraId="71B66A35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'OK' or 'Error' for </w:t>
            </w:r>
            <w:proofErr w:type="spellStart"/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trading_logic</w:t>
            </w:r>
            <w:proofErr w:type="spellEnd"/>
          </w:p>
        </w:tc>
        <w:tc>
          <w:tcPr>
            <w:tcW w:w="0" w:type="auto"/>
            <w:hideMark/>
          </w:tcPr>
          <w:p w14:paraId="7E156631" w14:textId="77777777" w:rsidR="00693AE1" w:rsidRPr="00693AE1" w:rsidRDefault="00693AE1" w:rsidP="0069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Dynamic (mock execution)</w:t>
            </w:r>
          </w:p>
        </w:tc>
      </w:tr>
      <w:tr w:rsidR="00693AE1" w:rsidRPr="00693AE1" w14:paraId="0ECE3A93" w14:textId="77777777" w:rsidTr="0069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55E2A" w14:textId="77777777" w:rsidR="00693AE1" w:rsidRPr="00693AE1" w:rsidRDefault="00693AE1" w:rsidP="00693AE1">
            <w:pPr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Main Function</w:t>
            </w:r>
          </w:p>
        </w:tc>
        <w:tc>
          <w:tcPr>
            <w:tcW w:w="0" w:type="auto"/>
            <w:hideMark/>
          </w:tcPr>
          <w:p w14:paraId="6C7A50DD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Run all checks, summarize results, and exit on errors; lock file for concurrency.</w:t>
            </w:r>
          </w:p>
        </w:tc>
        <w:tc>
          <w:tcPr>
            <w:tcW w:w="0" w:type="auto"/>
            <w:hideMark/>
          </w:tcPr>
          <w:p w14:paraId="2B7D25CC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Summary table; exit 1 on errors</w:t>
            </w:r>
          </w:p>
        </w:tc>
        <w:tc>
          <w:tcPr>
            <w:tcW w:w="0" w:type="auto"/>
            <w:hideMark/>
          </w:tcPr>
          <w:p w14:paraId="7B1FD228" w14:textId="77777777" w:rsidR="00693AE1" w:rsidRPr="00693AE1" w:rsidRDefault="00693AE1" w:rsidP="0069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3AE1">
              <w:rPr>
                <w:rFonts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N/A (orchestrator)</w:t>
            </w:r>
          </w:p>
        </w:tc>
      </w:tr>
    </w:tbl>
    <w:p w14:paraId="0EBC3761" w14:textId="77777777" w:rsidR="00693AE1" w:rsidRDefault="00693AE1"/>
    <w:sectPr w:rsidR="00693AE1" w:rsidSect="00693AE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E1"/>
    <w:rsid w:val="00106F02"/>
    <w:rsid w:val="001E6212"/>
    <w:rsid w:val="002171AE"/>
    <w:rsid w:val="00250F7A"/>
    <w:rsid w:val="003A6C5A"/>
    <w:rsid w:val="00451234"/>
    <w:rsid w:val="004F2889"/>
    <w:rsid w:val="005931E1"/>
    <w:rsid w:val="00661574"/>
    <w:rsid w:val="00693AE1"/>
    <w:rsid w:val="00AE3EA4"/>
    <w:rsid w:val="00B9690A"/>
    <w:rsid w:val="00BE5F43"/>
    <w:rsid w:val="00D0610E"/>
    <w:rsid w:val="00D24318"/>
    <w:rsid w:val="00E1023D"/>
    <w:rsid w:val="00F5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7141D"/>
  <w15:chartTrackingRefBased/>
  <w15:docId w15:val="{F287A295-3688-4748-9285-84E917B5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AE1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693A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693AE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693A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93AE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93AE1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93AE1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93AE1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93AE1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5Dark">
    <w:name w:val="Grid Table 5 Dark"/>
    <w:basedOn w:val="TableNormal"/>
    <w:uiPriority w:val="50"/>
    <w:rsid w:val="00693A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693A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93AE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7Colorful">
    <w:name w:val="List Table 7 Colorful"/>
    <w:basedOn w:val="TableNormal"/>
    <w:uiPriority w:val="52"/>
    <w:rsid w:val="00693A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93A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Afanasiev</dc:creator>
  <cp:keywords/>
  <dc:description/>
  <cp:lastModifiedBy>Gennadiy Afanasiev</cp:lastModifiedBy>
  <cp:revision>1</cp:revision>
  <dcterms:created xsi:type="dcterms:W3CDTF">2025-07-26T20:58:00Z</dcterms:created>
  <dcterms:modified xsi:type="dcterms:W3CDTF">2025-07-26T21:02:00Z</dcterms:modified>
</cp:coreProperties>
</file>