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efwefqwevqwvqwevqewvqwvqawvqawv</w:t>
        <w:br/>
        <w:br/>
        <w:br/>
        <w:br/>
        <w:t xml:space="preserve">DHVB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