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7931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LECTURE-21: INTRODUCTION TO MATPLOTLIB, INSTALLING AND IMPORTING MATPLOTLIB, BAR CHART, HORIZONTAL BAR CHART, AND HISTOGRAM</w:t>
      </w:r>
    </w:p>
    <w:p w14:paraId="7E163579" w14:textId="77777777" w:rsidR="00264D7D" w:rsidRDefault="00000000">
      <w:pPr>
        <w:pStyle w:val="Heading2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TOPICS COVERED</w:t>
      </w:r>
    </w:p>
    <w:p w14:paraId="350E59A5" w14:textId="77777777" w:rsidR="00264D7D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Introduction to Matplotlib</w:t>
      </w:r>
    </w:p>
    <w:p w14:paraId="0291DDFF" w14:textId="77777777" w:rsidR="00264D7D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Installing and Importing Matplotlib</w:t>
      </w:r>
    </w:p>
    <w:p w14:paraId="30FE24F4" w14:textId="77777777" w:rsidR="00264D7D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Bar Chart</w:t>
      </w:r>
    </w:p>
    <w:p w14:paraId="20DC69A7" w14:textId="77777777" w:rsidR="00264D7D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Horizontal Bar Chart</w:t>
      </w:r>
    </w:p>
    <w:p w14:paraId="42CE0150" w14:textId="77777777" w:rsidR="00264D7D" w:rsidRDefault="00000000">
      <w:pPr>
        <w:pStyle w:val="ListParagraph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Histogram</w:t>
      </w:r>
    </w:p>
    <w:p w14:paraId="7415252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6A3EB011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1: INTRODUCTION TO MATPLOTLIB</w:t>
      </w:r>
    </w:p>
    <w:p w14:paraId="01F55BD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Matplotlib is one of the most popular data visualization libraries in Python.</w:t>
      </w:r>
    </w:p>
    <w:p w14:paraId="3CD1DF0A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is used to create charts, graphs, plots, and visual representations of data.</w:t>
      </w:r>
    </w:p>
    <w:p w14:paraId="5A664D7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Matplotlib helps transform raw data into meaningful visual insights.</w:t>
      </w:r>
    </w:p>
    <w:p w14:paraId="21B7908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1A2F3B0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Matplotlib is an open-source Python library used for creating static, animated, and interactive visualizations.</w:t>
      </w:r>
    </w:p>
    <w:p w14:paraId="20F8E5D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Matplotlib?</w:t>
      </w:r>
    </w:p>
    <w:p w14:paraId="079668F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Easy to learn.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Supports multiple chart types.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Highly customizable.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• Integrates with NumPy and Pandas.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Widely used in Data Science and Machine Learning.</w:t>
      </w:r>
    </w:p>
    <w:p w14:paraId="30446E0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4C3D7D7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Data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Business Reporting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Scientific Research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Machine Learning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Financial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Dashboard Development</w:t>
      </w:r>
    </w:p>
    <w:p w14:paraId="6E02712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Features of Matplotlib</w:t>
      </w:r>
    </w:p>
    <w:p w14:paraId="6EBADC5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Simple syntax.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High-quality visualizations.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Multiple chart types.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Supports customization.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Export charts as images or PDFs.</w:t>
      </w:r>
    </w:p>
    <w:p w14:paraId="11A428C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Popular Chart Types in Matplotlib</w:t>
      </w:r>
    </w:p>
    <w:p w14:paraId="61BC800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Line Chart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Bar Chart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Histogram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Scatter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Pie Chart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Box Plot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Area Chart</w:t>
      </w:r>
    </w:p>
    <w:p w14:paraId="178784E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503346A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2: INSTALLING AND IMPORTING MATPLOTLIB</w:t>
      </w:r>
    </w:p>
    <w:p w14:paraId="26FEA8D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Before using Matplotlib, it must be installed and imported into Python.</w:t>
      </w:r>
    </w:p>
    <w:p w14:paraId="129F196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Installing Matplotlib</w:t>
      </w:r>
    </w:p>
    <w:p w14:paraId="7C9DE56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Using Command Prompt:</w:t>
      </w:r>
    </w:p>
    <w:p w14:paraId="50764C4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pip install matplotlib</w:t>
      </w:r>
    </w:p>
    <w:p w14:paraId="65581721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F7C2BB2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Checking Installation</w:t>
      </w:r>
    </w:p>
    <w:p w14:paraId="59A53C4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</w:t>
      </w:r>
    </w:p>
    <w:p w14:paraId="3306704C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print(matplotlib.__version__)</w:t>
      </w:r>
    </w:p>
    <w:p w14:paraId="190EDACB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69EC66A6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Importing Matplotlib</w:t>
      </w:r>
    </w:p>
    <w:p w14:paraId="2D2AE46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6188B45B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47BF3B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324128C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matplotlib</w:t>
      </w:r>
    </w:p>
    <w:p w14:paraId="08C5C20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Main library.</w:t>
      </w:r>
    </w:p>
    <w:p w14:paraId="25B0F2F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pyplot</w:t>
      </w:r>
    </w:p>
    <w:p w14:paraId="10669E1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Module used for creating charts and plots.</w:t>
      </w:r>
    </w:p>
    <w:p w14:paraId="4BCBAB7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</w:t>
      </w:r>
    </w:p>
    <w:p w14:paraId="5F7D457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Alias commonly used for pyplot.</w:t>
      </w:r>
    </w:p>
    <w:p w14:paraId="63DF25F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02C0945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107304F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BD51FB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print("Matplotlib Imported Successfully")</w:t>
      </w:r>
    </w:p>
    <w:p w14:paraId="3A2E983B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892E6E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6AFF83E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3: BAR CHART</w:t>
      </w:r>
    </w:p>
    <w:p w14:paraId="47D3265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Bar Chart is used to compare values across different categories.</w:t>
      </w:r>
    </w:p>
    <w:p w14:paraId="0A72737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Each category is represented by a rectangular bar whose height indicates the value.</w:t>
      </w:r>
    </w:p>
    <w:p w14:paraId="63C4FF0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1778F5C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A Bar Chart displays categorical data using vertical bars.</w:t>
      </w:r>
    </w:p>
    <w:p w14:paraId="167AAB2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When to Use?</w:t>
      </w:r>
    </w:p>
    <w:p w14:paraId="7B044C9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Compare sales by product.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Compare employee performance.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Compare monthly expenses.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Compare student marks.</w:t>
      </w:r>
    </w:p>
    <w:p w14:paraId="6EFBCFEA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4D643CB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plt.bar(x, y)</w:t>
      </w:r>
    </w:p>
    <w:p w14:paraId="197A2A4D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EB57C1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Where:</w:t>
      </w:r>
    </w:p>
    <w:p w14:paraId="1365D646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x = Categories</w:t>
      </w:r>
    </w:p>
    <w:p w14:paraId="44D9E82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y = Values</w:t>
      </w:r>
    </w:p>
    <w:p w14:paraId="76AC579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4CA92EDF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177F3F6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D6DAC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6A93661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[50000, 30000, 20000]</w:t>
      </w:r>
    </w:p>
    <w:p w14:paraId="33C09F34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FA86AB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plt.bar(products, sales)</w:t>
      </w:r>
    </w:p>
    <w:p w14:paraId="7B133D6E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28997A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plt.title("Product Sales")</w:t>
      </w:r>
    </w:p>
    <w:p w14:paraId="2C94A22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plt.xlabel("Products")</w:t>
      </w:r>
    </w:p>
    <w:p w14:paraId="5D1E95C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plt.ylabel("Sales")</w:t>
      </w:r>
    </w:p>
    <w:p w14:paraId="7964CFAD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B801EA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6D23C6D9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090742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Explanation</w:t>
      </w:r>
    </w:p>
    <w:p w14:paraId="10C5102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plt.bar()</w:t>
      </w:r>
    </w:p>
    <w:p w14:paraId="7309780A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Creates a vertical bar chart.</w:t>
      </w:r>
    </w:p>
    <w:p w14:paraId="4D4F099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plt.title()</w:t>
      </w:r>
    </w:p>
    <w:p w14:paraId="6C30170F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Adds chart title.</w:t>
      </w:r>
    </w:p>
    <w:p w14:paraId="0BF18A8C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plt.xlabel()</w:t>
      </w:r>
    </w:p>
    <w:p w14:paraId="4C5CC62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Adds X-axis label.</w:t>
      </w:r>
    </w:p>
    <w:p w14:paraId="1E2A568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plt.ylabel()</w:t>
      </w:r>
    </w:p>
    <w:p w14:paraId="59455D4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Adds Y-axis label.</w:t>
      </w:r>
    </w:p>
    <w:p w14:paraId="5517E1B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plt.show()</w:t>
      </w:r>
    </w:p>
    <w:p w14:paraId="103A94B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Displays the chart.</w:t>
      </w:r>
    </w:p>
    <w:p w14:paraId="3268715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BD12BA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Product Sales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Employee Performance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Market Comparison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Inventory Reporting</w:t>
      </w:r>
    </w:p>
    <w:p w14:paraId="5283F0E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ABE4602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4: HORIZONTAL BAR CHART</w:t>
      </w:r>
    </w:p>
    <w:p w14:paraId="60907E0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Horizontal Bar Chart displays bars horizontally instead of vertically.</w:t>
      </w:r>
    </w:p>
    <w:p w14:paraId="223F174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is useful when category names are long.</w:t>
      </w:r>
    </w:p>
    <w:p w14:paraId="696CBEA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0BDA1D6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Horizontal Bar Chart represents categorical data using horizontal bars.</w:t>
      </w:r>
    </w:p>
    <w:p w14:paraId="49A6B602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1BA1506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plt.barh(x, y)</w:t>
      </w:r>
    </w:p>
    <w:p w14:paraId="16966BEB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3B6CA7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36815A7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1B788C61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AAE367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products = ["Laptop", "Mobile", "Tablet"]</w:t>
      </w:r>
    </w:p>
    <w:p w14:paraId="086C22D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sales = [50000, 30000, 20000]</w:t>
      </w:r>
    </w:p>
    <w:p w14:paraId="3780463A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F12EF8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plt.barh(products, sales)</w:t>
      </w:r>
    </w:p>
    <w:p w14:paraId="247C847C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7F34C7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plt.title("Product Sales")</w:t>
      </w:r>
    </w:p>
    <w:p w14:paraId="2BC9F6CF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plt.xlabel("Sales")</w:t>
      </w:r>
    </w:p>
    <w:p w14:paraId="7E0E1AC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plt.ylabel("Products")</w:t>
      </w:r>
    </w:p>
    <w:p w14:paraId="7E26D567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2D5D3C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5029F013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EBFBF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Difference Between Bar and Horizontal Bar Chart</w:t>
      </w:r>
    </w:p>
    <w:p w14:paraId="3F2F191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Bar Chart</w:t>
      </w:r>
    </w:p>
    <w:p w14:paraId="0CE33F4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Vertical bars.</w:t>
      </w:r>
    </w:p>
    <w:p w14:paraId="04FF8D8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Horizontal Bar Chart</w:t>
      </w:r>
    </w:p>
    <w:p w14:paraId="5AE4CB0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Horizontal bars.</w:t>
      </w:r>
    </w:p>
    <w:p w14:paraId="164ECA9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7BE583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Ranking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Survey Results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Product Comparison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Performance Analysis</w:t>
      </w:r>
    </w:p>
    <w:p w14:paraId="0C4B4EF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4021EFF1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TOPIC 5: HISTOGRAM</w:t>
      </w:r>
    </w:p>
    <w:p w14:paraId="70FEB49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A Histogram is used to visualize the distribution of numerical data.</w:t>
      </w:r>
    </w:p>
    <w:p w14:paraId="7662B5A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It groups data into intervals called bins.</w:t>
      </w:r>
    </w:p>
    <w:p w14:paraId="43DEEB4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Definition</w:t>
      </w:r>
    </w:p>
    <w:p w14:paraId="59F5047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lastRenderedPageBreak/>
        <w:t>A Histogram displays the frequency distribution of numerical data.</w:t>
      </w:r>
    </w:p>
    <w:p w14:paraId="27BA3FB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Why Use Histogram?</w:t>
      </w:r>
    </w:p>
    <w:p w14:paraId="2F2B6FE7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Understand data distribution.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Detect outliers.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Analyze patterns.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Identify skewness.</w:t>
      </w:r>
    </w:p>
    <w:p w14:paraId="3070C6A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 Dataset</w:t>
      </w:r>
    </w:p>
    <w:p w14:paraId="71812D42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Marks:</w:t>
      </w:r>
    </w:p>
    <w:p w14:paraId="03B23936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50, 60, 70, 80, 90, 60, 70, 80, 90, 100</w:t>
      </w:r>
    </w:p>
    <w:p w14:paraId="6749866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Syntax</w:t>
      </w:r>
    </w:p>
    <w:p w14:paraId="0AB55F8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plt.hist(data)</w:t>
      </w:r>
    </w:p>
    <w:p w14:paraId="6B1E9688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F81CD1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Example</w:t>
      </w:r>
    </w:p>
    <w:p w14:paraId="01A6354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60571F5D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5B1792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marks = [50,60,70,80,90,60,70,80,90,100]</w:t>
      </w:r>
    </w:p>
    <w:p w14:paraId="06A3E062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7E3C6BF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plt.hist(marks)</w:t>
      </w:r>
    </w:p>
    <w:p w14:paraId="584C8199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A14C03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plt.title("Marks Distribution")</w:t>
      </w:r>
    </w:p>
    <w:p w14:paraId="591F04E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plt.xlabel("Marks")</w:t>
      </w:r>
    </w:p>
    <w:p w14:paraId="160CD71C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plt.ylabel("Frequency")</w:t>
      </w:r>
    </w:p>
    <w:p w14:paraId="05A50CF1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7EE1CC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74D27347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89D5019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Using Bins</w:t>
      </w:r>
    </w:p>
    <w:p w14:paraId="561698BC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import matplotlib.pyplot as plt</w:t>
      </w:r>
    </w:p>
    <w:p w14:paraId="3BEE5357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10011CA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lastRenderedPageBreak/>
        <w:t>marks = [50,60,70,80,90,60,70,80,90,100]</w:t>
      </w:r>
    </w:p>
    <w:p w14:paraId="3AB73C6A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29573A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plt.hist(marks, bins=5)</w:t>
      </w:r>
    </w:p>
    <w:p w14:paraId="5A8333B2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66325ED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plt.title("Marks Distribution")</w:t>
      </w:r>
    </w:p>
    <w:p w14:paraId="54B2F56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plt.xlabel("Marks")</w:t>
      </w:r>
    </w:p>
    <w:p w14:paraId="707C3C8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plt.ylabel("Frequency")</w:t>
      </w:r>
    </w:p>
    <w:p w14:paraId="692A6938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137E76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Courier New" w:eastAsia="Courier New" w:hAnsi="Courier New" w:cs="Courier New"/>
          <w:color w:val="000000"/>
          <w:sz w:val="20"/>
        </w:rPr>
        <w:t>plt.show()</w:t>
      </w:r>
    </w:p>
    <w:p w14:paraId="55E724AC" w14:textId="77777777" w:rsidR="00264D7D" w:rsidRDefault="00264D7D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F76AFFB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What are Bins?</w:t>
      </w:r>
    </w:p>
    <w:p w14:paraId="2749ED5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Bins are intervals used to group data values.</w:t>
      </w:r>
    </w:p>
    <w:p w14:paraId="5A226B62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Example:</w:t>
      </w:r>
    </w:p>
    <w:p w14:paraId="757E6D7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50–60</w:t>
      </w:r>
    </w:p>
    <w:p w14:paraId="0E3A201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60–70</w:t>
      </w:r>
    </w:p>
    <w:p w14:paraId="66ECB158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70–80</w:t>
      </w:r>
    </w:p>
    <w:p w14:paraId="215C6B44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80–90</w:t>
      </w:r>
    </w:p>
    <w:p w14:paraId="718BD190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90–100</w:t>
      </w:r>
    </w:p>
    <w:p w14:paraId="1BF3748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Applications</w:t>
      </w:r>
    </w:p>
    <w:p w14:paraId="65CB2D25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Exam Score Analysis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Salary Distribution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Age Distribution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Sales Distribution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Statistical Analysis</w:t>
      </w:r>
    </w:p>
    <w:p w14:paraId="3E8FE22C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0E483E2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IMPORTANT MATPLOTLIB FUNCTIONS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090"/>
        <w:gridCol w:w="2806"/>
      </w:tblGrid>
      <w:tr w:rsidR="00264D7D" w14:paraId="1D30993B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A43D08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Function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CC64422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Purpose</w:t>
            </w:r>
          </w:p>
        </w:tc>
      </w:tr>
      <w:tr w:rsidR="00264D7D" w14:paraId="75C78F7A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C732DD8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lastRenderedPageBreak/>
              <w:t>plt.bar()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9B2A744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Vertical Bar Chart</w:t>
            </w:r>
          </w:p>
        </w:tc>
      </w:tr>
      <w:tr w:rsidR="00264D7D" w14:paraId="430FF80D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3D828D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plt.barh()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6A495B5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Horizontal Bar Chart</w:t>
            </w:r>
          </w:p>
        </w:tc>
      </w:tr>
      <w:tr w:rsidR="00264D7D" w14:paraId="55201318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ABE682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plt.hist()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B6F6A0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Creates Histogram</w:t>
            </w:r>
          </w:p>
        </w:tc>
      </w:tr>
      <w:tr w:rsidR="00264D7D" w14:paraId="1A9B19E3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8957A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plt.title()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1F5B7DB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Chart Title</w:t>
            </w:r>
          </w:p>
        </w:tc>
      </w:tr>
      <w:tr w:rsidR="00264D7D" w14:paraId="587E59BB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3CDE53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plt.xlabel()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929ED37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X-Axis Label</w:t>
            </w:r>
          </w:p>
        </w:tc>
      </w:tr>
      <w:tr w:rsidR="00264D7D" w14:paraId="32E7B84E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5336E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plt.ylabel()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3D2A3EE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Adds Y-Axis Label</w:t>
            </w:r>
          </w:p>
        </w:tc>
      </w:tr>
      <w:tr w:rsidR="00264D7D" w14:paraId="1603806E" w14:textId="77777777">
        <w:tc>
          <w:tcPr>
            <w:tcW w:w="106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E9666D1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plt.show()</w:t>
            </w:r>
          </w:p>
        </w:tc>
        <w:tc>
          <w:tcPr>
            <w:tcW w:w="28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F36200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Displays Chart</w:t>
            </w:r>
          </w:p>
        </w:tc>
      </w:tr>
    </w:tbl>
    <w:p w14:paraId="1F62BB21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29B19930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BAR CHART AND HISTOGRAM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985"/>
        <w:gridCol w:w="1966"/>
        <w:gridCol w:w="2627"/>
      </w:tblGrid>
      <w:tr w:rsidR="00264D7D" w14:paraId="30FF6519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4E82C2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7FB086B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Bar Chart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7ED6B3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Histogram</w:t>
            </w:r>
          </w:p>
        </w:tc>
      </w:tr>
      <w:tr w:rsidR="00264D7D" w14:paraId="01391888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D64247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Type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6B98199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Categorical Data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ADA252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Numerical Data</w:t>
            </w:r>
          </w:p>
        </w:tc>
      </w:tr>
      <w:tr w:rsidR="00264D7D" w14:paraId="77CE39C9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6ECCBC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Purpose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B10C08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Compare Categories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A277C0A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Show Distribution</w:t>
            </w:r>
          </w:p>
        </w:tc>
      </w:tr>
      <w:tr w:rsidR="00264D7D" w14:paraId="1444C741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8BD007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Bars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867B2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Separate Bars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86EF89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Continuous Bars</w:t>
            </w:r>
          </w:p>
        </w:tc>
      </w:tr>
      <w:tr w:rsidR="00264D7D" w14:paraId="5A0D19B1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9CB3C6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X-Axis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FA97E61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Categories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4624C11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Numeric Intervals</w:t>
            </w:r>
          </w:p>
        </w:tc>
      </w:tr>
      <w:tr w:rsidR="00264D7D" w14:paraId="31CC6891" w14:textId="77777777">
        <w:tc>
          <w:tcPr>
            <w:tcW w:w="985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39F7C42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Example</w:t>
            </w:r>
          </w:p>
        </w:tc>
        <w:tc>
          <w:tcPr>
            <w:tcW w:w="19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ECB76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Product Sales</w:t>
            </w:r>
          </w:p>
        </w:tc>
        <w:tc>
          <w:tcPr>
            <w:tcW w:w="262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D8065C1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Student Marks Distribution</w:t>
            </w:r>
          </w:p>
        </w:tc>
      </w:tr>
    </w:tbl>
    <w:p w14:paraId="09D45926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326CAB72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t>DIFFERENCE BETWEEN BAR CHART AND HORIZONTAL BAR CHART</w:t>
      </w:r>
    </w:p>
    <w:tbl>
      <w:tblPr>
        <w:tblStyle w:val="TableGrid"/>
        <w:tblW w:w="0" w:type="auto"/>
        <w:tbl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  <w:insideH w:val="none" w:sz="4" w:space="0" w:color="000000"/>
          <w:insideV w:val="none" w:sz="4" w:space="0" w:color="000000"/>
        </w:tblBorders>
        <w:tblLook w:val="04A0" w:firstRow="1" w:lastRow="0" w:firstColumn="1" w:lastColumn="0" w:noHBand="0" w:noVBand="1"/>
      </w:tblPr>
      <w:tblGrid>
        <w:gridCol w:w="1124"/>
        <w:gridCol w:w="1220"/>
        <w:gridCol w:w="2222"/>
      </w:tblGrid>
      <w:tr w:rsidR="00264D7D" w14:paraId="16A4C86C" w14:textId="77777777"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FA0770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Feature</w:t>
            </w:r>
          </w:p>
        </w:tc>
        <w:tc>
          <w:tcPr>
            <w:tcW w:w="1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BFC110E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Bar Chart</w:t>
            </w:r>
          </w:p>
        </w:tc>
        <w:tc>
          <w:tcPr>
            <w:tcW w:w="2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02716DC" w14:textId="77777777" w:rsidR="00264D7D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</w:rPr>
              <w:t>Horizontal Bar Chart</w:t>
            </w:r>
          </w:p>
        </w:tc>
      </w:tr>
      <w:tr w:rsidR="00264D7D" w14:paraId="04C6EFBD" w14:textId="77777777"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AA98A2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Orientation</w:t>
            </w:r>
          </w:p>
        </w:tc>
        <w:tc>
          <w:tcPr>
            <w:tcW w:w="1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271AB1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Vertical</w:t>
            </w:r>
          </w:p>
        </w:tc>
        <w:tc>
          <w:tcPr>
            <w:tcW w:w="2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37EE8A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Horizontal</w:t>
            </w:r>
          </w:p>
        </w:tc>
      </w:tr>
      <w:tr w:rsidR="00264D7D" w14:paraId="3F38FDE0" w14:textId="77777777"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E7E3B3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Function</w:t>
            </w:r>
          </w:p>
        </w:tc>
        <w:tc>
          <w:tcPr>
            <w:tcW w:w="1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73328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plt.bar()</w:t>
            </w:r>
          </w:p>
        </w:tc>
        <w:tc>
          <w:tcPr>
            <w:tcW w:w="2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1232E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plt.barh()</w:t>
            </w:r>
          </w:p>
        </w:tc>
      </w:tr>
      <w:tr w:rsidR="00264D7D" w14:paraId="324D97DD" w14:textId="77777777"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87053EB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Best For</w:t>
            </w:r>
          </w:p>
        </w:tc>
        <w:tc>
          <w:tcPr>
            <w:tcW w:w="1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50142B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Short Labels</w:t>
            </w:r>
          </w:p>
        </w:tc>
        <w:tc>
          <w:tcPr>
            <w:tcW w:w="2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3229F7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Long Labels</w:t>
            </w:r>
          </w:p>
        </w:tc>
      </w:tr>
      <w:tr w:rsidR="00264D7D" w14:paraId="73655B39" w14:textId="77777777">
        <w:tc>
          <w:tcPr>
            <w:tcW w:w="1093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C7D31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Data Type</w:t>
            </w:r>
          </w:p>
        </w:tc>
        <w:tc>
          <w:tcPr>
            <w:tcW w:w="122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DFB444C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Categorical</w:t>
            </w:r>
          </w:p>
        </w:tc>
        <w:tc>
          <w:tcPr>
            <w:tcW w:w="22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B77F0FF" w14:textId="77777777" w:rsidR="00264D7D" w:rsidRDefault="00000000">
            <w:r>
              <w:rPr>
                <w:rFonts w:ascii="Times New Roman" w:eastAsia="Times New Roman" w:hAnsi="Times New Roman" w:cs="Times New Roman"/>
                <w:color w:val="000000"/>
                <w:sz w:val="24"/>
              </w:rPr>
              <w:t>Categorical</w:t>
            </w:r>
          </w:p>
        </w:tc>
      </w:tr>
    </w:tbl>
    <w:p w14:paraId="12698BD3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====================================================================</w:t>
      </w:r>
    </w:p>
    <w:p w14:paraId="7625E9B4" w14:textId="77777777" w:rsidR="00264D7D" w:rsidRDefault="00000000">
      <w:pPr>
        <w:pStyle w:val="Heading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b/>
          <w:color w:val="000000"/>
          <w:sz w:val="48"/>
        </w:rPr>
        <w:lastRenderedPageBreak/>
        <w:t>LECTURE-21 SUMMARY</w:t>
      </w:r>
    </w:p>
    <w:p w14:paraId="2783863E" w14:textId="77777777" w:rsidR="00264D7D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Times New Roman" w:eastAsia="Times New Roman" w:hAnsi="Times New Roman" w:cs="Times New Roman"/>
          <w:color w:val="000000"/>
          <w:sz w:val="24"/>
        </w:rPr>
        <w:t>• Matplotlib is a powerful Python library used for data visualization.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It is installed using the pip install matplotlib command.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pyplot is the most commonly used module and is imported as plt.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Bar Chart is used to compare values across categories using vertical bars.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Horizontal Bar Chart displays categorical data using horizontal bars.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A Histogram is used to visualize the frequency distribution of numerical data.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Histograms use bins to group values into intervals.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Functions such as plt.bar(), plt.barh(), plt.hist(), and plt.show() are commonly used in Matplotlib.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Matplotlib is widely used in Data Science, Machine Learning, Business Analytics, and Reporting.</w:t>
      </w:r>
      <w:r>
        <w:rPr>
          <w:rFonts w:ascii="Times New Roman" w:eastAsia="Times New Roman" w:hAnsi="Times New Roman" w:cs="Times New Roman"/>
          <w:color w:val="000000"/>
          <w:sz w:val="24"/>
        </w:rPr>
        <w:br/>
        <w:t>• Understanding these chart types is essential for effective data visualization and analysis in Python.</w:t>
      </w:r>
    </w:p>
    <w:p w14:paraId="7BC1C911" w14:textId="77777777" w:rsidR="00264D7D" w:rsidRDefault="00264D7D"/>
    <w:sectPr w:rsidR="00264D7D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DA74F2" w14:textId="77777777" w:rsidR="000F1556" w:rsidRDefault="000F1556">
      <w:pPr>
        <w:spacing w:after="0" w:line="240" w:lineRule="auto"/>
      </w:pPr>
      <w:r>
        <w:separator/>
      </w:r>
    </w:p>
  </w:endnote>
  <w:endnote w:type="continuationSeparator" w:id="0">
    <w:p w14:paraId="1A0EAD9D" w14:textId="77777777" w:rsidR="000F1556" w:rsidRDefault="000F15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AE813" w14:textId="77777777" w:rsidR="000F1556" w:rsidRDefault="000F1556">
      <w:pPr>
        <w:spacing w:after="0" w:line="240" w:lineRule="auto"/>
      </w:pPr>
      <w:r>
        <w:separator/>
      </w:r>
    </w:p>
  </w:footnote>
  <w:footnote w:type="continuationSeparator" w:id="0">
    <w:p w14:paraId="3401C496" w14:textId="77777777" w:rsidR="000F1556" w:rsidRDefault="000F15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CB120"/>
    <w:multiLevelType w:val="multilevel"/>
    <w:tmpl w:val="145C6D54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515001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4D7D"/>
    <w:rsid w:val="000F1556"/>
    <w:rsid w:val="00264D7D"/>
    <w:rsid w:val="00365D22"/>
    <w:rsid w:val="0071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047DB"/>
  <w15:docId w15:val="{E4081EB2-CBEA-414B-B8C9-C8160035B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en-IN" w:eastAsia="en-I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982</Words>
  <Characters>5603</Characters>
  <Application>Microsoft Office Word</Application>
  <DocSecurity>0</DocSecurity>
  <Lines>46</Lines>
  <Paragraphs>13</Paragraphs>
  <ScaleCrop>false</ScaleCrop>
  <Company/>
  <LinksUpToDate>false</LinksUpToDate>
  <CharactersWithSpaces>6572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Puneet Kansal</dc:creator>
  <cp:lastModifiedBy>Puneet Kansal</cp:lastModifiedBy>
  <cp:revision>2</cp:revision>
  <dcterms:created xsi:type="dcterms:W3CDTF">2026-06-06T09:05:00Z</dcterms:created>
  <dcterms:modified xsi:type="dcterms:W3CDTF">2026-06-06T09:05:00Z</dcterms:modified>
</cp:coreProperties>
</file>