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1229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LECTURE-29: INTRODUCTION TO EXPLORATORY DATA ANALYSIS (EDA), MAJOR EDA OPERATIONS, MAJOR DATA CLEANING OPERATIONS, LOAD DATASET INTO A DATAFRAME (CENSUS INCOME DATASET), AND DATA CLEANING-1: FIXING DATA INCONSISTENCIES</w:t>
      </w:r>
    </w:p>
    <w:p w14:paraId="290A97CC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166E2BFA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Introduction to Exploratory Data Analysis (EDA)</w:t>
      </w:r>
    </w:p>
    <w:p w14:paraId="1B99D882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Major EDA Operations</w:t>
      </w:r>
    </w:p>
    <w:p w14:paraId="7813C006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Major Data Cleaning Operations</w:t>
      </w:r>
    </w:p>
    <w:p w14:paraId="28BAAD5A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Load Dataset Into a DataFrame: Census Income Dataset</w:t>
      </w:r>
    </w:p>
    <w:p w14:paraId="1C992340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Cleaning-1: Fixing Data Inconsistencies</w:t>
      </w:r>
    </w:p>
    <w:p w14:paraId="39EA01A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14E2E5F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INTRODUCTION TO EXPLORATORY DATA ANALYSIS (EDA)</w:t>
      </w:r>
    </w:p>
    <w:p w14:paraId="0F55D00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Exploratory Data Analysis (EDA) is the process of examining, understanding, and summarizing data before applying Machine Learning or Statistical Models.</w:t>
      </w:r>
    </w:p>
    <w:p w14:paraId="6A1A440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EDA helps identify patterns, trends, missing values, outliers, and relationships within data.</w:t>
      </w:r>
    </w:p>
    <w:p w14:paraId="0CB0B62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7249E34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Exploratory Data Analysis (EDA) is the process of analyzing datasets using statistical and visualization techniques to understand the structure and quality of the data.</w:t>
      </w:r>
    </w:p>
    <w:p w14:paraId="17A1934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Objectives of EDA</w:t>
      </w:r>
    </w:p>
    <w:p w14:paraId="2C9B0AB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Understand the dataset.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Identify missing values.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Detect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Find patterns and trends.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Discover relationships between variables.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Prepare data for Machine Learning.</w:t>
      </w:r>
    </w:p>
    <w:p w14:paraId="52F7E49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is EDA Important?</w:t>
      </w:r>
    </w:p>
    <w:p w14:paraId="0B09D00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Improves data quality.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Helps make better decisions.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Reduces modeling errors.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Reveals hidden insights.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Increases model accuracy.</w:t>
      </w:r>
    </w:p>
    <w:p w14:paraId="127E351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 of EDA</w:t>
      </w:r>
    </w:p>
    <w:p w14:paraId="0EC8AFE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Science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Analytics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Market Research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Financial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Healthcare Analytics</w:t>
      </w:r>
    </w:p>
    <w:p w14:paraId="4411930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1433AE7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MAJOR EDA OPERATIONS</w:t>
      </w:r>
    </w:p>
    <w:p w14:paraId="3B37A05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EDA involves several important operations that help understand the dataset.</w:t>
      </w:r>
    </w:p>
    <w:p w14:paraId="600DE23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Loading Data</w:t>
      </w:r>
    </w:p>
    <w:p w14:paraId="0FAC714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Import dataset into a DataFrame.</w:t>
      </w:r>
    </w:p>
    <w:p w14:paraId="6582C96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65760E2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7D09A071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5D0AA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pd.read_csv("data.csv")</w:t>
      </w:r>
    </w:p>
    <w:p w14:paraId="0D6FAA54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FE6086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Viewing Dataset</w:t>
      </w:r>
    </w:p>
    <w:p w14:paraId="06DCE72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Display first few records.</w:t>
      </w:r>
    </w:p>
    <w:p w14:paraId="639CA28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df.head()</w:t>
      </w:r>
    </w:p>
    <w:p w14:paraId="0B14DDD5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A8EE95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 last few records.</w:t>
      </w:r>
    </w:p>
    <w:p w14:paraId="179B0BA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df.tail()</w:t>
      </w:r>
    </w:p>
    <w:p w14:paraId="321A8CA3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921EE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 Dataset Information</w:t>
      </w:r>
    </w:p>
    <w:p w14:paraId="63B988D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df.info()</w:t>
      </w:r>
    </w:p>
    <w:p w14:paraId="5FC4A8E1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68F9FB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Provides:</w:t>
      </w:r>
    </w:p>
    <w:p w14:paraId="1EEF49D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Number of rows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Number of columns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types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Missing values</w:t>
      </w:r>
    </w:p>
    <w:p w14:paraId="5CF0511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4. Statistical Summary</w:t>
      </w:r>
    </w:p>
    <w:p w14:paraId="0A648C1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df.describe()</w:t>
      </w:r>
    </w:p>
    <w:p w14:paraId="4E6038C8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C6F415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Provides:</w:t>
      </w:r>
    </w:p>
    <w:p w14:paraId="332AD45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Count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Mean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Standard Deviation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Minimum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Maximum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Quartiles</w:t>
      </w:r>
    </w:p>
    <w:p w14:paraId="0D21D63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5. Checking Missing Values</w:t>
      </w:r>
    </w:p>
    <w:p w14:paraId="6624D5E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df.isnull().sum()</w:t>
      </w:r>
    </w:p>
    <w:p w14:paraId="2E2FB0ED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6A3470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6. Finding Unique Values</w:t>
      </w:r>
    </w:p>
    <w:p w14:paraId="70E94DC1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df["column_name"].unique()</w:t>
      </w:r>
    </w:p>
    <w:p w14:paraId="4158E085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AA2E7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7. Checking Duplicate Records</w:t>
      </w:r>
    </w:p>
    <w:p w14:paraId="60C4CD5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df.duplicated().sum()</w:t>
      </w:r>
    </w:p>
    <w:p w14:paraId="79065B18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3E1956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8. Correlation Analysis</w:t>
      </w:r>
    </w:p>
    <w:p w14:paraId="002DDA5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df.corr(numeric_only=True)</w:t>
      </w:r>
    </w:p>
    <w:p w14:paraId="7A1E762C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DA8812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9. Data Visualization</w:t>
      </w:r>
    </w:p>
    <w:p w14:paraId="446E9CB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Examples:</w:t>
      </w:r>
    </w:p>
    <w:p w14:paraId="627DF3B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Histogram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Box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Heatmap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Scatter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Pair Plot</w:t>
      </w:r>
    </w:p>
    <w:p w14:paraId="14FB7CE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EF3D0C9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MAJOR DATA CLEANING OPERATIONS</w:t>
      </w:r>
    </w:p>
    <w:p w14:paraId="3A9D763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Cleaning is the process of fixing errors and inconsistencies in the dataset.</w:t>
      </w:r>
    </w:p>
    <w:p w14:paraId="45CC71C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4F366ED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Cleaning refers to preparing raw data by correcting inaccurate, incomplete, and inconsistent values.</w:t>
      </w:r>
    </w:p>
    <w:p w14:paraId="7646C56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Common Data Cleaning Operations</w:t>
      </w:r>
    </w:p>
    <w:p w14:paraId="1410136E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Handling Missing Values</w:t>
      </w:r>
    </w:p>
    <w:p w14:paraId="47C6251F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Removing Duplicate Records</w:t>
      </w:r>
    </w:p>
    <w:p w14:paraId="178AFF04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Fixing Inconsistent Data</w:t>
      </w:r>
    </w:p>
    <w:p w14:paraId="4A65ED62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Handling Outliers</w:t>
      </w:r>
    </w:p>
    <w:p w14:paraId="43509388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Type Conversion</w:t>
      </w:r>
    </w:p>
    <w:p w14:paraId="05389476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Feature Engineering</w:t>
      </w:r>
    </w:p>
    <w:p w14:paraId="66A4345A" w14:textId="77777777" w:rsidR="0043592E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Standardizing Text Values</w:t>
      </w:r>
    </w:p>
    <w:p w14:paraId="4479577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Example: Removing Duplicates</w:t>
      </w:r>
    </w:p>
    <w:p w14:paraId="7E1CF98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df.drop_duplicates(inplace=True)</w:t>
      </w:r>
    </w:p>
    <w:p w14:paraId="389D513D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642569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Example: Filling Missing Values</w:t>
      </w:r>
    </w:p>
    <w:p w14:paraId="3A01D3D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df.fillna(0, inplace=True)</w:t>
      </w:r>
    </w:p>
    <w:p w14:paraId="73290D9C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8FC1B7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Example: Data Type Conversion</w:t>
      </w:r>
    </w:p>
    <w:p w14:paraId="4AB5D55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df["Age"] = df["Age"].astype(int)</w:t>
      </w:r>
    </w:p>
    <w:p w14:paraId="3CC5ED74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33513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BC03953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LOAD DATASET INTO A DATAFRAME – CENSUS INCOME DATASET</w:t>
      </w:r>
    </w:p>
    <w:p w14:paraId="3863E66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 Census Income Dataset is one of the most commonly used datasets in Machine Learning.</w:t>
      </w:r>
    </w:p>
    <w:p w14:paraId="6B8B525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contains demographic information used to predict income levels.</w:t>
      </w:r>
    </w:p>
    <w:p w14:paraId="5AE39C2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Common Features</w:t>
      </w:r>
    </w:p>
    <w:p w14:paraId="68EAE42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Age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Workclass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Education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Occupation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Marital Status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Relationship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Race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Gender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Hours per Week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Income</w:t>
      </w:r>
    </w:p>
    <w:p w14:paraId="163E9CE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Loading Dataset</w:t>
      </w:r>
    </w:p>
    <w:p w14:paraId="7B163EB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pandas as pd</w:t>
      </w:r>
    </w:p>
    <w:p w14:paraId="1F716C98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D5FC2F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 = pd.read_csv("census_income.csv")</w:t>
      </w:r>
    </w:p>
    <w:p w14:paraId="3DC80720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DC63EB3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Display First Five Records</w:t>
      </w:r>
    </w:p>
    <w:p w14:paraId="79603E5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df.head()</w:t>
      </w:r>
    </w:p>
    <w:p w14:paraId="7C440C88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9A1AC8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Display Dataset Shape</w:t>
      </w:r>
    </w:p>
    <w:p w14:paraId="2A6478E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df.shape</w:t>
      </w:r>
    </w:p>
    <w:p w14:paraId="6B7F2928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85ACB5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 Output:</w:t>
      </w:r>
    </w:p>
    <w:p w14:paraId="1E365F3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(32561, 15)</w:t>
      </w:r>
    </w:p>
    <w:p w14:paraId="26EF2F00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0EAD61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Meaning:</w:t>
      </w:r>
    </w:p>
    <w:p w14:paraId="0C22ED1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32561 Rows</w:t>
      </w:r>
    </w:p>
    <w:p w14:paraId="32EE7DE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15 Columns</w:t>
      </w:r>
    </w:p>
    <w:p w14:paraId="0261962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Dataset Information</w:t>
      </w:r>
    </w:p>
    <w:p w14:paraId="74CA6B0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df.info()</w:t>
      </w:r>
    </w:p>
    <w:p w14:paraId="1479A87F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A41C15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Statistical Summary</w:t>
      </w:r>
    </w:p>
    <w:p w14:paraId="67A3F39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df.describe()</w:t>
      </w:r>
    </w:p>
    <w:p w14:paraId="17C4A36D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DBE4F9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Check Missing Values</w:t>
      </w:r>
    </w:p>
    <w:p w14:paraId="38FFEFC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df.isnull().sum()</w:t>
      </w:r>
    </w:p>
    <w:p w14:paraId="4D9F823C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540DD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2A2D27B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TOPIC 5: DATA CLEANING-1 : FIXING DATA INCONSISTENCIES</w:t>
      </w:r>
    </w:p>
    <w:p w14:paraId="1B71A48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inconsistencies occur when similar values are represented in different formats.</w:t>
      </w:r>
    </w:p>
    <w:p w14:paraId="71C0D15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These inconsistencies can negatively affect analysis and machine learning models.</w:t>
      </w:r>
    </w:p>
    <w:p w14:paraId="0D2ACBD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3DDAF8F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Data Inconsistency occurs when the same information is represented differently within a dataset.</w:t>
      </w:r>
    </w:p>
    <w:p w14:paraId="148DA08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Examples of Inconsistent Data</w:t>
      </w:r>
    </w:p>
    <w:p w14:paraId="1854268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Gender Column:</w:t>
      </w:r>
    </w:p>
    <w:p w14:paraId="6F55AC9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Male</w:t>
      </w:r>
    </w:p>
    <w:p w14:paraId="44CB815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male</w:t>
      </w:r>
    </w:p>
    <w:p w14:paraId="4E2CAD2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MALE</w:t>
      </w:r>
    </w:p>
    <w:p w14:paraId="22FBC23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</w:t>
      </w:r>
    </w:p>
    <w:p w14:paraId="2F571E16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City Column:</w:t>
      </w:r>
    </w:p>
    <w:p w14:paraId="3C2A04D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Hyderabad</w:t>
      </w:r>
    </w:p>
    <w:p w14:paraId="3309681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hyderabad</w:t>
      </w:r>
    </w:p>
    <w:p w14:paraId="0AEAA04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HYDERABAD</w:t>
      </w:r>
    </w:p>
    <w:p w14:paraId="6613BBE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These values represent the same category but are treated as different values by the computer.</w:t>
      </w:r>
    </w:p>
    <w:p w14:paraId="1E1C6D4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39906E6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Identifying Unique Values</w:t>
      </w:r>
    </w:p>
    <w:p w14:paraId="60AA71A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df["Gender"].unique()</w:t>
      </w:r>
    </w:p>
    <w:p w14:paraId="05D80F09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CC5722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 Output:</w:t>
      </w:r>
    </w:p>
    <w:p w14:paraId="4DBA4B7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['Male', 'male', 'MALE', 'M']</w:t>
      </w:r>
    </w:p>
    <w:p w14:paraId="7EEDFEA0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4E3DA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539F2CEB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Converting Text to Lowercase</w:t>
      </w:r>
    </w:p>
    <w:p w14:paraId="1C8B0EA3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df["Gender"] = df["Gender"].str.lower()</w:t>
      </w:r>
    </w:p>
    <w:p w14:paraId="1DBD3FD6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046A633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Output:</w:t>
      </w:r>
    </w:p>
    <w:p w14:paraId="3162A18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['male', 'male', 'male', 'm']</w:t>
      </w:r>
    </w:p>
    <w:p w14:paraId="2FDACDCC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815DD9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9E35C9F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Replacing Values</w:t>
      </w:r>
    </w:p>
    <w:p w14:paraId="22652D6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df["Gender"] = df["Gender"].replace(</w:t>
      </w:r>
    </w:p>
    <w:p w14:paraId="1E8AD88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{</w:t>
      </w:r>
    </w:p>
    <w:p w14:paraId="4FA26BC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"m":"male",</w:t>
      </w:r>
    </w:p>
    <w:p w14:paraId="250E2B0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"f":"female"</w:t>
      </w:r>
    </w:p>
    <w:p w14:paraId="2B95950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}</w:t>
      </w:r>
    </w:p>
    <w:p w14:paraId="2483973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674E13F7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960E0E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Output:</w:t>
      </w:r>
    </w:p>
    <w:p w14:paraId="54A075D3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['male', 'female']</w:t>
      </w:r>
    </w:p>
    <w:p w14:paraId="2AD5082E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9A78F1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C298960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Removing Extra Spaces</w:t>
      </w:r>
    </w:p>
    <w:p w14:paraId="2087F2C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Sometimes data contains leading or trailing spaces.</w:t>
      </w:r>
    </w:p>
    <w:p w14:paraId="1A7A94E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6BAEB05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" Male "</w:t>
      </w:r>
    </w:p>
    <w:p w14:paraId="27AEE3D3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66EBB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Use:</w:t>
      </w:r>
    </w:p>
    <w:p w14:paraId="366ECCE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df["Gender"] = df["Gender"].str.strip()</w:t>
      </w:r>
    </w:p>
    <w:p w14:paraId="53B7EE45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23CAEE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Result:</w:t>
      </w:r>
    </w:p>
    <w:p w14:paraId="7D0F761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"Male"</w:t>
      </w:r>
    </w:p>
    <w:p w14:paraId="55332354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5DF43D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139EE97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Standardizing Text Format</w:t>
      </w:r>
    </w:p>
    <w:p w14:paraId="2682D0C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Convert text into a consistent format.</w:t>
      </w:r>
    </w:p>
    <w:p w14:paraId="0390256F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df["City"] = df["City"].str.title()</w:t>
      </w:r>
    </w:p>
    <w:p w14:paraId="4BF8C8B6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238C4D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76E48901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Before:</w:t>
      </w:r>
    </w:p>
    <w:p w14:paraId="3868D2D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286D561A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058CEEA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0AAD246A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F5AA783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After:</w:t>
      </w:r>
    </w:p>
    <w:p w14:paraId="43D91E7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7B73695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159D16D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Hyderabad</w:t>
      </w:r>
    </w:p>
    <w:p w14:paraId="4681B655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93CA34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65006A7" w14:textId="77777777" w:rsidR="0043592E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Combining Multiple Cleaning Operations</w:t>
      </w:r>
    </w:p>
    <w:p w14:paraId="671BE8E4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df["Gender"] = (</w:t>
      </w:r>
    </w:p>
    <w:p w14:paraId="34C263D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df["Gender"]</w:t>
      </w:r>
    </w:p>
    <w:p w14:paraId="207C45D5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.str.strip()</w:t>
      </w:r>
    </w:p>
    <w:p w14:paraId="5A8FCE59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.str.lower()</w:t>
      </w:r>
    </w:p>
    <w:p w14:paraId="59EC2198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.replace({</w:t>
      </w:r>
    </w:p>
    <w:p w14:paraId="52D1A85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 xml:space="preserve">        "m":"male",</w:t>
      </w:r>
    </w:p>
    <w:p w14:paraId="50334567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    "f":"female"</w:t>
      </w:r>
    </w:p>
    <w:p w14:paraId="59FA64AC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 xml:space="preserve">    })</w:t>
      </w:r>
    </w:p>
    <w:p w14:paraId="75F4F5AB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)</w:t>
      </w:r>
    </w:p>
    <w:p w14:paraId="5181A37F" w14:textId="77777777" w:rsidR="0043592E" w:rsidRDefault="0043592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56A1B12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029D7CE0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COMMON STRING CLEANING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037"/>
        <w:gridCol w:w="2209"/>
      </w:tblGrid>
      <w:tr w:rsidR="0043592E" w14:paraId="4E63C1FD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C5040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F8DE8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43592E" w14:paraId="7EAD4E06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15F667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str.lower()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9AB20C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Convert to Lowercase</w:t>
            </w:r>
          </w:p>
        </w:tc>
      </w:tr>
      <w:tr w:rsidR="0043592E" w14:paraId="549E6E96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729F3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str.upper()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312D2A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Convert to Uppercase</w:t>
            </w:r>
          </w:p>
        </w:tc>
      </w:tr>
      <w:tr w:rsidR="0043592E" w14:paraId="3FAF601E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55186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str.title()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156423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Convert to Title Case</w:t>
            </w:r>
          </w:p>
        </w:tc>
      </w:tr>
      <w:tr w:rsidR="0043592E" w14:paraId="1EF748B7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072ABA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str.strip()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FEF485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Remove Extra Spaces</w:t>
            </w:r>
          </w:p>
        </w:tc>
      </w:tr>
      <w:tr w:rsidR="0043592E" w14:paraId="2A796879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D6961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replace()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05A00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Replace Values</w:t>
            </w:r>
          </w:p>
        </w:tc>
      </w:tr>
      <w:tr w:rsidR="0043592E" w14:paraId="614E0F18" w14:textId="77777777">
        <w:tc>
          <w:tcPr>
            <w:tcW w:w="9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9C5D3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unique()</w:t>
            </w:r>
          </w:p>
        </w:tc>
        <w:tc>
          <w:tcPr>
            <w:tcW w:w="220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16D74B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 Unique Values</w:t>
            </w:r>
          </w:p>
        </w:tc>
      </w:tr>
    </w:tbl>
    <w:p w14:paraId="0AA5E410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92AF336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EDA AND DATA CLEANING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469"/>
        <w:gridCol w:w="1619"/>
        <w:gridCol w:w="1480"/>
      </w:tblGrid>
      <w:tr w:rsidR="0043592E" w14:paraId="3BBB4443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11757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A92B56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EDA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F06E10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Data Cleaning</w:t>
            </w:r>
          </w:p>
        </w:tc>
      </w:tr>
      <w:tr w:rsidR="0043592E" w14:paraId="7A3DFA65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36A046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AF606B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Understand Data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12AB2F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Fix Data Issues</w:t>
            </w:r>
          </w:p>
        </w:tc>
      </w:tr>
      <w:tr w:rsidR="0043592E" w14:paraId="674438C3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BBEA1B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Focus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10D98F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Analysis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77354A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Preparation</w:t>
            </w:r>
          </w:p>
        </w:tc>
      </w:tr>
      <w:tr w:rsidR="0043592E" w14:paraId="39B16A92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428BB9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Missing Values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F70DD9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Identify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DB2F45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Handle</w:t>
            </w:r>
          </w:p>
        </w:tc>
      </w:tr>
      <w:tr w:rsidR="0043592E" w14:paraId="1CDD81C9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22A4B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Duplicates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D757B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Detect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0E1A6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Remove</w:t>
            </w:r>
          </w:p>
        </w:tc>
      </w:tr>
      <w:tr w:rsidR="0043592E" w14:paraId="686CCD2C" w14:textId="77777777">
        <w:tc>
          <w:tcPr>
            <w:tcW w:w="146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8C5BF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Output</w:t>
            </w:r>
          </w:p>
        </w:tc>
        <w:tc>
          <w:tcPr>
            <w:tcW w:w="161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572666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Insights</w:t>
            </w:r>
          </w:p>
        </w:tc>
        <w:tc>
          <w:tcPr>
            <w:tcW w:w="148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68F431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Clean Dataset</w:t>
            </w:r>
          </w:p>
        </w:tc>
      </w:tr>
    </w:tbl>
    <w:p w14:paraId="3107F4D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949A0FF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DIFFERENCE BETWEEN MISSING VALUES AND DATA INCONSISTENCIES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884"/>
        <w:gridCol w:w="1966"/>
        <w:gridCol w:w="2252"/>
      </w:tblGrid>
      <w:tr w:rsidR="0043592E" w14:paraId="261453CF" w14:textId="77777777">
        <w:tc>
          <w:tcPr>
            <w:tcW w:w="8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B220E4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A4A4E5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Missing Values</w:t>
            </w:r>
          </w:p>
        </w:tc>
        <w:tc>
          <w:tcPr>
            <w:tcW w:w="2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56A567" w14:textId="77777777" w:rsidR="0043592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Data Inconsistencies</w:t>
            </w:r>
          </w:p>
        </w:tc>
      </w:tr>
      <w:tr w:rsidR="0043592E" w14:paraId="47CD0D26" w14:textId="77777777">
        <w:tc>
          <w:tcPr>
            <w:tcW w:w="8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FFB8C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Meaning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21169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Not Available</w:t>
            </w:r>
          </w:p>
        </w:tc>
        <w:tc>
          <w:tcPr>
            <w:tcW w:w="2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22C42E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Stored Incorrectly</w:t>
            </w:r>
          </w:p>
        </w:tc>
      </w:tr>
      <w:tr w:rsidR="0043592E" w14:paraId="3567B6CE" w14:textId="77777777">
        <w:tc>
          <w:tcPr>
            <w:tcW w:w="8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7E4EFC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Example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A8EDC5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NaN</w:t>
            </w:r>
          </w:p>
        </w:tc>
        <w:tc>
          <w:tcPr>
            <w:tcW w:w="2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B65855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Male, male, MALE</w:t>
            </w:r>
          </w:p>
        </w:tc>
      </w:tr>
      <w:tr w:rsidR="0043592E" w14:paraId="380691BC" w14:textId="77777777">
        <w:tc>
          <w:tcPr>
            <w:tcW w:w="8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DCD579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Solution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F67E97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Fill/Delete</w:t>
            </w:r>
          </w:p>
        </w:tc>
        <w:tc>
          <w:tcPr>
            <w:tcW w:w="2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633574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Standardize Values</w:t>
            </w:r>
          </w:p>
        </w:tc>
      </w:tr>
      <w:tr w:rsidR="0043592E" w14:paraId="4AD81D92" w14:textId="77777777">
        <w:tc>
          <w:tcPr>
            <w:tcW w:w="85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11B708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Impact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A790AA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Incomplete Analysis</w:t>
            </w:r>
          </w:p>
        </w:tc>
        <w:tc>
          <w:tcPr>
            <w:tcW w:w="225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8CD1" w14:textId="77777777" w:rsidR="0043592E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Incorrect Analysis</w:t>
            </w:r>
          </w:p>
        </w:tc>
      </w:tr>
    </w:tbl>
    <w:p w14:paraId="5FF3363D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1074B7F3" w14:textId="77777777" w:rsidR="0043592E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LECTURE-29 SUMMARY</w:t>
      </w:r>
    </w:p>
    <w:p w14:paraId="68C1AD6E" w14:textId="77777777" w:rsidR="0043592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Exploratory Data Analysis (EDA) is the process of understanding and analyzing datasets before modeling.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EDA helps identify missing values, duplicates, outliers, trends, and relationships.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Major EDA operations include loading data, viewing records, checking information, statistical summaries, and visualization.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Cleaning improves dataset quality by fixing errors and inconsistencies.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The Census Income Dataset is commonly used for income prediction and machine learning practice.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Data inconsistencies occur when the same information is stored in different formats.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Functions such as str.lower(), str.upper(), str.title(), str.strip(), and replace() help standardize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Cleaning inconsistent data improves analysis accuracy and machine learning performance.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EDA and Data Cleaning are critical steps in every Data Science and Machine Learning project.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well-cleaned dataset leads to better insights, better models, and better business decisions.</w:t>
      </w:r>
    </w:p>
    <w:p w14:paraId="69275217" w14:textId="77777777" w:rsidR="0043592E" w:rsidRDefault="0043592E"/>
    <w:sectPr w:rsidR="004359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1E2F1" w14:textId="77777777" w:rsidR="00C21713" w:rsidRDefault="00C21713">
      <w:pPr>
        <w:spacing w:after="0" w:line="240" w:lineRule="auto"/>
      </w:pPr>
      <w:r>
        <w:separator/>
      </w:r>
    </w:p>
  </w:endnote>
  <w:endnote w:type="continuationSeparator" w:id="0">
    <w:p w14:paraId="18D58B18" w14:textId="77777777" w:rsidR="00C21713" w:rsidRDefault="00C2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BAF0" w14:textId="77777777" w:rsidR="00C21713" w:rsidRDefault="00C21713">
      <w:pPr>
        <w:spacing w:after="0" w:line="240" w:lineRule="auto"/>
      </w:pPr>
      <w:r>
        <w:separator/>
      </w:r>
    </w:p>
  </w:footnote>
  <w:footnote w:type="continuationSeparator" w:id="0">
    <w:p w14:paraId="73D71690" w14:textId="77777777" w:rsidR="00C21713" w:rsidRDefault="00C217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4E318"/>
    <w:multiLevelType w:val="multilevel"/>
    <w:tmpl w:val="CF78AC4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66831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92E"/>
    <w:rsid w:val="0025449C"/>
    <w:rsid w:val="0043592E"/>
    <w:rsid w:val="00BC220B"/>
    <w:rsid w:val="00C2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63C8"/>
  <w15:docId w15:val="{CD2F0CBC-DF3D-4E07-928B-FA216408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1145</Words>
  <Characters>6528</Characters>
  <Application>Microsoft Office Word</Application>
  <DocSecurity>0</DocSecurity>
  <Lines>54</Lines>
  <Paragraphs>15</Paragraphs>
  <ScaleCrop>false</ScaleCrop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2026-06-06T09:09:00Z</dcterms:created>
  <dcterms:modified xsi:type="dcterms:W3CDTF">2026-06-06T09:09:00Z</dcterms:modified>
</cp:coreProperties>
</file>