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2E6" w:rsidRDefault="00FE72E6">
      <w:pPr>
        <w:rPr>
          <w:noProof/>
          <w:lang w:eastAsia="en-IN"/>
        </w:rPr>
      </w:pPr>
      <w:r>
        <w:rPr>
          <w:noProof/>
          <w:lang w:eastAsia="en-IN"/>
        </w:rPr>
        <w:t>Experiment no:-1</w:t>
      </w:r>
      <w:bookmarkStart w:id="0" w:name="_GoBack"/>
      <w:bookmarkEnd w:id="0"/>
    </w:p>
    <w:p w:rsidR="00E309A8" w:rsidRDefault="00FE72E6">
      <w:r w:rsidRPr="00FE72E6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gnane\OneDrive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nane\OneDrive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0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E6"/>
    <w:rsid w:val="00E309A8"/>
    <w:rsid w:val="00FE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3CC9"/>
  <w15:chartTrackingRefBased/>
  <w15:docId w15:val="{EDC098E7-B58B-49BC-A323-88C2D589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Gnanendra Cherukuri</dc:creator>
  <cp:keywords/>
  <dc:description/>
  <cp:lastModifiedBy>Gnanendra Cherukuri</cp:lastModifiedBy>
  <cp:revision>1</cp:revision>
  <dcterms:created xsi:type="dcterms:W3CDTF">2023-01-12T08:18:00Z</dcterms:created>
  <dcterms:modified xsi:type="dcterms:W3CDTF">2023-01-12T08:20:00Z</dcterms:modified>
</cp:coreProperties>
</file>