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EEFA" w14:textId="77777777" w:rsidR="00D07EFB" w:rsidRPr="002E53EE" w:rsidRDefault="00D07EFB" w:rsidP="00D07EFB">
      <w:pPr>
        <w:rPr>
          <w:lang w:val="en-US"/>
        </w:rPr>
      </w:pPr>
      <w:r w:rsidRPr="002E53EE">
        <w:rPr>
          <w:lang w:val="en-US"/>
        </w:rPr>
        <w:t>Thanks for the video link. Let me fetch it to find the color values at those timestamps.</w:t>
      </w:r>
    </w:p>
    <w:p w14:paraId="57FE22B0" w14:textId="77777777" w:rsidR="00D07EFB" w:rsidRPr="002E53EE" w:rsidRDefault="00D07EFB" w:rsidP="00D07EFB">
      <w:pPr>
        <w:rPr>
          <w:lang w:val="en-US"/>
        </w:rPr>
      </w:pPr>
      <w:r w:rsidRPr="002E53EE">
        <w:rPr>
          <w:lang w:val="en-US"/>
        </w:rPr>
        <w:t>I can see the video info, but the page only gives me the description — not the actual frame-by-frame content at timestamps 10:00 and 10:20. The video is 10:55 long, so 10:00 is near the very end, and "20 seconds later" (10:20) would also be in that final stretch.</w:t>
      </w:r>
    </w:p>
    <w:p w14:paraId="0F7658B4" w14:textId="1E052124" w:rsidR="00D07EFB" w:rsidRPr="002E53EE" w:rsidRDefault="00D07EFB" w:rsidP="002E53EE">
      <w:pPr>
        <w:rPr>
          <w:lang w:val="en-US"/>
        </w:rPr>
      </w:pPr>
      <w:r w:rsidRPr="002E53EE">
        <w:rPr>
          <w:lang w:val="en-US"/>
        </w:rPr>
        <w:t>I can't watch the video frames, so I can't read the exact red values shown on screen at those moments. Let me try the transcript to see if the colors are spoken aloud.</w:t>
      </w:r>
    </w:p>
    <w:p w14:paraId="4A35B619" w14:textId="77777777" w:rsidR="00D07EFB" w:rsidRPr="002E53EE" w:rsidRDefault="00D07EFB" w:rsidP="00D07EFB">
      <w:pPr>
        <w:rPr>
          <w:lang w:val="en-US"/>
        </w:rPr>
      </w:pPr>
      <w:r w:rsidRPr="002E53EE">
        <w:rPr>
          <w:lang w:val="en-US"/>
        </w:rPr>
        <w:t xml:space="preserve">I can't access the transcript directly. Here's the situation honestly: </w:t>
      </w:r>
      <w:r w:rsidRPr="002E53EE">
        <w:rPr>
          <w:b/>
          <w:bCs/>
          <w:lang w:val="en-US"/>
        </w:rPr>
        <w:t>I can't watch video frames</w:t>
      </w:r>
      <w:r w:rsidRPr="002E53EE">
        <w:rPr>
          <w:lang w:val="en-US"/>
        </w:rPr>
        <w:t>, so I can't see what red color appears on screen at 10:00 or 10:20 in that tutorial. The video description mentions the tool the instructor uses — htmlcolorcodes.com/color-picker — but doesn't list the specific values.</w:t>
      </w:r>
    </w:p>
    <w:p w14:paraId="0997CC94" w14:textId="77777777" w:rsidR="00D07EFB" w:rsidRPr="002E53EE" w:rsidRDefault="00D07EFB" w:rsidP="00D07EFB">
      <w:pPr>
        <w:rPr>
          <w:lang w:val="en-US"/>
        </w:rPr>
      </w:pPr>
      <w:r w:rsidRPr="002E53EE">
        <w:rPr>
          <w:lang w:val="en-US"/>
        </w:rPr>
        <w:t>You have a couple of options:</w:t>
      </w:r>
    </w:p>
    <w:p w14:paraId="1F900809" w14:textId="77777777" w:rsidR="00D07EFB" w:rsidRPr="002E53EE" w:rsidRDefault="00D07EFB" w:rsidP="00D07EFB">
      <w:pPr>
        <w:rPr>
          <w:lang w:val="en-US"/>
        </w:rPr>
      </w:pPr>
      <w:r w:rsidRPr="002E53EE">
        <w:rPr>
          <w:b/>
          <w:bCs/>
          <w:lang w:val="en-US"/>
        </w:rPr>
        <w:t>Option 1 — You read the values off the video (most accurate).</w:t>
      </w:r>
      <w:r w:rsidRPr="002E53EE">
        <w:rPr>
          <w:lang w:val="en-US"/>
        </w:rPr>
        <w:t xml:space="preserve"> Open the video, scrub to 10:00 and 10:20, and note the two color codes the instructor types or shows. They'll likely be in one of these formats: a hex code (#ff0000), an RGB value (rgb(255, 0, 0)), or a named color (red, darkred). Send me those two values and I'll drop them straight into the CSS and regenerate both files.</w:t>
      </w:r>
    </w:p>
    <w:p w14:paraId="7390F292" w14:textId="77777777" w:rsidR="00D07EFB" w:rsidRPr="002E53EE" w:rsidRDefault="00D07EFB" w:rsidP="00D07EFB">
      <w:pPr>
        <w:rPr>
          <w:lang w:val="en-US"/>
        </w:rPr>
      </w:pPr>
      <w:r w:rsidRPr="002E53EE">
        <w:rPr>
          <w:b/>
          <w:bCs/>
          <w:lang w:val="en-US"/>
        </w:rPr>
        <w:t>Option 2 — Use sensible reds now, swap later.</w:t>
      </w:r>
      <w:r w:rsidRPr="002E53EE">
        <w:rPr>
          <w:lang w:val="en-US"/>
        </w:rPr>
        <w:t xml:space="preserve"> The files I delivered already use #e63946 (medium red) for .light and #7d1620 (dark red) for .dark, with a note in the document explaining the video wasn't accessible.</w:t>
      </w:r>
    </w:p>
    <w:p w14:paraId="1AB6B8D0" w14:textId="77777777" w:rsidR="00D07EFB" w:rsidRPr="002E53EE" w:rsidRDefault="00D07EFB" w:rsidP="00D07EFB">
      <w:pPr>
        <w:rPr>
          <w:lang w:val="en-US"/>
        </w:rPr>
      </w:pPr>
      <w:r w:rsidRPr="002E53EE">
        <w:rPr>
          <w:lang w:val="en-US"/>
        </w:rPr>
        <w:t xml:space="preserve">One useful clue: the video is a beginner HTML Canvas tutorial about color </w:t>
      </w:r>
      <w:r w:rsidRPr="002E53EE">
        <w:rPr>
          <w:i/>
          <w:iCs/>
          <w:lang w:val="en-US"/>
        </w:rPr>
        <w:t>codes</w:t>
      </w:r>
      <w:r w:rsidRPr="002E53EE">
        <w:rPr>
          <w:lang w:val="en-US"/>
        </w:rPr>
        <w:t>, and the segment near 10:00 is the tail end. Tutorials at that point very commonly demonstrate the plain named colors "red" and "darkred", since those are the simplest to teach. If you'd like, I can update the CSS to use exactly those two named colors — red for .light and darkred for .dark — which is a reasonable bet for what the video shows. But I'd only be guessing, so it's worth a 20-second check on your end.</w:t>
      </w:r>
    </w:p>
    <w:p w14:paraId="6EDCBB15" w14:textId="77777777" w:rsidR="00D07EFB" w:rsidRPr="002E53EE" w:rsidRDefault="00D07EFB" w:rsidP="00D07EFB">
      <w:pPr>
        <w:rPr>
          <w:lang w:val="en-US"/>
        </w:rPr>
      </w:pPr>
      <w:r w:rsidRPr="002E53EE">
        <w:rPr>
          <w:lang w:val="en-US"/>
        </w:rPr>
        <w:t>Which would you like — should I go ahead with red / darkred, or do you want to grab the exact values from the video first?</w:t>
      </w:r>
    </w:p>
    <w:p w14:paraId="2E928A7E" w14:textId="77777777" w:rsidR="00EC0D77" w:rsidRPr="002E53EE" w:rsidRDefault="00EC0D77">
      <w:pPr>
        <w:rPr>
          <w:lang w:val="en-US"/>
        </w:rPr>
      </w:pPr>
    </w:p>
    <w:sectPr w:rsidR="00EC0D77" w:rsidRPr="002E53E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06"/>
    <w:rsid w:val="00003C0E"/>
    <w:rsid w:val="00057008"/>
    <w:rsid w:val="00147F27"/>
    <w:rsid w:val="002E53EE"/>
    <w:rsid w:val="007864EE"/>
    <w:rsid w:val="00D07EFB"/>
    <w:rsid w:val="00D76206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CA9727-7053-47DC-AC28-3E4EEE8E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2026-05-23T06:38:00Z</dcterms:created>
  <dcterms:modified xsi:type="dcterms:W3CDTF">2026-05-23T13:12:00Z</dcterms:modified>
  <cp:category/>
  <cp:contentStatus/>
</cp:coreProperties>
</file>