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finevision后面根据各自的功能，改成对应软件的名称，不要统一用机器视觉控制处理软件：收片机**，对位系统**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图标统一改成finevision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以Finevision举例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修改名称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65120"/>
            <wp:effectExtent l="0" t="0" r="635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865120"/>
            <wp:effectExtent l="0" t="0" r="6350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bookmarkStart w:id="0" w:name="_GoBack"/>
      <w:r>
        <w:rPr>
          <w:rFonts w:hint="eastAsia"/>
          <w:lang w:val="en-US" w:eastAsia="zh-CN"/>
        </w:rPr>
        <w:t>Startwindow也要改</w:t>
      </w:r>
      <w:bookmarkEnd w:id="0"/>
      <w:r>
        <w:drawing>
          <wp:inline distT="0" distB="0" distL="114300" distR="114300">
            <wp:extent cx="5270500" cy="2865120"/>
            <wp:effectExtent l="0" t="0" r="635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修改图标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根据具体软件名称要修改一下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865120"/>
            <wp:effectExtent l="0" t="0" r="6350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此图标可以会冲突，换一个路径存放finevision</w:t>
      </w:r>
      <w:r>
        <w:rPr>
          <w:rFonts w:hint="default"/>
          <w:lang w:val="en-US" w:eastAsia="zh-CN"/>
        </w:rPr>
        <w:t>.ico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0399C"/>
    <w:multiLevelType w:val="singleLevel"/>
    <w:tmpl w:val="B5503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C3E885"/>
    <w:multiLevelType w:val="singleLevel"/>
    <w:tmpl w:val="74C3E8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D0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4900480"/>
    <w:rsid w:val="058A090C"/>
    <w:rsid w:val="0A554E33"/>
    <w:rsid w:val="0E593D62"/>
    <w:rsid w:val="16C86B2C"/>
    <w:rsid w:val="1771685B"/>
    <w:rsid w:val="18B533E6"/>
    <w:rsid w:val="223206B2"/>
    <w:rsid w:val="26F918E1"/>
    <w:rsid w:val="27750F7C"/>
    <w:rsid w:val="279A2344"/>
    <w:rsid w:val="27DC0A42"/>
    <w:rsid w:val="291969B2"/>
    <w:rsid w:val="29661B20"/>
    <w:rsid w:val="29B45F56"/>
    <w:rsid w:val="2DFE0BA8"/>
    <w:rsid w:val="30024403"/>
    <w:rsid w:val="324C6208"/>
    <w:rsid w:val="37324C0D"/>
    <w:rsid w:val="37AC193A"/>
    <w:rsid w:val="3ADF0399"/>
    <w:rsid w:val="3B39775B"/>
    <w:rsid w:val="3F4E7A2A"/>
    <w:rsid w:val="3FEE0359"/>
    <w:rsid w:val="40017FA0"/>
    <w:rsid w:val="40ED7F5A"/>
    <w:rsid w:val="420E14B6"/>
    <w:rsid w:val="444C7556"/>
    <w:rsid w:val="457B481B"/>
    <w:rsid w:val="4A6C5A41"/>
    <w:rsid w:val="4BC25B72"/>
    <w:rsid w:val="587B360B"/>
    <w:rsid w:val="5944242C"/>
    <w:rsid w:val="5B90592D"/>
    <w:rsid w:val="5EA23533"/>
    <w:rsid w:val="64554E42"/>
    <w:rsid w:val="646B6706"/>
    <w:rsid w:val="675D66B5"/>
    <w:rsid w:val="6768682B"/>
    <w:rsid w:val="68D850C5"/>
    <w:rsid w:val="698A3E51"/>
    <w:rsid w:val="6EA4284A"/>
    <w:rsid w:val="71CD41D2"/>
    <w:rsid w:val="73430298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3352</TotalTime>
  <ScaleCrop>false</ScaleCrop>
  <LinksUpToDate>false</LinksUpToDate>
  <CharactersWithSpaces>12563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2020-02-22T11:36:38Z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