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네, 맞습니다. 특히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P2P 교환 및 에스크로 결제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가 들어가는 서비스에서는 다중 계정을 이용한 체리피킹이나 사기 행위를 막기 위해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로그인 및 본인인증(Identity Verification) 체계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가 필수적입니다.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pSEO 디렉토리 특성(초고속 로딩)과 글로벌 유저 대응을 고려하여,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MVP 단계와 2차 에스크로 단계에 맞춰 점진적으로 적용하는 전략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추천합니다.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Phase별 인증 체계 적용 전략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MVP 단계 (라이트한 유저 확보 및 유입)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구글 검색 유입 유저의 회원가입 이탈률(Friction) 최소화 및 "이 카드 교환 원함/소장 중" 데이터 수집.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인증 방식: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소셜 로그인 (Social Auth)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/ Apple / X (구 트위터) / Kakao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1초 간편 가입.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글로벌 유저는 Google/X, 국내 유저는 Kakao/Google 위주로 빠르게 계정을 생성하도록 합니다.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이 단계에서는 본인인증 없이도 디렉토리 조회 및 관심 포카 등록이 가능합니다.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Phase 2 에스크로 거래 단계 (엄격한 본인인증)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1:1 맞교환 및 결제 발생 시 사기 방지, 1인 1계정 원칙 확립, 법적 분쟁 대응.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인증 방식: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크로스보더 본인인증 (KYC / Identity Verification)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국내 유저: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휴대폰 본인확인 (Pass / 알뜰폰 연동 API) 또는 Toss Cert.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해외 유저: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Stripe Identity 또는 Persona 연동 (신분증/여권 스캔 + 셀카 패스포트 인증).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트위터(X) 계정 연동 필수화: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K-pop 팬덤의 거래 평점(Reputation) 확인을 위해 기존 트위터 계정 연동 및 가입 기간 조건 검증.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 Agent 수립 사항 (Prisma DB 스키마 업데이트)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유저 모델(User)에 소셜 인증 정보 및 본인인증 상태(verificationStatus) 필드를 반영하여 스키마를 업데이트합니다.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코드 스니펫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 User {</w:t>
        <w:br w:type="textWrapping"/>
        <w:t xml:space="preserve">  id                 String             @id @default(cuid())</w:t>
        <w:br w:type="textWrapping"/>
        <w:t xml:space="preserve">  email              String             @unique</w:t>
        <w:br w:type="textWrapping"/>
        <w:t xml:space="preserve">  name               String?</w:t>
        <w:br w:type="textWrapping"/>
        <w:t xml:space="preserve">  image              String?            // 프로필 이미지</w:t>
        <w:br w:type="textWrapping"/>
        <w:t xml:space="preserve">  </w:t>
        <w:br w:type="textWrapping"/>
        <w:t xml:space="preserve">  // 소셜 및 본인인증 관련</w:t>
        <w:br w:type="textWrapping"/>
        <w:t xml:space="preserve">  provider           String             // google, kakao, twitter, apple</w:t>
        <w:br w:type="textWrapping"/>
        <w:t xml:space="preserve">  providerAccountId  String</w:t>
        <w:br w:type="textWrapping"/>
        <w:t xml:space="preserve">  </w:t>
        <w:br w:type="textWrapping"/>
        <w:t xml:space="preserve">  // 본인인증 상태 (MVP: UNVERIFIED -&gt; 거래 시 VERIFIED)</w:t>
        <w:br w:type="textWrapping"/>
        <w:t xml:space="preserve">  isVerified         Boolean            @default(false)</w:t>
        <w:br w:type="textWrapping"/>
        <w:t xml:space="preserve">  verifiedAt         DateTime?</w:t>
        <w:br w:type="textWrapping"/>
        <w:t xml:space="preserve">  phoneNumber        String?            // 휴대폰 인증 완료 시 저장</w:t>
        <w:br w:type="textWrapping"/>
        <w:t xml:space="preserve">  countryCode        String?            // 국가 코드 (KR, US, JP 등)</w:t>
        <w:br w:type="textWrapping"/>
        <w:br w:type="textWrapping"/>
        <w:t xml:space="preserve">  // 신뢰도 지수 (거래 평점/신고 이력)</w:t>
        <w:br w:type="textWrapping"/>
        <w:t xml:space="preserve">  reputationScore    Int                @default(100)</w:t>
        <w:br w:type="textWrapping"/>
        <w:t xml:space="preserve">  </w:t>
        <w:br w:type="textWrapping"/>
        <w:t xml:space="preserve">  createdAt          DateTime           @default(now())</w:t>
        <w:br w:type="textWrapping"/>
        <w:t xml:space="preserve">  updatedAt          DateTime           @updatedAt</w:t>
        <w:br w:type="textWrapping"/>
        <w:br w:type="textWrapping"/>
        <w:t xml:space="preserve">  // 기존 관계 모델</w:t>
        <w:br w:type="textWrapping"/>
        <w:t xml:space="preserve">  offeredProposals   TradeProposal[]    @relation("ProposerRelation")</w:t>
        <w:br w:type="textWrapping"/>
        <w:t xml:space="preserve">  receivedProposals  TradeProposal[]    @relation("ReceiverRelation")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 Code 구현 권장 인프라 (NextAuth / Supabase Auth)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NextAuth.js (Auth.js) 또는 Supabase Auth: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Next.js App Router 환경에서 Claude Code가 가장 손쉽게 코드를 생성할 수 있는 로그인 솔루션입니다.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 / Kakao / Twitter OAuth API Key 설정 및 휴대폰 인증 PG 연동이 필요한 시점에 대표님의 승인 및 API Key 입력 요청을 드리도록 하겠습니다.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로그인 및 본인인증 설계 내용도 대화 메모리에 포함해 두겠습니다.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이제 MVP 구축을 위한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Next.js App Router 디렉토리 구조 및 통합 DB 스키마(Prisma)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생성 지시서를 출력할까요?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