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495D9" w14:textId="4EE063EC" w:rsidR="00FE5600" w:rsidRPr="00A43598" w:rsidRDefault="000B2C68">
      <w:pPr>
        <w:rPr>
          <w:szCs w:val="21"/>
        </w:rPr>
      </w:pPr>
      <w:r w:rsidRPr="00A43598">
        <w:rPr>
          <w:rFonts w:hint="eastAsia"/>
          <w:szCs w:val="21"/>
        </w:rPr>
        <w:t>在</w:t>
      </w:r>
      <w:r w:rsidRPr="00A43598">
        <w:rPr>
          <w:szCs w:val="21"/>
        </w:rPr>
        <w:t>Java中，包是一种将类、接口和其他包分组在一起的机制。包的主要目的是帮助开发者组织代码，防止命名冲突，并控制访问级别。Java使用文件系统的目录作为包的物理表示，每个包对应于一个目录。</w:t>
      </w:r>
    </w:p>
    <w:p w14:paraId="269A27ED" w14:textId="77777777" w:rsidR="000B2C68" w:rsidRPr="00A43598" w:rsidRDefault="000B2C68" w:rsidP="000B2C68">
      <w:pPr>
        <w:rPr>
          <w:szCs w:val="21"/>
        </w:rPr>
      </w:pPr>
    </w:p>
    <w:p w14:paraId="69F78A01" w14:textId="46EDA9DC" w:rsidR="000B2C68" w:rsidRPr="00A43598" w:rsidRDefault="000B2C68" w:rsidP="000B2C68">
      <w:pPr>
        <w:rPr>
          <w:szCs w:val="21"/>
        </w:rPr>
      </w:pPr>
      <w:r w:rsidRPr="00A43598">
        <w:rPr>
          <w:rFonts w:hint="eastAsia"/>
          <w:szCs w:val="21"/>
        </w:rPr>
        <w:t>每个</w:t>
      </w:r>
      <w:r w:rsidRPr="00A43598">
        <w:rPr>
          <w:szCs w:val="21"/>
        </w:rPr>
        <w:t xml:space="preserve"> C 程序都有必须命名为 main 的主函数。 main 函数充当程序执行的起点。 它通常通过将调用定向到程序中的其他函数来控制程序执行。</w:t>
      </w:r>
    </w:p>
    <w:p w14:paraId="74926C18" w14:textId="77777777" w:rsidR="00BA7C2D" w:rsidRDefault="00BA7C2D" w:rsidP="000B2C68">
      <w:pPr>
        <w:rPr>
          <w:sz w:val="28"/>
          <w:szCs w:val="28"/>
        </w:rPr>
      </w:pPr>
    </w:p>
    <w:p w14:paraId="6BFF82B1" w14:textId="4698F240" w:rsidR="000B2C68" w:rsidRPr="000B2C68" w:rsidRDefault="00BA7C2D" w:rsidP="000B2C68">
      <w:pPr>
        <w:rPr>
          <w:szCs w:val="21"/>
        </w:rPr>
      </w:pPr>
      <w:r>
        <w:rPr>
          <w:szCs w:val="21"/>
        </w:rPr>
        <w:t>1.</w:t>
      </w:r>
      <w:r w:rsidR="000B2C68" w:rsidRPr="000B2C68">
        <w:rPr>
          <w:szCs w:val="21"/>
        </w:rPr>
        <w:t xml:space="preserve"> 包：为了方便管理Java程序，</w:t>
      </w:r>
      <w:proofErr w:type="gramStart"/>
      <w:r w:rsidR="000B2C68" w:rsidRPr="000B2C68">
        <w:rPr>
          <w:szCs w:val="21"/>
        </w:rPr>
        <w:t>可以将类组织</w:t>
      </w:r>
      <w:proofErr w:type="gramEnd"/>
      <w:r w:rsidR="000B2C68" w:rsidRPr="000B2C68">
        <w:rPr>
          <w:szCs w:val="21"/>
        </w:rPr>
        <w:t>成包，包是一个命名空间，可以避免</w:t>
      </w:r>
      <w:proofErr w:type="gramStart"/>
      <w:r w:rsidR="000B2C68" w:rsidRPr="000B2C68">
        <w:rPr>
          <w:szCs w:val="21"/>
        </w:rPr>
        <w:t>不</w:t>
      </w:r>
      <w:proofErr w:type="gramEnd"/>
      <w:r w:rsidR="000B2C68" w:rsidRPr="000B2C68">
        <w:rPr>
          <w:szCs w:val="21"/>
        </w:rPr>
        <w:t>同类的命名冲突。包的名称通常是一个反向的域名，例如</w:t>
      </w:r>
      <w:proofErr w:type="spellStart"/>
      <w:r w:rsidR="000B2C68" w:rsidRPr="000B2C68">
        <w:rPr>
          <w:szCs w:val="21"/>
        </w:rPr>
        <w:t>com.example.hello</w:t>
      </w:r>
      <w:proofErr w:type="spellEnd"/>
      <w:r w:rsidR="000B2C68" w:rsidRPr="000B2C68">
        <w:rPr>
          <w:szCs w:val="21"/>
        </w:rPr>
        <w:t>，对应的包目录结构应该是com/example/hello。</w:t>
      </w:r>
    </w:p>
    <w:p w14:paraId="4445A06F" w14:textId="77777777" w:rsidR="000B2C68" w:rsidRPr="000B2C68" w:rsidRDefault="000B2C68" w:rsidP="000B2C68">
      <w:pPr>
        <w:rPr>
          <w:szCs w:val="21"/>
        </w:rPr>
      </w:pPr>
    </w:p>
    <w:p w14:paraId="1166420F" w14:textId="0F16D280" w:rsidR="000B2C68" w:rsidRDefault="00BA7C2D" w:rsidP="000B2C68">
      <w:pPr>
        <w:rPr>
          <w:szCs w:val="21"/>
        </w:rPr>
      </w:pPr>
      <w:r>
        <w:rPr>
          <w:szCs w:val="21"/>
        </w:rPr>
        <w:t>2.</w:t>
      </w:r>
      <w:r>
        <w:rPr>
          <w:rFonts w:hint="eastAsia"/>
          <w:szCs w:val="21"/>
        </w:rPr>
        <w:t>导入：完整类名，包名+类名</w:t>
      </w:r>
    </w:p>
    <w:p w14:paraId="79962587" w14:textId="102AB29E" w:rsidR="00BA7C2D" w:rsidRDefault="00BA7C2D" w:rsidP="000B2C68">
      <w:pPr>
        <w:rPr>
          <w:szCs w:val="21"/>
        </w:rPr>
      </w:pPr>
    </w:p>
    <w:p w14:paraId="51131391" w14:textId="4CA11713" w:rsidR="00BA7C2D" w:rsidRDefault="00BA7C2D" w:rsidP="000B2C68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>.</w:t>
      </w:r>
      <w:r>
        <w:rPr>
          <w:rFonts w:hint="eastAsia"/>
          <w:szCs w:val="21"/>
        </w:rPr>
        <w:t>主类：</w:t>
      </w:r>
      <w:r w:rsidR="00FC49F4">
        <w:rPr>
          <w:rFonts w:hint="eastAsia"/>
          <w:szCs w:val="21"/>
        </w:rPr>
        <w:t>程序入口，</w:t>
      </w:r>
      <w:r w:rsidR="00FC49F4" w:rsidRPr="00FC49F4">
        <w:rPr>
          <w:rFonts w:hint="eastAsia"/>
          <w:szCs w:val="21"/>
        </w:rPr>
        <w:t>字节码文件名只和类名有关</w:t>
      </w:r>
      <w:r w:rsidR="00FC49F4">
        <w:rPr>
          <w:rFonts w:hint="eastAsia"/>
          <w:szCs w:val="21"/>
        </w:rPr>
        <w:t>，有main函数即从此函数开始</w:t>
      </w:r>
    </w:p>
    <w:p w14:paraId="3680557B" w14:textId="745C137E" w:rsidR="00FC49F4" w:rsidRDefault="00FC49F4" w:rsidP="000B2C68">
      <w:pPr>
        <w:rPr>
          <w:szCs w:val="21"/>
        </w:rPr>
      </w:pPr>
    </w:p>
    <w:p w14:paraId="0B64B160" w14:textId="7EB2834C" w:rsidR="00FC49F4" w:rsidRDefault="00FC49F4" w:rsidP="000B2C68">
      <w:pPr>
        <w:rPr>
          <w:rFonts w:hint="eastAsia"/>
          <w:szCs w:val="21"/>
        </w:rPr>
      </w:pPr>
      <w:r>
        <w:rPr>
          <w:rFonts w:hint="eastAsia"/>
          <w:szCs w:val="21"/>
        </w:rPr>
        <w:t>4</w:t>
      </w:r>
      <w:r>
        <w:rPr>
          <w:szCs w:val="21"/>
        </w:rPr>
        <w:t>.</w:t>
      </w:r>
      <w:r>
        <w:rPr>
          <w:rFonts w:hint="eastAsia"/>
          <w:szCs w:val="21"/>
        </w:rPr>
        <w:t>辅助类：</w:t>
      </w:r>
      <w:r w:rsidRPr="00FC49F4">
        <w:rPr>
          <w:rFonts w:hint="eastAsia"/>
          <w:szCs w:val="21"/>
        </w:rPr>
        <w:t>辅助类包含了其他</w:t>
      </w:r>
      <w:proofErr w:type="gramStart"/>
      <w:r w:rsidRPr="00FC49F4">
        <w:rPr>
          <w:rFonts w:hint="eastAsia"/>
          <w:szCs w:val="21"/>
        </w:rPr>
        <w:t>类用于</w:t>
      </w:r>
      <w:proofErr w:type="gramEnd"/>
      <w:r w:rsidRPr="00FC49F4">
        <w:rPr>
          <w:rFonts w:hint="eastAsia"/>
          <w:szCs w:val="21"/>
        </w:rPr>
        <w:t>执行重复任务的方法，这些任务并不是应用程序的核心目的。</w:t>
      </w:r>
      <w:r w:rsidRPr="00FC49F4">
        <w:rPr>
          <w:szCs w:val="21"/>
        </w:rPr>
        <w:t>它们通过提供一些功能来帮助其他类。 它们包含用于实现琐碎和重复任务的方法，使整个代码库具有模块化和</w:t>
      </w:r>
      <w:proofErr w:type="gramStart"/>
      <w:r w:rsidRPr="00FC49F4">
        <w:rPr>
          <w:szCs w:val="21"/>
        </w:rPr>
        <w:t>可</w:t>
      </w:r>
      <w:proofErr w:type="gramEnd"/>
      <w:r w:rsidRPr="00FC49F4">
        <w:rPr>
          <w:szCs w:val="21"/>
        </w:rPr>
        <w:t>重用性，可在多个类之间进行重用。</w:t>
      </w:r>
    </w:p>
    <w:p w14:paraId="5A6A58B3" w14:textId="3CD9A8C3" w:rsidR="00A433A0" w:rsidRDefault="00A433A0" w:rsidP="000B2C68">
      <w:pPr>
        <w:rPr>
          <w:szCs w:val="21"/>
        </w:rPr>
      </w:pPr>
    </w:p>
    <w:p w14:paraId="052C2399" w14:textId="47A3E44A" w:rsidR="00A433A0" w:rsidRDefault="00A433A0" w:rsidP="000B2C68">
      <w:pPr>
        <w:rPr>
          <w:szCs w:val="21"/>
        </w:rPr>
      </w:pPr>
      <w:r w:rsidRPr="00A433A0">
        <w:rPr>
          <w:szCs w:val="21"/>
        </w:rPr>
        <w:drawing>
          <wp:inline distT="0" distB="0" distL="0" distR="0" wp14:anchorId="4D42E1D8" wp14:editId="344EA1D9">
            <wp:extent cx="5274310" cy="7124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9B848" w14:textId="4E9073E7" w:rsidR="00A433A0" w:rsidRDefault="0038503E" w:rsidP="000B2C68">
      <w:pPr>
        <w:rPr>
          <w:szCs w:val="21"/>
        </w:rPr>
      </w:pPr>
      <w:r>
        <w:rPr>
          <w:rFonts w:hint="eastAsia"/>
          <w:szCs w:val="21"/>
        </w:rPr>
        <w:t>用package标识这个类，避免和类名重复，后面的域名就是包的名字</w:t>
      </w:r>
    </w:p>
    <w:p w14:paraId="5C26E92C" w14:textId="5BCC2D73" w:rsidR="0038503E" w:rsidRDefault="0038503E" w:rsidP="000B2C68">
      <w:pPr>
        <w:rPr>
          <w:rFonts w:hint="eastAsia"/>
          <w:szCs w:val="21"/>
        </w:rPr>
      </w:pPr>
    </w:p>
    <w:p w14:paraId="42F88745" w14:textId="752725A5" w:rsidR="0038503E" w:rsidRDefault="0038503E" w:rsidP="000B2C68">
      <w:pPr>
        <w:rPr>
          <w:szCs w:val="21"/>
        </w:rPr>
      </w:pPr>
      <w:r>
        <w:rPr>
          <w:noProof/>
          <w:szCs w:val="21"/>
        </w:rPr>
        <w:drawing>
          <wp:inline distT="0" distB="0" distL="0" distR="0" wp14:anchorId="6C0F7527" wp14:editId="77D7ED3C">
            <wp:extent cx="6125210" cy="657225"/>
            <wp:effectExtent l="0" t="0" r="889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210" cy="657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DC2D8A" w14:textId="65EA1857" w:rsidR="0038503E" w:rsidRDefault="0038503E" w:rsidP="000B2C68">
      <w:pPr>
        <w:rPr>
          <w:rFonts w:hint="eastAsia"/>
          <w:szCs w:val="21"/>
        </w:rPr>
      </w:pPr>
      <w:r w:rsidRPr="0038503E">
        <w:rPr>
          <w:szCs w:val="21"/>
        </w:rPr>
        <w:t>import就是在java文件开头的地方，先说明会用到那些类别</w:t>
      </w:r>
      <w:r w:rsidR="00703A31">
        <w:rPr>
          <w:rFonts w:hint="eastAsia"/>
          <w:szCs w:val="21"/>
        </w:rPr>
        <w:t>，可以直接使用此类不需再写出完整类名。</w:t>
      </w:r>
    </w:p>
    <w:p w14:paraId="0CB56075" w14:textId="05362E79" w:rsidR="0038503E" w:rsidRDefault="0038503E" w:rsidP="000B2C68">
      <w:pPr>
        <w:rPr>
          <w:szCs w:val="21"/>
        </w:rPr>
      </w:pPr>
      <w:r w:rsidRPr="0038503E">
        <w:rPr>
          <w:szCs w:val="21"/>
        </w:rPr>
        <w:drawing>
          <wp:inline distT="0" distB="0" distL="0" distR="0" wp14:anchorId="4EB914FC" wp14:editId="376A5470">
            <wp:extent cx="5619750" cy="1104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8574" cy="111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18D03" w14:textId="3D49C398" w:rsidR="00FE4FBC" w:rsidRDefault="00C97B8F" w:rsidP="000B2C68">
      <w:pPr>
        <w:rPr>
          <w:szCs w:val="21"/>
        </w:rPr>
      </w:pPr>
      <w:r>
        <w:rPr>
          <w:szCs w:val="21"/>
        </w:rPr>
        <w:t>P</w:t>
      </w:r>
      <w:r>
        <w:rPr>
          <w:rFonts w:hint="eastAsia"/>
          <w:szCs w:val="21"/>
        </w:rPr>
        <w:t>ublic作为修饰词修饰了class这个关键词，控制了类的访问权限，public修饰的类可以被其他包访问。</w:t>
      </w:r>
      <w:r w:rsidR="00FE4FBC" w:rsidRPr="00FE4FBC">
        <w:rPr>
          <w:rFonts w:hint="eastAsia"/>
          <w:szCs w:val="21"/>
        </w:rPr>
        <w:t>这部分代码定义了一个名为</w:t>
      </w:r>
      <w:r w:rsidR="00FE4FBC" w:rsidRPr="00FE4FBC">
        <w:rPr>
          <w:szCs w:val="21"/>
        </w:rPr>
        <w:t>`HelloWorld`的公共类，它是Java程序的入口点。`main`方法是Java应用程序的主方法，它是程序开始执行的地方。当运行一个Java程序时，JVM会调用这个类的`main`方法。在这个例子中，`main`方法调用了`Test`类的`test`方法。</w:t>
      </w:r>
    </w:p>
    <w:p w14:paraId="51E16A58" w14:textId="70000476" w:rsidR="00A43598" w:rsidRDefault="00A43598" w:rsidP="000B2C68">
      <w:pPr>
        <w:rPr>
          <w:szCs w:val="21"/>
        </w:rPr>
      </w:pPr>
      <w:r w:rsidRPr="00A43598">
        <w:rPr>
          <w:szCs w:val="21"/>
        </w:rPr>
        <w:lastRenderedPageBreak/>
        <w:drawing>
          <wp:inline distT="0" distB="0" distL="0" distR="0" wp14:anchorId="26C87720" wp14:editId="30ACD0C2">
            <wp:extent cx="5880100" cy="13589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8888" cy="1360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3D4BC" w14:textId="3E4069C5" w:rsidR="00646E35" w:rsidRDefault="00646E35" w:rsidP="000B2C68">
      <w:pPr>
        <w:rPr>
          <w:rFonts w:hint="eastAsia"/>
          <w:szCs w:val="21"/>
        </w:rPr>
      </w:pPr>
      <w:r w:rsidRPr="00646E35">
        <w:rPr>
          <w:rFonts w:hint="eastAsia"/>
          <w:szCs w:val="21"/>
        </w:rPr>
        <w:t>辅助类定义</w:t>
      </w:r>
      <w:r w:rsidR="00BA7C2D">
        <w:rPr>
          <w:rFonts w:hint="eastAsia"/>
          <w:szCs w:val="21"/>
        </w:rPr>
        <w:t>，这部分代码定义</w:t>
      </w:r>
      <w:r>
        <w:rPr>
          <w:rFonts w:hint="eastAsia"/>
          <w:szCs w:val="21"/>
        </w:rPr>
        <w:t>了一个</w:t>
      </w:r>
      <w:r>
        <w:rPr>
          <w:szCs w:val="21"/>
        </w:rPr>
        <w:t>Test</w:t>
      </w:r>
      <w:r>
        <w:rPr>
          <w:rFonts w:hint="eastAsia"/>
          <w:szCs w:val="21"/>
        </w:rPr>
        <w:t>类</w:t>
      </w:r>
    </w:p>
    <w:p w14:paraId="50F3027B" w14:textId="2974DF86" w:rsidR="00646E35" w:rsidRDefault="00646E35" w:rsidP="000B2C68">
      <w:pPr>
        <w:rPr>
          <w:szCs w:val="21"/>
        </w:rPr>
      </w:pPr>
      <w:r>
        <w:rPr>
          <w:rFonts w:hint="eastAsia"/>
          <w:szCs w:val="21"/>
        </w:rPr>
        <w:t>static</w:t>
      </w:r>
      <w:r w:rsidRPr="00646E35">
        <w:rPr>
          <w:rFonts w:hint="eastAsia"/>
          <w:szCs w:val="21"/>
        </w:rPr>
        <w:t>静态方法通常用于执行与类相关的操作，而不需要访问或修改特定实例的状态</w:t>
      </w:r>
      <w:r>
        <w:rPr>
          <w:rFonts w:hint="eastAsia"/>
          <w:szCs w:val="21"/>
        </w:rPr>
        <w:t>。</w:t>
      </w:r>
      <w:r w:rsidR="00BA7C2D">
        <w:rPr>
          <w:rFonts w:hint="eastAsia"/>
          <w:szCs w:val="21"/>
        </w:rPr>
        <w:t>这个实例中利用这个方法</w:t>
      </w:r>
      <w:r w:rsidR="00BA7C2D" w:rsidRPr="00BA7C2D">
        <w:rPr>
          <w:rFonts w:hint="eastAsia"/>
          <w:szCs w:val="21"/>
        </w:rPr>
        <w:t>调用了之前导入的</w:t>
      </w:r>
      <w:r w:rsidR="00BA7C2D" w:rsidRPr="00BA7C2D">
        <w:rPr>
          <w:szCs w:val="21"/>
        </w:rPr>
        <w:t>`Print`类的`print`方法输出字符串</w:t>
      </w:r>
      <w:r w:rsidR="00BA7C2D">
        <w:rPr>
          <w:rFonts w:hint="eastAsia"/>
          <w:szCs w:val="21"/>
        </w:rPr>
        <w:t>，</w:t>
      </w:r>
      <w:r w:rsidR="00BA7C2D" w:rsidRPr="00BA7C2D">
        <w:rPr>
          <w:szCs w:val="21"/>
        </w:rPr>
        <w:t>我们可以直接通过类名来调用，而不需要创建`Test`类的实例。</w:t>
      </w:r>
    </w:p>
    <w:p w14:paraId="03AFD666" w14:textId="77777777" w:rsidR="00C72359" w:rsidRDefault="00C72359" w:rsidP="000B2C68">
      <w:pPr>
        <w:rPr>
          <w:rFonts w:hint="eastAsia"/>
          <w:szCs w:val="21"/>
        </w:rPr>
      </w:pPr>
    </w:p>
    <w:p w14:paraId="7E404300" w14:textId="0954B5DC" w:rsidR="00B12D93" w:rsidRDefault="00C72359" w:rsidP="000B2C68">
      <w:pPr>
        <w:rPr>
          <w:szCs w:val="21"/>
        </w:rPr>
      </w:pPr>
      <w:r>
        <w:rPr>
          <w:noProof/>
          <w:szCs w:val="21"/>
        </w:rPr>
        <w:drawing>
          <wp:inline distT="0" distB="0" distL="0" distR="0" wp14:anchorId="255A7B08" wp14:editId="4A4C617E">
            <wp:extent cx="3498850" cy="2780414"/>
            <wp:effectExtent l="0" t="0" r="635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153" cy="27941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D87CFA" w14:textId="58902CD0" w:rsidR="00BA7C2D" w:rsidRPr="00BA7C2D" w:rsidRDefault="00C72359" w:rsidP="00BA7C2D">
      <w:pPr>
        <w:rPr>
          <w:rFonts w:hint="eastAsia"/>
          <w:szCs w:val="21"/>
        </w:rPr>
      </w:pPr>
      <w:r w:rsidRPr="00C72359">
        <w:rPr>
          <w:szCs w:val="21"/>
        </w:rPr>
        <w:drawing>
          <wp:inline distT="0" distB="0" distL="0" distR="0" wp14:anchorId="2E140393" wp14:editId="2639815B">
            <wp:extent cx="3574925" cy="2628900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9281" cy="263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3F68">
        <w:rPr>
          <w:rFonts w:hint="eastAsia"/>
          <w:szCs w:val="21"/>
        </w:rPr>
        <w:t xml:space="preserve"> </w:t>
      </w:r>
    </w:p>
    <w:sectPr w:rsidR="00BA7C2D" w:rsidRPr="00BA7C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EC8"/>
    <w:rsid w:val="000B2C68"/>
    <w:rsid w:val="0038503E"/>
    <w:rsid w:val="003A78D7"/>
    <w:rsid w:val="00646E35"/>
    <w:rsid w:val="00703A31"/>
    <w:rsid w:val="00740EC8"/>
    <w:rsid w:val="007D3F68"/>
    <w:rsid w:val="00A433A0"/>
    <w:rsid w:val="00A43598"/>
    <w:rsid w:val="00B12D93"/>
    <w:rsid w:val="00BA7C2D"/>
    <w:rsid w:val="00C72359"/>
    <w:rsid w:val="00C97B8F"/>
    <w:rsid w:val="00FC49F4"/>
    <w:rsid w:val="00FE4FBC"/>
    <w:rsid w:val="00FE5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69EA0"/>
  <w15:chartTrackingRefBased/>
  <w15:docId w15:val="{21413C8F-EAA7-4743-A1BC-D949E47C4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3215</TotalTime>
  <Pages>2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2024-09-21T04:19:00Z</dcterms:created>
  <dcterms:modified xsi:type="dcterms:W3CDTF">2024-09-24T09:21:00Z</dcterms:modified>
</cp:coreProperties>
</file>