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95357" w14:textId="77777777" w:rsidR="00E14293" w:rsidRDefault="00000000">
      <w:pPr>
        <w:spacing w:before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Инструкция для пользователей по работе с чат-ботом @news_ru_notify_bot</w:t>
      </w:r>
    </w:p>
    <w:p w14:paraId="189F1144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0"/>
        <w:ind w:left="564"/>
        <w:rPr>
          <w:b/>
          <w:color w:val="000000"/>
        </w:rPr>
      </w:pPr>
      <w:r>
        <w:rPr>
          <w:b/>
          <w:color w:val="000000"/>
        </w:rPr>
        <w:t>ОБЩАЯ ИНФОРМАЦИЯ</w:t>
      </w:r>
    </w:p>
    <w:p w14:paraId="29661D52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  <w:r>
        <w:rPr>
          <w:color w:val="000000"/>
        </w:rPr>
        <w:t xml:space="preserve">Чат-бот </w:t>
      </w:r>
      <w:r>
        <w:rPr>
          <w:i/>
        </w:rPr>
        <w:t xml:space="preserve">News </w:t>
      </w:r>
      <w:proofErr w:type="spellStart"/>
      <w:r>
        <w:rPr>
          <w:i/>
        </w:rPr>
        <w:t>Notify</w:t>
      </w:r>
      <w:proofErr w:type="spellEnd"/>
      <w:r>
        <w:rPr>
          <w:color w:val="000000"/>
        </w:rPr>
        <w:t xml:space="preserve"> создан для помощи в быстром поиске последних новостей по интересующим Вас темам. Всего лишь задайте тематику, и бот выдаст Вам список актуальный список новостей.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75E19DE4" wp14:editId="6B73347A">
            <wp:simplePos x="0" y="0"/>
            <wp:positionH relativeFrom="column">
              <wp:posOffset>4978090</wp:posOffset>
            </wp:positionH>
            <wp:positionV relativeFrom="paragraph">
              <wp:posOffset>552450</wp:posOffset>
            </wp:positionV>
            <wp:extent cx="964032" cy="964032"/>
            <wp:effectExtent l="0" t="0" r="0" b="0"/>
            <wp:wrapSquare wrapText="bothSides" distT="19050" distB="19050" distL="19050" distR="1905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4032" cy="964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7F8E6E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  <w:r>
        <w:t xml:space="preserve">Чат-бот доступен в сервисе Телеграм. </w:t>
      </w:r>
      <w:r>
        <w:rPr>
          <w:color w:val="000000"/>
        </w:rPr>
        <w:t xml:space="preserve">Найти бота </w:t>
      </w:r>
      <w:r>
        <w:t xml:space="preserve">@news_ru_notify_bot </w:t>
      </w:r>
      <w:r>
        <w:rPr>
          <w:color w:val="000000"/>
        </w:rPr>
        <w:t xml:space="preserve">Вы можете, перейдя по ссылке: </w:t>
      </w:r>
      <w:r>
        <w:t>https://t.me/news_ru_notify_bot</w:t>
      </w:r>
      <w:r>
        <w:rPr>
          <w:color w:val="000000"/>
        </w:rPr>
        <w:t>, или отсканировав QR код.</w:t>
      </w:r>
    </w:p>
    <w:p w14:paraId="31880248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</w:pPr>
    </w:p>
    <w:p w14:paraId="49CC4259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</w:pPr>
      <w:r>
        <w:t xml:space="preserve">На данный момент доступны новости с портала </w:t>
      </w:r>
      <w:proofErr w:type="spellStart"/>
      <w:r>
        <w:t>Вести.ру</w:t>
      </w:r>
      <w:proofErr w:type="spellEnd"/>
      <w:r>
        <w:t xml:space="preserve">. </w:t>
      </w:r>
    </w:p>
    <w:p w14:paraId="3C1A2108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</w:p>
    <w:p w14:paraId="5171FB6F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</w:p>
    <w:p w14:paraId="1CC7AEC3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b/>
          <w:color w:val="000000"/>
        </w:rPr>
      </w:pPr>
      <w:r>
        <w:rPr>
          <w:b/>
          <w:color w:val="000000"/>
        </w:rPr>
        <w:t>РАБОТА С БОТОМ</w:t>
      </w:r>
    </w:p>
    <w:p w14:paraId="338835B9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  <w:r>
        <w:rPr>
          <w:color w:val="000000"/>
        </w:rPr>
        <w:t xml:space="preserve">Для начала работы с ботом нажмите кнопку «СТАРТ», расположенную внизу экрана, если Вы используете телефон или веб-версию приложения. </w:t>
      </w:r>
    </w:p>
    <w:p w14:paraId="0B81CD9B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  <w:r>
        <w:rPr>
          <w:color w:val="000000"/>
        </w:rPr>
        <w:t>При работе с компьютера, нажмите кнопку «ЗАПУСТИТЬ», расположенную внизу экрана.</w:t>
      </w:r>
    </w:p>
    <w:p w14:paraId="0DB96D28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</w:p>
    <w:p w14:paraId="1D9D53B3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DB127E1" wp14:editId="5053AA72">
            <wp:extent cx="2773680" cy="3527284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143" r="143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527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4BEAABC" wp14:editId="11A8C78A">
            <wp:simplePos x="0" y="0"/>
            <wp:positionH relativeFrom="column">
              <wp:posOffset>3430905</wp:posOffset>
            </wp:positionH>
            <wp:positionV relativeFrom="paragraph">
              <wp:posOffset>5080</wp:posOffset>
            </wp:positionV>
            <wp:extent cx="1698625" cy="3479800"/>
            <wp:effectExtent l="0" t="0" r="0" b="0"/>
            <wp:wrapSquare wrapText="bothSides" distT="0" distB="0" distL="114300" distR="11430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l="423" r="423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2FBB96D" wp14:editId="5E05383A">
                <wp:simplePos x="0" y="0"/>
                <wp:positionH relativeFrom="column">
                  <wp:posOffset>361950</wp:posOffset>
                </wp:positionH>
                <wp:positionV relativeFrom="paragraph">
                  <wp:posOffset>3228975</wp:posOffset>
                </wp:positionV>
                <wp:extent cx="2810828" cy="333375"/>
                <wp:effectExtent l="0" t="0" r="0" b="0"/>
                <wp:wrapNone/>
                <wp:docPr id="8" name="Прямоугольник: скругленные угл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59160" y="3624425"/>
                          <a:ext cx="2773680" cy="3111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F97B4A" w14:textId="77777777" w:rsidR="00E14293" w:rsidRDefault="00E14293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</wp:posOffset>
                </wp:positionH>
                <wp:positionV relativeFrom="paragraph">
                  <wp:posOffset>3228975</wp:posOffset>
                </wp:positionV>
                <wp:extent cx="2810828" cy="333375"/>
                <wp:effectExtent b="0" l="0" r="0" t="0"/>
                <wp:wrapNone/>
                <wp:docPr id="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10828" cy="333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094AFAAA" wp14:editId="1C7F0D53">
                <wp:simplePos x="0" y="0"/>
                <wp:positionH relativeFrom="column">
                  <wp:posOffset>3441700</wp:posOffset>
                </wp:positionH>
                <wp:positionV relativeFrom="paragraph">
                  <wp:posOffset>3225800</wp:posOffset>
                </wp:positionV>
                <wp:extent cx="1667148" cy="226630"/>
                <wp:effectExtent l="0" t="0" r="0" b="0"/>
                <wp:wrapNone/>
                <wp:docPr id="3" name="Прямоугольник: скругленные угл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21951" y="3676210"/>
                          <a:ext cx="1648098" cy="2075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53B795" w14:textId="77777777" w:rsidR="00E14293" w:rsidRDefault="00E14293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3225800</wp:posOffset>
                </wp:positionV>
                <wp:extent cx="1667148" cy="226630"/>
                <wp:effectExtent b="0" l="0" r="0" t="0"/>
                <wp:wrapNone/>
                <wp:docPr id="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7148" cy="2266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7A0CE66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color w:val="000000"/>
          <w:sz w:val="24"/>
          <w:szCs w:val="24"/>
        </w:rPr>
        <w:t xml:space="preserve">  </w:t>
      </w:r>
      <w:r>
        <w:rPr>
          <w:color w:val="000000"/>
          <w:sz w:val="24"/>
          <w:szCs w:val="24"/>
        </w:rPr>
        <w:tab/>
        <w:t xml:space="preserve">        Рис. 1-2. </w:t>
      </w:r>
      <w:r>
        <w:rPr>
          <w:sz w:val="24"/>
          <w:szCs w:val="24"/>
        </w:rPr>
        <w:t>Начало работы</w:t>
      </w:r>
    </w:p>
    <w:p w14:paraId="2F1AE6C3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</w:p>
    <w:p w14:paraId="36139A29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ind w:left="564"/>
        <w:rPr>
          <w:color w:val="000000"/>
        </w:rPr>
      </w:pPr>
      <w:r>
        <w:t>Выберите то, что хотели бы сделать</w:t>
      </w:r>
      <w:r>
        <w:rPr>
          <w:color w:val="000000"/>
        </w:rPr>
        <w:t>. Вы можете:</w:t>
      </w:r>
    </w:p>
    <w:p w14:paraId="290DF023" w14:textId="77777777" w:rsidR="00E142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lastRenderedPageBreak/>
        <w:t>Посмотреть последние новости по интересующей тематике. Для этого выберите пункт «Последние новости».</w:t>
      </w:r>
    </w:p>
    <w:p w14:paraId="16C22F02" w14:textId="77777777" w:rsidR="00E142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Посмотреть актуальные оповещения. Для этого выберите пункт «Текущие оповещения».</w:t>
      </w:r>
    </w:p>
    <w:p w14:paraId="32920D5C" w14:textId="77777777" w:rsidR="00E142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Создать новое оповещение. Для этого выберите пункт «Создать оповещение».  </w:t>
      </w:r>
    </w:p>
    <w:p w14:paraId="28174DA7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t>На данный момент функции оповещений находятся в разработке.</w:t>
      </w:r>
    </w:p>
    <w:p w14:paraId="210AC13C" w14:textId="77777777" w:rsidR="00E14293" w:rsidRDefault="00000000">
      <w:pPr>
        <w:spacing w:before="240"/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512EDA28" wp14:editId="0D74026E">
            <wp:simplePos x="0" y="0"/>
            <wp:positionH relativeFrom="column">
              <wp:posOffset>254877</wp:posOffset>
            </wp:positionH>
            <wp:positionV relativeFrom="paragraph">
              <wp:posOffset>171450</wp:posOffset>
            </wp:positionV>
            <wp:extent cx="3015615" cy="2838450"/>
            <wp:effectExtent l="0" t="0" r="0" b="0"/>
            <wp:wrapSquare wrapText="bothSides" distT="0" distB="0" distL="114300" distR="11430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r="2042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368DFDE5" wp14:editId="0051FC0F">
            <wp:simplePos x="0" y="0"/>
            <wp:positionH relativeFrom="column">
              <wp:posOffset>4000500</wp:posOffset>
            </wp:positionH>
            <wp:positionV relativeFrom="paragraph">
              <wp:posOffset>171450</wp:posOffset>
            </wp:positionV>
            <wp:extent cx="1398112" cy="2867713"/>
            <wp:effectExtent l="0" t="0" r="0" b="0"/>
            <wp:wrapSquare wrapText="bothSides" distT="0" distB="0" distL="114300" distR="114300"/>
            <wp:docPr id="1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t="3849" b="3849"/>
                    <a:stretch>
                      <a:fillRect/>
                    </a:stretch>
                  </pic:blipFill>
                  <pic:spPr>
                    <a:xfrm>
                      <a:off x="0" y="0"/>
                      <a:ext cx="1398112" cy="2867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A3CBCD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before="240" w:after="0"/>
        <w:ind w:left="564"/>
        <w:jc w:val="center"/>
        <w:rPr>
          <w:color w:val="000000"/>
          <w:sz w:val="24"/>
          <w:szCs w:val="24"/>
        </w:rPr>
      </w:pPr>
    </w:p>
    <w:p w14:paraId="0ACE495F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jc w:val="center"/>
        <w:rPr>
          <w:color w:val="000000"/>
          <w:sz w:val="24"/>
          <w:szCs w:val="24"/>
        </w:rPr>
      </w:pPr>
    </w:p>
    <w:p w14:paraId="26E18972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jc w:val="center"/>
        <w:rPr>
          <w:color w:val="000000"/>
          <w:sz w:val="24"/>
          <w:szCs w:val="24"/>
        </w:rPr>
      </w:pPr>
    </w:p>
    <w:p w14:paraId="35629C47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jc w:val="center"/>
        <w:rPr>
          <w:color w:val="000000"/>
          <w:sz w:val="24"/>
          <w:szCs w:val="24"/>
        </w:rPr>
      </w:pPr>
    </w:p>
    <w:p w14:paraId="23121CAC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jc w:val="center"/>
        <w:rPr>
          <w:color w:val="000000"/>
          <w:sz w:val="24"/>
          <w:szCs w:val="24"/>
        </w:rPr>
      </w:pPr>
    </w:p>
    <w:p w14:paraId="08E2B3E7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jc w:val="center"/>
        <w:rPr>
          <w:color w:val="000000"/>
          <w:sz w:val="24"/>
          <w:szCs w:val="24"/>
        </w:rPr>
      </w:pPr>
    </w:p>
    <w:p w14:paraId="7C1C47FB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jc w:val="center"/>
        <w:rPr>
          <w:color w:val="000000"/>
          <w:sz w:val="24"/>
          <w:szCs w:val="24"/>
        </w:rPr>
      </w:pPr>
    </w:p>
    <w:p w14:paraId="640268AF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jc w:val="center"/>
        <w:rPr>
          <w:color w:val="000000"/>
          <w:sz w:val="24"/>
          <w:szCs w:val="24"/>
        </w:rPr>
      </w:pPr>
    </w:p>
    <w:p w14:paraId="4B76EF32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jc w:val="center"/>
        <w:rPr>
          <w:color w:val="000000"/>
          <w:sz w:val="24"/>
          <w:szCs w:val="24"/>
        </w:rPr>
      </w:pPr>
    </w:p>
    <w:p w14:paraId="2CC3210A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jc w:val="center"/>
        <w:rPr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643F71F6" wp14:editId="7103D224">
                <wp:simplePos x="0" y="0"/>
                <wp:positionH relativeFrom="column">
                  <wp:posOffset>257175</wp:posOffset>
                </wp:positionH>
                <wp:positionV relativeFrom="paragraph">
                  <wp:posOffset>38100</wp:posOffset>
                </wp:positionV>
                <wp:extent cx="3019425" cy="857250"/>
                <wp:effectExtent l="0" t="0" r="0" b="0"/>
                <wp:wrapNone/>
                <wp:docPr id="7" name="Прямоугольник: скругленные угл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54695" y="3644427"/>
                          <a:ext cx="2182610" cy="27114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0242E0" w14:textId="77777777" w:rsidR="00E14293" w:rsidRDefault="00E14293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38100</wp:posOffset>
                </wp:positionV>
                <wp:extent cx="3019425" cy="857250"/>
                <wp:effectExtent b="0" l="0" r="0" t="0"/>
                <wp:wrapNone/>
                <wp:docPr id="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19425" cy="857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4D7483C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jc w:val="center"/>
        <w:rPr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3AA1AD42" wp14:editId="67809251">
                <wp:simplePos x="0" y="0"/>
                <wp:positionH relativeFrom="column">
                  <wp:posOffset>4000500</wp:posOffset>
                </wp:positionH>
                <wp:positionV relativeFrom="paragraph">
                  <wp:posOffset>104775</wp:posOffset>
                </wp:positionV>
                <wp:extent cx="1390650" cy="598667"/>
                <wp:effectExtent l="0" t="0" r="0" b="0"/>
                <wp:wrapNone/>
                <wp:docPr id="2" name="Прямоугольник: скругленные угл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1470" y="3666895"/>
                          <a:ext cx="1369060" cy="2262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AF657E" w14:textId="77777777" w:rsidR="00E14293" w:rsidRDefault="00E14293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104775</wp:posOffset>
                </wp:positionV>
                <wp:extent cx="1390650" cy="598667"/>
                <wp:effectExtent b="0" l="0" r="0" t="0"/>
                <wp:wrapNone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0" cy="5986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1FB0A33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jc w:val="center"/>
        <w:rPr>
          <w:color w:val="000000"/>
          <w:sz w:val="24"/>
          <w:szCs w:val="24"/>
        </w:rPr>
      </w:pPr>
    </w:p>
    <w:p w14:paraId="76C32FA6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jc w:val="center"/>
        <w:rPr>
          <w:color w:val="000000"/>
          <w:sz w:val="24"/>
          <w:szCs w:val="24"/>
        </w:rPr>
      </w:pPr>
    </w:p>
    <w:p w14:paraId="3907ED70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ind w:left="564"/>
        <w:jc w:val="center"/>
        <w:rPr>
          <w:color w:val="000000"/>
          <w:sz w:val="24"/>
          <w:szCs w:val="24"/>
        </w:rPr>
      </w:pPr>
    </w:p>
    <w:p w14:paraId="002CBE87" w14:textId="77777777" w:rsidR="00E14293" w:rsidRDefault="00000000">
      <w:pPr>
        <w:spacing w:before="240" w:after="0"/>
        <w:ind w:left="780"/>
        <w:jc w:val="center"/>
        <w:rPr>
          <w:sz w:val="24"/>
          <w:szCs w:val="24"/>
        </w:rPr>
      </w:pPr>
      <w:r>
        <w:rPr>
          <w:sz w:val="24"/>
          <w:szCs w:val="24"/>
        </w:rPr>
        <w:t>Рис. 3-4. Выбор действия</w:t>
      </w:r>
    </w:p>
    <w:p w14:paraId="4F95F68B" w14:textId="769E8DB3" w:rsidR="00E14293" w:rsidRDefault="005B07A7">
      <w:pPr>
        <w:pBdr>
          <w:top w:val="nil"/>
          <w:left w:val="nil"/>
          <w:bottom w:val="nil"/>
          <w:right w:val="nil"/>
          <w:between w:val="nil"/>
        </w:pBdr>
        <w:spacing w:before="240" w:after="0"/>
        <w:ind w:left="56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393F621B" wp14:editId="074CFE9E">
                <wp:simplePos x="0" y="0"/>
                <wp:positionH relativeFrom="column">
                  <wp:posOffset>4362450</wp:posOffset>
                </wp:positionH>
                <wp:positionV relativeFrom="paragraph">
                  <wp:posOffset>3133090</wp:posOffset>
                </wp:positionV>
                <wp:extent cx="1390650" cy="190500"/>
                <wp:effectExtent l="0" t="0" r="0" b="0"/>
                <wp:wrapNone/>
                <wp:docPr id="5" name="Прямоугольник: скругленные углы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2CF842" w14:textId="77777777" w:rsidR="00E14293" w:rsidRDefault="00E14293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3F621B" id="Прямоугольник: скругленные углы 5" o:spid="_x0000_s1030" style="position:absolute;left:0;text-align:left;margin-left:343.5pt;margin-top:246.7pt;width:109.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392CF842" w14:textId="77777777" w:rsidR="00E14293" w:rsidRDefault="00E14293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4FDA842A" wp14:editId="78969E8D">
                <wp:simplePos x="0" y="0"/>
                <wp:positionH relativeFrom="column">
                  <wp:posOffset>203200</wp:posOffset>
                </wp:positionH>
                <wp:positionV relativeFrom="paragraph">
                  <wp:posOffset>3014980</wp:posOffset>
                </wp:positionV>
                <wp:extent cx="3857625" cy="375581"/>
                <wp:effectExtent l="0" t="0" r="0" b="0"/>
                <wp:wrapNone/>
                <wp:docPr id="6" name="Прямоугольник: скругленные угл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37558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2EEF46" w14:textId="77777777" w:rsidR="00E14293" w:rsidRDefault="00E14293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DA842A" id="Прямоугольник: скругленные углы 6" o:spid="_x0000_s1031" style="position:absolute;left:0;text-align:left;margin-left:16pt;margin-top:237.4pt;width:303.75pt;height:29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E2EEF46" w14:textId="77777777" w:rsidR="00E14293" w:rsidRDefault="00E14293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 w:rsidR="00000000">
        <w:t>Для возвращения в меню выбора тем, нажмите «Главный экран».</w:t>
      </w:r>
    </w:p>
    <w:p w14:paraId="29ECF3D7" w14:textId="09A506F8" w:rsidR="00E14293" w:rsidRPr="005B07A7" w:rsidRDefault="00000000" w:rsidP="005B07A7">
      <w:pPr>
        <w:spacing w:before="240"/>
      </w:pP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4A7A295B" wp14:editId="4B917288">
            <wp:simplePos x="0" y="0"/>
            <wp:positionH relativeFrom="column">
              <wp:posOffset>228600</wp:posOffset>
            </wp:positionH>
            <wp:positionV relativeFrom="paragraph">
              <wp:posOffset>171450</wp:posOffset>
            </wp:positionV>
            <wp:extent cx="3854664" cy="2838450"/>
            <wp:effectExtent l="0" t="0" r="0" b="0"/>
            <wp:wrapSquare wrapText="bothSides" distT="0" distB="0" distL="114300" distR="11430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4664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5E3A985" wp14:editId="29EB0C30">
            <wp:simplePos x="0" y="0"/>
            <wp:positionH relativeFrom="column">
              <wp:posOffset>4362450</wp:posOffset>
            </wp:positionH>
            <wp:positionV relativeFrom="paragraph">
              <wp:posOffset>171450</wp:posOffset>
            </wp:positionV>
            <wp:extent cx="1398112" cy="2867713"/>
            <wp:effectExtent l="0" t="0" r="0" b="0"/>
            <wp:wrapSquare wrapText="bothSides" distT="0" distB="0" distL="114300" distR="114300"/>
            <wp:docPr id="1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t="3849" b="3849"/>
                    <a:stretch>
                      <a:fillRect/>
                    </a:stretch>
                  </pic:blipFill>
                  <pic:spPr>
                    <a:xfrm>
                      <a:off x="0" y="0"/>
                      <a:ext cx="1398112" cy="2867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02E2B7" w14:textId="77777777" w:rsidR="00E14293" w:rsidRDefault="00000000">
      <w:pPr>
        <w:spacing w:before="240" w:after="0"/>
        <w:ind w:left="780"/>
        <w:jc w:val="center"/>
      </w:pPr>
      <w:r>
        <w:rPr>
          <w:sz w:val="24"/>
          <w:szCs w:val="24"/>
        </w:rPr>
        <w:t>Рис. 5-6. Возвращение в главное меню</w:t>
      </w:r>
    </w:p>
    <w:p w14:paraId="1EC036E3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before="240" w:after="0"/>
        <w:ind w:left="564"/>
      </w:pPr>
    </w:p>
    <w:p w14:paraId="4F0662FA" w14:textId="77777777" w:rsidR="00E14293" w:rsidRDefault="00000000">
      <w:pPr>
        <w:ind w:left="564"/>
      </w:pPr>
      <w:r>
        <w:t xml:space="preserve">Для поиска новостей определённой тематики, нажмите на «Последние новости» и введите интересующую Вас тему в строке ввода сообщения. </w:t>
      </w:r>
    </w:p>
    <w:p w14:paraId="430FF9B8" w14:textId="77777777" w:rsidR="00E14293" w:rsidRDefault="00000000">
      <w:pPr>
        <w:spacing w:before="240"/>
      </w:pP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4AAB2434" wp14:editId="2298AD31">
            <wp:simplePos x="0" y="0"/>
            <wp:positionH relativeFrom="column">
              <wp:posOffset>4362450</wp:posOffset>
            </wp:positionH>
            <wp:positionV relativeFrom="paragraph">
              <wp:posOffset>171450</wp:posOffset>
            </wp:positionV>
            <wp:extent cx="1398112" cy="2867713"/>
            <wp:effectExtent l="0" t="0" r="0" b="0"/>
            <wp:wrapSquare wrapText="bothSides" distT="0" distB="0" distL="114300" distR="114300"/>
            <wp:docPr id="18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t="3849" b="3849"/>
                    <a:stretch>
                      <a:fillRect/>
                    </a:stretch>
                  </pic:blipFill>
                  <pic:spPr>
                    <a:xfrm>
                      <a:off x="0" y="0"/>
                      <a:ext cx="1398112" cy="2867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56390385" wp14:editId="6448F389">
            <wp:simplePos x="0" y="0"/>
            <wp:positionH relativeFrom="column">
              <wp:posOffset>257175</wp:posOffset>
            </wp:positionH>
            <wp:positionV relativeFrom="paragraph">
              <wp:posOffset>171450</wp:posOffset>
            </wp:positionV>
            <wp:extent cx="3803943" cy="2838450"/>
            <wp:effectExtent l="0" t="0" r="0" b="0"/>
            <wp:wrapSquare wrapText="bothSides" distT="0" distB="0" distL="114300" distR="11430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3943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BFCD98" w14:textId="77777777" w:rsidR="00E14293" w:rsidRDefault="00000000">
      <w:pPr>
        <w:spacing w:before="240" w:after="0"/>
        <w:ind w:left="780"/>
        <w:jc w:val="center"/>
        <w:rPr>
          <w:sz w:val="24"/>
          <w:szCs w:val="24"/>
        </w:rPr>
      </w:pPr>
      <w:r>
        <w:rPr>
          <w:sz w:val="24"/>
          <w:szCs w:val="24"/>
        </w:rPr>
        <w:t>Рис. 7-8. Поиск новостей по заданной теме</w:t>
      </w:r>
    </w:p>
    <w:p w14:paraId="413EE78E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5461A4A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D6B4B59" w14:textId="73850A9B" w:rsidR="00E14293" w:rsidRDefault="005B07A7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7A8B0396" wp14:editId="2583769F">
                <wp:simplePos x="0" y="0"/>
                <wp:positionH relativeFrom="column">
                  <wp:posOffset>3341370</wp:posOffset>
                </wp:positionH>
                <wp:positionV relativeFrom="paragraph">
                  <wp:posOffset>2823210</wp:posOffset>
                </wp:positionV>
                <wp:extent cx="170640" cy="168013"/>
                <wp:effectExtent l="0" t="0" r="20320" b="2286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40" cy="168013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4C4DD8" w14:textId="77777777" w:rsidR="00E14293" w:rsidRDefault="00E14293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8B0396" id="Овал 4" o:spid="_x0000_s1032" style="position:absolute;left:0;text-align:left;margin-left:263.1pt;margin-top:222.3pt;width:13.45pt;height:1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64C4DD8" w14:textId="77777777" w:rsidR="00E14293" w:rsidRDefault="00E14293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000000">
        <w:rPr>
          <w:color w:val="000000"/>
        </w:rPr>
        <w:t xml:space="preserve">Если список </w:t>
      </w:r>
      <w:r w:rsidR="00000000">
        <w:t xml:space="preserve">действий </w:t>
      </w:r>
      <w:r w:rsidR="00000000">
        <w:rPr>
          <w:color w:val="000000"/>
        </w:rPr>
        <w:t>отсутствует, нажмите на кнопку, располагающуюся справа от строки ввода сообщения.</w:t>
      </w:r>
    </w:p>
    <w:p w14:paraId="46251260" w14:textId="44D99B87" w:rsidR="00E14293" w:rsidRDefault="005B07A7" w:rsidP="005B07A7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4D6F8ED8" wp14:editId="30C31A45">
                <wp:simplePos x="0" y="0"/>
                <wp:positionH relativeFrom="column">
                  <wp:posOffset>5286375</wp:posOffset>
                </wp:positionH>
                <wp:positionV relativeFrom="paragraph">
                  <wp:posOffset>2760345</wp:posOffset>
                </wp:positionV>
                <wp:extent cx="158388" cy="167921"/>
                <wp:effectExtent l="0" t="0" r="0" b="0"/>
                <wp:wrapNone/>
                <wp:docPr id="1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88" cy="167921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358E42" w14:textId="77777777" w:rsidR="00E14293" w:rsidRDefault="00E14293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6F8ED8" id="Овал 1" o:spid="_x0000_s1033" style="position:absolute;left:0;text-align:left;margin-left:416.25pt;margin-top:217.35pt;width:12.45pt;height:13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" filled="f" strokecolor="red" strokeweight="1.5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B358E42" w14:textId="77777777" w:rsidR="00E14293" w:rsidRDefault="00E14293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000000">
        <w:rPr>
          <w:noProof/>
        </w:rPr>
        <w:drawing>
          <wp:anchor distT="0" distB="0" distL="114300" distR="114300" simplePos="0" relativeHeight="251672576" behindDoc="0" locked="0" layoutInCell="1" hidden="0" allowOverlap="1" wp14:anchorId="5DB3B006" wp14:editId="5174CD8A">
            <wp:simplePos x="0" y="0"/>
            <wp:positionH relativeFrom="column">
              <wp:posOffset>368207</wp:posOffset>
            </wp:positionH>
            <wp:positionV relativeFrom="paragraph">
              <wp:posOffset>114300</wp:posOffset>
            </wp:positionV>
            <wp:extent cx="3933060" cy="2531384"/>
            <wp:effectExtent l="0" t="0" r="0" b="0"/>
            <wp:wrapSquare wrapText="bothSides" distT="0" distB="0" distL="114300" distR="11430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060" cy="2531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114300" distR="114300" simplePos="0" relativeHeight="251673600" behindDoc="0" locked="0" layoutInCell="1" hidden="0" allowOverlap="1" wp14:anchorId="08FE0E8A" wp14:editId="15806AB9">
            <wp:simplePos x="0" y="0"/>
            <wp:positionH relativeFrom="column">
              <wp:posOffset>4371975</wp:posOffset>
            </wp:positionH>
            <wp:positionV relativeFrom="paragraph">
              <wp:posOffset>114300</wp:posOffset>
            </wp:positionV>
            <wp:extent cx="1397000" cy="2857500"/>
            <wp:effectExtent l="0" t="0" r="0" b="0"/>
            <wp:wrapSquare wrapText="bothSides" distT="0" distB="0" distL="114300" distR="11430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t="3977" b="397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3ED255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ind w:left="1284" w:firstLine="155"/>
        <w:rPr>
          <w:color w:val="000000"/>
        </w:rPr>
      </w:pPr>
    </w:p>
    <w:p w14:paraId="6017B81B" w14:textId="77777777" w:rsidR="00E14293" w:rsidRDefault="00000000">
      <w:pPr>
        <w:spacing w:before="240" w:after="0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Рис. 9-10. Вызов списка действий</w:t>
      </w:r>
    </w:p>
    <w:p w14:paraId="08FECA9D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before="240" w:after="0"/>
        <w:ind w:left="564"/>
        <w:rPr>
          <w:sz w:val="24"/>
          <w:szCs w:val="24"/>
        </w:rPr>
      </w:pPr>
    </w:p>
    <w:p w14:paraId="31AFA49B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before="240" w:after="0"/>
        <w:ind w:left="564"/>
        <w:rPr>
          <w:sz w:val="24"/>
          <w:szCs w:val="24"/>
        </w:rPr>
      </w:pPr>
    </w:p>
    <w:p w14:paraId="3A4A914C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</w:p>
    <w:p w14:paraId="59B4D2EB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  <w:r>
        <w:rPr>
          <w:color w:val="000000"/>
        </w:rPr>
        <w:t>Также Вы можете найти интересующие Вас новости по ключевым словам.</w:t>
      </w:r>
    </w:p>
    <w:p w14:paraId="090C7810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</w:p>
    <w:p w14:paraId="3E66A680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jc w:val="center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4EBAB669" wp14:editId="6BF4AC1D">
            <wp:extent cx="3784303" cy="5212494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4303" cy="5212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E482E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jc w:val="center"/>
        <w:rPr>
          <w:color w:val="000000"/>
        </w:rPr>
      </w:pPr>
      <w:r>
        <w:rPr>
          <w:color w:val="000000"/>
          <w:sz w:val="24"/>
          <w:szCs w:val="24"/>
        </w:rPr>
        <w:t xml:space="preserve">Рис. </w:t>
      </w:r>
      <w:r>
        <w:rPr>
          <w:sz w:val="24"/>
          <w:szCs w:val="24"/>
        </w:rPr>
        <w:t>11</w:t>
      </w:r>
      <w:r>
        <w:rPr>
          <w:color w:val="000000"/>
          <w:sz w:val="24"/>
          <w:szCs w:val="24"/>
        </w:rPr>
        <w:t>. Поиск новостей по ключевым словам</w:t>
      </w:r>
    </w:p>
    <w:p w14:paraId="55F3D1B8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</w:p>
    <w:p w14:paraId="05C164DA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</w:p>
    <w:p w14:paraId="6746C3FA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</w:p>
    <w:p w14:paraId="20D94449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</w:p>
    <w:p w14:paraId="4A1D5EAA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b/>
          <w:color w:val="000000"/>
        </w:rPr>
      </w:pPr>
      <w:r>
        <w:rPr>
          <w:b/>
          <w:color w:val="000000"/>
        </w:rPr>
        <w:t>ПОМОЩЬ И КОНТАКТЫ</w:t>
      </w:r>
    </w:p>
    <w:p w14:paraId="63C577CC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  <w:r>
        <w:rPr>
          <w:color w:val="000000"/>
        </w:rPr>
        <w:t xml:space="preserve">Все оставшиеся вопросы Вы всегда можете задать нам, </w:t>
      </w:r>
      <w:r>
        <w:t xml:space="preserve">позвонив по номеру +7 (904) 456–91–28 или написав </w:t>
      </w:r>
      <w:r>
        <w:rPr>
          <w:color w:val="000000"/>
        </w:rPr>
        <w:t xml:space="preserve">на почту </w:t>
      </w:r>
      <w:hyperlink r:id="rId22">
        <w:r>
          <w:rPr>
            <w:color w:val="0563C1"/>
            <w:u w:val="single"/>
          </w:rPr>
          <w:t>newsbot.help@</w:t>
        </w:r>
      </w:hyperlink>
      <w:hyperlink r:id="rId23">
        <w:r>
          <w:rPr>
            <w:color w:val="0563C1"/>
            <w:u w:val="single"/>
          </w:rPr>
          <w:t>nrun</w:t>
        </w:r>
      </w:hyperlink>
      <w:hyperlink r:id="rId24">
        <w:r>
          <w:rPr>
            <w:color w:val="0563C1"/>
            <w:u w:val="single"/>
          </w:rPr>
          <w:t>.ru</w:t>
        </w:r>
      </w:hyperlink>
      <w:r>
        <w:rPr>
          <w:color w:val="000000"/>
        </w:rPr>
        <w:t>.</w:t>
      </w:r>
    </w:p>
    <w:p w14:paraId="2991B75C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</w:pPr>
    </w:p>
    <w:p w14:paraId="56340DA0" w14:textId="77777777" w:rsidR="00E1429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</w:pPr>
      <w:r>
        <w:t xml:space="preserve">Также не упустите свежие обновления, следить за ними Вы всегда можете в нашем </w:t>
      </w:r>
      <w:proofErr w:type="spellStart"/>
      <w:r>
        <w:t>telegram</w:t>
      </w:r>
      <w:proofErr w:type="spellEnd"/>
      <w:r>
        <w:t xml:space="preserve">-канале @nrunbot. </w:t>
      </w:r>
    </w:p>
    <w:p w14:paraId="25FB9EB9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spacing w:after="0"/>
        <w:ind w:left="564"/>
        <w:rPr>
          <w:color w:val="000000"/>
        </w:rPr>
      </w:pPr>
    </w:p>
    <w:p w14:paraId="4104F2C1" w14:textId="77777777" w:rsidR="00E14293" w:rsidRDefault="00E1429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E1429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32CA4"/>
    <w:multiLevelType w:val="multilevel"/>
    <w:tmpl w:val="B6BA77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474058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293"/>
    <w:rsid w:val="005B07A7"/>
    <w:rsid w:val="00E1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0FF00"/>
  <w15:docId w15:val="{FFF68871-B526-4220-AB9C-3F24E7DD2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en-GB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jp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14.png"/><Relationship Id="rId24" Type="http://schemas.openxmlformats.org/officeDocument/2006/relationships/hyperlink" Target="mailto:newsbot.help@ktbot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3.png"/><Relationship Id="rId23" Type="http://schemas.openxmlformats.org/officeDocument/2006/relationships/hyperlink" Target="mailto:newsbot.help@ktbot.ru" TargetMode="External"/><Relationship Id="rId10" Type="http://schemas.openxmlformats.org/officeDocument/2006/relationships/image" Target="media/image19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14" Type="http://schemas.openxmlformats.org/officeDocument/2006/relationships/image" Target="media/image18.png"/><Relationship Id="rId22" Type="http://schemas.openxmlformats.org/officeDocument/2006/relationships/hyperlink" Target="mailto:newsbot.help@ktbot.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FUa4CFPa75zVYoTZdL4oxdaSXA==">CgMxLjA4AHIhMVVNdGJHZV95aFRkQlNyOFJ4ckpKdktldFVGYUd5Yjk3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314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Ksenia Eremeeva</cp:lastModifiedBy>
  <cp:revision>2</cp:revision>
  <dcterms:created xsi:type="dcterms:W3CDTF">2023-12-15T04:51:00Z</dcterms:created>
  <dcterms:modified xsi:type="dcterms:W3CDTF">2023-12-15T04:52:00Z</dcterms:modified>
</cp:coreProperties>
</file>