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0C7" w:rsidRDefault="00000000">
      <w:pPr>
        <w:spacing w:after="0"/>
        <w:ind w:left="3906" w:right="2103" w:hanging="17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2290445</wp:posOffset>
                </wp:positionH>
                <wp:positionV relativeFrom="page">
                  <wp:posOffset>650718</wp:posOffset>
                </wp:positionV>
                <wp:extent cx="4100739" cy="933450"/>
                <wp:effectExtent l="0" t="0" r="0" b="0"/>
                <wp:wrapTopAndBottom/>
                <wp:docPr id="3823" name="Group 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739" cy="933450"/>
                          <a:chOff x="0" y="0"/>
                          <a:chExt cx="4100739" cy="933450"/>
                        </a:xfrm>
                      </wpg:grpSpPr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112395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2239" y="0"/>
                            <a:ext cx="3238500" cy="933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C5E168" id="Group 3823" o:spid="_x0000_s1026" style="position:absolute;margin-left:180.35pt;margin-top:51.25pt;width:322.9pt;height:73.5pt;z-index:251658240;mso-position-horizontal-relative:page;mso-position-vertical-relative:page" coordsize="41007,93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7" type="#_x0000_t75" style="position:absolute;top:190;width:11239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">
                  <v:imagedata r:id="rId7" o:title=""/>
                </v:shape>
                <v:shape id="Picture 111" o:spid="_x0000_s1028" type="#_x0000_t75" style="position:absolute;left:8622;width:32385;height:93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&#13;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385623"/>
        </w:rPr>
        <w:t>STUDENT BILL FOR SECOND SEMESTER 2024/2025 ACADEMIC YEAR</w:t>
      </w:r>
    </w:p>
    <w:tbl>
      <w:tblPr>
        <w:tblStyle w:val="TableGrid"/>
        <w:tblW w:w="12960" w:type="dxa"/>
        <w:tblInd w:w="10" w:type="dxa"/>
        <w:tblCellMar>
          <w:top w:w="86" w:type="dxa"/>
          <w:left w:w="95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4440"/>
        <w:gridCol w:w="40"/>
        <w:gridCol w:w="2720"/>
        <w:gridCol w:w="60"/>
        <w:gridCol w:w="2680"/>
        <w:gridCol w:w="120"/>
        <w:gridCol w:w="2900"/>
      </w:tblGrid>
      <w:tr w:rsidR="006870C7" w:rsidRPr="00F87C2C" w:rsidTr="00F87C2C">
        <w:trPr>
          <w:trHeight w:val="44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80" w:firstLine="0"/>
            </w:pPr>
            <w:r w:rsidRPr="00F87C2C">
              <w:rPr>
                <w:b/>
              </w:rPr>
              <w:t>COLLEGE ACCOUNT (College Fees)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70C7" w:rsidRPr="00F87C2C" w:rsidRDefault="00F87C2C" w:rsidP="00F87C2C">
            <w:pPr>
              <w:spacing w:after="0"/>
              <w:ind w:left="15" w:firstLine="0"/>
              <w:jc w:val="center"/>
            </w:pPr>
            <w:r w:rsidRPr="00F87C2C">
              <w:rPr>
                <w:b/>
              </w:rPr>
              <w:t>HND 100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70C7" w:rsidRPr="00F87C2C" w:rsidRDefault="00F87C2C" w:rsidP="00F87C2C">
            <w:pPr>
              <w:spacing w:after="0"/>
              <w:ind w:left="5" w:firstLine="0"/>
              <w:jc w:val="center"/>
            </w:pPr>
            <w:r w:rsidRPr="00F87C2C">
              <w:rPr>
                <w:b/>
              </w:rPr>
              <w:t>DIPLOMA 200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70C7" w:rsidRPr="00F87C2C" w:rsidRDefault="00F87C2C" w:rsidP="00F87C2C">
            <w:pPr>
              <w:spacing w:after="0"/>
              <w:ind w:left="5" w:firstLine="0"/>
              <w:jc w:val="center"/>
            </w:pPr>
            <w:r w:rsidRPr="00F87C2C">
              <w:rPr>
                <w:b/>
              </w:rPr>
              <w:t>DIPLOMA 300</w:t>
            </w:r>
          </w:p>
        </w:tc>
      </w:tr>
      <w:tr w:rsidR="006870C7" w:rsidRPr="00F87C2C" w:rsidTr="00F87C2C">
        <w:trPr>
          <w:trHeight w:val="278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Academic User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450.00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450.00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450.00</w:t>
            </w:r>
          </w:p>
        </w:tc>
      </w:tr>
      <w:tr w:rsidR="006870C7" w:rsidRPr="00F87C2C" w:rsidTr="00F87C2C">
        <w:trPr>
          <w:trHeight w:val="214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Examination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200.00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200.00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200.00</w:t>
            </w:r>
          </w:p>
        </w:tc>
      </w:tr>
      <w:tr w:rsidR="006870C7" w:rsidRPr="00F87C2C" w:rsidTr="00F87C2C">
        <w:trPr>
          <w:trHeight w:val="278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Development Levy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150.00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150.00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150.00</w:t>
            </w:r>
          </w:p>
        </w:tc>
      </w:tr>
      <w:tr w:rsidR="006870C7" w:rsidRPr="00F87C2C" w:rsidTr="00F87C2C">
        <w:trPr>
          <w:trHeight w:val="228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Residential User Fees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500.00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500.00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500.00</w:t>
            </w:r>
          </w:p>
        </w:tc>
      </w:tr>
      <w:tr w:rsidR="006870C7" w:rsidRPr="00F87C2C" w:rsidTr="00F87C2C">
        <w:trPr>
          <w:trHeight w:val="164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Course Registration / Monitoring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50.00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50.00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50.00</w:t>
            </w:r>
          </w:p>
        </w:tc>
      </w:tr>
      <w:tr w:rsidR="006870C7" w:rsidRPr="00F87C2C" w:rsidTr="00F87C2C">
        <w:trPr>
          <w:trHeight w:val="257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ICT - Internet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100.00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100.00</w:t>
            </w:r>
          </w:p>
        </w:tc>
      </w:tr>
      <w:tr w:rsidR="006870C7" w:rsidRPr="00F87C2C" w:rsidTr="00F87C2C">
        <w:trPr>
          <w:trHeight w:val="5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Student Project Work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-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-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100.00</w:t>
            </w:r>
          </w:p>
        </w:tc>
      </w:tr>
      <w:tr w:rsidR="006870C7" w:rsidRPr="00F87C2C" w:rsidTr="00F87C2C">
        <w:trPr>
          <w:trHeight w:val="27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Student Practical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80.00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80.00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80.00</w:t>
            </w:r>
          </w:p>
        </w:tc>
      </w:tr>
      <w:tr w:rsidR="006870C7" w:rsidRPr="00F87C2C" w:rsidTr="00F87C2C">
        <w:trPr>
          <w:trHeight w:val="362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Home Science Practical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-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-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100.00</w:t>
            </w:r>
          </w:p>
        </w:tc>
      </w:tr>
      <w:tr w:rsidR="006870C7" w:rsidRPr="00F87C2C" w:rsidTr="00F87C2C">
        <w:trPr>
          <w:trHeight w:val="256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First Aid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10.00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10.00</w:t>
            </w:r>
          </w:p>
        </w:tc>
      </w:tr>
      <w:tr w:rsidR="006870C7" w:rsidRPr="00F87C2C">
        <w:trPr>
          <w:trHeight w:val="4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t>Internship/Industrial Attachment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t>-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100.00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t>-</w:t>
            </w:r>
          </w:p>
        </w:tc>
      </w:tr>
      <w:tr w:rsidR="006870C7" w:rsidRPr="00F87C2C">
        <w:trPr>
          <w:trHeight w:val="4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rPr>
                <w:b/>
              </w:rPr>
              <w:t>TOTAL</w:t>
            </w:r>
          </w:p>
        </w:tc>
        <w:tc>
          <w:tcPr>
            <w:tcW w:w="2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15" w:firstLine="0"/>
              <w:jc w:val="center"/>
            </w:pPr>
            <w:r w:rsidRPr="00F87C2C">
              <w:rPr>
                <w:b/>
              </w:rPr>
              <w:t>1540.00</w:t>
            </w:r>
          </w:p>
        </w:tc>
        <w:tc>
          <w:tcPr>
            <w:tcW w:w="2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rPr>
                <w:b/>
              </w:rPr>
              <w:t>1640.00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rPr>
                <w:b/>
              </w:rPr>
              <w:t>1740.00</w:t>
            </w:r>
          </w:p>
        </w:tc>
      </w:tr>
      <w:tr w:rsidR="006870C7" w:rsidRPr="00F87C2C" w:rsidTr="00F87C2C">
        <w:trPr>
          <w:trHeight w:val="410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0" w:firstLine="0"/>
            </w:pPr>
            <w:r w:rsidRPr="00F87C2C">
              <w:rPr>
                <w:b/>
              </w:rPr>
              <w:lastRenderedPageBreak/>
              <w:t>ODOTOBIRI ACCOUNT (SRC fees)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20" w:firstLine="0"/>
              <w:jc w:val="center"/>
            </w:pPr>
            <w:r w:rsidRPr="00F87C2C">
              <w:rPr>
                <w:b/>
              </w:rPr>
              <w:t>HND 100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20" w:firstLine="0"/>
              <w:jc w:val="center"/>
            </w:pPr>
            <w:r w:rsidRPr="00F87C2C">
              <w:rPr>
                <w:b/>
              </w:rPr>
              <w:t>DIPLOMA 200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0C7" w:rsidRPr="00F87C2C" w:rsidRDefault="00F87C2C">
            <w:pPr>
              <w:spacing w:after="0"/>
              <w:ind w:left="5" w:firstLine="0"/>
              <w:jc w:val="center"/>
            </w:pPr>
            <w:r w:rsidRPr="00F87C2C">
              <w:rPr>
                <w:b/>
              </w:rPr>
              <w:t>DIPLOMA 300</w:t>
            </w:r>
          </w:p>
        </w:tc>
      </w:tr>
      <w:tr w:rsidR="004C56EF" w:rsidRPr="00F87C2C" w:rsidTr="00F87C2C">
        <w:trPr>
          <w:trHeight w:val="404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0" w:firstLine="0"/>
            </w:pPr>
            <w:r w:rsidRPr="00F87C2C">
              <w:t>Mess (GHC 15.00 per day x 120 days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0" w:firstLine="0"/>
              <w:jc w:val="center"/>
            </w:pPr>
            <w:r w:rsidRPr="00F87C2C">
              <w:t>1800.00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0" w:firstLine="0"/>
              <w:jc w:val="center"/>
            </w:pPr>
            <w:r w:rsidRPr="00F87C2C">
              <w:t>1800.00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  <w:rPr>
                <w:lang w:val="en-US"/>
              </w:rPr>
            </w:pPr>
            <w:r w:rsidRPr="00F87C2C">
              <w:rPr>
                <w:lang w:val="en-US"/>
              </w:rPr>
              <w:t>1800.00</w:t>
            </w:r>
          </w:p>
        </w:tc>
      </w:tr>
      <w:tr w:rsidR="004C56EF" w:rsidRPr="00F87C2C" w:rsidTr="00F87C2C">
        <w:trPr>
          <w:trHeight w:val="302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0" w:firstLine="0"/>
            </w:pPr>
            <w:r w:rsidRPr="00F87C2C">
              <w:t>S.R.C Dues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5</w:t>
            </w:r>
            <w:r w:rsidRPr="00F87C2C">
              <w:t>0.00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5</w:t>
            </w:r>
            <w:r w:rsidRPr="00F87C2C">
              <w:t>0.00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</w:pPr>
            <w:r w:rsidRPr="00F87C2C">
              <w:rPr>
                <w:lang w:val="en-US"/>
              </w:rPr>
              <w:t>5</w:t>
            </w:r>
            <w:r w:rsidRPr="00F87C2C">
              <w:t>0.00</w:t>
            </w:r>
          </w:p>
        </w:tc>
      </w:tr>
      <w:tr w:rsidR="004C56EF" w:rsidRPr="00F87C2C" w:rsidTr="00F87C2C">
        <w:trPr>
          <w:trHeight w:val="238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56EF" w:rsidRPr="00F87C2C" w:rsidRDefault="00F87C2C" w:rsidP="004C56EF">
            <w:pPr>
              <w:spacing w:after="0"/>
              <w:ind w:left="0" w:firstLine="0"/>
            </w:pPr>
            <w:r w:rsidRPr="00F87C2C">
              <w:t>S.R.C. Project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7</w:t>
            </w:r>
            <w:r w:rsidRPr="00F87C2C">
              <w:t>0.00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7</w:t>
            </w:r>
            <w:r w:rsidRPr="00F87C2C">
              <w:t>0.00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</w:pPr>
            <w:r w:rsidRPr="00F87C2C">
              <w:rPr>
                <w:lang w:val="en-US"/>
              </w:rPr>
              <w:t>7</w:t>
            </w:r>
            <w:r w:rsidRPr="00F87C2C">
              <w:t>0.00</w:t>
            </w:r>
          </w:p>
        </w:tc>
      </w:tr>
      <w:tr w:rsidR="004C56EF" w:rsidRPr="00F87C2C" w:rsidTr="00F87C2C">
        <w:trPr>
          <w:trHeight w:val="315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0" w:firstLine="0"/>
            </w:pPr>
            <w:r w:rsidRPr="00F87C2C">
              <w:t>Sports, Entertainment, and DSTV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4</w:t>
            </w:r>
            <w:r w:rsidRPr="00F87C2C">
              <w:t>6.00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4</w:t>
            </w:r>
            <w:r w:rsidRPr="00F87C2C">
              <w:t>6.00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</w:pPr>
            <w:r w:rsidRPr="00F87C2C">
              <w:rPr>
                <w:lang w:val="en-US"/>
              </w:rPr>
              <w:t>4</w:t>
            </w:r>
            <w:r w:rsidRPr="00F87C2C">
              <w:t>6.00</w:t>
            </w:r>
          </w:p>
        </w:tc>
      </w:tr>
      <w:tr w:rsidR="004C56EF" w:rsidRPr="00F87C2C" w:rsidTr="00F87C2C">
        <w:trPr>
          <w:trHeight w:val="266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0" w:firstLine="0"/>
            </w:pPr>
            <w:r w:rsidRPr="00F87C2C">
              <w:t>ACSU Dues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7</w:t>
            </w:r>
            <w:r w:rsidRPr="00F87C2C">
              <w:t>0.00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lang w:val="en-US"/>
              </w:rPr>
              <w:t>7</w:t>
            </w:r>
            <w:r w:rsidRPr="00F87C2C">
              <w:t>0.00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</w:pPr>
            <w:r w:rsidRPr="00F87C2C">
              <w:rPr>
                <w:lang w:val="en-US"/>
              </w:rPr>
              <w:t>7</w:t>
            </w:r>
            <w:r w:rsidRPr="00F87C2C">
              <w:t>0.00</w:t>
            </w:r>
          </w:p>
        </w:tc>
      </w:tr>
      <w:tr w:rsidR="004C56EF" w:rsidRPr="00F87C2C" w:rsidTr="00F87C2C">
        <w:trPr>
          <w:trHeight w:val="627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</w:pPr>
            <w:r w:rsidRPr="00F87C2C">
              <w:rPr>
                <w:b/>
                <w:sz w:val="36"/>
              </w:rPr>
              <w:t>TOTAL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b/>
                <w:sz w:val="36"/>
                <w:lang w:val="en-US"/>
              </w:rPr>
              <w:t>2036</w:t>
            </w:r>
            <w:r w:rsidRPr="00F87C2C">
              <w:rPr>
                <w:b/>
                <w:sz w:val="36"/>
              </w:rPr>
              <w:t>.00</w:t>
            </w:r>
          </w:p>
        </w:tc>
        <w:tc>
          <w:tcPr>
            <w:tcW w:w="2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56EF" w:rsidRPr="00F87C2C" w:rsidRDefault="00F87C2C" w:rsidP="004C56EF">
            <w:pPr>
              <w:spacing w:after="0"/>
              <w:ind w:left="20" w:firstLine="0"/>
              <w:jc w:val="center"/>
            </w:pPr>
            <w:r w:rsidRPr="00F87C2C">
              <w:rPr>
                <w:b/>
                <w:sz w:val="36"/>
                <w:lang w:val="en-US"/>
              </w:rPr>
              <w:t>2036</w:t>
            </w:r>
            <w:r w:rsidRPr="00F87C2C">
              <w:rPr>
                <w:b/>
                <w:sz w:val="36"/>
              </w:rPr>
              <w:t>.00</w:t>
            </w:r>
          </w:p>
        </w:tc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56EF" w:rsidRPr="00F87C2C" w:rsidRDefault="00F87C2C" w:rsidP="004C56EF">
            <w:pPr>
              <w:spacing w:after="0"/>
              <w:ind w:left="5" w:firstLine="0"/>
              <w:jc w:val="center"/>
            </w:pPr>
            <w:r w:rsidRPr="00F87C2C">
              <w:rPr>
                <w:b/>
                <w:sz w:val="36"/>
                <w:lang w:val="en-US"/>
              </w:rPr>
              <w:t>2036</w:t>
            </w:r>
            <w:r w:rsidRPr="00F87C2C">
              <w:rPr>
                <w:b/>
                <w:sz w:val="36"/>
              </w:rPr>
              <w:t>.00</w:t>
            </w:r>
          </w:p>
        </w:tc>
      </w:tr>
    </w:tbl>
    <w:p w:rsidR="006870C7" w:rsidRDefault="00000000">
      <w:pPr>
        <w:spacing w:after="228"/>
        <w:ind w:left="0" w:firstLine="0"/>
      </w:pPr>
      <w:r>
        <w:rPr>
          <w:b/>
        </w:rPr>
        <w:t>NOTE:</w:t>
      </w:r>
    </w:p>
    <w:p w:rsidR="006870C7" w:rsidRDefault="00000000">
      <w:pPr>
        <w:numPr>
          <w:ilvl w:val="0"/>
          <w:numId w:val="1"/>
        </w:numPr>
        <w:ind w:hanging="360"/>
      </w:pPr>
      <w:r>
        <w:t>You will be required to pay (</w:t>
      </w:r>
      <w:r>
        <w:rPr>
          <w:b/>
        </w:rPr>
        <w:t>COLLEGE FEES</w:t>
      </w:r>
      <w:r>
        <w:t xml:space="preserve">) for the Second Semester, to Kwadaso Agricultural College through </w:t>
      </w:r>
      <w:r>
        <w:rPr>
          <w:b/>
        </w:rPr>
        <w:t>Bank Draft</w:t>
      </w:r>
      <w:r>
        <w:t>.</w:t>
      </w:r>
    </w:p>
    <w:p w:rsidR="006870C7" w:rsidRPr="004C56EF" w:rsidRDefault="00000000">
      <w:pPr>
        <w:numPr>
          <w:ilvl w:val="0"/>
          <w:numId w:val="1"/>
        </w:numPr>
        <w:ind w:hanging="360"/>
      </w:pPr>
      <w:r>
        <w:t>You will also be required to pay the additional amount (</w:t>
      </w:r>
      <w:r>
        <w:rPr>
          <w:b/>
        </w:rPr>
        <w:t xml:space="preserve">SRC FEES) </w:t>
      </w:r>
      <w:r>
        <w:t xml:space="preserve">to Kwadaso Agricultural College through </w:t>
      </w:r>
      <w:r>
        <w:rPr>
          <w:b/>
        </w:rPr>
        <w:t>Odotobiri Rural Bank, Agric Nsima Account No. 3011009000344101.</w:t>
      </w:r>
    </w:p>
    <w:p w:rsidR="004C56EF" w:rsidRDefault="004C56EF" w:rsidP="004C56EF">
      <w:pPr>
        <w:numPr>
          <w:ilvl w:val="0"/>
          <w:numId w:val="1"/>
        </w:numPr>
        <w:ind w:hanging="360"/>
      </w:pPr>
      <w:r>
        <w:t>Feeding at Mess is compulsory for all students</w:t>
      </w:r>
      <w:r>
        <w:rPr>
          <w:lang w:val="en-US"/>
        </w:rPr>
        <w:t>.</w:t>
      </w:r>
    </w:p>
    <w:p w:rsidR="006870C7" w:rsidRDefault="00000000">
      <w:pPr>
        <w:numPr>
          <w:ilvl w:val="0"/>
          <w:numId w:val="1"/>
        </w:numPr>
        <w:ind w:hanging="360"/>
      </w:pPr>
      <w:r>
        <w:t>Evidence of payment must be submitted to the College’s Account Office on or before arrival.</w:t>
      </w:r>
    </w:p>
    <w:p w:rsidR="006870C7" w:rsidRDefault="00000000">
      <w:pPr>
        <w:numPr>
          <w:ilvl w:val="0"/>
          <w:numId w:val="1"/>
        </w:numPr>
        <w:ind w:hanging="360"/>
      </w:pPr>
      <w:r>
        <w:t xml:space="preserve">Students who fail to pay fees in full will </w:t>
      </w:r>
      <w:r>
        <w:rPr>
          <w:b/>
          <w:u w:val="single" w:color="000000"/>
        </w:rPr>
        <w:t xml:space="preserve">NOT </w:t>
      </w:r>
      <w:r>
        <w:t>be allowed to register and write the end-of-semester examination.</w:t>
      </w:r>
    </w:p>
    <w:p w:rsidR="006870C7" w:rsidRDefault="00000000">
      <w:pPr>
        <w:numPr>
          <w:ilvl w:val="0"/>
          <w:numId w:val="1"/>
        </w:numPr>
        <w:ind w:hanging="360"/>
      </w:pPr>
      <w:r>
        <w:t>Management of the College reserves the right to adjust fees if necessary.</w:t>
      </w:r>
    </w:p>
    <w:sectPr w:rsidR="006870C7">
      <w:pgSz w:w="15840" w:h="12240" w:orient="landscape"/>
      <w:pgMar w:top="1890" w:right="1634" w:bottom="21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3F76"/>
    <w:multiLevelType w:val="hybridMultilevel"/>
    <w:tmpl w:val="87E291DE"/>
    <w:lvl w:ilvl="0" w:tplc="6296A9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B817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64C3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8D9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1428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8CAE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C80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20AE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AA12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E7A1E"/>
    <w:multiLevelType w:val="hybridMultilevel"/>
    <w:tmpl w:val="28E41592"/>
    <w:lvl w:ilvl="0" w:tplc="BF0E08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92C2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6CAF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AA4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32FF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2C54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C46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A83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441A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9977078">
    <w:abstractNumId w:val="0"/>
  </w:num>
  <w:num w:numId="2" w16cid:durableId="121584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C7"/>
    <w:rsid w:val="004C56EF"/>
    <w:rsid w:val="006870C7"/>
    <w:rsid w:val="00DA3DF5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B236C7A-AECB-3149-888D-BC2A61F7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59" w:lineRule="auto"/>
      <w:ind w:left="730" w:hanging="370"/>
    </w:pPr>
    <w:rPr>
      <w:rFonts w:ascii="Tw Cen MT" w:eastAsia="Tw Cen MT" w:hAnsi="Tw Cen MT" w:cs="Tw Cen MT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Regular_Students_Bill_2024_2025 _Second _Semester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Regular_Students_Bill_2024_2025 _Second _Semester</dc:title>
  <dc:subject/>
  <dc:creator>Godfred Tenkorang</dc:creator>
  <cp:keywords/>
  <dc:description/>
  <cp:lastModifiedBy>Godfred Tenkorang</cp:lastModifiedBy>
  <cp:revision>1</cp:revision>
  <dcterms:created xsi:type="dcterms:W3CDTF">2025-01-07T16:16:00Z</dcterms:created>
  <dcterms:modified xsi:type="dcterms:W3CDTF">2025-01-12T20:03:00Z</dcterms:modified>
</cp:coreProperties>
</file>