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260B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JA Assure — AI Marketing Agent</w:t>
      </w:r>
    </w:p>
    <w:p w14:paraId="1B1D67EA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Project Presentation Document</w:t>
      </w:r>
    </w:p>
    <w:p w14:paraId="52282F68" w14:textId="77777777" w:rsidR="004B0162" w:rsidRPr="004B0162" w:rsidRDefault="004B0162" w:rsidP="004B0162">
      <w:r w:rsidRPr="004B0162">
        <w:pict w14:anchorId="10DFF08B">
          <v:rect id="_x0000_i1115" style="width:0;height:.75pt" o:hralign="center" o:hrstd="t" o:hr="t" fillcolor="#a0a0a0" stroked="f"/>
        </w:pict>
      </w:r>
    </w:p>
    <w:p w14:paraId="6AAF99D9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1. Executive Summary</w:t>
      </w:r>
    </w:p>
    <w:p w14:paraId="6DADF757" w14:textId="77777777" w:rsidR="004B0162" w:rsidRPr="004B0162" w:rsidRDefault="004B0162" w:rsidP="004B0162">
      <w:r w:rsidRPr="004B0162">
        <w:rPr>
          <w:b/>
          <w:bCs/>
        </w:rPr>
        <w:t>Project</w:t>
      </w:r>
      <w:r w:rsidRPr="004B0162">
        <w:t>: JA Assure AI Marketing Agent</w:t>
      </w:r>
      <w:r w:rsidRPr="004B0162">
        <w:br/>
      </w:r>
      <w:r w:rsidRPr="004B0162">
        <w:rPr>
          <w:b/>
          <w:bCs/>
        </w:rPr>
        <w:t>Brief</w:t>
      </w:r>
      <w:r w:rsidRPr="004B0162">
        <w:t xml:space="preserve">: Build an end-to-end, code-based AI system that grows JA </w:t>
      </w:r>
      <w:proofErr w:type="spellStart"/>
      <w:r w:rsidRPr="004B0162">
        <w:t>Assure's</w:t>
      </w:r>
      <w:proofErr w:type="spellEnd"/>
      <w:r w:rsidRPr="004B0162">
        <w:t xml:space="preserve"> social presence organically and generates qualified leads.</w:t>
      </w:r>
      <w:r w:rsidRPr="004B0162">
        <w:br/>
      </w:r>
      <w:r w:rsidRPr="004B0162">
        <w:rPr>
          <w:b/>
          <w:bCs/>
        </w:rPr>
        <w:t>Delivered</w:t>
      </w:r>
      <w:r w:rsidRPr="004B0162">
        <w:t>: Both required (Project 1 — The Brain) and bonus (Project 2 — The Hands) components, plus JWT authentication and a professional review dashboard.</w:t>
      </w:r>
    </w:p>
    <w:p w14:paraId="45F6B8D2" w14:textId="77777777" w:rsidR="004B0162" w:rsidRPr="004B0162" w:rsidRDefault="004B0162" w:rsidP="004B0162">
      <w:r w:rsidRPr="004B0162">
        <w:t xml:space="preserve">JA Assure is a Singapore-based niche </w:t>
      </w:r>
      <w:proofErr w:type="spellStart"/>
      <w:r w:rsidRPr="004B0162">
        <w:t>InsurTech</w:t>
      </w:r>
      <w:proofErr w:type="spellEnd"/>
      <w:r w:rsidRPr="004B0162">
        <w:t xml:space="preserve"> group operating under three brands across Singapore, Malaysia, Hong Kong, Indonesia and Thailand:</w:t>
      </w:r>
    </w:p>
    <w:p w14:paraId="251D1FA4" w14:textId="77777777" w:rsidR="004B0162" w:rsidRPr="004B0162" w:rsidRDefault="004B0162" w:rsidP="004B0162">
      <w:pPr>
        <w:numPr>
          <w:ilvl w:val="0"/>
          <w:numId w:val="1"/>
        </w:numPr>
      </w:pPr>
      <w:r w:rsidRPr="004B0162">
        <w:rPr>
          <w:b/>
          <w:bCs/>
        </w:rPr>
        <w:t>Jade</w:t>
      </w:r>
      <w:r w:rsidRPr="004B0162">
        <w:t xml:space="preserve"> — Jewellers block insurance</w:t>
      </w:r>
    </w:p>
    <w:p w14:paraId="695397C3" w14:textId="77777777" w:rsidR="004B0162" w:rsidRPr="004B0162" w:rsidRDefault="004B0162" w:rsidP="004B0162">
      <w:pPr>
        <w:numPr>
          <w:ilvl w:val="0"/>
          <w:numId w:val="1"/>
        </w:numPr>
      </w:pPr>
      <w:r w:rsidRPr="004B0162">
        <w:rPr>
          <w:b/>
          <w:bCs/>
        </w:rPr>
        <w:t>Jaguar Transit</w:t>
      </w:r>
      <w:r w:rsidRPr="004B0162">
        <w:t xml:space="preserve"> — High-value goods transit insurance</w:t>
      </w:r>
    </w:p>
    <w:p w14:paraId="46F21517" w14:textId="77777777" w:rsidR="004B0162" w:rsidRPr="004B0162" w:rsidRDefault="004B0162" w:rsidP="004B0162">
      <w:pPr>
        <w:numPr>
          <w:ilvl w:val="0"/>
          <w:numId w:val="1"/>
        </w:numPr>
      </w:pPr>
      <w:proofErr w:type="spellStart"/>
      <w:r w:rsidRPr="004B0162">
        <w:rPr>
          <w:b/>
          <w:bCs/>
        </w:rPr>
        <w:t>DoctorShield</w:t>
      </w:r>
      <w:proofErr w:type="spellEnd"/>
      <w:r w:rsidRPr="004B0162">
        <w:t xml:space="preserve"> — Medical indemnity for practitioners and clinics</w:t>
      </w:r>
    </w:p>
    <w:p w14:paraId="501FF9DB" w14:textId="77777777" w:rsidR="004B0162" w:rsidRPr="004B0162" w:rsidRDefault="004B0162" w:rsidP="004B0162">
      <w:r w:rsidRPr="004B0162">
        <w:t>The system is a multi-agent pipeline built around a single database queue. Every asset is a row with a status field that drives the workflow from draft to published. This row is the contract between Project 1 (which produces content) and Project 2 (which publishes it).</w:t>
      </w:r>
    </w:p>
    <w:p w14:paraId="75C132FA" w14:textId="77777777" w:rsidR="004B0162" w:rsidRPr="004B0162" w:rsidRDefault="004B0162" w:rsidP="004B0162">
      <w:r w:rsidRPr="004B0162">
        <w:pict w14:anchorId="7A1BC980">
          <v:rect id="_x0000_i1116" style="width:0;height:.75pt" o:hralign="center" o:hrstd="t" o:hr="t" fillcolor="#a0a0a0" stroked="f"/>
        </w:pict>
      </w:r>
    </w:p>
    <w:p w14:paraId="0FCD9AA8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2. Problem Statement</w:t>
      </w:r>
    </w:p>
    <w:p w14:paraId="5DB2DFFE" w14:textId="77777777" w:rsidR="004B0162" w:rsidRPr="004B0162" w:rsidRDefault="004B0162" w:rsidP="004B0162">
      <w:r w:rsidRPr="004B0162">
        <w:t>Insurance marketing is a regulated domain with three specific constraints:</w:t>
      </w:r>
    </w:p>
    <w:p w14:paraId="3247FF9F" w14:textId="77777777" w:rsidR="004B0162" w:rsidRPr="004B0162" w:rsidRDefault="004B0162" w:rsidP="004B0162">
      <w:pPr>
        <w:numPr>
          <w:ilvl w:val="0"/>
          <w:numId w:val="2"/>
        </w:numPr>
      </w:pPr>
      <w:r w:rsidRPr="004B0162">
        <w:rPr>
          <w:b/>
          <w:bCs/>
        </w:rPr>
        <w:t>Compliance</w:t>
      </w:r>
      <w:r w:rsidRPr="004B0162">
        <w:t xml:space="preserve"> — Claims must not guarantee cover, use misleading absolutes or unsubstantiated superlatives. Every asset must carry a qualifying disclaimer.</w:t>
      </w:r>
    </w:p>
    <w:p w14:paraId="0F264344" w14:textId="77777777" w:rsidR="004B0162" w:rsidRPr="004B0162" w:rsidRDefault="004B0162" w:rsidP="004B0162">
      <w:pPr>
        <w:numPr>
          <w:ilvl w:val="0"/>
          <w:numId w:val="2"/>
        </w:numPr>
      </w:pPr>
      <w:r w:rsidRPr="004B0162">
        <w:rPr>
          <w:b/>
          <w:bCs/>
        </w:rPr>
        <w:t>Brand integrity</w:t>
      </w:r>
      <w:r w:rsidRPr="004B0162">
        <w:t xml:space="preserve"> — Jade and </w:t>
      </w:r>
      <w:proofErr w:type="spellStart"/>
      <w:r w:rsidRPr="004B0162">
        <w:t>DoctorShield</w:t>
      </w:r>
      <w:proofErr w:type="spellEnd"/>
      <w:r w:rsidRPr="004B0162">
        <w:t xml:space="preserve"> must sound distinctly different. A one-size-fits-all caption generator fails here.</w:t>
      </w:r>
    </w:p>
    <w:p w14:paraId="49EF4CA3" w14:textId="77777777" w:rsidR="004B0162" w:rsidRPr="004B0162" w:rsidRDefault="004B0162" w:rsidP="004B0162">
      <w:pPr>
        <w:numPr>
          <w:ilvl w:val="0"/>
          <w:numId w:val="2"/>
        </w:numPr>
      </w:pPr>
      <w:r w:rsidRPr="004B0162">
        <w:rPr>
          <w:b/>
          <w:bCs/>
        </w:rPr>
        <w:t>Human oversight</w:t>
      </w:r>
      <w:r w:rsidRPr="004B0162">
        <w:t xml:space="preserve"> — Nothing can be published without a human approving, editing, or rejecting it.</w:t>
      </w:r>
    </w:p>
    <w:p w14:paraId="7C5BE73F" w14:textId="77777777" w:rsidR="004B0162" w:rsidRPr="004B0162" w:rsidRDefault="004B0162" w:rsidP="004B0162">
      <w:r w:rsidRPr="004B0162">
        <w:t>Additionally, the marketing team needs to:</w:t>
      </w:r>
    </w:p>
    <w:p w14:paraId="6CC35A83" w14:textId="77777777" w:rsidR="004B0162" w:rsidRPr="004B0162" w:rsidRDefault="004B0162" w:rsidP="004B0162">
      <w:pPr>
        <w:numPr>
          <w:ilvl w:val="0"/>
          <w:numId w:val="3"/>
        </w:numPr>
      </w:pPr>
      <w:r w:rsidRPr="004B0162">
        <w:t>Produce content for multiple platforms (LinkedIn, Instagram, X, TikTok) from a single idea</w:t>
      </w:r>
    </w:p>
    <w:p w14:paraId="1D7452E5" w14:textId="77777777" w:rsidR="004B0162" w:rsidRPr="004B0162" w:rsidRDefault="004B0162" w:rsidP="004B0162">
      <w:pPr>
        <w:numPr>
          <w:ilvl w:val="0"/>
          <w:numId w:val="3"/>
        </w:numPr>
      </w:pPr>
      <w:r w:rsidRPr="004B0162">
        <w:t>Reach audiences in five languages (English, Malay, Bahasa Indonesia, Thai, Chinese)</w:t>
      </w:r>
    </w:p>
    <w:p w14:paraId="129CE60C" w14:textId="77777777" w:rsidR="004B0162" w:rsidRPr="004B0162" w:rsidRDefault="004B0162" w:rsidP="004B0162">
      <w:pPr>
        <w:numPr>
          <w:ilvl w:val="0"/>
          <w:numId w:val="3"/>
        </w:numPr>
      </w:pPr>
      <w:r w:rsidRPr="004B0162">
        <w:lastRenderedPageBreak/>
        <w:t>Find and qualify leads in specific categories (jewellers, clinics, doctors, SMEs, couriers)</w:t>
      </w:r>
    </w:p>
    <w:p w14:paraId="28321F72" w14:textId="77777777" w:rsidR="004B0162" w:rsidRPr="004B0162" w:rsidRDefault="004B0162" w:rsidP="004B0162">
      <w:pPr>
        <w:numPr>
          <w:ilvl w:val="0"/>
          <w:numId w:val="3"/>
        </w:numPr>
      </w:pPr>
      <w:r w:rsidRPr="004B0162">
        <w:t>Learn from every rejection instead of repeating the same mistake</w:t>
      </w:r>
    </w:p>
    <w:p w14:paraId="25ED1E06" w14:textId="77777777" w:rsidR="004B0162" w:rsidRPr="004B0162" w:rsidRDefault="004B0162" w:rsidP="004B0162">
      <w:r w:rsidRPr="004B0162">
        <w:pict w14:anchorId="170E3EDF">
          <v:rect id="_x0000_i1117" style="width:0;height:.75pt" o:hralign="center" o:hrstd="t" o:hr="t" fillcolor="#a0a0a0" stroked="f"/>
        </w:pict>
      </w:r>
    </w:p>
    <w:p w14:paraId="14A59C35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3. Solution Overview</w:t>
      </w:r>
    </w:p>
    <w:p w14:paraId="3066506E" w14:textId="77777777" w:rsidR="004B0162" w:rsidRPr="004B0162" w:rsidRDefault="004B0162" w:rsidP="004B0162">
      <w:r w:rsidRPr="004B0162">
        <w:t>A closed-loop, agentic system with eight specialised agents coordinated by a stateful graph:</w:t>
      </w:r>
    </w:p>
    <w:p w14:paraId="6028681F" w14:textId="77777777" w:rsidR="004B0162" w:rsidRPr="004B0162" w:rsidRDefault="004B0162" w:rsidP="004B0162">
      <w:r w:rsidRPr="004B0162">
        <w:t>text</w:t>
      </w:r>
    </w:p>
    <w:p w14:paraId="092F5724" w14:textId="77777777" w:rsidR="004B0162" w:rsidRPr="004B0162" w:rsidRDefault="004B0162" w:rsidP="004B0162">
      <w:r w:rsidRPr="004B0162">
        <w:t>Research → Content → Localise → Media → Compliance → Human Review → Publish → Analytics</w:t>
      </w:r>
    </w:p>
    <w:p w14:paraId="782EA670" w14:textId="77777777" w:rsidR="004B0162" w:rsidRPr="004B0162" w:rsidRDefault="004B0162" w:rsidP="004B0162">
      <w:r w:rsidRPr="004B0162">
        <w:t xml:space="preserve">                                                              ↓</w:t>
      </w:r>
    </w:p>
    <w:p w14:paraId="30B416E4" w14:textId="77777777" w:rsidR="004B0162" w:rsidRPr="004B0162" w:rsidRDefault="004B0162" w:rsidP="004B0162">
      <w:r w:rsidRPr="004B0162">
        <w:t xml:space="preserve">                                                    Lessons Memory (feedback loop)</w:t>
      </w:r>
    </w:p>
    <w:p w14:paraId="07DEFA94" w14:textId="77777777" w:rsidR="004B0162" w:rsidRPr="004B0162" w:rsidRDefault="004B0162" w:rsidP="004B0162">
      <w:r w:rsidRPr="004B0162">
        <w:rPr>
          <w:b/>
          <w:bCs/>
        </w:rPr>
        <w:t>Key design decisions:</w:t>
      </w:r>
    </w:p>
    <w:p w14:paraId="103FB9C3" w14:textId="77777777" w:rsidR="004B0162" w:rsidRPr="004B0162" w:rsidRDefault="004B0162" w:rsidP="004B0162">
      <w:pPr>
        <w:numPr>
          <w:ilvl w:val="0"/>
          <w:numId w:val="4"/>
        </w:numPr>
      </w:pPr>
      <w:r w:rsidRPr="004B0162">
        <w:rPr>
          <w:b/>
          <w:bCs/>
        </w:rPr>
        <w:t>Everything is code.</w:t>
      </w:r>
      <w:r w:rsidRPr="004B0162">
        <w:t xml:space="preserve"> No no-code platforms. No Jupyter notebooks. A single version-controlled repository.</w:t>
      </w:r>
    </w:p>
    <w:p w14:paraId="77C637F1" w14:textId="77777777" w:rsidR="004B0162" w:rsidRPr="004B0162" w:rsidRDefault="004B0162" w:rsidP="004B0162">
      <w:pPr>
        <w:numPr>
          <w:ilvl w:val="0"/>
          <w:numId w:val="4"/>
        </w:numPr>
      </w:pPr>
      <w:r w:rsidRPr="004B0162">
        <w:rPr>
          <w:b/>
          <w:bCs/>
        </w:rPr>
        <w:t>One database, one queue.</w:t>
      </w:r>
      <w:r w:rsidRPr="004B0162">
        <w:t xml:space="preserve"> Content assets live in a shared table. The status field is the workflow state machine.</w:t>
      </w:r>
    </w:p>
    <w:p w14:paraId="0A5D0B0B" w14:textId="77777777" w:rsidR="004B0162" w:rsidRPr="004B0162" w:rsidRDefault="004B0162" w:rsidP="004B0162">
      <w:pPr>
        <w:numPr>
          <w:ilvl w:val="0"/>
          <w:numId w:val="4"/>
        </w:numPr>
      </w:pPr>
      <w:r w:rsidRPr="004B0162">
        <w:rPr>
          <w:b/>
          <w:bCs/>
        </w:rPr>
        <w:t>Two independent compliance layers.</w:t>
      </w:r>
      <w:r w:rsidRPr="004B0162">
        <w:t xml:space="preserve"> Deterministic regex plus LLM rubric evaluation. Both must agree for an asset to pass.</w:t>
      </w:r>
    </w:p>
    <w:p w14:paraId="2E7D6D74" w14:textId="77777777" w:rsidR="004B0162" w:rsidRPr="004B0162" w:rsidRDefault="004B0162" w:rsidP="004B0162">
      <w:pPr>
        <w:numPr>
          <w:ilvl w:val="0"/>
          <w:numId w:val="4"/>
        </w:numPr>
      </w:pPr>
      <w:r w:rsidRPr="004B0162">
        <w:rPr>
          <w:b/>
          <w:bCs/>
        </w:rPr>
        <w:t>Human in the loop, always.</w:t>
      </w:r>
      <w:r w:rsidRPr="004B0162">
        <w:t xml:space="preserve"> Nothing becomes publishable without an explicit approval decision that is recorded in the database.</w:t>
      </w:r>
    </w:p>
    <w:p w14:paraId="1CDCC76C" w14:textId="77777777" w:rsidR="004B0162" w:rsidRPr="004B0162" w:rsidRDefault="004B0162" w:rsidP="004B0162">
      <w:pPr>
        <w:numPr>
          <w:ilvl w:val="0"/>
          <w:numId w:val="4"/>
        </w:numPr>
      </w:pPr>
      <w:r w:rsidRPr="004B0162">
        <w:rPr>
          <w:b/>
          <w:bCs/>
        </w:rPr>
        <w:t>Learn from every decision.</w:t>
      </w:r>
      <w:r w:rsidRPr="004B0162">
        <w:t xml:space="preserve"> Rejections and edits are distilled into reusable "lessons" that are injected into the content agent's prompt on the next run.</w:t>
      </w:r>
    </w:p>
    <w:p w14:paraId="5CDB2A43" w14:textId="77777777" w:rsidR="004B0162" w:rsidRPr="004B0162" w:rsidRDefault="004B0162" w:rsidP="004B0162">
      <w:r w:rsidRPr="004B0162">
        <w:pict w14:anchorId="188E9ECC">
          <v:rect id="_x0000_i1118" style="width:0;height:.75pt" o:hralign="center" o:hrstd="t" o:hr="t" fillcolor="#a0a0a0" stroked="f"/>
        </w:pict>
      </w:r>
    </w:p>
    <w:p w14:paraId="5EF136BD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4. Architecture</w:t>
      </w:r>
    </w:p>
    <w:p w14:paraId="66CDC7CD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4.1 High-Level Pipeline</w:t>
      </w:r>
    </w:p>
    <w:p w14:paraId="7F76E6D3" w14:textId="77777777" w:rsidR="004B0162" w:rsidRPr="004B0162" w:rsidRDefault="004B0162" w:rsidP="004B0162">
      <w:r w:rsidRPr="004B0162">
        <w:t>text</w:t>
      </w:r>
    </w:p>
    <w:p w14:paraId="0F822750" w14:textId="77777777" w:rsidR="004B0162" w:rsidRPr="004B0162" w:rsidRDefault="004B0162" w:rsidP="004B0162">
      <w:r w:rsidRPr="004B0162">
        <w:t xml:space="preserve">                     ┌───────────────────── PROJECT 1 (The Brain) ─────────────────────┐</w:t>
      </w:r>
    </w:p>
    <w:p w14:paraId="0F2AE8E1" w14:textId="77777777" w:rsidR="004B0162" w:rsidRPr="004B0162" w:rsidRDefault="004B0162" w:rsidP="004B0162">
      <w:r w:rsidRPr="004B0162">
        <w:t xml:space="preserve">                     │                                                                 │</w:t>
      </w:r>
    </w:p>
    <w:p w14:paraId="7C34B7C8" w14:textId="77777777" w:rsidR="004B0162" w:rsidRPr="004B0162" w:rsidRDefault="004B0162" w:rsidP="004B0162">
      <w:r w:rsidRPr="004B0162">
        <w:t xml:space="preserve"> Competitor ─────</w:t>
      </w:r>
      <w:r w:rsidRPr="004B0162">
        <w:rPr>
          <w:rFonts w:ascii="Arial" w:hAnsi="Arial" w:cs="Arial"/>
        </w:rPr>
        <w:t>►</w:t>
      </w:r>
      <w:r w:rsidRPr="004B0162">
        <w:t xml:space="preserve">  Research </w:t>
      </w:r>
      <w:r w:rsidRPr="004B0162">
        <w:rPr>
          <w:rFonts w:ascii="Aptos" w:hAnsi="Aptos" w:cs="Aptos"/>
        </w:rPr>
        <w:t>─</w:t>
      </w:r>
      <w:r w:rsidRPr="004B0162">
        <w:rPr>
          <w:rFonts w:ascii="Arial" w:hAnsi="Arial" w:cs="Arial"/>
        </w:rPr>
        <w:t>►</w:t>
      </w:r>
      <w:r w:rsidRPr="004B0162">
        <w:t xml:space="preserve"> Content </w:t>
      </w:r>
      <w:r w:rsidRPr="004B0162">
        <w:rPr>
          <w:rFonts w:ascii="Aptos" w:hAnsi="Aptos" w:cs="Aptos"/>
        </w:rPr>
        <w:t>─</w:t>
      </w:r>
      <w:r w:rsidRPr="004B0162">
        <w:rPr>
          <w:rFonts w:ascii="Arial" w:hAnsi="Arial" w:cs="Arial"/>
        </w:rPr>
        <w:t>►</w:t>
      </w:r>
      <w:r w:rsidRPr="004B0162">
        <w:t xml:space="preserve"> Localise </w:t>
      </w:r>
      <w:r w:rsidRPr="004B0162">
        <w:rPr>
          <w:rFonts w:ascii="Aptos" w:hAnsi="Aptos" w:cs="Aptos"/>
        </w:rPr>
        <w:t>─</w:t>
      </w:r>
      <w:r w:rsidRPr="004B0162">
        <w:rPr>
          <w:rFonts w:ascii="Arial" w:hAnsi="Arial" w:cs="Arial"/>
        </w:rPr>
        <w:t>►</w:t>
      </w:r>
      <w:r w:rsidRPr="004B0162">
        <w:t xml:space="preserve"> Media </w:t>
      </w:r>
      <w:r w:rsidRPr="004B0162">
        <w:rPr>
          <w:rFonts w:ascii="Aptos" w:hAnsi="Aptos" w:cs="Aptos"/>
        </w:rPr>
        <w:t>─</w:t>
      </w:r>
      <w:r w:rsidRPr="004B0162">
        <w:rPr>
          <w:rFonts w:ascii="Arial" w:hAnsi="Arial" w:cs="Arial"/>
        </w:rPr>
        <w:t>►</w:t>
      </w:r>
      <w:r w:rsidRPr="004B0162">
        <w:t xml:space="preserve"> Compliance </w:t>
      </w:r>
      <w:r w:rsidRPr="004B0162">
        <w:rPr>
          <w:rFonts w:ascii="Aptos" w:hAnsi="Aptos" w:cs="Aptos"/>
        </w:rPr>
        <w:t>─</w:t>
      </w:r>
      <w:r w:rsidRPr="004B0162">
        <w:rPr>
          <w:rFonts w:ascii="Arial" w:hAnsi="Arial" w:cs="Arial"/>
        </w:rPr>
        <w:t>►</w:t>
      </w:r>
      <w:r w:rsidRPr="004B0162">
        <w:t xml:space="preserve"> Human     </w:t>
      </w:r>
      <w:r w:rsidRPr="004B0162">
        <w:rPr>
          <w:rFonts w:ascii="Aptos" w:hAnsi="Aptos" w:cs="Aptos"/>
        </w:rPr>
        <w:t>│</w:t>
      </w:r>
    </w:p>
    <w:p w14:paraId="0D7B6EC4" w14:textId="77777777" w:rsidR="004B0162" w:rsidRPr="004B0162" w:rsidRDefault="004B0162" w:rsidP="004B0162">
      <w:r w:rsidRPr="004B0162">
        <w:lastRenderedPageBreak/>
        <w:t xml:space="preserve"> intelligence       agent       </w:t>
      </w:r>
      <w:proofErr w:type="spellStart"/>
      <w:r w:rsidRPr="004B0162">
        <w:t>agent</w:t>
      </w:r>
      <w:proofErr w:type="spellEnd"/>
      <w:r w:rsidRPr="004B0162">
        <w:t xml:space="preserve">      </w:t>
      </w:r>
      <w:proofErr w:type="spellStart"/>
      <w:r w:rsidRPr="004B0162">
        <w:t>agent</w:t>
      </w:r>
      <w:proofErr w:type="spellEnd"/>
      <w:r w:rsidRPr="004B0162">
        <w:t xml:space="preserve">       node    gate           review    │</w:t>
      </w:r>
    </w:p>
    <w:p w14:paraId="53551976" w14:textId="77777777" w:rsidR="004B0162" w:rsidRPr="004B0162" w:rsidRDefault="004B0162" w:rsidP="004B0162">
      <w:r w:rsidRPr="004B0162">
        <w:t xml:space="preserve">                     │             </w:t>
      </w:r>
      <w:r w:rsidRPr="004B0162">
        <w:rPr>
          <w:rFonts w:ascii="Arial" w:hAnsi="Arial" w:cs="Arial"/>
        </w:rPr>
        <w:t>▲</w:t>
      </w:r>
      <w:r w:rsidRPr="004B0162">
        <w:t xml:space="preserve">                                            </w:t>
      </w:r>
      <w:r w:rsidRPr="004B0162">
        <w:rPr>
          <w:rFonts w:ascii="Aptos" w:hAnsi="Aptos" w:cs="Aptos"/>
        </w:rPr>
        <w:t>│</w:t>
      </w:r>
      <w:r w:rsidRPr="004B0162">
        <w:t xml:space="preserve">      </w:t>
      </w:r>
      <w:r w:rsidRPr="004B0162">
        <w:rPr>
          <w:rFonts w:ascii="Aptos" w:hAnsi="Aptos" w:cs="Aptos"/>
        </w:rPr>
        <w:t>│</w:t>
      </w:r>
    </w:p>
    <w:p w14:paraId="02BEAFEB" w14:textId="77777777" w:rsidR="004B0162" w:rsidRPr="004B0162" w:rsidRDefault="004B0162" w:rsidP="004B0162">
      <w:r w:rsidRPr="004B0162">
        <w:t xml:space="preserve">                     │             │                                            </w:t>
      </w:r>
      <w:r w:rsidRPr="004B0162">
        <w:rPr>
          <w:rFonts w:ascii="Arial" w:hAnsi="Arial" w:cs="Arial"/>
        </w:rPr>
        <w:t>▼</w:t>
      </w:r>
      <w:r w:rsidRPr="004B0162">
        <w:t xml:space="preserve">      </w:t>
      </w:r>
      <w:r w:rsidRPr="004B0162">
        <w:rPr>
          <w:rFonts w:ascii="Aptos" w:hAnsi="Aptos" w:cs="Aptos"/>
        </w:rPr>
        <w:t>│</w:t>
      </w:r>
    </w:p>
    <w:p w14:paraId="686F7AFF" w14:textId="77777777" w:rsidR="004B0162" w:rsidRPr="004B0162" w:rsidRDefault="004B0162" w:rsidP="004B0162">
      <w:r w:rsidRPr="004B0162">
        <w:t xml:space="preserve">                     │      Lessons memory  </w:t>
      </w:r>
      <w:r w:rsidRPr="004B0162">
        <w:rPr>
          <w:rFonts w:ascii="Arial" w:hAnsi="Arial" w:cs="Arial"/>
        </w:rPr>
        <w:t>◄</w:t>
      </w:r>
      <w:r w:rsidRPr="004B0162">
        <w:rPr>
          <w:rFonts w:ascii="Aptos" w:hAnsi="Aptos" w:cs="Aptos"/>
        </w:rPr>
        <w:t>─────────</w:t>
      </w:r>
      <w:r w:rsidRPr="004B0162">
        <w:t xml:space="preserve"> reject/edit </w:t>
      </w:r>
      <w:r w:rsidRPr="004B0162">
        <w:rPr>
          <w:rFonts w:ascii="Aptos" w:hAnsi="Aptos" w:cs="Aptos"/>
        </w:rPr>
        <w:t>────</w:t>
      </w:r>
      <w:r w:rsidRPr="004B0162">
        <w:t xml:space="preserve"> approved queue </w:t>
      </w:r>
      <w:r w:rsidRPr="004B0162">
        <w:rPr>
          <w:rFonts w:ascii="Aptos" w:hAnsi="Aptos" w:cs="Aptos"/>
        </w:rPr>
        <w:t>│</w:t>
      </w:r>
    </w:p>
    <w:p w14:paraId="17CE846C" w14:textId="77777777" w:rsidR="004B0162" w:rsidRPr="004B0162" w:rsidRDefault="004B0162" w:rsidP="004B0162">
      <w:r w:rsidRPr="004B0162">
        <w:t xml:space="preserve">                     │      (Feedback loop)                                                │</w:t>
      </w:r>
    </w:p>
    <w:p w14:paraId="68BAF069" w14:textId="77777777" w:rsidR="004B0162" w:rsidRPr="004B0162" w:rsidRDefault="004B0162" w:rsidP="004B0162">
      <w:r w:rsidRPr="004B0162">
        <w:t xml:space="preserve">                     └─────────────────────────────────────────────────────────────────┘</w:t>
      </w:r>
    </w:p>
    <w:p w14:paraId="66A5C96E" w14:textId="77777777" w:rsidR="004B0162" w:rsidRPr="004B0162" w:rsidRDefault="004B0162" w:rsidP="004B0162">
      <w:r w:rsidRPr="004B0162">
        <w:t xml:space="preserve">                                                          │</w:t>
      </w:r>
    </w:p>
    <w:p w14:paraId="012D6046" w14:textId="77777777" w:rsidR="004B0162" w:rsidRPr="004B0162" w:rsidRDefault="004B0162" w:rsidP="004B0162">
      <w:r w:rsidRPr="004B0162">
        <w:t xml:space="preserve">                                                          │  </w:t>
      </w:r>
      <w:proofErr w:type="spellStart"/>
      <w:r w:rsidRPr="004B0162">
        <w:t>content_assets</w:t>
      </w:r>
      <w:proofErr w:type="spellEnd"/>
      <w:r w:rsidRPr="004B0162">
        <w:t xml:space="preserve"> (Postgres)</w:t>
      </w:r>
    </w:p>
    <w:p w14:paraId="44D312B4" w14:textId="77777777" w:rsidR="004B0162" w:rsidRPr="004B0162" w:rsidRDefault="004B0162" w:rsidP="004B0162">
      <w:r w:rsidRPr="004B0162">
        <w:t xml:space="preserve">                                                          │  status = 'approved'</w:t>
      </w:r>
    </w:p>
    <w:p w14:paraId="708162D9" w14:textId="77777777" w:rsidR="004B0162" w:rsidRPr="004B0162" w:rsidRDefault="004B0162" w:rsidP="004B0162">
      <w:r w:rsidRPr="004B0162">
        <w:t xml:space="preserve">                                                          </w:t>
      </w:r>
      <w:r w:rsidRPr="004B0162">
        <w:rPr>
          <w:rFonts w:ascii="Arial" w:hAnsi="Arial" w:cs="Arial"/>
        </w:rPr>
        <w:t>▼</w:t>
      </w:r>
    </w:p>
    <w:p w14:paraId="2EBA13DF" w14:textId="77777777" w:rsidR="004B0162" w:rsidRPr="004B0162" w:rsidRDefault="004B0162" w:rsidP="004B0162">
      <w:r w:rsidRPr="004B0162">
        <w:t xml:space="preserve">                     ┌───────────────────── PROJECT 2 (The Hands) ─────────────────────┐</w:t>
      </w:r>
    </w:p>
    <w:p w14:paraId="3399215D" w14:textId="77777777" w:rsidR="004B0162" w:rsidRPr="004B0162" w:rsidRDefault="004B0162" w:rsidP="004B0162">
      <w:r w:rsidRPr="004B0162">
        <w:t xml:space="preserve">                     │                                                                 │</w:t>
      </w:r>
    </w:p>
    <w:p w14:paraId="14A1ADFA" w14:textId="77777777" w:rsidR="004B0162" w:rsidRPr="004B0162" w:rsidRDefault="004B0162" w:rsidP="004B0162">
      <w:r w:rsidRPr="004B0162">
        <w:t xml:space="preserve">                     │  </w:t>
      </w:r>
      <w:proofErr w:type="spellStart"/>
      <w:r w:rsidRPr="004B0162">
        <w:t>APScheduler</w:t>
      </w:r>
      <w:proofErr w:type="spellEnd"/>
      <w:r w:rsidRPr="004B0162">
        <w:t xml:space="preserve"> ──</w:t>
      </w:r>
      <w:r w:rsidRPr="004B0162">
        <w:rPr>
          <w:rFonts w:ascii="Arial" w:hAnsi="Arial" w:cs="Arial"/>
        </w:rPr>
        <w:t>►</w:t>
      </w:r>
      <w:r w:rsidRPr="004B0162">
        <w:t xml:space="preserve"> Publisher </w:t>
      </w:r>
      <w:r w:rsidRPr="004B0162">
        <w:rPr>
          <w:rFonts w:ascii="Aptos" w:hAnsi="Aptos" w:cs="Aptos"/>
        </w:rPr>
        <w:t>──</w:t>
      </w:r>
      <w:r w:rsidRPr="004B0162">
        <w:rPr>
          <w:rFonts w:ascii="Arial" w:hAnsi="Arial" w:cs="Arial"/>
        </w:rPr>
        <w:t>►</w:t>
      </w:r>
      <w:r w:rsidRPr="004B0162">
        <w:t xml:space="preserve"> Buffer </w:t>
      </w:r>
      <w:proofErr w:type="spellStart"/>
      <w:r w:rsidRPr="004B0162">
        <w:t>GraphQL</w:t>
      </w:r>
      <w:proofErr w:type="spellEnd"/>
      <w:r w:rsidRPr="004B0162">
        <w:t xml:space="preserve"> API </w:t>
      </w:r>
      <w:r w:rsidRPr="004B0162">
        <w:rPr>
          <w:rFonts w:ascii="Aptos" w:hAnsi="Aptos" w:cs="Aptos"/>
        </w:rPr>
        <w:t>──</w:t>
      </w:r>
      <w:r w:rsidRPr="004B0162">
        <w:rPr>
          <w:rFonts w:ascii="Arial" w:hAnsi="Arial" w:cs="Arial"/>
        </w:rPr>
        <w:t>►</w:t>
      </w:r>
      <w:r w:rsidRPr="004B0162">
        <w:t xml:space="preserve"> LinkedIn / </w:t>
      </w:r>
      <w:r w:rsidRPr="004B0162">
        <w:rPr>
          <w:rFonts w:ascii="Aptos" w:hAnsi="Aptos" w:cs="Aptos"/>
        </w:rPr>
        <w:t>│</w:t>
      </w:r>
    </w:p>
    <w:p w14:paraId="199C0459" w14:textId="77777777" w:rsidR="004B0162" w:rsidRPr="004B0162" w:rsidRDefault="004B0162" w:rsidP="004B0162">
      <w:r w:rsidRPr="004B0162">
        <w:t xml:space="preserve">                     │      │             (buffer)                          Instagram  │</w:t>
      </w:r>
    </w:p>
    <w:p w14:paraId="115F8A79" w14:textId="77777777" w:rsidR="004B0162" w:rsidRPr="004B0162" w:rsidRDefault="004B0162" w:rsidP="004B0162">
      <w:r w:rsidRPr="004B0162">
        <w:t xml:space="preserve">                     │      │                │                                         │</w:t>
      </w:r>
    </w:p>
    <w:p w14:paraId="19500A05" w14:textId="77777777" w:rsidR="004B0162" w:rsidRPr="004B0162" w:rsidRDefault="004B0162" w:rsidP="004B0162">
      <w:r w:rsidRPr="004B0162">
        <w:t xml:space="preserve">                     │      </w:t>
      </w:r>
      <w:r w:rsidRPr="004B0162">
        <w:rPr>
          <w:rFonts w:ascii="Arial" w:hAnsi="Arial" w:cs="Arial"/>
        </w:rPr>
        <w:t>▼</w:t>
      </w:r>
      <w:r w:rsidRPr="004B0162">
        <w:t xml:space="preserve">                </w:t>
      </w:r>
      <w:r w:rsidRPr="004B0162">
        <w:rPr>
          <w:rFonts w:ascii="Arial" w:hAnsi="Arial" w:cs="Arial"/>
        </w:rPr>
        <w:t>▼</w:t>
      </w:r>
      <w:r w:rsidRPr="004B0162">
        <w:t xml:space="preserve">                                         </w:t>
      </w:r>
      <w:r w:rsidRPr="004B0162">
        <w:rPr>
          <w:rFonts w:ascii="Aptos" w:hAnsi="Aptos" w:cs="Aptos"/>
        </w:rPr>
        <w:t>│</w:t>
      </w:r>
    </w:p>
    <w:p w14:paraId="2E9D0EED" w14:textId="77777777" w:rsidR="004B0162" w:rsidRPr="004B0162" w:rsidRDefault="004B0162" w:rsidP="004B0162">
      <w:r w:rsidRPr="004B0162">
        <w:t xml:space="preserve">                     │  </w:t>
      </w:r>
      <w:proofErr w:type="spellStart"/>
      <w:r w:rsidRPr="004B0162">
        <w:t>post_results</w:t>
      </w:r>
      <w:proofErr w:type="spellEnd"/>
      <w:r w:rsidRPr="004B0162">
        <w:t xml:space="preserve">  ─</w:t>
      </w:r>
      <w:r w:rsidRPr="004B0162">
        <w:rPr>
          <w:rFonts w:ascii="Arial" w:hAnsi="Arial" w:cs="Arial"/>
        </w:rPr>
        <w:t>►</w:t>
      </w:r>
      <w:r w:rsidRPr="004B0162">
        <w:t xml:space="preserve">  Analytics pull  </w:t>
      </w:r>
      <w:r w:rsidRPr="004B0162">
        <w:rPr>
          <w:rFonts w:ascii="Aptos" w:hAnsi="Aptos" w:cs="Aptos"/>
        </w:rPr>
        <w:t>─</w:t>
      </w:r>
      <w:r w:rsidRPr="004B0162">
        <w:rPr>
          <w:rFonts w:ascii="Arial" w:hAnsi="Arial" w:cs="Arial"/>
        </w:rPr>
        <w:t>►</w:t>
      </w:r>
      <w:r w:rsidRPr="004B0162">
        <w:t xml:space="preserve">  Dashboard charts         </w:t>
      </w:r>
      <w:r w:rsidRPr="004B0162">
        <w:rPr>
          <w:rFonts w:ascii="Aptos" w:hAnsi="Aptos" w:cs="Aptos"/>
        </w:rPr>
        <w:t>│</w:t>
      </w:r>
    </w:p>
    <w:p w14:paraId="5A525AE9" w14:textId="77777777" w:rsidR="004B0162" w:rsidRPr="004B0162" w:rsidRDefault="004B0162" w:rsidP="004B0162">
      <w:r w:rsidRPr="004B0162">
        <w:t xml:space="preserve">                     └─────────────────────────────────────────────────────────────────┘</w:t>
      </w:r>
    </w:p>
    <w:p w14:paraId="24767B0E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4.2 Agent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468"/>
        <w:gridCol w:w="6144"/>
      </w:tblGrid>
      <w:tr w:rsidR="004B0162" w:rsidRPr="004B0162" w14:paraId="508FFF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B9CD4" w14:textId="77777777" w:rsidR="004B0162" w:rsidRPr="004B0162" w:rsidRDefault="004B0162" w:rsidP="004B0162">
            <w:r w:rsidRPr="004B0162">
              <w:t>Agent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C5B91" w14:textId="77777777" w:rsidR="004B0162" w:rsidRPr="004B0162" w:rsidRDefault="004B0162" w:rsidP="004B0162">
            <w:r w:rsidRPr="004B0162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888A" w14:textId="77777777" w:rsidR="004B0162" w:rsidRPr="004B0162" w:rsidRDefault="004B0162" w:rsidP="004B0162">
            <w:r w:rsidRPr="004B0162">
              <w:t>Responsibility</w:t>
            </w:r>
          </w:p>
        </w:tc>
      </w:tr>
      <w:tr w:rsidR="004B0162" w:rsidRPr="004B0162" w14:paraId="648F2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D7AE0" w14:textId="77777777" w:rsidR="004B0162" w:rsidRPr="004B0162" w:rsidRDefault="004B0162" w:rsidP="004B0162">
            <w:r w:rsidRPr="004B0162">
              <w:t>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FC42F" w14:textId="77777777" w:rsidR="004B0162" w:rsidRPr="004B0162" w:rsidRDefault="004B0162" w:rsidP="004B0162">
            <w:r w:rsidRPr="004B0162">
              <w:t>agents/research_agent.py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60C9F" w14:textId="77777777" w:rsidR="004B0162" w:rsidRPr="004B0162" w:rsidRDefault="004B0162" w:rsidP="004B0162">
            <w:r w:rsidRPr="004B0162">
              <w:t>Search the web for competitor and market context; snapshot competitor pages; produce a digest with recommendations</w:t>
            </w:r>
          </w:p>
        </w:tc>
      </w:tr>
      <w:tr w:rsidR="004B0162" w:rsidRPr="004B0162" w14:paraId="77DEA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D08AE" w14:textId="77777777" w:rsidR="004B0162" w:rsidRPr="004B0162" w:rsidRDefault="004B0162" w:rsidP="004B0162">
            <w:r w:rsidRPr="004B0162"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E6A9" w14:textId="77777777" w:rsidR="004B0162" w:rsidRPr="004B0162" w:rsidRDefault="004B0162" w:rsidP="004B0162">
            <w:r w:rsidRPr="004B0162">
              <w:t>agents/content_agent.py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7A701" w14:textId="77777777" w:rsidR="004B0162" w:rsidRPr="004B0162" w:rsidRDefault="004B0162" w:rsidP="004B0162">
            <w:r w:rsidRPr="004B0162">
              <w:t>Generate A/B variants per platform per brand; inject past lessons as few-shot guidance</w:t>
            </w:r>
          </w:p>
        </w:tc>
      </w:tr>
      <w:tr w:rsidR="004B0162" w:rsidRPr="004B0162" w14:paraId="7E783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22C81" w14:textId="77777777" w:rsidR="004B0162" w:rsidRPr="004B0162" w:rsidRDefault="004B0162" w:rsidP="004B0162">
            <w:r w:rsidRPr="004B0162">
              <w:lastRenderedPageBreak/>
              <w:t>Localisation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22D1A" w14:textId="77777777" w:rsidR="004B0162" w:rsidRPr="004B0162" w:rsidRDefault="004B0162" w:rsidP="004B0162">
            <w:r w:rsidRPr="004B0162">
              <w:t>agents/localization_agent.py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908EC" w14:textId="77777777" w:rsidR="004B0162" w:rsidRPr="004B0162" w:rsidRDefault="004B0162" w:rsidP="004B0162">
            <w:proofErr w:type="spellStart"/>
            <w:r w:rsidRPr="004B0162">
              <w:t>Transcreate</w:t>
            </w:r>
            <w:proofErr w:type="spellEnd"/>
            <w:r w:rsidRPr="004B0162">
              <w:t xml:space="preserve"> (not translate) into Malay, Bahasa Indonesia, Thai, Chinese</w:t>
            </w:r>
          </w:p>
        </w:tc>
      </w:tr>
      <w:tr w:rsidR="004B0162" w:rsidRPr="004B0162" w14:paraId="77BA32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AB7AD" w14:textId="77777777" w:rsidR="004B0162" w:rsidRPr="004B0162" w:rsidRDefault="004B0162" w:rsidP="004B0162">
            <w:r w:rsidRPr="004B0162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56368" w14:textId="77777777" w:rsidR="004B0162" w:rsidRPr="004B0162" w:rsidRDefault="004B0162" w:rsidP="004B0162">
            <w:r w:rsidRPr="004B0162">
              <w:t>agents/video_agent.py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3546A" w14:textId="77777777" w:rsidR="004B0162" w:rsidRPr="004B0162" w:rsidRDefault="004B0162" w:rsidP="004B0162">
            <w:r w:rsidRPr="004B0162">
              <w:t xml:space="preserve">Resolve media: no media, stock image from </w:t>
            </w:r>
            <w:proofErr w:type="spellStart"/>
            <w:r w:rsidRPr="004B0162">
              <w:t>Pexels</w:t>
            </w:r>
            <w:proofErr w:type="spellEnd"/>
            <w:r w:rsidRPr="004B0162">
              <w:t>, or rendered 9:16 Reel with TTS voiceover</w:t>
            </w:r>
          </w:p>
        </w:tc>
      </w:tr>
      <w:tr w:rsidR="004B0162" w:rsidRPr="004B0162" w14:paraId="125C0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DFF48" w14:textId="77777777" w:rsidR="004B0162" w:rsidRPr="004B0162" w:rsidRDefault="004B0162" w:rsidP="004B0162">
            <w:r w:rsidRPr="004B0162"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5396" w14:textId="77777777" w:rsidR="004B0162" w:rsidRPr="004B0162" w:rsidRDefault="004B0162" w:rsidP="004B0162">
            <w:r w:rsidRPr="004B0162">
              <w:t>agents/compliance_agent.py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E6096" w14:textId="77777777" w:rsidR="004B0162" w:rsidRPr="004B0162" w:rsidRDefault="004B0162" w:rsidP="004B0162">
            <w:r w:rsidRPr="004B0162">
              <w:t>Two-layer gate: deterministic regex plus LLM rubric evaluation against 10 rules</w:t>
            </w:r>
          </w:p>
        </w:tc>
      </w:tr>
      <w:tr w:rsidR="004B0162" w:rsidRPr="004B0162" w14:paraId="5B4420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A78A5" w14:textId="77777777" w:rsidR="004B0162" w:rsidRPr="004B0162" w:rsidRDefault="004B0162" w:rsidP="004B0162">
            <w:r w:rsidRPr="004B0162"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33E0" w14:textId="77777777" w:rsidR="004B0162" w:rsidRPr="004B0162" w:rsidRDefault="004B0162" w:rsidP="004B0162">
            <w:r w:rsidRPr="004B0162">
              <w:t>agents/feedback_agent.py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9DB6F" w14:textId="77777777" w:rsidR="004B0162" w:rsidRPr="004B0162" w:rsidRDefault="004B0162" w:rsidP="004B0162">
            <w:r w:rsidRPr="004B0162">
              <w:t>Distil human corrections into reusable lessons; track rejection rate and edit distance over time</w:t>
            </w:r>
          </w:p>
        </w:tc>
      </w:tr>
      <w:tr w:rsidR="004B0162" w:rsidRPr="004B0162" w14:paraId="76742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1964B" w14:textId="77777777" w:rsidR="004B0162" w:rsidRPr="004B0162" w:rsidRDefault="004B0162" w:rsidP="004B0162">
            <w:r w:rsidRPr="004B0162"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B109" w14:textId="77777777" w:rsidR="004B0162" w:rsidRPr="004B0162" w:rsidRDefault="004B0162" w:rsidP="004B0162">
            <w:r w:rsidRPr="004B0162">
              <w:t>agents/lead_agent.py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76E6D" w14:textId="77777777" w:rsidR="004B0162" w:rsidRPr="004B0162" w:rsidRDefault="004B0162" w:rsidP="004B0162">
            <w:r w:rsidRPr="004B0162">
              <w:t>Discover prospects via search, enrich from public pages, score by fit, draft compliant outreach</w:t>
            </w:r>
          </w:p>
        </w:tc>
      </w:tr>
      <w:tr w:rsidR="004B0162" w:rsidRPr="004B0162" w14:paraId="54BAD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730A9" w14:textId="77777777" w:rsidR="004B0162" w:rsidRPr="004B0162" w:rsidRDefault="004B0162" w:rsidP="004B0162">
            <w:r w:rsidRPr="004B0162"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2AC5F" w14:textId="77777777" w:rsidR="004B0162" w:rsidRPr="004B0162" w:rsidRDefault="004B0162" w:rsidP="004B0162">
            <w:r w:rsidRPr="004B0162">
              <w:t>agents/graph.py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B7E58" w14:textId="77777777" w:rsidR="004B0162" w:rsidRPr="004B0162" w:rsidRDefault="004B0162" w:rsidP="004B0162">
            <w:proofErr w:type="spellStart"/>
            <w:r w:rsidRPr="004B0162">
              <w:t>LangGraph</w:t>
            </w:r>
            <w:proofErr w:type="spellEnd"/>
            <w:r w:rsidRPr="004B0162">
              <w:t xml:space="preserve"> wiring; the state machine that coordinates all agents</w:t>
            </w:r>
          </w:p>
        </w:tc>
      </w:tr>
    </w:tbl>
    <w:p w14:paraId="1F6C76CF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4.3 The Shared Queue (Contract Between Projects)</w:t>
      </w:r>
    </w:p>
    <w:p w14:paraId="1F16A118" w14:textId="77777777" w:rsidR="004B0162" w:rsidRPr="004B0162" w:rsidRDefault="004B0162" w:rsidP="004B0162">
      <w:r w:rsidRPr="004B0162">
        <w:t xml:space="preserve">The database table </w:t>
      </w:r>
      <w:proofErr w:type="spellStart"/>
      <w:r w:rsidRPr="004B0162">
        <w:t>content_assets</w:t>
      </w:r>
      <w:proofErr w:type="spellEnd"/>
      <w:r w:rsidRPr="004B0162">
        <w:t xml:space="preserve"> is the interface. Status transitions:</w:t>
      </w:r>
    </w:p>
    <w:p w14:paraId="422ECA8B" w14:textId="77777777" w:rsidR="004B0162" w:rsidRPr="004B0162" w:rsidRDefault="004B0162" w:rsidP="004B0162">
      <w:r w:rsidRPr="004B0162">
        <w:t>text</w:t>
      </w:r>
    </w:p>
    <w:p w14:paraId="181D1283" w14:textId="77777777" w:rsidR="004B0162" w:rsidRPr="004B0162" w:rsidRDefault="004B0162" w:rsidP="004B0162">
      <w:r w:rsidRPr="004B0162">
        <w:t xml:space="preserve">draft → </w:t>
      </w:r>
      <w:proofErr w:type="spellStart"/>
      <w:r w:rsidRPr="004B0162">
        <w:t>pending_review</w:t>
      </w:r>
      <w:proofErr w:type="spellEnd"/>
      <w:r w:rsidRPr="004B0162">
        <w:t xml:space="preserve"> → approved → scheduled → published</w:t>
      </w:r>
    </w:p>
    <w:p w14:paraId="2E5BE12A" w14:textId="77777777" w:rsidR="004B0162" w:rsidRPr="004B0162" w:rsidRDefault="004B0162" w:rsidP="004B0162">
      <w:r w:rsidRPr="004B0162">
        <w:t xml:space="preserve">                        ↘ rejected → (creates a Lesson)</w:t>
      </w:r>
    </w:p>
    <w:p w14:paraId="15D9DD3B" w14:textId="77777777" w:rsidR="004B0162" w:rsidRPr="004B0162" w:rsidRDefault="004B0162" w:rsidP="004B0162">
      <w:r w:rsidRPr="004B0162">
        <w:t>Project 2 only reads rows where status = 'approved'. This decoupling means Project 1 is a complete product on its own, exactly as the brief requires.</w:t>
      </w:r>
    </w:p>
    <w:p w14:paraId="6208D329" w14:textId="77777777" w:rsidR="004B0162" w:rsidRPr="004B0162" w:rsidRDefault="004B0162" w:rsidP="004B0162">
      <w:r w:rsidRPr="004B0162">
        <w:pict w14:anchorId="326EAAE9">
          <v:rect id="_x0000_i1119" style="width:0;height:.75pt" o:hralign="center" o:hrstd="t" o:hr="t" fillcolor="#a0a0a0" stroked="f"/>
        </w:pict>
      </w:r>
    </w:p>
    <w:p w14:paraId="0799A49D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5. Technology Stack</w:t>
      </w:r>
    </w:p>
    <w:p w14:paraId="2C4CD0E9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5.1 Complete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27"/>
        <w:gridCol w:w="1776"/>
        <w:gridCol w:w="2985"/>
      </w:tblGrid>
      <w:tr w:rsidR="004B0162" w:rsidRPr="004B0162" w14:paraId="74F1B5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74520" w14:textId="77777777" w:rsidR="004B0162" w:rsidRPr="004B0162" w:rsidRDefault="004B0162" w:rsidP="004B0162">
            <w:r w:rsidRPr="004B0162">
              <w:lastRenderedPageBreak/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A53B" w14:textId="77777777" w:rsidR="004B0162" w:rsidRPr="004B0162" w:rsidRDefault="004B0162" w:rsidP="004B0162">
            <w:r w:rsidRPr="004B0162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6A2A5" w14:textId="77777777" w:rsidR="004B0162" w:rsidRPr="004B0162" w:rsidRDefault="004B0162" w:rsidP="004B0162">
            <w:r w:rsidRPr="004B0162"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A8874" w14:textId="77777777" w:rsidR="004B0162" w:rsidRPr="004B0162" w:rsidRDefault="004B0162" w:rsidP="004B0162">
            <w:r w:rsidRPr="004B0162">
              <w:t>Why</w:t>
            </w:r>
          </w:p>
        </w:tc>
      </w:tr>
      <w:tr w:rsidR="004B0162" w:rsidRPr="004B0162" w14:paraId="56A2C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787D9" w14:textId="77777777" w:rsidR="004B0162" w:rsidRPr="004B0162" w:rsidRDefault="004B0162" w:rsidP="004B0162">
            <w:r w:rsidRPr="004B0162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392BB" w14:textId="77777777" w:rsidR="004B0162" w:rsidRPr="004B0162" w:rsidRDefault="004B0162" w:rsidP="004B0162">
            <w:r w:rsidRPr="004B0162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0F65C" w14:textId="77777777" w:rsidR="004B0162" w:rsidRPr="004B0162" w:rsidRDefault="004B0162" w:rsidP="004B0162">
            <w:r w:rsidRPr="004B0162">
              <w:t>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80CE0" w14:textId="77777777" w:rsidR="004B0162" w:rsidRPr="004B0162" w:rsidRDefault="004B0162" w:rsidP="004B0162">
            <w:r w:rsidRPr="004B0162">
              <w:t>Standard for AI/LLM integrations</w:t>
            </w:r>
          </w:p>
        </w:tc>
      </w:tr>
      <w:tr w:rsidR="004B0162" w:rsidRPr="004B0162" w14:paraId="7EC0EF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B1E88" w14:textId="77777777" w:rsidR="004B0162" w:rsidRPr="004B0162" w:rsidRDefault="004B0162" w:rsidP="004B0162">
            <w:r w:rsidRPr="004B0162">
              <w:rPr>
                <w:b/>
                <w:bCs/>
              </w:rPr>
              <w:t>API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F2956" w14:textId="77777777" w:rsidR="004B0162" w:rsidRPr="004B0162" w:rsidRDefault="004B0162" w:rsidP="004B0162">
            <w:proofErr w:type="spellStart"/>
            <w:r w:rsidRPr="004B0162"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1B198" w14:textId="77777777" w:rsidR="004B0162" w:rsidRPr="004B0162" w:rsidRDefault="004B0162" w:rsidP="004B0162">
            <w:r w:rsidRPr="004B0162">
              <w:t>0.115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6D688" w14:textId="77777777" w:rsidR="004B0162" w:rsidRPr="004B0162" w:rsidRDefault="004B0162" w:rsidP="004B0162">
            <w:r w:rsidRPr="004B0162">
              <w:t xml:space="preserve">Async, automatic </w:t>
            </w:r>
            <w:proofErr w:type="spellStart"/>
            <w:r w:rsidRPr="004B0162">
              <w:t>OpenAPI</w:t>
            </w:r>
            <w:proofErr w:type="spellEnd"/>
            <w:r w:rsidRPr="004B0162">
              <w:t xml:space="preserve"> docs, </w:t>
            </w:r>
            <w:proofErr w:type="spellStart"/>
            <w:r w:rsidRPr="004B0162">
              <w:t>Pydantic</w:t>
            </w:r>
            <w:proofErr w:type="spellEnd"/>
            <w:r w:rsidRPr="004B0162">
              <w:t xml:space="preserve"> validation</w:t>
            </w:r>
          </w:p>
        </w:tc>
      </w:tr>
      <w:tr w:rsidR="004B0162" w:rsidRPr="004B0162" w14:paraId="6D701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9A7FC" w14:textId="77777777" w:rsidR="004B0162" w:rsidRPr="004B0162" w:rsidRDefault="004B0162" w:rsidP="004B0162">
            <w:r w:rsidRPr="004B0162">
              <w:rPr>
                <w:b/>
                <w:bCs/>
              </w:rPr>
              <w:t>Agent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E3A4C" w14:textId="77777777" w:rsidR="004B0162" w:rsidRPr="004B0162" w:rsidRDefault="004B0162" w:rsidP="004B0162">
            <w:proofErr w:type="spellStart"/>
            <w:r w:rsidRPr="004B0162">
              <w:t>LangGraph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67F3" w14:textId="77777777" w:rsidR="004B0162" w:rsidRPr="004B0162" w:rsidRDefault="004B0162" w:rsidP="004B0162">
            <w:r w:rsidRPr="004B0162">
              <w:t>0.2.60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3B62A" w14:textId="77777777" w:rsidR="004B0162" w:rsidRPr="004B0162" w:rsidRDefault="004B0162" w:rsidP="004B0162">
            <w:r w:rsidRPr="004B0162">
              <w:t>Stateful graph for multi-agent workflows; ideal for conditional routing between compliance and revision</w:t>
            </w:r>
          </w:p>
        </w:tc>
      </w:tr>
      <w:tr w:rsidR="004B0162" w:rsidRPr="004B0162" w14:paraId="381F9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F1328" w14:textId="77777777" w:rsidR="004B0162" w:rsidRPr="004B0162" w:rsidRDefault="004B0162" w:rsidP="004B0162">
            <w:r w:rsidRPr="004B0162">
              <w:rPr>
                <w:b/>
                <w:bCs/>
              </w:rPr>
              <w:t>LLM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E8A53" w14:textId="77777777" w:rsidR="004B0162" w:rsidRPr="004B0162" w:rsidRDefault="004B0162" w:rsidP="004B0162">
            <w:proofErr w:type="spellStart"/>
            <w:r w:rsidRPr="004B0162">
              <w:t>GroqCloud</w:t>
            </w:r>
            <w:proofErr w:type="spellEnd"/>
            <w:r w:rsidRPr="004B0162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4CC0" w14:textId="77777777" w:rsidR="004B0162" w:rsidRPr="004B0162" w:rsidRDefault="004B0162" w:rsidP="004B0162">
            <w:r w:rsidRPr="004B0162">
              <w:t>OpenAI-compatible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6253E" w14:textId="77777777" w:rsidR="004B0162" w:rsidRPr="004B0162" w:rsidRDefault="004B0162" w:rsidP="004B0162">
            <w:r w:rsidRPr="004B0162">
              <w:t>Free tier; native JSON mode; multiple organisations for key rotation</w:t>
            </w:r>
          </w:p>
        </w:tc>
      </w:tr>
      <w:tr w:rsidR="004B0162" w:rsidRPr="004B0162" w14:paraId="5A893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8AB83" w14:textId="77777777" w:rsidR="004B0162" w:rsidRPr="004B0162" w:rsidRDefault="004B0162" w:rsidP="004B0162">
            <w:r w:rsidRPr="004B0162">
              <w:rPr>
                <w:b/>
                <w:bCs/>
              </w:rPr>
              <w:t>LLM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878C" w14:textId="77777777" w:rsidR="004B0162" w:rsidRPr="004B0162" w:rsidRDefault="004B0162" w:rsidP="004B0162">
            <w:proofErr w:type="spellStart"/>
            <w:r w:rsidRPr="004B0162">
              <w:t>openai</w:t>
            </w:r>
            <w:proofErr w:type="spellEnd"/>
            <w:r w:rsidRPr="004B0162">
              <w:t xml:space="preserve">/gpt-oss-120b, </w:t>
            </w:r>
            <w:proofErr w:type="spellStart"/>
            <w:r w:rsidRPr="004B0162">
              <w:t>openai</w:t>
            </w:r>
            <w:proofErr w:type="spellEnd"/>
            <w:r w:rsidRPr="004B0162">
              <w:t>/gpt-oss-20b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E039" w14:textId="77777777" w:rsidR="004B0162" w:rsidRPr="004B0162" w:rsidRDefault="004B0162" w:rsidP="004B0162">
            <w:r w:rsidRPr="004B016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AC6CB" w14:textId="77777777" w:rsidR="004B0162" w:rsidRPr="004B0162" w:rsidRDefault="004B0162" w:rsidP="004B0162">
            <w:proofErr w:type="spellStart"/>
            <w:r w:rsidRPr="004B0162">
              <w:t>Groq's</w:t>
            </w:r>
            <w:proofErr w:type="spellEnd"/>
            <w:r w:rsidRPr="004B0162">
              <w:t xml:space="preserve"> current free-tier chat models (Llama 3.3 70B and 3.1 8B were deprecated in August 2026)</w:t>
            </w:r>
          </w:p>
        </w:tc>
      </w:tr>
      <w:tr w:rsidR="004B0162" w:rsidRPr="004B0162" w14:paraId="4E8C7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8A384" w14:textId="77777777" w:rsidR="004B0162" w:rsidRPr="004B0162" w:rsidRDefault="004B0162" w:rsidP="004B0162">
            <w:r w:rsidRPr="004B0162">
              <w:rPr>
                <w:b/>
                <w:bCs/>
              </w:rPr>
              <w:t>Research /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5D86B" w14:textId="77777777" w:rsidR="004B0162" w:rsidRPr="004B0162" w:rsidRDefault="004B0162" w:rsidP="004B0162">
            <w:proofErr w:type="spellStart"/>
            <w:r w:rsidRPr="004B0162">
              <w:t>Tavily</w:t>
            </w:r>
            <w:proofErr w:type="spellEnd"/>
            <w:r w:rsidRPr="004B0162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C5610" w14:textId="77777777" w:rsidR="004B0162" w:rsidRPr="004B0162" w:rsidRDefault="004B0162" w:rsidP="004B0162">
            <w:r w:rsidRPr="004B0162">
              <w:t>0.5.0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E91CF" w14:textId="77777777" w:rsidR="004B0162" w:rsidRPr="004B0162" w:rsidRDefault="004B0162" w:rsidP="004B0162">
            <w:r w:rsidRPr="004B0162">
              <w:t>LLM-optimised search; native image retrieval</w:t>
            </w:r>
          </w:p>
        </w:tc>
      </w:tr>
      <w:tr w:rsidR="004B0162" w:rsidRPr="004B0162" w14:paraId="0B7C50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FC494" w14:textId="77777777" w:rsidR="004B0162" w:rsidRPr="004B0162" w:rsidRDefault="004B0162" w:rsidP="004B0162">
            <w:r w:rsidRPr="004B0162">
              <w:rPr>
                <w:b/>
                <w:bCs/>
              </w:rPr>
              <w:t>Stock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56E67" w14:textId="77777777" w:rsidR="004B0162" w:rsidRPr="004B0162" w:rsidRDefault="004B0162" w:rsidP="004B0162">
            <w:proofErr w:type="spellStart"/>
            <w:r w:rsidRPr="004B0162">
              <w:t>Pexels</w:t>
            </w:r>
            <w:proofErr w:type="spellEnd"/>
            <w:r w:rsidRPr="004B0162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635F" w14:textId="77777777" w:rsidR="004B0162" w:rsidRPr="004B0162" w:rsidRDefault="004B0162" w:rsidP="004B0162">
            <w:r w:rsidRPr="004B016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61A51" w14:textId="77777777" w:rsidR="004B0162" w:rsidRPr="004B0162" w:rsidRDefault="004B0162" w:rsidP="004B0162">
            <w:proofErr w:type="gramStart"/>
            <w:r w:rsidRPr="004B0162">
              <w:t>Commercially-licensed</w:t>
            </w:r>
            <w:proofErr w:type="gramEnd"/>
            <w:r w:rsidRPr="004B0162">
              <w:t>; stable CDN URLs that Buffer's fetcher can reach</w:t>
            </w:r>
          </w:p>
        </w:tc>
      </w:tr>
      <w:tr w:rsidR="004B0162" w:rsidRPr="004B0162" w14:paraId="041B50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C09A0" w14:textId="77777777" w:rsidR="004B0162" w:rsidRPr="004B0162" w:rsidRDefault="004B0162" w:rsidP="004B0162">
            <w:r w:rsidRPr="004B0162">
              <w:rPr>
                <w:b/>
                <w:bCs/>
              </w:rPr>
              <w:t>Video Rendering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0171" w14:textId="77777777" w:rsidR="004B0162" w:rsidRPr="004B0162" w:rsidRDefault="004B0162" w:rsidP="004B0162">
            <w:proofErr w:type="spellStart"/>
            <w:r w:rsidRPr="004B0162">
              <w:t>MoviePy</w:t>
            </w:r>
            <w:proofErr w:type="spellEnd"/>
            <w:r w:rsidRPr="004B0162">
              <w:t xml:space="preserve"> + </w:t>
            </w:r>
            <w:proofErr w:type="spellStart"/>
            <w:r w:rsidRPr="004B0162">
              <w:t>FFmpeg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5F602" w14:textId="77777777" w:rsidR="004B0162" w:rsidRPr="004B0162" w:rsidRDefault="004B0162" w:rsidP="004B0162">
            <w:r w:rsidRPr="004B0162">
              <w:t>1.0.3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A025" w14:textId="77777777" w:rsidR="004B0162" w:rsidRPr="004B0162" w:rsidRDefault="004B0162" w:rsidP="004B0162">
            <w:r w:rsidRPr="004B0162">
              <w:t>Assemble 9:16 Reels from caption frames</w:t>
            </w:r>
          </w:p>
        </w:tc>
      </w:tr>
      <w:tr w:rsidR="004B0162" w:rsidRPr="004B0162" w14:paraId="480846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8C75C" w14:textId="77777777" w:rsidR="004B0162" w:rsidRPr="004B0162" w:rsidRDefault="004B0162" w:rsidP="004B0162">
            <w:r w:rsidRPr="004B0162">
              <w:rPr>
                <w:b/>
                <w:bCs/>
              </w:rPr>
              <w:lastRenderedPageBreak/>
              <w:t>Text-to-Speech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CEF1" w14:textId="77777777" w:rsidR="004B0162" w:rsidRPr="004B0162" w:rsidRDefault="004B0162" w:rsidP="004B0162">
            <w:proofErr w:type="spellStart"/>
            <w:r w:rsidRPr="004B0162">
              <w:t>gTTS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C812" w14:textId="77777777" w:rsidR="004B0162" w:rsidRPr="004B0162" w:rsidRDefault="004B0162" w:rsidP="004B0162">
            <w:r w:rsidRPr="004B0162">
              <w:t>2.5.3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F302E" w14:textId="77777777" w:rsidR="004B0162" w:rsidRPr="004B0162" w:rsidRDefault="004B0162" w:rsidP="004B0162">
            <w:r w:rsidRPr="004B0162">
              <w:t>Free voiceover generation</w:t>
            </w:r>
          </w:p>
        </w:tc>
      </w:tr>
      <w:tr w:rsidR="004B0162" w:rsidRPr="004B0162" w14:paraId="24C3D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82050" w14:textId="77777777" w:rsidR="004B0162" w:rsidRPr="004B0162" w:rsidRDefault="004B0162" w:rsidP="004B0162">
            <w:r w:rsidRPr="004B0162">
              <w:rPr>
                <w:b/>
                <w:bCs/>
              </w:rPr>
              <w:t>Image Rendering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3DE2" w14:textId="77777777" w:rsidR="004B0162" w:rsidRPr="004B0162" w:rsidRDefault="004B0162" w:rsidP="004B0162">
            <w:r w:rsidRPr="004B0162">
              <w:t>Pillow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D003" w14:textId="77777777" w:rsidR="004B0162" w:rsidRPr="004B0162" w:rsidRDefault="004B0162" w:rsidP="004B0162">
            <w:r w:rsidRPr="004B0162"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EB7F4" w14:textId="77777777" w:rsidR="004B0162" w:rsidRPr="004B0162" w:rsidRDefault="004B0162" w:rsidP="004B0162">
            <w:r w:rsidRPr="004B0162">
              <w:t>Auto-fitting caption cards, cross-platform font loading</w:t>
            </w:r>
          </w:p>
        </w:tc>
      </w:tr>
      <w:tr w:rsidR="004B0162" w:rsidRPr="004B0162" w14:paraId="6F0DFA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98BD" w14:textId="77777777" w:rsidR="004B0162" w:rsidRPr="004B0162" w:rsidRDefault="004B0162" w:rsidP="004B0162">
            <w:r w:rsidRPr="004B0162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0501F" w14:textId="77777777" w:rsidR="004B0162" w:rsidRPr="004B0162" w:rsidRDefault="004B0162" w:rsidP="004B0162">
            <w:r w:rsidRPr="004B0162"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E775A" w14:textId="77777777" w:rsidR="004B0162" w:rsidRPr="004B0162" w:rsidRDefault="004B0162" w:rsidP="004B0162">
            <w:r w:rsidRPr="004B0162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5731C" w14:textId="77777777" w:rsidR="004B0162" w:rsidRPr="004B0162" w:rsidRDefault="004B0162" w:rsidP="004B0162">
            <w:r w:rsidRPr="004B0162">
              <w:t>Production-grade; SQLite works for a prototype</w:t>
            </w:r>
          </w:p>
        </w:tc>
      </w:tr>
      <w:tr w:rsidR="004B0162" w:rsidRPr="004B0162" w14:paraId="435E2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06D6" w14:textId="77777777" w:rsidR="004B0162" w:rsidRPr="004B0162" w:rsidRDefault="004B0162" w:rsidP="004B0162">
            <w:r w:rsidRPr="004B0162">
              <w:rPr>
                <w:b/>
                <w:bCs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E907" w14:textId="77777777" w:rsidR="004B0162" w:rsidRPr="004B0162" w:rsidRDefault="004B0162" w:rsidP="004B0162">
            <w:proofErr w:type="spellStart"/>
            <w:r w:rsidRPr="004B0162">
              <w:t>SQLAlchemy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8E9B" w14:textId="77777777" w:rsidR="004B0162" w:rsidRPr="004B0162" w:rsidRDefault="004B0162" w:rsidP="004B0162">
            <w:r w:rsidRPr="004B0162"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A9AB6" w14:textId="77777777" w:rsidR="004B0162" w:rsidRPr="004B0162" w:rsidRDefault="004B0162" w:rsidP="004B0162">
            <w:r w:rsidRPr="004B0162">
              <w:t>Declarative models, clean session management</w:t>
            </w:r>
          </w:p>
        </w:tc>
      </w:tr>
      <w:tr w:rsidR="004B0162" w:rsidRPr="004B0162" w14:paraId="2DA7E6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2FD3D" w14:textId="77777777" w:rsidR="004B0162" w:rsidRPr="004B0162" w:rsidRDefault="004B0162" w:rsidP="004B0162">
            <w:r w:rsidRPr="004B0162">
              <w:rPr>
                <w:b/>
                <w:bCs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B493" w14:textId="77777777" w:rsidR="004B0162" w:rsidRPr="004B0162" w:rsidRDefault="004B0162" w:rsidP="004B0162">
            <w:proofErr w:type="spellStart"/>
            <w:r w:rsidRPr="004B0162">
              <w:t>Pydantic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133B5" w14:textId="77777777" w:rsidR="004B0162" w:rsidRPr="004B0162" w:rsidRDefault="004B0162" w:rsidP="004B0162">
            <w:r w:rsidRPr="004B0162">
              <w:t>2.10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98B76" w14:textId="77777777" w:rsidR="004B0162" w:rsidRPr="004B0162" w:rsidRDefault="004B0162" w:rsidP="004B0162">
            <w:r w:rsidRPr="004B0162">
              <w:t>Structured LLM output contracts</w:t>
            </w:r>
          </w:p>
        </w:tc>
      </w:tr>
      <w:tr w:rsidR="004B0162" w:rsidRPr="004B0162" w14:paraId="06A4ED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4B65E" w14:textId="77777777" w:rsidR="004B0162" w:rsidRPr="004B0162" w:rsidRDefault="004B0162" w:rsidP="004B0162">
            <w:r w:rsidRPr="004B016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EBF9" w14:textId="77777777" w:rsidR="004B0162" w:rsidRPr="004B0162" w:rsidRDefault="004B0162" w:rsidP="004B0162">
            <w:r w:rsidRPr="004B0162">
              <w:t>python-</w:t>
            </w:r>
            <w:proofErr w:type="spellStart"/>
            <w:r w:rsidRPr="004B0162">
              <w:t>jose</w:t>
            </w:r>
            <w:proofErr w:type="spellEnd"/>
            <w:r w:rsidRPr="004B0162">
              <w:t xml:space="preserve"> + </w:t>
            </w:r>
            <w:proofErr w:type="spellStart"/>
            <w:r w:rsidRPr="004B0162">
              <w:t>passlib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D6F4D" w14:textId="77777777" w:rsidR="004B0162" w:rsidRPr="004B0162" w:rsidRDefault="004B0162" w:rsidP="004B0162">
            <w:r w:rsidRPr="004B0162">
              <w:t>3.3 / 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38729" w14:textId="77777777" w:rsidR="004B0162" w:rsidRPr="004B0162" w:rsidRDefault="004B0162" w:rsidP="004B0162">
            <w:r w:rsidRPr="004B0162">
              <w:t xml:space="preserve">JWT issue/verify; </w:t>
            </w:r>
            <w:proofErr w:type="spellStart"/>
            <w:r w:rsidRPr="004B0162">
              <w:t>bcrypt</w:t>
            </w:r>
            <w:proofErr w:type="spellEnd"/>
            <w:r w:rsidRPr="004B0162">
              <w:t xml:space="preserve"> password hashing</w:t>
            </w:r>
          </w:p>
        </w:tc>
      </w:tr>
      <w:tr w:rsidR="004B0162" w:rsidRPr="004B0162" w14:paraId="74A647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793BB" w14:textId="77777777" w:rsidR="004B0162" w:rsidRPr="004B0162" w:rsidRDefault="004B0162" w:rsidP="004B0162">
            <w:r w:rsidRPr="004B0162">
              <w:rPr>
                <w:b/>
                <w:bCs/>
              </w:rPr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B0CB3" w14:textId="77777777" w:rsidR="004B0162" w:rsidRPr="004B0162" w:rsidRDefault="004B0162" w:rsidP="004B0162">
            <w:proofErr w:type="spellStart"/>
            <w:r w:rsidRPr="004B0162">
              <w:t>APScheduler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2FD4" w14:textId="77777777" w:rsidR="004B0162" w:rsidRPr="004B0162" w:rsidRDefault="004B0162" w:rsidP="004B0162">
            <w:r w:rsidRPr="004B0162"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EC988" w14:textId="77777777" w:rsidR="004B0162" w:rsidRPr="004B0162" w:rsidRDefault="004B0162" w:rsidP="004B0162">
            <w:r w:rsidRPr="004B0162">
              <w:t>Background worker for Project 2</w:t>
            </w:r>
          </w:p>
        </w:tc>
      </w:tr>
      <w:tr w:rsidR="004B0162" w:rsidRPr="004B0162" w14:paraId="7D84D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C9646" w14:textId="77777777" w:rsidR="004B0162" w:rsidRPr="004B0162" w:rsidRDefault="004B0162" w:rsidP="004B0162">
            <w:r w:rsidRPr="004B0162">
              <w:rPr>
                <w:b/>
                <w:bCs/>
              </w:rPr>
              <w:t>HTTP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CD07" w14:textId="77777777" w:rsidR="004B0162" w:rsidRPr="004B0162" w:rsidRDefault="004B0162" w:rsidP="004B0162">
            <w:proofErr w:type="spellStart"/>
            <w:r w:rsidRPr="004B0162">
              <w:t>httpx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F57F7" w14:textId="77777777" w:rsidR="004B0162" w:rsidRPr="004B0162" w:rsidRDefault="004B0162" w:rsidP="004B0162">
            <w:r w:rsidRPr="004B0162">
              <w:t>0.28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E7114" w14:textId="77777777" w:rsidR="004B0162" w:rsidRPr="004B0162" w:rsidRDefault="004B0162" w:rsidP="004B0162">
            <w:r w:rsidRPr="004B0162">
              <w:t xml:space="preserve">Async-capable requests to Buffer, </w:t>
            </w:r>
            <w:proofErr w:type="spellStart"/>
            <w:r w:rsidRPr="004B0162">
              <w:t>Pexels</w:t>
            </w:r>
            <w:proofErr w:type="spellEnd"/>
            <w:r w:rsidRPr="004B0162">
              <w:t xml:space="preserve">, </w:t>
            </w:r>
            <w:proofErr w:type="spellStart"/>
            <w:r w:rsidRPr="004B0162">
              <w:t>Tavily</w:t>
            </w:r>
            <w:proofErr w:type="spellEnd"/>
          </w:p>
        </w:tc>
      </w:tr>
      <w:tr w:rsidR="004B0162" w:rsidRPr="004B0162" w14:paraId="48351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1A470" w14:textId="77777777" w:rsidR="004B0162" w:rsidRPr="004B0162" w:rsidRDefault="004B0162" w:rsidP="004B0162">
            <w:r w:rsidRPr="004B0162">
              <w:rPr>
                <w:b/>
                <w:bCs/>
              </w:rPr>
              <w:t>Scraping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E5241" w14:textId="77777777" w:rsidR="004B0162" w:rsidRPr="004B0162" w:rsidRDefault="004B0162" w:rsidP="004B0162">
            <w:proofErr w:type="spellStart"/>
            <w:r w:rsidRPr="004B0162">
              <w:t>BeautifulSoup</w:t>
            </w:r>
            <w:proofErr w:type="spellEnd"/>
            <w:r w:rsidRPr="004B0162">
              <w:t xml:space="preserve"> + Playwright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3AF1" w14:textId="77777777" w:rsidR="004B0162" w:rsidRPr="004B0162" w:rsidRDefault="004B0162" w:rsidP="004B0162">
            <w:r w:rsidRPr="004B0162">
              <w:t>4.12 / 1.49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FF349" w14:textId="77777777" w:rsidR="004B0162" w:rsidRPr="004B0162" w:rsidRDefault="004B0162" w:rsidP="004B0162">
            <w:r w:rsidRPr="004B0162">
              <w:t>Static HTML by default; JS-heavy pages via Playwright</w:t>
            </w:r>
          </w:p>
        </w:tc>
      </w:tr>
      <w:tr w:rsidR="004B0162" w:rsidRPr="004B0162" w14:paraId="414FC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2BAA5" w14:textId="77777777" w:rsidR="004B0162" w:rsidRPr="004B0162" w:rsidRDefault="004B0162" w:rsidP="004B0162">
            <w:r w:rsidRPr="004B0162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1EBD" w14:textId="77777777" w:rsidR="004B0162" w:rsidRPr="004B0162" w:rsidRDefault="004B0162" w:rsidP="004B0162">
            <w:r w:rsidRPr="004B0162">
              <w:t>React + 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B077D" w14:textId="77777777" w:rsidR="004B0162" w:rsidRPr="004B0162" w:rsidRDefault="004B0162" w:rsidP="004B0162">
            <w:r w:rsidRPr="004B0162">
              <w:t>18.3 / 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AFD2F" w14:textId="77777777" w:rsidR="004B0162" w:rsidRPr="004B0162" w:rsidRDefault="004B0162" w:rsidP="004B0162">
            <w:r w:rsidRPr="004B0162">
              <w:t>Fast dashboard development</w:t>
            </w:r>
          </w:p>
        </w:tc>
      </w:tr>
      <w:tr w:rsidR="004B0162" w:rsidRPr="004B0162" w14:paraId="595DE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8A4C" w14:textId="77777777" w:rsidR="004B0162" w:rsidRPr="004B0162" w:rsidRDefault="004B0162" w:rsidP="004B0162">
            <w:r w:rsidRPr="004B0162">
              <w:rPr>
                <w:b/>
                <w:bCs/>
              </w:rPr>
              <w:t>Build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3DF5" w14:textId="77777777" w:rsidR="004B0162" w:rsidRPr="004B0162" w:rsidRDefault="004B0162" w:rsidP="004B0162">
            <w:r w:rsidRPr="004B0162">
              <w:t>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AA42" w14:textId="77777777" w:rsidR="004B0162" w:rsidRPr="004B0162" w:rsidRDefault="004B0162" w:rsidP="004B0162">
            <w:r w:rsidRPr="004B0162"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5800A" w14:textId="77777777" w:rsidR="004B0162" w:rsidRPr="004B0162" w:rsidRDefault="004B0162" w:rsidP="004B0162">
            <w:r w:rsidRPr="004B0162">
              <w:t>Instant HMR, small production bundles</w:t>
            </w:r>
          </w:p>
        </w:tc>
      </w:tr>
      <w:tr w:rsidR="004B0162" w:rsidRPr="004B0162" w14:paraId="258C0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572A6" w14:textId="77777777" w:rsidR="004B0162" w:rsidRPr="004B0162" w:rsidRDefault="004B0162" w:rsidP="004B0162">
            <w:r w:rsidRPr="004B0162">
              <w:rPr>
                <w:b/>
                <w:bCs/>
              </w:rPr>
              <w:lastRenderedPageBreak/>
              <w:t>Styling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F34B" w14:textId="77777777" w:rsidR="004B0162" w:rsidRPr="004B0162" w:rsidRDefault="004B0162" w:rsidP="004B0162">
            <w:r w:rsidRPr="004B0162">
              <w:t>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14571" w14:textId="77777777" w:rsidR="004B0162" w:rsidRPr="004B0162" w:rsidRDefault="004B0162" w:rsidP="004B0162">
            <w:r w:rsidRPr="004B0162"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1A538" w14:textId="77777777" w:rsidR="004B0162" w:rsidRPr="004B0162" w:rsidRDefault="004B0162" w:rsidP="004B0162">
            <w:r w:rsidRPr="004B0162">
              <w:t>Utility-first; no CSS file sprawl</w:t>
            </w:r>
          </w:p>
        </w:tc>
      </w:tr>
      <w:tr w:rsidR="004B0162" w:rsidRPr="004B0162" w14:paraId="643CC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542C1" w14:textId="77777777" w:rsidR="004B0162" w:rsidRPr="004B0162" w:rsidRDefault="004B0162" w:rsidP="004B0162">
            <w:r w:rsidRPr="004B0162">
              <w:rPr>
                <w:b/>
                <w:bCs/>
              </w:rPr>
              <w:t>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EA8CD" w14:textId="77777777" w:rsidR="004B0162" w:rsidRPr="004B0162" w:rsidRDefault="004B0162" w:rsidP="004B0162">
            <w:r w:rsidRPr="004B0162">
              <w:t>Recharts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E8D46" w14:textId="77777777" w:rsidR="004B0162" w:rsidRPr="004B0162" w:rsidRDefault="004B0162" w:rsidP="004B0162">
            <w:r w:rsidRPr="004B0162">
              <w:t>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E973E" w14:textId="77777777" w:rsidR="004B0162" w:rsidRPr="004B0162" w:rsidRDefault="004B0162" w:rsidP="004B0162">
            <w:r w:rsidRPr="004B0162">
              <w:t>Declarative React charts for analytics</w:t>
            </w:r>
          </w:p>
        </w:tc>
      </w:tr>
      <w:tr w:rsidR="004B0162" w:rsidRPr="004B0162" w14:paraId="7589FD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63BE3" w14:textId="77777777" w:rsidR="004B0162" w:rsidRPr="004B0162" w:rsidRDefault="004B0162" w:rsidP="004B0162">
            <w:r w:rsidRPr="004B0162">
              <w:rPr>
                <w:b/>
                <w:bCs/>
              </w:rPr>
              <w:t>Tunnelling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17CE" w14:textId="77777777" w:rsidR="004B0162" w:rsidRPr="004B0162" w:rsidRDefault="004B0162" w:rsidP="004B0162">
            <w:proofErr w:type="spellStart"/>
            <w:r w:rsidRPr="004B0162">
              <w:t>ngrok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21759" w14:textId="77777777" w:rsidR="004B0162" w:rsidRPr="004B0162" w:rsidRDefault="004B0162" w:rsidP="004B0162">
            <w:r w:rsidRPr="004B016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67F2F" w14:textId="77777777" w:rsidR="004B0162" w:rsidRPr="004B0162" w:rsidRDefault="004B0162" w:rsidP="004B0162">
            <w:r w:rsidRPr="004B0162">
              <w:t>Expose local MP4s at a public URL for Buffer to fetch</w:t>
            </w:r>
          </w:p>
        </w:tc>
      </w:tr>
      <w:tr w:rsidR="004B0162" w:rsidRPr="004B0162" w14:paraId="79FA97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91FEA" w14:textId="77777777" w:rsidR="004B0162" w:rsidRPr="004B0162" w:rsidRDefault="004B0162" w:rsidP="004B0162">
            <w:r w:rsidRPr="004B0162">
              <w:rPr>
                <w:b/>
                <w:bCs/>
              </w:rPr>
              <w:t>Publishing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3318" w14:textId="77777777" w:rsidR="004B0162" w:rsidRPr="004B0162" w:rsidRDefault="004B0162" w:rsidP="004B0162">
            <w:r w:rsidRPr="004B0162">
              <w:t xml:space="preserve">Buffer </w:t>
            </w:r>
            <w:proofErr w:type="spellStart"/>
            <w:r w:rsidRPr="004B0162">
              <w:t>GraphQL</w:t>
            </w:r>
            <w:proofErr w:type="spellEnd"/>
            <w:r w:rsidRPr="004B0162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6E674" w14:textId="77777777" w:rsidR="004B0162" w:rsidRPr="004B0162" w:rsidRDefault="004B0162" w:rsidP="004B0162">
            <w:r w:rsidRPr="004B016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3B599" w14:textId="77777777" w:rsidR="004B0162" w:rsidRPr="004B0162" w:rsidRDefault="004B0162" w:rsidP="004B0162">
            <w:r w:rsidRPr="004B0162">
              <w:t>Posts to LinkedIn and Instagram from one API</w:t>
            </w:r>
          </w:p>
        </w:tc>
      </w:tr>
      <w:tr w:rsidR="004B0162" w:rsidRPr="004B0162" w14:paraId="1514D8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0EFB1" w14:textId="77777777" w:rsidR="004B0162" w:rsidRPr="004B0162" w:rsidRDefault="004B0162" w:rsidP="004B0162">
            <w:r w:rsidRPr="004B0162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0E6C" w14:textId="77777777" w:rsidR="004B0162" w:rsidRPr="004B0162" w:rsidRDefault="004B0162" w:rsidP="004B0162">
            <w:r w:rsidRPr="004B0162">
              <w:t>Git +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3D1E" w14:textId="77777777" w:rsidR="004B0162" w:rsidRPr="004B0162" w:rsidRDefault="004B0162" w:rsidP="004B0162">
            <w:r w:rsidRPr="004B016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B99B6" w14:textId="77777777" w:rsidR="004B0162" w:rsidRPr="004B0162" w:rsidRDefault="004B0162" w:rsidP="004B0162">
            <w:r w:rsidRPr="004B0162">
              <w:t>Required by the brief</w:t>
            </w:r>
          </w:p>
        </w:tc>
      </w:tr>
    </w:tbl>
    <w:p w14:paraId="5BB03026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 xml:space="preserve">5.2 Why </w:t>
      </w:r>
      <w:proofErr w:type="spellStart"/>
      <w:r w:rsidRPr="004B0162">
        <w:rPr>
          <w:b/>
          <w:bCs/>
        </w:rPr>
        <w:t>LangGraph</w:t>
      </w:r>
      <w:proofErr w:type="spellEnd"/>
      <w:r w:rsidRPr="004B0162">
        <w:rPr>
          <w:b/>
          <w:bCs/>
        </w:rPr>
        <w:t xml:space="preserve"> (not plain </w:t>
      </w:r>
      <w:proofErr w:type="spellStart"/>
      <w:r w:rsidRPr="004B0162">
        <w:rPr>
          <w:b/>
          <w:bCs/>
        </w:rPr>
        <w:t>LangChain</w:t>
      </w:r>
      <w:proofErr w:type="spellEnd"/>
      <w:r w:rsidRPr="004B0162">
        <w:rPr>
          <w:b/>
          <w:bCs/>
        </w:rPr>
        <w:t>)</w:t>
      </w:r>
    </w:p>
    <w:p w14:paraId="11341712" w14:textId="77777777" w:rsidR="004B0162" w:rsidRPr="004B0162" w:rsidRDefault="004B0162" w:rsidP="004B0162">
      <w:r w:rsidRPr="004B0162">
        <w:t>The brief suggested "</w:t>
      </w:r>
      <w:proofErr w:type="spellStart"/>
      <w:r w:rsidRPr="004B0162">
        <w:t>LangGraph</w:t>
      </w:r>
      <w:proofErr w:type="spellEnd"/>
      <w:r w:rsidRPr="004B0162">
        <w:t xml:space="preserve">, </w:t>
      </w:r>
      <w:proofErr w:type="spellStart"/>
      <w:r w:rsidRPr="004B0162">
        <w:t>CrewAI</w:t>
      </w:r>
      <w:proofErr w:type="spellEnd"/>
      <w:r w:rsidRPr="004B0162">
        <w:t xml:space="preserve">, or Google's ADK; or plain function-calling". </w:t>
      </w:r>
      <w:proofErr w:type="spellStart"/>
      <w:r w:rsidRPr="004B0162">
        <w:t>LangGraph</w:t>
      </w:r>
      <w:proofErr w:type="spellEnd"/>
      <w:r w:rsidRPr="004B0162">
        <w:t xml:space="preserve"> was chosen because:</w:t>
      </w:r>
    </w:p>
    <w:p w14:paraId="1665CB48" w14:textId="77777777" w:rsidR="004B0162" w:rsidRPr="004B0162" w:rsidRDefault="004B0162" w:rsidP="004B0162">
      <w:pPr>
        <w:numPr>
          <w:ilvl w:val="0"/>
          <w:numId w:val="5"/>
        </w:numPr>
      </w:pPr>
      <w:r w:rsidRPr="004B0162">
        <w:rPr>
          <w:b/>
          <w:bCs/>
        </w:rPr>
        <w:t>Conditional routing</w:t>
      </w:r>
      <w:r w:rsidRPr="004B0162">
        <w:t xml:space="preserve"> is native — the compliance gate can route back to revision without manual if/else orchestration</w:t>
      </w:r>
    </w:p>
    <w:p w14:paraId="5A345668" w14:textId="77777777" w:rsidR="004B0162" w:rsidRPr="004B0162" w:rsidRDefault="004B0162" w:rsidP="004B0162">
      <w:pPr>
        <w:numPr>
          <w:ilvl w:val="0"/>
          <w:numId w:val="5"/>
        </w:numPr>
      </w:pPr>
      <w:r w:rsidRPr="004B0162">
        <w:rPr>
          <w:b/>
          <w:bCs/>
        </w:rPr>
        <w:t>State is explicit</w:t>
      </w:r>
      <w:r w:rsidRPr="004B0162">
        <w:t xml:space="preserve"> — every agent reads from and writes to a shared </w:t>
      </w:r>
      <w:proofErr w:type="spellStart"/>
      <w:r w:rsidRPr="004B0162">
        <w:t>ContentState</w:t>
      </w:r>
      <w:proofErr w:type="spellEnd"/>
      <w:r w:rsidRPr="004B0162">
        <w:t xml:space="preserve"> </w:t>
      </w:r>
      <w:proofErr w:type="spellStart"/>
      <w:r w:rsidRPr="004B0162">
        <w:t>TypedDict</w:t>
      </w:r>
      <w:proofErr w:type="spellEnd"/>
      <w:r w:rsidRPr="004B0162">
        <w:t>, which makes the data flow auditable</w:t>
      </w:r>
    </w:p>
    <w:p w14:paraId="24E3B80A" w14:textId="77777777" w:rsidR="004B0162" w:rsidRPr="004B0162" w:rsidRDefault="004B0162" w:rsidP="004B0162">
      <w:pPr>
        <w:numPr>
          <w:ilvl w:val="0"/>
          <w:numId w:val="5"/>
        </w:numPr>
      </w:pPr>
      <w:r w:rsidRPr="004B0162">
        <w:rPr>
          <w:b/>
          <w:bCs/>
        </w:rPr>
        <w:t>Recursion limits</w:t>
      </w:r>
      <w:r w:rsidRPr="004B0162">
        <w:t xml:space="preserve"> prevent infinite loops — the revision path runs at most MAX_COMPLIANCE_RETRIES times</w:t>
      </w:r>
    </w:p>
    <w:p w14:paraId="4F180C75" w14:textId="77777777" w:rsidR="004B0162" w:rsidRPr="004B0162" w:rsidRDefault="004B0162" w:rsidP="004B0162">
      <w:pPr>
        <w:numPr>
          <w:ilvl w:val="0"/>
          <w:numId w:val="5"/>
        </w:numPr>
      </w:pPr>
      <w:r w:rsidRPr="004B0162">
        <w:rPr>
          <w:b/>
          <w:bCs/>
        </w:rPr>
        <w:t>Plain Python functions</w:t>
      </w:r>
      <w:r w:rsidRPr="004B0162">
        <w:t xml:space="preserve"> — nodes are ordinary functions, so unit testing each agent is trivial</w:t>
      </w:r>
    </w:p>
    <w:p w14:paraId="68A2C084" w14:textId="77777777" w:rsidR="004B0162" w:rsidRPr="004B0162" w:rsidRDefault="004B0162" w:rsidP="004B0162">
      <w:proofErr w:type="spellStart"/>
      <w:r w:rsidRPr="004B0162">
        <w:t>LangChain's</w:t>
      </w:r>
      <w:proofErr w:type="spellEnd"/>
      <w:r w:rsidRPr="004B0162">
        <w:t xml:space="preserve"> higher-level abstractions were not needed because the pipeline is a well-defined DAG with one conditional edge.</w:t>
      </w:r>
    </w:p>
    <w:p w14:paraId="46C063E4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 xml:space="preserve">5.3 Why </w:t>
      </w:r>
      <w:proofErr w:type="spellStart"/>
      <w:r w:rsidRPr="004B0162">
        <w:rPr>
          <w:b/>
          <w:bCs/>
        </w:rPr>
        <w:t>Groq</w:t>
      </w:r>
      <w:proofErr w:type="spellEnd"/>
    </w:p>
    <w:p w14:paraId="5DC4F6CC" w14:textId="77777777" w:rsidR="004B0162" w:rsidRPr="004B0162" w:rsidRDefault="004B0162" w:rsidP="004B0162">
      <w:pPr>
        <w:numPr>
          <w:ilvl w:val="0"/>
          <w:numId w:val="6"/>
        </w:numPr>
      </w:pPr>
      <w:r w:rsidRPr="004B0162">
        <w:t>OpenAI-compatible API surface (same SDK)</w:t>
      </w:r>
    </w:p>
    <w:p w14:paraId="683CC932" w14:textId="77777777" w:rsidR="004B0162" w:rsidRPr="004B0162" w:rsidRDefault="004B0162" w:rsidP="004B0162">
      <w:pPr>
        <w:numPr>
          <w:ilvl w:val="0"/>
          <w:numId w:val="6"/>
        </w:numPr>
      </w:pPr>
      <w:r w:rsidRPr="004B0162">
        <w:t>Free tier with generous daily limits</w:t>
      </w:r>
    </w:p>
    <w:p w14:paraId="7EFF823D" w14:textId="77777777" w:rsidR="004B0162" w:rsidRPr="004B0162" w:rsidRDefault="004B0162" w:rsidP="004B0162">
      <w:pPr>
        <w:numPr>
          <w:ilvl w:val="0"/>
          <w:numId w:val="6"/>
        </w:numPr>
      </w:pPr>
      <w:r w:rsidRPr="004B0162">
        <w:t>JSON mode support (required for structured LLM output validation)</w:t>
      </w:r>
    </w:p>
    <w:p w14:paraId="2B3460C3" w14:textId="77777777" w:rsidR="004B0162" w:rsidRPr="004B0162" w:rsidRDefault="004B0162" w:rsidP="004B0162">
      <w:pPr>
        <w:numPr>
          <w:ilvl w:val="0"/>
          <w:numId w:val="6"/>
        </w:numPr>
      </w:pPr>
      <w:r w:rsidRPr="004B0162">
        <w:lastRenderedPageBreak/>
        <w:t>Very fast inference (tokens/second is the highest among free providers)</w:t>
      </w:r>
    </w:p>
    <w:p w14:paraId="1370E366" w14:textId="77777777" w:rsidR="004B0162" w:rsidRPr="004B0162" w:rsidRDefault="004B0162" w:rsidP="004B0162">
      <w:pPr>
        <w:numPr>
          <w:ilvl w:val="0"/>
          <w:numId w:val="6"/>
        </w:numPr>
      </w:pPr>
      <w:r w:rsidRPr="004B0162">
        <w:t>Multiple organisations allow key rotation when one hits its daily cap</w:t>
      </w:r>
    </w:p>
    <w:p w14:paraId="6CD06943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5.4 Why Buffer for Publishing</w:t>
      </w:r>
    </w:p>
    <w:p w14:paraId="12632BCD" w14:textId="77777777" w:rsidR="004B0162" w:rsidRPr="004B0162" w:rsidRDefault="004B0162" w:rsidP="004B0162">
      <w:pPr>
        <w:numPr>
          <w:ilvl w:val="0"/>
          <w:numId w:val="7"/>
        </w:numPr>
      </w:pPr>
      <w:r w:rsidRPr="004B0162">
        <w:t xml:space="preserve">Single </w:t>
      </w:r>
      <w:proofErr w:type="spellStart"/>
      <w:r w:rsidRPr="004B0162">
        <w:t>GraphQL</w:t>
      </w:r>
      <w:proofErr w:type="spellEnd"/>
      <w:r w:rsidRPr="004B0162">
        <w:t xml:space="preserve"> API for LinkedIn, Instagram, X, TikTok, Facebook</w:t>
      </w:r>
    </w:p>
    <w:p w14:paraId="0193FFB7" w14:textId="77777777" w:rsidR="004B0162" w:rsidRPr="004B0162" w:rsidRDefault="004B0162" w:rsidP="004B0162">
      <w:pPr>
        <w:numPr>
          <w:ilvl w:val="0"/>
          <w:numId w:val="7"/>
        </w:numPr>
      </w:pPr>
      <w:r w:rsidRPr="004B0162">
        <w:t>Handles OAuth and media upload complexity</w:t>
      </w:r>
    </w:p>
    <w:p w14:paraId="25C5B15A" w14:textId="77777777" w:rsidR="004B0162" w:rsidRPr="004B0162" w:rsidRDefault="004B0162" w:rsidP="004B0162">
      <w:pPr>
        <w:numPr>
          <w:ilvl w:val="0"/>
          <w:numId w:val="7"/>
        </w:numPr>
      </w:pPr>
      <w:r w:rsidRPr="004B0162">
        <w:t>Free tier covers a small brand's publishing volume</w:t>
      </w:r>
    </w:p>
    <w:p w14:paraId="2C318112" w14:textId="77777777" w:rsidR="004B0162" w:rsidRPr="004B0162" w:rsidRDefault="004B0162" w:rsidP="004B0162">
      <w:pPr>
        <w:numPr>
          <w:ilvl w:val="0"/>
          <w:numId w:val="7"/>
        </w:numPr>
      </w:pPr>
      <w:r w:rsidRPr="004B0162">
        <w:t>Returns post IDs and supports analytics reads</w:t>
      </w:r>
    </w:p>
    <w:p w14:paraId="02315770" w14:textId="77777777" w:rsidR="004B0162" w:rsidRPr="004B0162" w:rsidRDefault="004B0162" w:rsidP="004B0162">
      <w:r w:rsidRPr="004B0162">
        <w:pict w14:anchorId="5A9F8C54">
          <v:rect id="_x0000_i1120" style="width:0;height:.75pt" o:hralign="center" o:hrstd="t" o:hr="t" fillcolor="#a0a0a0" stroked="f"/>
        </w:pict>
      </w:r>
    </w:p>
    <w:p w14:paraId="39F40EE2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6. API Keys and Environment Configuration</w:t>
      </w:r>
    </w:p>
    <w:p w14:paraId="62EBD638" w14:textId="77777777" w:rsidR="004B0162" w:rsidRPr="004B0162" w:rsidRDefault="004B0162" w:rsidP="004B0162">
      <w:r w:rsidRPr="004B0162">
        <w:t xml:space="preserve">All secrets live in environment variables. .env is </w:t>
      </w:r>
      <w:proofErr w:type="spellStart"/>
      <w:r w:rsidRPr="004B0162">
        <w:t>gitignored</w:t>
      </w:r>
      <w:proofErr w:type="spellEnd"/>
      <w:r w:rsidRPr="004B0162">
        <w:t>. .</w:t>
      </w:r>
      <w:proofErr w:type="spellStart"/>
      <w:r w:rsidRPr="004B0162">
        <w:t>env.example</w:t>
      </w:r>
      <w:proofErr w:type="spellEnd"/>
      <w:r w:rsidRPr="004B0162">
        <w:t xml:space="preserve"> is committed as a template.</w:t>
      </w:r>
    </w:p>
    <w:p w14:paraId="0C8620E7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6.1 Required Keys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3136"/>
        <w:gridCol w:w="1938"/>
        <w:gridCol w:w="1180"/>
      </w:tblGrid>
      <w:tr w:rsidR="004B0162" w:rsidRPr="004B0162" w14:paraId="454700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8E961" w14:textId="77777777" w:rsidR="004B0162" w:rsidRPr="004B0162" w:rsidRDefault="004B0162" w:rsidP="004B0162">
            <w:r w:rsidRPr="004B0162"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DEF34" w14:textId="77777777" w:rsidR="004B0162" w:rsidRPr="004B0162" w:rsidRDefault="004B0162" w:rsidP="004B0162">
            <w:r w:rsidRPr="004B0162"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E63E0" w14:textId="77777777" w:rsidR="004B0162" w:rsidRPr="004B0162" w:rsidRDefault="004B0162" w:rsidP="004B0162">
            <w:r w:rsidRPr="004B0162">
              <w:t>Free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54E0" w14:textId="77777777" w:rsidR="004B0162" w:rsidRPr="004B0162" w:rsidRDefault="004B0162" w:rsidP="004B0162">
            <w:r w:rsidRPr="004B0162">
              <w:t>Purpose</w:t>
            </w:r>
          </w:p>
        </w:tc>
      </w:tr>
      <w:tr w:rsidR="004B0162" w:rsidRPr="004B0162" w14:paraId="0B28B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1A485" w14:textId="77777777" w:rsidR="004B0162" w:rsidRPr="004B0162" w:rsidRDefault="004B0162" w:rsidP="004B0162">
            <w:r w:rsidRPr="004B0162">
              <w:t>GROQ_API_KEY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15A96" w14:textId="77777777" w:rsidR="004B0162" w:rsidRPr="004B0162" w:rsidRDefault="004B0162" w:rsidP="004B0162">
            <w:hyperlink r:id="rId5" w:tgtFrame="_blank" w:history="1">
              <w:r w:rsidRPr="004B0162">
                <w:rPr>
                  <w:rStyle w:val="Hyperlink"/>
                </w:rPr>
                <w:t>console.groq.com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DEEB" w14:textId="77777777" w:rsidR="004B0162" w:rsidRPr="004B0162" w:rsidRDefault="004B0162" w:rsidP="004B0162">
            <w:r w:rsidRPr="004B0162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0C093" w14:textId="77777777" w:rsidR="004B0162" w:rsidRPr="004B0162" w:rsidRDefault="004B0162" w:rsidP="004B0162">
            <w:r w:rsidRPr="004B0162">
              <w:t>Primary LLM</w:t>
            </w:r>
          </w:p>
        </w:tc>
      </w:tr>
      <w:tr w:rsidR="004B0162" w:rsidRPr="004B0162" w14:paraId="29D17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2F8AE" w14:textId="77777777" w:rsidR="004B0162" w:rsidRPr="004B0162" w:rsidRDefault="004B0162" w:rsidP="004B0162">
            <w:r w:rsidRPr="004B0162">
              <w:t>GROQ_API_KEY_SECONDARY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08E0" w14:textId="77777777" w:rsidR="004B0162" w:rsidRPr="004B0162" w:rsidRDefault="004B0162" w:rsidP="004B0162">
            <w:r w:rsidRPr="004B0162">
              <w:t xml:space="preserve">Second </w:t>
            </w:r>
            <w:proofErr w:type="spellStart"/>
            <w:r w:rsidRPr="004B0162">
              <w:t>Groq</w:t>
            </w:r>
            <w:proofErr w:type="spellEnd"/>
            <w:r w:rsidRPr="004B0162">
              <w:t xml:space="preserve"> organisation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2ECC" w14:textId="77777777" w:rsidR="004B0162" w:rsidRPr="004B0162" w:rsidRDefault="004B0162" w:rsidP="004B0162">
            <w:r w:rsidRPr="004B0162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03581" w14:textId="77777777" w:rsidR="004B0162" w:rsidRPr="004B0162" w:rsidRDefault="004B0162" w:rsidP="004B0162">
            <w:r w:rsidRPr="004B0162">
              <w:t>Rotation on rate limit</w:t>
            </w:r>
          </w:p>
        </w:tc>
      </w:tr>
      <w:tr w:rsidR="004B0162" w:rsidRPr="004B0162" w14:paraId="4A92B1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69121" w14:textId="77777777" w:rsidR="004B0162" w:rsidRPr="004B0162" w:rsidRDefault="004B0162" w:rsidP="004B0162">
            <w:r w:rsidRPr="004B0162">
              <w:t>TAVILY_API_KEY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A8245" w14:textId="77777777" w:rsidR="004B0162" w:rsidRPr="004B0162" w:rsidRDefault="004B0162" w:rsidP="004B0162">
            <w:hyperlink r:id="rId6" w:tgtFrame="_blank" w:history="1">
              <w:r w:rsidRPr="004B0162">
                <w:rPr>
                  <w:rStyle w:val="Hyperlink"/>
                </w:rPr>
                <w:t>tavily.com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45E65" w14:textId="77777777" w:rsidR="004B0162" w:rsidRPr="004B0162" w:rsidRDefault="004B0162" w:rsidP="004B0162">
            <w:r w:rsidRPr="004B0162">
              <w:t>Yes (1,000 searches/month)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60D8D" w14:textId="77777777" w:rsidR="004B0162" w:rsidRPr="004B0162" w:rsidRDefault="004B0162" w:rsidP="004B0162">
            <w:r w:rsidRPr="004B0162">
              <w:t>Web research and image retrieval</w:t>
            </w:r>
          </w:p>
        </w:tc>
      </w:tr>
      <w:tr w:rsidR="004B0162" w:rsidRPr="004B0162" w14:paraId="1F80B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84044" w14:textId="77777777" w:rsidR="004B0162" w:rsidRPr="004B0162" w:rsidRDefault="004B0162" w:rsidP="004B0162">
            <w:r w:rsidRPr="004B0162">
              <w:t>PEXELS_API_KEY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6F7B" w14:textId="77777777" w:rsidR="004B0162" w:rsidRPr="004B0162" w:rsidRDefault="004B0162" w:rsidP="004B0162">
            <w:hyperlink r:id="rId7" w:tgtFrame="_blank" w:history="1">
              <w:r w:rsidRPr="004B0162">
                <w:rPr>
                  <w:rStyle w:val="Hyperlink"/>
                </w:rPr>
                <w:t>pexels.com/</w:t>
              </w:r>
              <w:proofErr w:type="spellStart"/>
              <w:r w:rsidRPr="004B0162">
                <w:rPr>
                  <w:rStyle w:val="Hyperlink"/>
                </w:rPr>
                <w:t>api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FA86A" w14:textId="77777777" w:rsidR="004B0162" w:rsidRPr="004B0162" w:rsidRDefault="004B0162" w:rsidP="004B0162">
            <w:r w:rsidRPr="004B0162">
              <w:t>Yes (200/hour, 20,000/month)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C9F1C" w14:textId="77777777" w:rsidR="004B0162" w:rsidRPr="004B0162" w:rsidRDefault="004B0162" w:rsidP="004B0162">
            <w:r w:rsidRPr="004B0162">
              <w:t>Licensed stock images</w:t>
            </w:r>
          </w:p>
        </w:tc>
      </w:tr>
      <w:tr w:rsidR="004B0162" w:rsidRPr="004B0162" w14:paraId="62D43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D818" w14:textId="77777777" w:rsidR="004B0162" w:rsidRPr="004B0162" w:rsidRDefault="004B0162" w:rsidP="004B0162">
            <w:r w:rsidRPr="004B0162">
              <w:lastRenderedPageBreak/>
              <w:t>BUFFER_API_KEY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E48F" w14:textId="77777777" w:rsidR="004B0162" w:rsidRPr="004B0162" w:rsidRDefault="004B0162" w:rsidP="004B0162">
            <w:hyperlink r:id="rId8" w:tgtFrame="_blank" w:history="1">
              <w:r w:rsidRPr="004B0162">
                <w:rPr>
                  <w:rStyle w:val="Hyperlink"/>
                </w:rPr>
                <w:t>publish.buffer.com/settings/</w:t>
              </w:r>
              <w:proofErr w:type="spellStart"/>
              <w:r w:rsidRPr="004B0162">
                <w:rPr>
                  <w:rStyle w:val="Hyperlink"/>
                </w:rPr>
                <w:t>api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E4BF8" w14:textId="77777777" w:rsidR="004B0162" w:rsidRPr="004B0162" w:rsidRDefault="004B0162" w:rsidP="004B0162">
            <w:r w:rsidRPr="004B0162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5330C" w14:textId="77777777" w:rsidR="004B0162" w:rsidRPr="004B0162" w:rsidRDefault="004B0162" w:rsidP="004B0162">
            <w:r w:rsidRPr="004B0162">
              <w:t>Publishing to social platforms</w:t>
            </w:r>
          </w:p>
        </w:tc>
      </w:tr>
      <w:tr w:rsidR="004B0162" w:rsidRPr="004B0162" w14:paraId="4D371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1DCB6" w14:textId="77777777" w:rsidR="004B0162" w:rsidRPr="004B0162" w:rsidRDefault="004B0162" w:rsidP="004B0162">
            <w:r w:rsidRPr="004B0162">
              <w:t>BUFFER_PROFILE_IDS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CD748" w14:textId="77777777" w:rsidR="004B0162" w:rsidRPr="004B0162" w:rsidRDefault="004B0162" w:rsidP="004B0162">
            <w:proofErr w:type="spellStart"/>
            <w:r w:rsidRPr="004B0162">
              <w:t>GraphQL</w:t>
            </w:r>
            <w:proofErr w:type="spellEnd"/>
            <w:r w:rsidRPr="004B0162">
              <w:t xml:space="preserve"> query (see §6.3)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BC299" w14:textId="77777777" w:rsidR="004B0162" w:rsidRPr="004B0162" w:rsidRDefault="004B0162" w:rsidP="004B0162">
            <w:r w:rsidRPr="004B016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1F1A" w14:textId="77777777" w:rsidR="004B0162" w:rsidRPr="004B0162" w:rsidRDefault="004B0162" w:rsidP="004B0162">
            <w:r w:rsidRPr="004B0162">
              <w:t>Channel IDs per platform</w:t>
            </w:r>
          </w:p>
        </w:tc>
      </w:tr>
      <w:tr w:rsidR="004B0162" w:rsidRPr="004B0162" w14:paraId="176A6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C34BF" w14:textId="77777777" w:rsidR="004B0162" w:rsidRPr="004B0162" w:rsidRDefault="004B0162" w:rsidP="004B0162">
            <w:r w:rsidRPr="004B0162">
              <w:t>JWT_SECRET_KEY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065D8" w14:textId="77777777" w:rsidR="004B0162" w:rsidRPr="004B0162" w:rsidRDefault="004B0162" w:rsidP="004B0162">
            <w:proofErr w:type="spellStart"/>
            <w:r w:rsidRPr="004B0162">
              <w:t>openssl</w:t>
            </w:r>
            <w:proofErr w:type="spellEnd"/>
            <w:r w:rsidRPr="004B0162">
              <w:t xml:space="preserve"> rand -hex 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DCE0" w14:textId="77777777" w:rsidR="004B0162" w:rsidRPr="004B0162" w:rsidRDefault="004B0162" w:rsidP="004B0162">
            <w:r w:rsidRPr="004B016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922D6" w14:textId="77777777" w:rsidR="004B0162" w:rsidRPr="004B0162" w:rsidRDefault="004B0162" w:rsidP="004B0162">
            <w:r w:rsidRPr="004B0162">
              <w:t>Signing JWTs</w:t>
            </w:r>
          </w:p>
        </w:tc>
      </w:tr>
    </w:tbl>
    <w:p w14:paraId="67B3808F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6.2 Optional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952"/>
        <w:gridCol w:w="4687"/>
      </w:tblGrid>
      <w:tr w:rsidR="004B0162" w:rsidRPr="004B0162" w14:paraId="048747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7C9CF" w14:textId="77777777" w:rsidR="004B0162" w:rsidRPr="004B0162" w:rsidRDefault="004B0162" w:rsidP="004B0162">
            <w:r w:rsidRPr="004B0162"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5FE8F" w14:textId="77777777" w:rsidR="004B0162" w:rsidRPr="004B0162" w:rsidRDefault="004B0162" w:rsidP="004B0162">
            <w:r w:rsidRPr="004B0162"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B799" w14:textId="77777777" w:rsidR="004B0162" w:rsidRPr="004B0162" w:rsidRDefault="004B0162" w:rsidP="004B0162">
            <w:r w:rsidRPr="004B0162">
              <w:t>Purpose</w:t>
            </w:r>
          </w:p>
        </w:tc>
      </w:tr>
      <w:tr w:rsidR="004B0162" w:rsidRPr="004B0162" w14:paraId="4C793E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0B156" w14:textId="77777777" w:rsidR="004B0162" w:rsidRPr="004B0162" w:rsidRDefault="004B0162" w:rsidP="004B0162">
            <w:r w:rsidRPr="004B0162">
              <w:t>SERPER_API_KEY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00B94" w14:textId="77777777" w:rsidR="004B0162" w:rsidRPr="004B0162" w:rsidRDefault="004B0162" w:rsidP="004B0162">
            <w:hyperlink r:id="rId9" w:tgtFrame="_blank" w:history="1">
              <w:proofErr w:type="spellStart"/>
              <w:r w:rsidRPr="004B0162">
                <w:rPr>
                  <w:rStyle w:val="Hyperlink"/>
                </w:rPr>
                <w:t>serper.dev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16B6" w14:textId="77777777" w:rsidR="004B0162" w:rsidRPr="004B0162" w:rsidRDefault="004B0162" w:rsidP="004B0162">
            <w:r w:rsidRPr="004B0162">
              <w:t>Alternative search provider</w:t>
            </w:r>
          </w:p>
        </w:tc>
      </w:tr>
      <w:tr w:rsidR="004B0162" w:rsidRPr="004B0162" w14:paraId="1D8D17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31A10" w14:textId="77777777" w:rsidR="004B0162" w:rsidRPr="004B0162" w:rsidRDefault="004B0162" w:rsidP="004B0162">
            <w:r w:rsidRPr="004B0162">
              <w:t>AYRSHARE_API_KEY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BD039" w14:textId="77777777" w:rsidR="004B0162" w:rsidRPr="004B0162" w:rsidRDefault="004B0162" w:rsidP="004B0162">
            <w:hyperlink r:id="rId10" w:tgtFrame="_blank" w:history="1">
              <w:r w:rsidRPr="004B0162">
                <w:rPr>
                  <w:rStyle w:val="Hyperlink"/>
                </w:rPr>
                <w:t>ayrshare.com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FF094" w14:textId="77777777" w:rsidR="004B0162" w:rsidRPr="004B0162" w:rsidRDefault="004B0162" w:rsidP="004B0162">
            <w:r w:rsidRPr="004B0162">
              <w:t>Alternative publisher</w:t>
            </w:r>
          </w:p>
        </w:tc>
      </w:tr>
    </w:tbl>
    <w:p w14:paraId="48C6FE97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6.3 Getting Buffer Channel IDs</w:t>
      </w:r>
    </w:p>
    <w:p w14:paraId="1521C797" w14:textId="77777777" w:rsidR="004B0162" w:rsidRPr="004B0162" w:rsidRDefault="004B0162" w:rsidP="004B0162">
      <w:r w:rsidRPr="004B0162">
        <w:t xml:space="preserve">Run this </w:t>
      </w:r>
      <w:proofErr w:type="spellStart"/>
      <w:r w:rsidRPr="004B0162">
        <w:t>GraphQL</w:t>
      </w:r>
      <w:proofErr w:type="spellEnd"/>
      <w:r w:rsidRPr="004B0162">
        <w:t xml:space="preserve"> query to list channels and their service types:</w:t>
      </w:r>
    </w:p>
    <w:p w14:paraId="4BF2B270" w14:textId="77777777" w:rsidR="004B0162" w:rsidRPr="004B0162" w:rsidRDefault="004B0162" w:rsidP="004B0162">
      <w:r w:rsidRPr="004B0162">
        <w:t>bash</w:t>
      </w:r>
    </w:p>
    <w:p w14:paraId="38B45093" w14:textId="77777777" w:rsidR="004B0162" w:rsidRPr="004B0162" w:rsidRDefault="004B0162" w:rsidP="004B0162">
      <w:r w:rsidRPr="004B0162">
        <w:t>curl -s -X POST https://api.buffer.com \</w:t>
      </w:r>
    </w:p>
    <w:p w14:paraId="7883E1BA" w14:textId="77777777" w:rsidR="004B0162" w:rsidRPr="004B0162" w:rsidRDefault="004B0162" w:rsidP="004B0162">
      <w:r w:rsidRPr="004B0162">
        <w:t xml:space="preserve">  -H "Content-Type: application/</w:t>
      </w:r>
      <w:proofErr w:type="spellStart"/>
      <w:r w:rsidRPr="004B0162">
        <w:t>json</w:t>
      </w:r>
      <w:proofErr w:type="spellEnd"/>
      <w:r w:rsidRPr="004B0162">
        <w:t>" \</w:t>
      </w:r>
    </w:p>
    <w:p w14:paraId="7677A3F6" w14:textId="77777777" w:rsidR="004B0162" w:rsidRPr="004B0162" w:rsidRDefault="004B0162" w:rsidP="004B0162">
      <w:r w:rsidRPr="004B0162">
        <w:t xml:space="preserve">  -H "Authorization: Bearer $BUFFER_API_KEY" \</w:t>
      </w:r>
    </w:p>
    <w:p w14:paraId="66DA1D42" w14:textId="77777777" w:rsidR="004B0162" w:rsidRPr="004B0162" w:rsidRDefault="004B0162" w:rsidP="004B0162">
      <w:r w:rsidRPr="004B0162">
        <w:t xml:space="preserve">  -d '{"</w:t>
      </w:r>
      <w:proofErr w:type="spellStart"/>
      <w:r w:rsidRPr="004B0162">
        <w:t>query":"query</w:t>
      </w:r>
      <w:proofErr w:type="spellEnd"/>
      <w:r w:rsidRPr="004B0162">
        <w:t xml:space="preserve"> { account { organizations { id name channels { id name service } } } }"}'</w:t>
      </w:r>
    </w:p>
    <w:p w14:paraId="58A167C8" w14:textId="77777777" w:rsidR="004B0162" w:rsidRPr="004B0162" w:rsidRDefault="004B0162" w:rsidP="004B0162">
      <w:r w:rsidRPr="004B0162">
        <w:t>Map each channel's id into .env by service:</w:t>
      </w:r>
    </w:p>
    <w:p w14:paraId="431758B2" w14:textId="77777777" w:rsidR="004B0162" w:rsidRPr="004B0162" w:rsidRDefault="004B0162" w:rsidP="004B0162">
      <w:proofErr w:type="spellStart"/>
      <w:r w:rsidRPr="004B0162">
        <w:t>dotenv</w:t>
      </w:r>
      <w:proofErr w:type="spellEnd"/>
    </w:p>
    <w:p w14:paraId="71B273DC" w14:textId="77777777" w:rsidR="004B0162" w:rsidRPr="004B0162" w:rsidRDefault="004B0162" w:rsidP="004B0162">
      <w:r w:rsidRPr="004B0162">
        <w:t>BUFFER_PROFILE_IDS={"</w:t>
      </w:r>
      <w:proofErr w:type="spellStart"/>
      <w:r w:rsidRPr="004B0162">
        <w:t>linkedin</w:t>
      </w:r>
      <w:proofErr w:type="spellEnd"/>
      <w:r w:rsidRPr="004B0162">
        <w:t>":"&lt;id&gt;","</w:t>
      </w:r>
      <w:proofErr w:type="spellStart"/>
      <w:r w:rsidRPr="004B0162">
        <w:t>instagram</w:t>
      </w:r>
      <w:proofErr w:type="spellEnd"/>
      <w:r w:rsidRPr="004B0162">
        <w:t>":"&lt;id&gt;"}</w:t>
      </w:r>
    </w:p>
    <w:p w14:paraId="6613BEE6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lastRenderedPageBreak/>
        <w:t>6.4 Other Settings</w:t>
      </w:r>
    </w:p>
    <w:p w14:paraId="1E8F60B0" w14:textId="77777777" w:rsidR="004B0162" w:rsidRPr="004B0162" w:rsidRDefault="004B0162" w:rsidP="004B0162">
      <w:proofErr w:type="spellStart"/>
      <w:r w:rsidRPr="004B0162">
        <w:t>dotenv</w:t>
      </w:r>
      <w:proofErr w:type="spellEnd"/>
    </w:p>
    <w:p w14:paraId="7D7CFF53" w14:textId="77777777" w:rsidR="004B0162" w:rsidRPr="004B0162" w:rsidRDefault="004B0162" w:rsidP="004B0162">
      <w:r w:rsidRPr="004B0162">
        <w:t># LLM tuning</w:t>
      </w:r>
    </w:p>
    <w:p w14:paraId="3F5C069E" w14:textId="77777777" w:rsidR="004B0162" w:rsidRPr="004B0162" w:rsidRDefault="004B0162" w:rsidP="004B0162">
      <w:r w:rsidRPr="004B0162">
        <w:t>LLM_MODEL=</w:t>
      </w:r>
      <w:proofErr w:type="spellStart"/>
      <w:r w:rsidRPr="004B0162">
        <w:t>openai</w:t>
      </w:r>
      <w:proofErr w:type="spellEnd"/>
      <w:r w:rsidRPr="004B0162">
        <w:t>/gpt-oss-120b</w:t>
      </w:r>
    </w:p>
    <w:p w14:paraId="4876B1CA" w14:textId="77777777" w:rsidR="004B0162" w:rsidRPr="004B0162" w:rsidRDefault="004B0162" w:rsidP="004B0162">
      <w:r w:rsidRPr="004B0162">
        <w:t>LLM_FAST_MODEL=</w:t>
      </w:r>
      <w:proofErr w:type="spellStart"/>
      <w:r w:rsidRPr="004B0162">
        <w:t>openai</w:t>
      </w:r>
      <w:proofErr w:type="spellEnd"/>
      <w:r w:rsidRPr="004B0162">
        <w:t>/gpt-oss-20b</w:t>
      </w:r>
    </w:p>
    <w:p w14:paraId="0C8F7CC9" w14:textId="77777777" w:rsidR="004B0162" w:rsidRPr="004B0162" w:rsidRDefault="004B0162" w:rsidP="004B0162">
      <w:r w:rsidRPr="004B0162">
        <w:t>LLM_MAX_TOKENS=1500</w:t>
      </w:r>
    </w:p>
    <w:p w14:paraId="77B2DBCB" w14:textId="77777777" w:rsidR="004B0162" w:rsidRPr="004B0162" w:rsidRDefault="004B0162" w:rsidP="004B0162"/>
    <w:p w14:paraId="23A70477" w14:textId="77777777" w:rsidR="004B0162" w:rsidRPr="004B0162" w:rsidRDefault="004B0162" w:rsidP="004B0162">
      <w:r w:rsidRPr="004B0162">
        <w:t># Media</w:t>
      </w:r>
    </w:p>
    <w:p w14:paraId="59631DAC" w14:textId="77777777" w:rsidR="004B0162" w:rsidRPr="004B0162" w:rsidRDefault="004B0162" w:rsidP="004B0162">
      <w:r w:rsidRPr="004B0162">
        <w:t>ENABLE_VIDEO_RENDER=true</w:t>
      </w:r>
    </w:p>
    <w:p w14:paraId="4A764486" w14:textId="77777777" w:rsidR="004B0162" w:rsidRPr="004B0162" w:rsidRDefault="004B0162" w:rsidP="004B0162">
      <w:r w:rsidRPr="004B0162">
        <w:t>PUBLIC_MEDIA_BASE_URL=https://&lt;ngrok-url&gt;/media</w:t>
      </w:r>
    </w:p>
    <w:p w14:paraId="362F97E1" w14:textId="77777777" w:rsidR="004B0162" w:rsidRPr="004B0162" w:rsidRDefault="004B0162" w:rsidP="004B0162"/>
    <w:p w14:paraId="5AE26C5A" w14:textId="77777777" w:rsidR="004B0162" w:rsidRPr="004B0162" w:rsidRDefault="004B0162" w:rsidP="004B0162">
      <w:r w:rsidRPr="004B0162">
        <w:t># Publishing</w:t>
      </w:r>
    </w:p>
    <w:p w14:paraId="3B639BD3" w14:textId="77777777" w:rsidR="004B0162" w:rsidRPr="004B0162" w:rsidRDefault="004B0162" w:rsidP="004B0162">
      <w:r w:rsidRPr="004B0162">
        <w:t>PUBLISHER_BACKEND=buffer</w:t>
      </w:r>
    </w:p>
    <w:p w14:paraId="775DD367" w14:textId="77777777" w:rsidR="004B0162" w:rsidRPr="004B0162" w:rsidRDefault="004B0162" w:rsidP="004B0162"/>
    <w:p w14:paraId="658409E1" w14:textId="77777777" w:rsidR="004B0162" w:rsidRPr="004B0162" w:rsidRDefault="004B0162" w:rsidP="004B0162">
      <w:r w:rsidRPr="004B0162">
        <w:t># Worker</w:t>
      </w:r>
    </w:p>
    <w:p w14:paraId="157BF97F" w14:textId="77777777" w:rsidR="004B0162" w:rsidRPr="004B0162" w:rsidRDefault="004B0162" w:rsidP="004B0162">
      <w:r w:rsidRPr="004B0162">
        <w:t>ENABLE_SCHEDULER=true</w:t>
      </w:r>
    </w:p>
    <w:p w14:paraId="501F412C" w14:textId="77777777" w:rsidR="004B0162" w:rsidRPr="004B0162" w:rsidRDefault="004B0162" w:rsidP="004B0162">
      <w:r w:rsidRPr="004B0162">
        <w:t>PUBLISH_POLL_SECONDS=60</w:t>
      </w:r>
    </w:p>
    <w:p w14:paraId="5A140C20" w14:textId="77777777" w:rsidR="004B0162" w:rsidRPr="004B0162" w:rsidRDefault="004B0162" w:rsidP="004B0162">
      <w:r w:rsidRPr="004B0162">
        <w:t>ANALYTICS_POLL_SECONDS=600</w:t>
      </w:r>
    </w:p>
    <w:p w14:paraId="4E220AFB" w14:textId="77777777" w:rsidR="004B0162" w:rsidRPr="004B0162" w:rsidRDefault="004B0162" w:rsidP="004B0162">
      <w:r w:rsidRPr="004B0162">
        <w:pict w14:anchorId="35D74AA2">
          <v:rect id="_x0000_i1121" style="width:0;height:.75pt" o:hralign="center" o:hrstd="t" o:hr="t" fillcolor="#a0a0a0" stroked="f"/>
        </w:pict>
      </w:r>
    </w:p>
    <w:p w14:paraId="0B0C137B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7. Multi-Agent Pipeline in Detail</w:t>
      </w:r>
    </w:p>
    <w:p w14:paraId="6954166B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7.1 Content Graph (</w:t>
      </w:r>
      <w:proofErr w:type="spellStart"/>
      <w:r w:rsidRPr="004B0162">
        <w:rPr>
          <w:b/>
          <w:bCs/>
        </w:rPr>
        <w:t>LangGraph</w:t>
      </w:r>
      <w:proofErr w:type="spellEnd"/>
      <w:r w:rsidRPr="004B0162">
        <w:rPr>
          <w:b/>
          <w:bCs/>
        </w:rPr>
        <w:t>)</w:t>
      </w:r>
    </w:p>
    <w:p w14:paraId="59ED04AD" w14:textId="77777777" w:rsidR="004B0162" w:rsidRPr="004B0162" w:rsidRDefault="004B0162" w:rsidP="004B0162">
      <w:r w:rsidRPr="004B0162">
        <w:t>text</w:t>
      </w:r>
    </w:p>
    <w:p w14:paraId="74D939B6" w14:textId="77777777" w:rsidR="004B0162" w:rsidRPr="004B0162" w:rsidRDefault="004B0162" w:rsidP="004B0162">
      <w:proofErr w:type="spellStart"/>
      <w:r w:rsidRPr="004B0162">
        <w:t>do_research</w:t>
      </w:r>
      <w:proofErr w:type="spellEnd"/>
      <w:r w:rsidRPr="004B0162">
        <w:t xml:space="preserve"> ──</w:t>
      </w:r>
      <w:r w:rsidRPr="004B0162">
        <w:rPr>
          <w:rFonts w:ascii="Arial" w:hAnsi="Arial" w:cs="Arial"/>
        </w:rPr>
        <w:t>►</w:t>
      </w:r>
      <w:r w:rsidRPr="004B0162">
        <w:t xml:space="preserve"> </w:t>
      </w:r>
      <w:proofErr w:type="spellStart"/>
      <w:r w:rsidRPr="004B0162">
        <w:t>draft_content</w:t>
      </w:r>
      <w:proofErr w:type="spellEnd"/>
      <w:r w:rsidRPr="004B0162">
        <w:t xml:space="preserve"> </w:t>
      </w:r>
      <w:r w:rsidRPr="004B0162">
        <w:rPr>
          <w:rFonts w:ascii="Aptos" w:hAnsi="Aptos" w:cs="Aptos"/>
        </w:rPr>
        <w:t>──</w:t>
      </w:r>
      <w:r w:rsidRPr="004B0162">
        <w:rPr>
          <w:rFonts w:ascii="Arial" w:hAnsi="Arial" w:cs="Arial"/>
        </w:rPr>
        <w:t>►</w:t>
      </w:r>
      <w:r w:rsidRPr="004B0162">
        <w:t xml:space="preserve"> </w:t>
      </w:r>
      <w:proofErr w:type="spellStart"/>
      <w:r w:rsidRPr="004B0162">
        <w:t>localize_content</w:t>
      </w:r>
      <w:proofErr w:type="spellEnd"/>
      <w:r w:rsidRPr="004B0162">
        <w:t xml:space="preserve"> </w:t>
      </w:r>
      <w:r w:rsidRPr="004B0162">
        <w:rPr>
          <w:rFonts w:ascii="Aptos" w:hAnsi="Aptos" w:cs="Aptos"/>
        </w:rPr>
        <w:t>──</w:t>
      </w:r>
      <w:r w:rsidRPr="004B0162">
        <w:rPr>
          <w:rFonts w:ascii="Arial" w:hAnsi="Arial" w:cs="Arial"/>
        </w:rPr>
        <w:t>►</w:t>
      </w:r>
      <w:r w:rsidRPr="004B0162">
        <w:t xml:space="preserve"> </w:t>
      </w:r>
      <w:proofErr w:type="spellStart"/>
      <w:r w:rsidRPr="004B0162">
        <w:t>resolve_media</w:t>
      </w:r>
      <w:proofErr w:type="spellEnd"/>
    </w:p>
    <w:p w14:paraId="4C87E54A" w14:textId="77777777" w:rsidR="004B0162" w:rsidRPr="004B0162" w:rsidRDefault="004B0162" w:rsidP="004B0162">
      <w:r w:rsidRPr="004B0162">
        <w:t xml:space="preserve">                                                            │</w:t>
      </w:r>
    </w:p>
    <w:p w14:paraId="14743090" w14:textId="77777777" w:rsidR="004B0162" w:rsidRPr="004B0162" w:rsidRDefault="004B0162" w:rsidP="004B0162">
      <w:r w:rsidRPr="004B0162">
        <w:t xml:space="preserve">                                                            </w:t>
      </w:r>
      <w:r w:rsidRPr="004B0162">
        <w:rPr>
          <w:rFonts w:ascii="Arial" w:hAnsi="Arial" w:cs="Arial"/>
        </w:rPr>
        <w:t>▼</w:t>
      </w:r>
    </w:p>
    <w:p w14:paraId="4877AE46" w14:textId="77777777" w:rsidR="004B0162" w:rsidRPr="004B0162" w:rsidRDefault="004B0162" w:rsidP="004B0162">
      <w:r w:rsidRPr="004B0162">
        <w:t xml:space="preserve">                                                    </w:t>
      </w:r>
      <w:proofErr w:type="spellStart"/>
      <w:r w:rsidRPr="004B0162">
        <w:t>check_compliance</w:t>
      </w:r>
      <w:proofErr w:type="spellEnd"/>
    </w:p>
    <w:p w14:paraId="3265827B" w14:textId="77777777" w:rsidR="004B0162" w:rsidRPr="004B0162" w:rsidRDefault="004B0162" w:rsidP="004B0162">
      <w:r w:rsidRPr="004B0162">
        <w:t xml:space="preserve">                                                            │</w:t>
      </w:r>
    </w:p>
    <w:p w14:paraId="7B4B745C" w14:textId="77777777" w:rsidR="004B0162" w:rsidRPr="004B0162" w:rsidRDefault="004B0162" w:rsidP="004B0162">
      <w:r w:rsidRPr="004B0162">
        <w:t xml:space="preserve">                              ┌─────────────────────────────</w:t>
      </w:r>
      <w:r w:rsidRPr="004B0162">
        <w:rPr>
          <w:rFonts w:ascii="MS Gothic" w:eastAsia="MS Gothic" w:hAnsi="MS Gothic" w:cs="MS Gothic" w:hint="eastAsia"/>
        </w:rPr>
        <w:t>┤</w:t>
      </w:r>
    </w:p>
    <w:p w14:paraId="18BBD8CC" w14:textId="77777777" w:rsidR="004B0162" w:rsidRPr="004B0162" w:rsidRDefault="004B0162" w:rsidP="004B0162">
      <w:r w:rsidRPr="004B0162">
        <w:lastRenderedPageBreak/>
        <w:t xml:space="preserve">                              │                             │</w:t>
      </w:r>
    </w:p>
    <w:p w14:paraId="7978C8D2" w14:textId="77777777" w:rsidR="004B0162" w:rsidRPr="004B0162" w:rsidRDefault="004B0162" w:rsidP="004B0162">
      <w:r w:rsidRPr="004B0162">
        <w:t xml:space="preserve">                       (</w:t>
      </w:r>
      <w:proofErr w:type="gramStart"/>
      <w:r w:rsidRPr="004B0162">
        <w:t>if</w:t>
      </w:r>
      <w:proofErr w:type="gramEnd"/>
      <w:r w:rsidRPr="004B0162">
        <w:t xml:space="preserve"> fails and                 (if passes or</w:t>
      </w:r>
    </w:p>
    <w:p w14:paraId="29BD21C4" w14:textId="77777777" w:rsidR="004B0162" w:rsidRPr="004B0162" w:rsidRDefault="004B0162" w:rsidP="004B0162">
      <w:r w:rsidRPr="004B0162">
        <w:t xml:space="preserve">                        retries left)                 retries exhausted)</w:t>
      </w:r>
    </w:p>
    <w:p w14:paraId="57C5313F" w14:textId="77777777" w:rsidR="004B0162" w:rsidRPr="004B0162" w:rsidRDefault="004B0162" w:rsidP="004B0162">
      <w:r w:rsidRPr="004B0162">
        <w:t xml:space="preserve">                              │                             │</w:t>
      </w:r>
    </w:p>
    <w:p w14:paraId="42FF1DF2" w14:textId="77777777" w:rsidR="004B0162" w:rsidRPr="004B0162" w:rsidRDefault="004B0162" w:rsidP="004B0162">
      <w:r w:rsidRPr="004B0162">
        <w:t xml:space="preserve">                              </w:t>
      </w:r>
      <w:r w:rsidRPr="004B0162">
        <w:rPr>
          <w:rFonts w:ascii="Arial" w:hAnsi="Arial" w:cs="Arial"/>
        </w:rPr>
        <w:t>▼</w:t>
      </w:r>
      <w:r w:rsidRPr="004B0162">
        <w:t xml:space="preserve">                             </w:t>
      </w:r>
      <w:r w:rsidRPr="004B0162">
        <w:rPr>
          <w:rFonts w:ascii="Arial" w:hAnsi="Arial" w:cs="Arial"/>
        </w:rPr>
        <w:t>▼</w:t>
      </w:r>
    </w:p>
    <w:p w14:paraId="502CA182" w14:textId="77777777" w:rsidR="004B0162" w:rsidRPr="004B0162" w:rsidRDefault="004B0162" w:rsidP="004B0162">
      <w:r w:rsidRPr="004B0162">
        <w:t xml:space="preserve">                       </w:t>
      </w:r>
      <w:proofErr w:type="spellStart"/>
      <w:r w:rsidRPr="004B0162">
        <w:t>revise_content</w:t>
      </w:r>
      <w:proofErr w:type="spellEnd"/>
      <w:r w:rsidRPr="004B0162">
        <w:t xml:space="preserve"> ──</w:t>
      </w:r>
      <w:r w:rsidRPr="004B0162">
        <w:rPr>
          <w:rFonts w:ascii="Arial" w:hAnsi="Arial" w:cs="Arial"/>
        </w:rPr>
        <w:t>►</w:t>
      </w:r>
      <w:r w:rsidRPr="004B0162">
        <w:t xml:space="preserve"> </w:t>
      </w:r>
      <w:proofErr w:type="spellStart"/>
      <w:r w:rsidRPr="004B0162">
        <w:t>check_compliance</w:t>
      </w:r>
      <w:proofErr w:type="spellEnd"/>
      <w:r w:rsidRPr="004B0162">
        <w:t xml:space="preserve">  </w:t>
      </w:r>
      <w:proofErr w:type="spellStart"/>
      <w:r w:rsidRPr="004B0162">
        <w:t>persist_assets</w:t>
      </w:r>
      <w:proofErr w:type="spellEnd"/>
    </w:p>
    <w:p w14:paraId="5B3CD4D6" w14:textId="77777777" w:rsidR="004B0162" w:rsidRPr="004B0162" w:rsidRDefault="004B0162" w:rsidP="004B0162">
      <w:r w:rsidRPr="004B0162">
        <w:t xml:space="preserve">Each node reads from and writes to a shared </w:t>
      </w:r>
      <w:proofErr w:type="spellStart"/>
      <w:r w:rsidRPr="004B0162">
        <w:t>ContentState</w:t>
      </w:r>
      <w:proofErr w:type="spellEnd"/>
      <w:r w:rsidRPr="004B0162">
        <w:t xml:space="preserve"> </w:t>
      </w:r>
      <w:proofErr w:type="spellStart"/>
      <w:r w:rsidRPr="004B0162">
        <w:t>TypedDict</w:t>
      </w:r>
      <w:proofErr w:type="spellEnd"/>
      <w:r w:rsidRPr="004B0162">
        <w:t>:</w:t>
      </w:r>
    </w:p>
    <w:p w14:paraId="47BE0310" w14:textId="77777777" w:rsidR="004B0162" w:rsidRPr="004B0162" w:rsidRDefault="004B0162" w:rsidP="004B0162">
      <w:r w:rsidRPr="004B0162">
        <w:t>python</w:t>
      </w:r>
    </w:p>
    <w:p w14:paraId="5F88572D" w14:textId="77777777" w:rsidR="004B0162" w:rsidRPr="004B0162" w:rsidRDefault="004B0162" w:rsidP="004B0162">
      <w:r w:rsidRPr="004B0162">
        <w:t xml:space="preserve">class </w:t>
      </w:r>
      <w:proofErr w:type="spellStart"/>
      <w:r w:rsidRPr="004B0162">
        <w:t>ContentState</w:t>
      </w:r>
      <w:proofErr w:type="spellEnd"/>
      <w:r w:rsidRPr="004B0162">
        <w:t>(</w:t>
      </w:r>
      <w:proofErr w:type="spellStart"/>
      <w:r w:rsidRPr="004B0162">
        <w:t>TypedDict</w:t>
      </w:r>
      <w:proofErr w:type="spellEnd"/>
      <w:r w:rsidRPr="004B0162">
        <w:t>, total=False):</w:t>
      </w:r>
    </w:p>
    <w:p w14:paraId="0C853570" w14:textId="77777777" w:rsidR="004B0162" w:rsidRPr="004B0162" w:rsidRDefault="004B0162" w:rsidP="004B0162">
      <w:r w:rsidRPr="004B0162">
        <w:t xml:space="preserve">    </w:t>
      </w:r>
      <w:proofErr w:type="spellStart"/>
      <w:r w:rsidRPr="004B0162">
        <w:t>run_id</w:t>
      </w:r>
      <w:proofErr w:type="spellEnd"/>
      <w:r w:rsidRPr="004B0162">
        <w:t>: str</w:t>
      </w:r>
    </w:p>
    <w:p w14:paraId="6D5FC63A" w14:textId="77777777" w:rsidR="004B0162" w:rsidRPr="004B0162" w:rsidRDefault="004B0162" w:rsidP="004B0162">
      <w:r w:rsidRPr="004B0162">
        <w:t xml:space="preserve">    brand: str</w:t>
      </w:r>
    </w:p>
    <w:p w14:paraId="0E449649" w14:textId="77777777" w:rsidR="004B0162" w:rsidRPr="004B0162" w:rsidRDefault="004B0162" w:rsidP="004B0162">
      <w:r w:rsidRPr="004B0162">
        <w:t xml:space="preserve">    topic: str</w:t>
      </w:r>
    </w:p>
    <w:p w14:paraId="784621B1" w14:textId="77777777" w:rsidR="004B0162" w:rsidRPr="004B0162" w:rsidRDefault="004B0162" w:rsidP="004B0162">
      <w:r w:rsidRPr="004B0162">
        <w:t xml:space="preserve">    brief: str</w:t>
      </w:r>
    </w:p>
    <w:p w14:paraId="358785D4" w14:textId="77777777" w:rsidR="004B0162" w:rsidRPr="004B0162" w:rsidRDefault="004B0162" w:rsidP="004B0162">
      <w:r w:rsidRPr="004B0162">
        <w:t xml:space="preserve">    platforms: list[str]</w:t>
      </w:r>
    </w:p>
    <w:p w14:paraId="2B25D9AD" w14:textId="77777777" w:rsidR="004B0162" w:rsidRPr="004B0162" w:rsidRDefault="004B0162" w:rsidP="004B0162">
      <w:r w:rsidRPr="004B0162">
        <w:t xml:space="preserve">    languages: list[str]</w:t>
      </w:r>
    </w:p>
    <w:p w14:paraId="661C9C82" w14:textId="77777777" w:rsidR="004B0162" w:rsidRPr="004B0162" w:rsidRDefault="004B0162" w:rsidP="004B0162">
      <w:r w:rsidRPr="004B0162">
        <w:t xml:space="preserve">    variants: int</w:t>
      </w:r>
    </w:p>
    <w:p w14:paraId="72AD1F2F" w14:textId="77777777" w:rsidR="004B0162" w:rsidRPr="004B0162" w:rsidRDefault="004B0162" w:rsidP="004B0162">
      <w:r w:rsidRPr="004B0162">
        <w:t xml:space="preserve">    </w:t>
      </w:r>
      <w:proofErr w:type="spellStart"/>
      <w:r w:rsidRPr="004B0162">
        <w:t>media_mode</w:t>
      </w:r>
      <w:proofErr w:type="spellEnd"/>
      <w:r w:rsidRPr="004B0162">
        <w:t>: str          # "none" | "image" | "video"</w:t>
      </w:r>
    </w:p>
    <w:p w14:paraId="769246DB" w14:textId="77777777" w:rsidR="004B0162" w:rsidRPr="004B0162" w:rsidRDefault="004B0162" w:rsidP="004B0162">
      <w:r w:rsidRPr="004B0162">
        <w:t xml:space="preserve">    </w:t>
      </w:r>
      <w:proofErr w:type="spellStart"/>
      <w:r w:rsidRPr="004B0162">
        <w:t>auto_compliance</w:t>
      </w:r>
      <w:proofErr w:type="spellEnd"/>
      <w:r w:rsidRPr="004B0162">
        <w:t>: bool</w:t>
      </w:r>
    </w:p>
    <w:p w14:paraId="64B53844" w14:textId="77777777" w:rsidR="004B0162" w:rsidRPr="004B0162" w:rsidRDefault="004B0162" w:rsidP="004B0162"/>
    <w:p w14:paraId="173C7A86" w14:textId="77777777" w:rsidR="004B0162" w:rsidRPr="004B0162" w:rsidRDefault="004B0162" w:rsidP="004B0162">
      <w:r w:rsidRPr="004B0162">
        <w:t xml:space="preserve">    research: </w:t>
      </w:r>
      <w:proofErr w:type="spellStart"/>
      <w:r w:rsidRPr="004B0162">
        <w:t>dict</w:t>
      </w:r>
      <w:proofErr w:type="spellEnd"/>
    </w:p>
    <w:p w14:paraId="063516CA" w14:textId="77777777" w:rsidR="004B0162" w:rsidRPr="004B0162" w:rsidRDefault="004B0162" w:rsidP="004B0162">
      <w:r w:rsidRPr="004B0162">
        <w:t xml:space="preserve">    lessons: list[</w:t>
      </w:r>
      <w:proofErr w:type="spellStart"/>
      <w:r w:rsidRPr="004B0162">
        <w:t>dict</w:t>
      </w:r>
      <w:proofErr w:type="spellEnd"/>
      <w:r w:rsidRPr="004B0162">
        <w:t>]</w:t>
      </w:r>
    </w:p>
    <w:p w14:paraId="3DB7E806" w14:textId="77777777" w:rsidR="004B0162" w:rsidRPr="004B0162" w:rsidRDefault="004B0162" w:rsidP="004B0162">
      <w:r w:rsidRPr="004B0162">
        <w:t xml:space="preserve">    drafts: list[</w:t>
      </w:r>
      <w:proofErr w:type="spellStart"/>
      <w:r w:rsidRPr="004B0162">
        <w:t>dict</w:t>
      </w:r>
      <w:proofErr w:type="spellEnd"/>
      <w:r w:rsidRPr="004B0162">
        <w:t>]</w:t>
      </w:r>
    </w:p>
    <w:p w14:paraId="534D0133" w14:textId="77777777" w:rsidR="004B0162" w:rsidRPr="004B0162" w:rsidRDefault="004B0162" w:rsidP="004B0162">
      <w:r w:rsidRPr="004B0162">
        <w:t xml:space="preserve">    compliance: </w:t>
      </w:r>
      <w:proofErr w:type="spellStart"/>
      <w:r w:rsidRPr="004B0162">
        <w:t>dict</w:t>
      </w:r>
      <w:proofErr w:type="spellEnd"/>
      <w:r w:rsidRPr="004B0162">
        <w:t xml:space="preserve">[str, </w:t>
      </w:r>
      <w:proofErr w:type="spellStart"/>
      <w:r w:rsidRPr="004B0162">
        <w:t>dict</w:t>
      </w:r>
      <w:proofErr w:type="spellEnd"/>
      <w:r w:rsidRPr="004B0162">
        <w:t>]</w:t>
      </w:r>
    </w:p>
    <w:p w14:paraId="4C33E542" w14:textId="77777777" w:rsidR="004B0162" w:rsidRPr="004B0162" w:rsidRDefault="004B0162" w:rsidP="004B0162">
      <w:r w:rsidRPr="004B0162">
        <w:t xml:space="preserve">    attempts: int</w:t>
      </w:r>
    </w:p>
    <w:p w14:paraId="7DEEE5BF" w14:textId="77777777" w:rsidR="004B0162" w:rsidRPr="004B0162" w:rsidRDefault="004B0162" w:rsidP="004B0162">
      <w:r w:rsidRPr="004B0162">
        <w:t xml:space="preserve">    errors: list[str]</w:t>
      </w:r>
    </w:p>
    <w:p w14:paraId="50F0C93F" w14:textId="77777777" w:rsidR="004B0162" w:rsidRPr="004B0162" w:rsidRDefault="004B0162" w:rsidP="004B0162">
      <w:r w:rsidRPr="004B0162">
        <w:t xml:space="preserve">    </w:t>
      </w:r>
      <w:proofErr w:type="spellStart"/>
      <w:r w:rsidRPr="004B0162">
        <w:t>asset_ids</w:t>
      </w:r>
      <w:proofErr w:type="spellEnd"/>
      <w:r w:rsidRPr="004B0162">
        <w:t>: list[str]</w:t>
      </w:r>
    </w:p>
    <w:p w14:paraId="40654F47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7.2 The Compliance Gate</w:t>
      </w:r>
    </w:p>
    <w:p w14:paraId="099F2506" w14:textId="77777777" w:rsidR="004B0162" w:rsidRPr="004B0162" w:rsidRDefault="004B0162" w:rsidP="004B0162">
      <w:r w:rsidRPr="004B0162">
        <w:t xml:space="preserve">Two independent layers. A verdict can only be pass if </w:t>
      </w:r>
      <w:r w:rsidRPr="004B0162">
        <w:rPr>
          <w:b/>
          <w:bCs/>
        </w:rPr>
        <w:t>both</w:t>
      </w:r>
      <w:r w:rsidRPr="004B0162">
        <w:t xml:space="preserve"> agree.</w:t>
      </w:r>
    </w:p>
    <w:p w14:paraId="395BFC92" w14:textId="77777777" w:rsidR="004B0162" w:rsidRPr="004B0162" w:rsidRDefault="004B0162" w:rsidP="004B0162">
      <w:r w:rsidRPr="004B0162">
        <w:rPr>
          <w:b/>
          <w:bCs/>
        </w:rPr>
        <w:lastRenderedPageBreak/>
        <w:t>Layer 1 — Deterministic regex pre-screen</w:t>
      </w:r>
      <w:r w:rsidRPr="004B0162">
        <w:t xml:space="preserve"> (</w:t>
      </w:r>
      <w:proofErr w:type="spellStart"/>
      <w:r w:rsidRPr="004B0162">
        <w:t>deterministic_screen</w:t>
      </w:r>
      <w:proofErr w:type="spellEnd"/>
      <w:r w:rsidRPr="004B0162">
        <w:t>):</w:t>
      </w:r>
    </w:p>
    <w:p w14:paraId="18F53905" w14:textId="77777777" w:rsidR="004B0162" w:rsidRPr="004B0162" w:rsidRDefault="004B0162" w:rsidP="004B0162">
      <w:r w:rsidRPr="004B0162">
        <w:t>Fifteen banned patterns covering guarantees, misleading absolutes, and superlatives:</w:t>
      </w:r>
    </w:p>
    <w:p w14:paraId="12992F57" w14:textId="77777777" w:rsidR="004B0162" w:rsidRPr="004B0162" w:rsidRDefault="004B0162" w:rsidP="004B0162">
      <w:r w:rsidRPr="004B0162">
        <w:t>python</w:t>
      </w:r>
    </w:p>
    <w:p w14:paraId="19B9CAC4" w14:textId="77777777" w:rsidR="004B0162" w:rsidRPr="004B0162" w:rsidRDefault="004B0162" w:rsidP="004B0162">
      <w:r w:rsidRPr="004B0162">
        <w:t>BANNED_PATTERNS = [</w:t>
      </w:r>
    </w:p>
    <w:p w14:paraId="07A4707D" w14:textId="77777777" w:rsidR="004B0162" w:rsidRPr="004B0162" w:rsidRDefault="004B0162" w:rsidP="004B0162">
      <w:r w:rsidRPr="004B0162">
        <w:t xml:space="preserve">    r"\</w:t>
      </w:r>
      <w:proofErr w:type="spellStart"/>
      <w:r w:rsidRPr="004B0162">
        <w:t>bguarantee</w:t>
      </w:r>
      <w:proofErr w:type="spellEnd"/>
      <w:r w:rsidRPr="004B0162">
        <w:t>(</w:t>
      </w:r>
      <w:proofErr w:type="spellStart"/>
      <w:r w:rsidRPr="004B0162">
        <w:t>d|s</w:t>
      </w:r>
      <w:proofErr w:type="spellEnd"/>
      <w:r w:rsidRPr="004B0162">
        <w:t>)?\b",</w:t>
      </w:r>
    </w:p>
    <w:p w14:paraId="4A7C1020" w14:textId="77777777" w:rsidR="004B0162" w:rsidRPr="004B0162" w:rsidRDefault="004B0162" w:rsidP="004B0162">
      <w:r w:rsidRPr="004B0162">
        <w:t xml:space="preserve">    r"\</w:t>
      </w:r>
      <w:proofErr w:type="spellStart"/>
      <w:r w:rsidRPr="004B0162">
        <w:t>bwe</w:t>
      </w:r>
      <w:proofErr w:type="spellEnd"/>
      <w:r w:rsidRPr="004B0162">
        <w:t xml:space="preserve"> will pay\b",</w:t>
      </w:r>
    </w:p>
    <w:p w14:paraId="1483759E" w14:textId="77777777" w:rsidR="004B0162" w:rsidRPr="004B0162" w:rsidRDefault="004B0162" w:rsidP="004B0162">
      <w:r w:rsidRPr="004B0162">
        <w:t xml:space="preserve">    r"\b100%\s*(</w:t>
      </w:r>
      <w:proofErr w:type="spellStart"/>
      <w:r w:rsidRPr="004B0162">
        <w:t>cover|covered|payout|protection</w:t>
      </w:r>
      <w:proofErr w:type="spellEnd"/>
      <w:r w:rsidRPr="004B0162">
        <w:t>)\b",</w:t>
      </w:r>
    </w:p>
    <w:p w14:paraId="1243E7A6" w14:textId="77777777" w:rsidR="004B0162" w:rsidRPr="004B0162" w:rsidRDefault="004B0162" w:rsidP="004B0162">
      <w:r w:rsidRPr="004B0162">
        <w:t xml:space="preserve">    r"\</w:t>
      </w:r>
      <w:proofErr w:type="spellStart"/>
      <w:r w:rsidRPr="004B0162">
        <w:t>bfully</w:t>
      </w:r>
      <w:proofErr w:type="spellEnd"/>
      <w:r w:rsidRPr="004B0162">
        <w:t xml:space="preserve"> covered\b",</w:t>
      </w:r>
    </w:p>
    <w:p w14:paraId="521A7617" w14:textId="77777777" w:rsidR="004B0162" w:rsidRPr="004B0162" w:rsidRDefault="004B0162" w:rsidP="004B0162">
      <w:r w:rsidRPr="004B0162">
        <w:t xml:space="preserve">    r"\brisk[\s-]?free\b",</w:t>
      </w:r>
    </w:p>
    <w:p w14:paraId="5C311F54" w14:textId="77777777" w:rsidR="004B0162" w:rsidRPr="004B0162" w:rsidRDefault="004B0162" w:rsidP="004B0162">
      <w:r w:rsidRPr="004B0162">
        <w:t xml:space="preserve">    r"\</w:t>
      </w:r>
      <w:proofErr w:type="spellStart"/>
      <w:r w:rsidRPr="004B0162">
        <w:t>bcheapest</w:t>
      </w:r>
      <w:proofErr w:type="spellEnd"/>
      <w:r w:rsidRPr="004B0162">
        <w:t>\b",</w:t>
      </w:r>
    </w:p>
    <w:p w14:paraId="638BC496" w14:textId="77777777" w:rsidR="004B0162" w:rsidRPr="004B0162" w:rsidRDefault="004B0162" w:rsidP="004B0162">
      <w:r w:rsidRPr="004B0162">
        <w:t xml:space="preserve">    r"\</w:t>
      </w:r>
      <w:proofErr w:type="spellStart"/>
      <w:r w:rsidRPr="004B0162">
        <w:t>bbest</w:t>
      </w:r>
      <w:proofErr w:type="spellEnd"/>
      <w:r w:rsidRPr="004B0162">
        <w:t xml:space="preserve"> in the market\b",</w:t>
      </w:r>
    </w:p>
    <w:p w14:paraId="04019DFD" w14:textId="77777777" w:rsidR="004B0162" w:rsidRPr="004B0162" w:rsidRDefault="004B0162" w:rsidP="004B0162">
      <w:r w:rsidRPr="004B0162">
        <w:t xml:space="preserve">    r"\</w:t>
      </w:r>
      <w:proofErr w:type="spellStart"/>
      <w:r w:rsidRPr="004B0162">
        <w:t>btotal</w:t>
      </w:r>
      <w:proofErr w:type="spellEnd"/>
      <w:r w:rsidRPr="004B0162">
        <w:t xml:space="preserve"> protection\b",</w:t>
      </w:r>
    </w:p>
    <w:p w14:paraId="4D16B12D" w14:textId="77777777" w:rsidR="004B0162" w:rsidRPr="004B0162" w:rsidRDefault="004B0162" w:rsidP="004B0162">
      <w:r w:rsidRPr="004B0162">
        <w:t xml:space="preserve">    # ...</w:t>
      </w:r>
    </w:p>
    <w:p w14:paraId="7A97E303" w14:textId="77777777" w:rsidR="004B0162" w:rsidRPr="004B0162" w:rsidRDefault="004B0162" w:rsidP="004B0162">
      <w:r w:rsidRPr="004B0162">
        <w:t>]</w:t>
      </w:r>
    </w:p>
    <w:p w14:paraId="2FECD7DC" w14:textId="77777777" w:rsidR="004B0162" w:rsidRPr="004B0162" w:rsidRDefault="004B0162" w:rsidP="004B0162">
      <w:proofErr w:type="gramStart"/>
      <w:r w:rsidRPr="004B0162">
        <w:t>Plus</w:t>
      </w:r>
      <w:proofErr w:type="gramEnd"/>
      <w:r w:rsidRPr="004B0162">
        <w:t xml:space="preserve"> a disclaimer check: if the asset mentions "cover", "policy", "claim", "insured", "protection" or "premium" but contains none of the required qualifiers ("subject to", "policy terms", "terms apply"), it fails rule C6.</w:t>
      </w:r>
    </w:p>
    <w:p w14:paraId="2C21F0CF" w14:textId="77777777" w:rsidR="004B0162" w:rsidRPr="004B0162" w:rsidRDefault="004B0162" w:rsidP="004B0162">
      <w:r w:rsidRPr="004B0162">
        <w:rPr>
          <w:b/>
          <w:bCs/>
        </w:rPr>
        <w:t>Layer 2 — LLM rubric evaluation</w:t>
      </w:r>
      <w:r w:rsidRPr="004B0162">
        <w:t>:</w:t>
      </w:r>
    </w:p>
    <w:p w14:paraId="2D1FFF88" w14:textId="77777777" w:rsidR="004B0162" w:rsidRPr="004B0162" w:rsidRDefault="004B0162" w:rsidP="004B0162">
      <w:r w:rsidRPr="004B0162">
        <w:t>The asset is sent to the LLM with the full 10-rule compliance rubric: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9899"/>
      </w:tblGrid>
      <w:tr w:rsidR="004B0162" w:rsidRPr="004B0162" w14:paraId="76167C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ABF13" w14:textId="77777777" w:rsidR="004B0162" w:rsidRPr="004B0162" w:rsidRDefault="004B0162" w:rsidP="004B0162">
            <w:r w:rsidRPr="004B0162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11E5C" w14:textId="77777777" w:rsidR="004B0162" w:rsidRPr="004B0162" w:rsidRDefault="004B0162" w:rsidP="004B0162">
            <w:r w:rsidRPr="004B0162">
              <w:t>Rule</w:t>
            </w:r>
          </w:p>
        </w:tc>
      </w:tr>
      <w:tr w:rsidR="004B0162" w:rsidRPr="004B0162" w14:paraId="62974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F767B" w14:textId="77777777" w:rsidR="004B0162" w:rsidRPr="004B0162" w:rsidRDefault="004B0162" w:rsidP="004B0162">
            <w:r w:rsidRPr="004B0162"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11FA1" w14:textId="77777777" w:rsidR="004B0162" w:rsidRPr="004B0162" w:rsidRDefault="004B0162" w:rsidP="004B0162">
            <w:r w:rsidRPr="004B0162">
              <w:t>No guarantees or promises</w:t>
            </w:r>
          </w:p>
        </w:tc>
      </w:tr>
      <w:tr w:rsidR="004B0162" w:rsidRPr="004B0162" w14:paraId="67E746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8AC24" w14:textId="77777777" w:rsidR="004B0162" w:rsidRPr="004B0162" w:rsidRDefault="004B0162" w:rsidP="004B0162">
            <w:r w:rsidRPr="004B0162"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0D991" w14:textId="77777777" w:rsidR="004B0162" w:rsidRPr="004B0162" w:rsidRDefault="004B0162" w:rsidP="004B0162">
            <w:r w:rsidRPr="004B0162">
              <w:t>No misleading absolutes</w:t>
            </w:r>
          </w:p>
        </w:tc>
      </w:tr>
      <w:tr w:rsidR="004B0162" w:rsidRPr="004B0162" w14:paraId="3B398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AFBAB" w14:textId="77777777" w:rsidR="004B0162" w:rsidRPr="004B0162" w:rsidRDefault="004B0162" w:rsidP="004B0162">
            <w:r w:rsidRPr="004B0162"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59D1F" w14:textId="77777777" w:rsidR="004B0162" w:rsidRPr="004B0162" w:rsidRDefault="004B0162" w:rsidP="004B0162">
            <w:r w:rsidRPr="004B0162">
              <w:t>No unsubstantiated superlatives</w:t>
            </w:r>
          </w:p>
        </w:tc>
      </w:tr>
      <w:tr w:rsidR="004B0162" w:rsidRPr="004B0162" w14:paraId="6A794D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8794D" w14:textId="77777777" w:rsidR="004B0162" w:rsidRPr="004B0162" w:rsidRDefault="004B0162" w:rsidP="004B0162">
            <w:r w:rsidRPr="004B0162"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2385E" w14:textId="77777777" w:rsidR="004B0162" w:rsidRPr="004B0162" w:rsidRDefault="004B0162" w:rsidP="004B0162">
            <w:r w:rsidRPr="004B0162">
              <w:t>Cover terms must be accurate and qualified</w:t>
            </w:r>
          </w:p>
        </w:tc>
      </w:tr>
      <w:tr w:rsidR="004B0162" w:rsidRPr="004B0162" w14:paraId="432E3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4BD87" w14:textId="77777777" w:rsidR="004B0162" w:rsidRPr="004B0162" w:rsidRDefault="004B0162" w:rsidP="004B0162">
            <w:r w:rsidRPr="004B0162">
              <w:lastRenderedPageBreak/>
              <w:t>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7CFDD" w14:textId="77777777" w:rsidR="004B0162" w:rsidRPr="004B0162" w:rsidRDefault="004B0162" w:rsidP="004B0162">
            <w:r w:rsidRPr="004B0162">
              <w:t>No clinical, legal, or tax advice</w:t>
            </w:r>
          </w:p>
        </w:tc>
      </w:tr>
      <w:tr w:rsidR="004B0162" w:rsidRPr="004B0162" w14:paraId="46462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9C314" w14:textId="77777777" w:rsidR="004B0162" w:rsidRPr="004B0162" w:rsidRDefault="004B0162" w:rsidP="004B0162">
            <w:r w:rsidRPr="004B0162">
              <w:t>C6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DB1AD" w14:textId="77777777" w:rsidR="004B0162" w:rsidRPr="004B0162" w:rsidRDefault="004B0162" w:rsidP="004B0162">
            <w:r w:rsidRPr="004B0162">
              <w:t>Appropriate disclaimers required</w:t>
            </w:r>
          </w:p>
        </w:tc>
      </w:tr>
      <w:tr w:rsidR="004B0162" w:rsidRPr="004B0162" w14:paraId="55140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370DB" w14:textId="77777777" w:rsidR="004B0162" w:rsidRPr="004B0162" w:rsidRDefault="004B0162" w:rsidP="004B0162">
            <w:r w:rsidRPr="004B0162">
              <w:t>C7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D3842" w14:textId="77777777" w:rsidR="004B0162" w:rsidRPr="004B0162" w:rsidRDefault="004B0162" w:rsidP="004B0162">
            <w:r w:rsidRPr="004B0162">
              <w:t>Brand voice integrity</w:t>
            </w:r>
          </w:p>
        </w:tc>
      </w:tr>
      <w:tr w:rsidR="004B0162" w:rsidRPr="004B0162" w14:paraId="50776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59F3C" w14:textId="77777777" w:rsidR="004B0162" w:rsidRPr="004B0162" w:rsidRDefault="004B0162" w:rsidP="004B0162">
            <w:r w:rsidRPr="004B0162">
              <w:t>C8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AC57F" w14:textId="77777777" w:rsidR="004B0162" w:rsidRPr="004B0162" w:rsidRDefault="004B0162" w:rsidP="004B0162">
            <w:r w:rsidRPr="004B0162">
              <w:t>No prohibited data or PII</w:t>
            </w:r>
          </w:p>
        </w:tc>
      </w:tr>
      <w:tr w:rsidR="004B0162" w:rsidRPr="004B0162" w14:paraId="26B1A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6C730" w14:textId="77777777" w:rsidR="004B0162" w:rsidRPr="004B0162" w:rsidRDefault="004B0162" w:rsidP="004B0162">
            <w:r w:rsidRPr="004B0162">
              <w:t>C9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36A7" w14:textId="77777777" w:rsidR="004B0162" w:rsidRPr="004B0162" w:rsidRDefault="004B0162" w:rsidP="004B0162">
            <w:r w:rsidRPr="004B0162">
              <w:t>Platform compliance</w:t>
            </w:r>
          </w:p>
        </w:tc>
      </w:tr>
      <w:tr w:rsidR="004B0162" w:rsidRPr="004B0162" w14:paraId="1BD249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527C4" w14:textId="77777777" w:rsidR="004B0162" w:rsidRPr="004B0162" w:rsidRDefault="004B0162" w:rsidP="004B0162">
            <w:r w:rsidRPr="004B0162">
              <w:t>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2D6B" w14:textId="77777777" w:rsidR="004B0162" w:rsidRPr="004B0162" w:rsidRDefault="004B0162" w:rsidP="004B0162">
            <w:r w:rsidRPr="004B0162">
              <w:t>No discriminatory or fear-based targeting</w:t>
            </w:r>
          </w:p>
        </w:tc>
      </w:tr>
    </w:tbl>
    <w:p w14:paraId="6D6BAE4A" w14:textId="77777777" w:rsidR="004B0162" w:rsidRPr="004B0162" w:rsidRDefault="004B0162" w:rsidP="004B0162">
      <w:r w:rsidRPr="004B0162">
        <w:t xml:space="preserve">The LLM returns, per asset: status (pass / </w:t>
      </w:r>
      <w:proofErr w:type="spellStart"/>
      <w:r w:rsidRPr="004B0162">
        <w:t>needs_revision</w:t>
      </w:r>
      <w:proofErr w:type="spellEnd"/>
      <w:r w:rsidRPr="004B0162">
        <w:t xml:space="preserve"> / fail), score (0–1), failed rule IDs, plain-English reasons, the exact offending phrases, and a concrete rewrite instruction.</w:t>
      </w:r>
    </w:p>
    <w:p w14:paraId="570A43DE" w14:textId="77777777" w:rsidR="004B0162" w:rsidRPr="004B0162" w:rsidRDefault="004B0162" w:rsidP="004B0162">
      <w:r w:rsidRPr="004B0162">
        <w:rPr>
          <w:b/>
          <w:bCs/>
        </w:rPr>
        <w:t>Combining the layers</w:t>
      </w:r>
      <w:r w:rsidRPr="004B0162">
        <w:t>: if the regex layer fails, the final status is forced to fail regardless of what the LLM says. This is "belt and braces" for a regulated domain.</w:t>
      </w:r>
    </w:p>
    <w:p w14:paraId="3FDA8692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7.3 The Feedback Loop (Closed-Loop Learning)</w:t>
      </w:r>
    </w:p>
    <w:p w14:paraId="3D697099" w14:textId="77777777" w:rsidR="004B0162" w:rsidRPr="004B0162" w:rsidRDefault="004B0162" w:rsidP="004B0162">
      <w:r w:rsidRPr="004B0162">
        <w:t>Every human decision is stored:</w:t>
      </w:r>
    </w:p>
    <w:p w14:paraId="11116418" w14:textId="77777777" w:rsidR="004B0162" w:rsidRPr="004B0162" w:rsidRDefault="004B0162" w:rsidP="004B0162">
      <w:r w:rsidRPr="004B0162">
        <w:t>text</w:t>
      </w:r>
    </w:p>
    <w:p w14:paraId="63399D45" w14:textId="77777777" w:rsidR="004B0162" w:rsidRPr="004B0162" w:rsidRDefault="004B0162" w:rsidP="004B0162">
      <w:r w:rsidRPr="004B0162">
        <w:t>feedback table:</w:t>
      </w:r>
    </w:p>
    <w:p w14:paraId="345354E1" w14:textId="77777777" w:rsidR="004B0162" w:rsidRPr="004B0162" w:rsidRDefault="004B0162" w:rsidP="004B0162">
      <w:r w:rsidRPr="004B0162">
        <w:t xml:space="preserve">  - </w:t>
      </w:r>
      <w:proofErr w:type="spellStart"/>
      <w:r w:rsidRPr="004B0162">
        <w:t>asset_id</w:t>
      </w:r>
      <w:proofErr w:type="spellEnd"/>
      <w:r w:rsidRPr="004B0162">
        <w:t>, decision (approve/edit/reject)</w:t>
      </w:r>
    </w:p>
    <w:p w14:paraId="7BEC1C64" w14:textId="77777777" w:rsidR="004B0162" w:rsidRPr="004B0162" w:rsidRDefault="004B0162" w:rsidP="004B0162">
      <w:r w:rsidRPr="004B0162">
        <w:t xml:space="preserve">  - </w:t>
      </w:r>
      <w:proofErr w:type="spellStart"/>
      <w:r w:rsidRPr="004B0162">
        <w:t>reason_tag</w:t>
      </w:r>
      <w:proofErr w:type="spellEnd"/>
      <w:r w:rsidRPr="004B0162">
        <w:t xml:space="preserve"> (e.g. "</w:t>
      </w:r>
      <w:proofErr w:type="spellStart"/>
      <w:r w:rsidRPr="004B0162">
        <w:t>too_salesy</w:t>
      </w:r>
      <w:proofErr w:type="spellEnd"/>
      <w:r w:rsidRPr="004B0162">
        <w:t>", "</w:t>
      </w:r>
      <w:proofErr w:type="spellStart"/>
      <w:r w:rsidRPr="004B0162">
        <w:t>weak_hook</w:t>
      </w:r>
      <w:proofErr w:type="spellEnd"/>
      <w:r w:rsidRPr="004B0162">
        <w:t>")</w:t>
      </w:r>
    </w:p>
    <w:p w14:paraId="2C0A34AC" w14:textId="77777777" w:rsidR="004B0162" w:rsidRPr="004B0162" w:rsidRDefault="004B0162" w:rsidP="004B0162">
      <w:r w:rsidRPr="004B0162">
        <w:t xml:space="preserve">  - note (free text from the reviewer)</w:t>
      </w:r>
    </w:p>
    <w:p w14:paraId="1E936634" w14:textId="77777777" w:rsidR="004B0162" w:rsidRPr="004B0162" w:rsidRDefault="004B0162" w:rsidP="004B0162">
      <w:r w:rsidRPr="004B0162">
        <w:t xml:space="preserve">  - </w:t>
      </w:r>
      <w:proofErr w:type="spellStart"/>
      <w:r w:rsidRPr="004B0162">
        <w:t>original_body</w:t>
      </w:r>
      <w:proofErr w:type="spellEnd"/>
      <w:r w:rsidRPr="004B0162">
        <w:t xml:space="preserve">, </w:t>
      </w:r>
      <w:proofErr w:type="spellStart"/>
      <w:r w:rsidRPr="004B0162">
        <w:t>edited_body</w:t>
      </w:r>
      <w:proofErr w:type="spellEnd"/>
      <w:r w:rsidRPr="004B0162">
        <w:t xml:space="preserve">, </w:t>
      </w:r>
      <w:proofErr w:type="spellStart"/>
      <w:r w:rsidRPr="004B0162">
        <w:t>edit_ratio</w:t>
      </w:r>
      <w:proofErr w:type="spellEnd"/>
    </w:p>
    <w:p w14:paraId="17C4A9D1" w14:textId="77777777" w:rsidR="004B0162" w:rsidRPr="004B0162" w:rsidRDefault="004B0162" w:rsidP="004B0162">
      <w:r w:rsidRPr="004B0162">
        <w:t xml:space="preserve">On reject or edit, a </w:t>
      </w:r>
      <w:r w:rsidRPr="004B0162">
        <w:rPr>
          <w:b/>
          <w:bCs/>
        </w:rPr>
        <w:t>lesson</w:t>
      </w:r>
      <w:r w:rsidRPr="004B0162">
        <w:t xml:space="preserve"> is distilled:</w:t>
      </w:r>
    </w:p>
    <w:p w14:paraId="6EB370FE" w14:textId="77777777" w:rsidR="004B0162" w:rsidRPr="004B0162" w:rsidRDefault="004B0162" w:rsidP="004B0162">
      <w:pPr>
        <w:numPr>
          <w:ilvl w:val="0"/>
          <w:numId w:val="8"/>
        </w:numPr>
      </w:pPr>
      <w:r w:rsidRPr="004B0162">
        <w:t>The LLM receives the original copy, the reviewer's edit (or the fact of rejection), the reason tag, and the note</w:t>
      </w:r>
    </w:p>
    <w:p w14:paraId="7502B7B5" w14:textId="77777777" w:rsidR="004B0162" w:rsidRPr="004B0162" w:rsidRDefault="004B0162" w:rsidP="004B0162">
      <w:pPr>
        <w:numPr>
          <w:ilvl w:val="0"/>
          <w:numId w:val="8"/>
        </w:numPr>
      </w:pPr>
      <w:r w:rsidRPr="004B0162">
        <w:t xml:space="preserve">It produces a short imperative instruction (max 25 words), e.g. </w:t>
      </w:r>
      <w:r w:rsidRPr="004B0162">
        <w:rPr>
          <w:i/>
          <w:iCs/>
        </w:rPr>
        <w:t>"Open with a specific risk scenario, not a product feature."</w:t>
      </w:r>
    </w:p>
    <w:p w14:paraId="044E8947" w14:textId="77777777" w:rsidR="004B0162" w:rsidRPr="004B0162" w:rsidRDefault="004B0162" w:rsidP="004B0162">
      <w:pPr>
        <w:numPr>
          <w:ilvl w:val="0"/>
          <w:numId w:val="8"/>
        </w:numPr>
      </w:pPr>
      <w:r w:rsidRPr="004B0162">
        <w:lastRenderedPageBreak/>
        <w:t xml:space="preserve">If a similar lesson already exists, its occurrences count is incremented; </w:t>
      </w:r>
      <w:proofErr w:type="gramStart"/>
      <w:r w:rsidRPr="004B0162">
        <w:t>otherwise</w:t>
      </w:r>
      <w:proofErr w:type="gramEnd"/>
      <w:r w:rsidRPr="004B0162">
        <w:t xml:space="preserve"> a new lesson is created</w:t>
      </w:r>
    </w:p>
    <w:p w14:paraId="53F51945" w14:textId="77777777" w:rsidR="004B0162" w:rsidRPr="004B0162" w:rsidRDefault="004B0162" w:rsidP="004B0162">
      <w:r w:rsidRPr="004B0162">
        <w:t xml:space="preserve">On the next generation run, the content agent calls </w:t>
      </w:r>
      <w:proofErr w:type="spellStart"/>
      <w:r w:rsidRPr="004B0162">
        <w:t>get_relevant_lessons</w:t>
      </w:r>
      <w:proofErr w:type="spellEnd"/>
      <w:r w:rsidRPr="004B0162">
        <w:t>() which fetches the top lessons for the brand and platform and injects them into the prompt:</w:t>
      </w:r>
    </w:p>
    <w:p w14:paraId="7CD759E8" w14:textId="77777777" w:rsidR="004B0162" w:rsidRPr="004B0162" w:rsidRDefault="004B0162" w:rsidP="004B0162">
      <w:r w:rsidRPr="004B0162">
        <w:t>text</w:t>
      </w:r>
    </w:p>
    <w:p w14:paraId="6CA1246C" w14:textId="77777777" w:rsidR="004B0162" w:rsidRPr="004B0162" w:rsidRDefault="004B0162" w:rsidP="004B0162">
      <w:r w:rsidRPr="004B0162">
        <w:t>PAST HUMAN CORRECTIONS — these are real edits/rejections from our reviewers.</w:t>
      </w:r>
    </w:p>
    <w:p w14:paraId="7CFF28E9" w14:textId="77777777" w:rsidR="004B0162" w:rsidRPr="004B0162" w:rsidRDefault="004B0162" w:rsidP="004B0162">
      <w:r w:rsidRPr="004B0162">
        <w:t>Do NOT repeat these mistakes:</w:t>
      </w:r>
    </w:p>
    <w:p w14:paraId="63D15F37" w14:textId="77777777" w:rsidR="004B0162" w:rsidRPr="004B0162" w:rsidRDefault="004B0162" w:rsidP="004B0162">
      <w:r w:rsidRPr="004B0162">
        <w:t>- (</w:t>
      </w:r>
      <w:proofErr w:type="spellStart"/>
      <w:r w:rsidRPr="004B0162">
        <w:t>too_salesy</w:t>
      </w:r>
      <w:proofErr w:type="spellEnd"/>
      <w:r w:rsidRPr="004B0162">
        <w:t>) Keep the tone advisory; never pitch the policy directly. [seen 3x]</w:t>
      </w:r>
    </w:p>
    <w:p w14:paraId="723EA276" w14:textId="77777777" w:rsidR="004B0162" w:rsidRPr="004B0162" w:rsidRDefault="004B0162" w:rsidP="004B0162">
      <w:r w:rsidRPr="004B0162">
        <w:t>- (</w:t>
      </w:r>
      <w:proofErr w:type="spellStart"/>
      <w:r w:rsidRPr="004B0162">
        <w:t>weak_hook</w:t>
      </w:r>
      <w:proofErr w:type="spellEnd"/>
      <w:r w:rsidRPr="004B0162">
        <w:t>) Open with a specific, concrete situation, not a generic claim. [seen 2x]</w:t>
      </w:r>
    </w:p>
    <w:p w14:paraId="67EB6EC4" w14:textId="77777777" w:rsidR="004B0162" w:rsidRPr="004B0162" w:rsidRDefault="004B0162" w:rsidP="004B0162">
      <w:r w:rsidRPr="004B0162">
        <w:t>Two metrics prove the loop is working:</w:t>
      </w:r>
    </w:p>
    <w:p w14:paraId="4E05569B" w14:textId="77777777" w:rsidR="004B0162" w:rsidRPr="004B0162" w:rsidRDefault="004B0162" w:rsidP="004B0162">
      <w:pPr>
        <w:numPr>
          <w:ilvl w:val="0"/>
          <w:numId w:val="9"/>
        </w:numPr>
      </w:pPr>
      <w:r w:rsidRPr="004B0162">
        <w:rPr>
          <w:b/>
          <w:bCs/>
        </w:rPr>
        <w:t>Rejection rate</w:t>
      </w:r>
      <w:r w:rsidRPr="004B0162">
        <w:t xml:space="preserve"> — should trend down over weeks</w:t>
      </w:r>
    </w:p>
    <w:p w14:paraId="3DD84662" w14:textId="77777777" w:rsidR="004B0162" w:rsidRPr="004B0162" w:rsidRDefault="004B0162" w:rsidP="004B0162">
      <w:pPr>
        <w:numPr>
          <w:ilvl w:val="0"/>
          <w:numId w:val="9"/>
        </w:numPr>
      </w:pPr>
      <w:r w:rsidRPr="004B0162">
        <w:rPr>
          <w:b/>
          <w:bCs/>
        </w:rPr>
        <w:t>Average edit similarity</w:t>
      </w:r>
      <w:r w:rsidRPr="004B0162">
        <w:t xml:space="preserve"> — should rise (fewer human edits needed)</w:t>
      </w:r>
    </w:p>
    <w:p w14:paraId="2D1101C8" w14:textId="77777777" w:rsidR="004B0162" w:rsidRPr="004B0162" w:rsidRDefault="004B0162" w:rsidP="004B0162">
      <w:r w:rsidRPr="004B0162">
        <w:t>Both are charted on the Analytics page.</w:t>
      </w:r>
    </w:p>
    <w:p w14:paraId="007E29E1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7.4 Media Resolution</w:t>
      </w:r>
    </w:p>
    <w:p w14:paraId="03195683" w14:textId="77777777" w:rsidR="004B0162" w:rsidRPr="004B0162" w:rsidRDefault="004B0162" w:rsidP="004B0162">
      <w:r w:rsidRPr="004B0162">
        <w:t>Three modes selected in the UI: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0370"/>
      </w:tblGrid>
      <w:tr w:rsidR="004B0162" w:rsidRPr="004B0162" w14:paraId="746F3A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894C9" w14:textId="77777777" w:rsidR="004B0162" w:rsidRPr="004B0162" w:rsidRDefault="004B0162" w:rsidP="004B0162">
            <w:r w:rsidRPr="004B0162">
              <w:t>Mode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0ED60" w14:textId="77777777" w:rsidR="004B0162" w:rsidRPr="004B0162" w:rsidRDefault="004B0162" w:rsidP="004B0162">
            <w:r w:rsidRPr="004B0162">
              <w:t>What happens</w:t>
            </w:r>
          </w:p>
        </w:tc>
      </w:tr>
      <w:tr w:rsidR="004B0162" w:rsidRPr="004B0162" w14:paraId="346DB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30D73" w14:textId="77777777" w:rsidR="004B0162" w:rsidRPr="004B0162" w:rsidRDefault="004B0162" w:rsidP="004B0162">
            <w:r w:rsidRPr="004B0162">
              <w:rPr>
                <w:b/>
                <w:bCs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7DFB3" w14:textId="77777777" w:rsidR="004B0162" w:rsidRPr="004B0162" w:rsidRDefault="004B0162" w:rsidP="004B0162">
            <w:r w:rsidRPr="004B0162">
              <w:t>No media attached. Valid for LinkedIn and X. Instagram publishes will fail with a clear error.</w:t>
            </w:r>
          </w:p>
        </w:tc>
      </w:tr>
      <w:tr w:rsidR="004B0162" w:rsidRPr="004B0162" w14:paraId="3D655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8BBFF" w14:textId="77777777" w:rsidR="004B0162" w:rsidRPr="004B0162" w:rsidRDefault="004B0162" w:rsidP="004B0162">
            <w:r w:rsidRPr="004B0162">
              <w:rPr>
                <w:b/>
                <w:bCs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122EA" w14:textId="77777777" w:rsidR="004B0162" w:rsidRPr="004B0162" w:rsidRDefault="004B0162" w:rsidP="004B0162">
            <w:proofErr w:type="spellStart"/>
            <w:r w:rsidRPr="004B0162">
              <w:t>fetch_stock_image</w:t>
            </w:r>
            <w:proofErr w:type="spellEnd"/>
            <w:r w:rsidRPr="004B0162">
              <w:t xml:space="preserve">() queries </w:t>
            </w:r>
            <w:proofErr w:type="spellStart"/>
            <w:r w:rsidRPr="004B0162">
              <w:t>Pexels</w:t>
            </w:r>
            <w:proofErr w:type="spellEnd"/>
            <w:r w:rsidRPr="004B0162">
              <w:t xml:space="preserve"> with a brand + topic query; the URL is attached to </w:t>
            </w:r>
            <w:proofErr w:type="spellStart"/>
            <w:r w:rsidRPr="004B0162">
              <w:t>media_urls</w:t>
            </w:r>
            <w:proofErr w:type="spellEnd"/>
          </w:p>
        </w:tc>
      </w:tr>
      <w:tr w:rsidR="004B0162" w:rsidRPr="004B0162" w14:paraId="351CE4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9DBF2" w14:textId="77777777" w:rsidR="004B0162" w:rsidRPr="004B0162" w:rsidRDefault="004B0162" w:rsidP="004B0162">
            <w:r w:rsidRPr="004B0162">
              <w:rPr>
                <w:b/>
                <w:bCs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7B8E3" w14:textId="77777777" w:rsidR="004B0162" w:rsidRPr="004B0162" w:rsidRDefault="004B0162" w:rsidP="004B0162">
            <w:r w:rsidRPr="004B0162">
              <w:t xml:space="preserve">One video script is generated per run; a 9:16 MP4 is rendered with caption cards and a </w:t>
            </w:r>
            <w:proofErr w:type="spellStart"/>
            <w:r w:rsidRPr="004B0162">
              <w:t>gTTS</w:t>
            </w:r>
            <w:proofErr w:type="spellEnd"/>
            <w:r w:rsidRPr="004B0162">
              <w:t xml:space="preserve"> voiceover; the same MP4 is attached to every draft</w:t>
            </w:r>
          </w:p>
        </w:tc>
      </w:tr>
    </w:tbl>
    <w:p w14:paraId="30868FA5" w14:textId="77777777" w:rsidR="004B0162" w:rsidRPr="004B0162" w:rsidRDefault="004B0162" w:rsidP="004B0162">
      <w:r w:rsidRPr="004B0162">
        <w:t xml:space="preserve">The video renderer uses Pillow to draw caption cards (with cross-platform font loading) and </w:t>
      </w:r>
      <w:proofErr w:type="spellStart"/>
      <w:r w:rsidRPr="004B0162">
        <w:t>MoviePy</w:t>
      </w:r>
      <w:proofErr w:type="spellEnd"/>
      <w:r w:rsidRPr="004B0162">
        <w:t xml:space="preserve"> to concatenate them. Scene durations are auto-scaled so the video length exactly matches the voiceover — this avoids the classic bug where short TTS audio truncates a longer video.</w:t>
      </w:r>
    </w:p>
    <w:p w14:paraId="35416DFB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7.5 The Publisher (Project 2)</w:t>
      </w:r>
    </w:p>
    <w:p w14:paraId="2A250323" w14:textId="77777777" w:rsidR="004B0162" w:rsidRPr="004B0162" w:rsidRDefault="004B0162" w:rsidP="004B0162">
      <w:r w:rsidRPr="004B0162">
        <w:t xml:space="preserve">The </w:t>
      </w:r>
      <w:proofErr w:type="spellStart"/>
      <w:r w:rsidRPr="004B0162">
        <w:t>publish_approved</w:t>
      </w:r>
      <w:proofErr w:type="spellEnd"/>
      <w:r w:rsidRPr="004B0162">
        <w:t>() worker:</w:t>
      </w:r>
    </w:p>
    <w:p w14:paraId="68F61E18" w14:textId="77777777" w:rsidR="004B0162" w:rsidRPr="004B0162" w:rsidRDefault="004B0162" w:rsidP="004B0162">
      <w:pPr>
        <w:numPr>
          <w:ilvl w:val="0"/>
          <w:numId w:val="10"/>
        </w:numPr>
      </w:pPr>
      <w:r w:rsidRPr="004B0162">
        <w:t xml:space="preserve">Selects rows where status = 'approved' and no </w:t>
      </w:r>
      <w:proofErr w:type="spellStart"/>
      <w:r w:rsidRPr="004B0162">
        <w:t>post_result</w:t>
      </w:r>
      <w:proofErr w:type="spellEnd"/>
      <w:r w:rsidRPr="004B0162">
        <w:t xml:space="preserve"> row exists yet</w:t>
      </w:r>
    </w:p>
    <w:p w14:paraId="44ED6A64" w14:textId="77777777" w:rsidR="004B0162" w:rsidRPr="004B0162" w:rsidRDefault="004B0162" w:rsidP="004B0162">
      <w:pPr>
        <w:numPr>
          <w:ilvl w:val="0"/>
          <w:numId w:val="10"/>
        </w:numPr>
      </w:pPr>
      <w:r w:rsidRPr="004B0162">
        <w:lastRenderedPageBreak/>
        <w:t xml:space="preserve">For each, calls </w:t>
      </w:r>
      <w:proofErr w:type="spellStart"/>
      <w:r w:rsidRPr="004B0162">
        <w:t>get_publisher</w:t>
      </w:r>
      <w:proofErr w:type="spellEnd"/>
      <w:r w:rsidRPr="004B0162">
        <w:t>().publish(</w:t>
      </w:r>
      <w:proofErr w:type="spellStart"/>
      <w:r w:rsidRPr="004B0162">
        <w:t>asset_row</w:t>
      </w:r>
      <w:proofErr w:type="spellEnd"/>
      <w:r w:rsidRPr="004B0162">
        <w:t>)</w:t>
      </w:r>
    </w:p>
    <w:p w14:paraId="631758D7" w14:textId="77777777" w:rsidR="004B0162" w:rsidRPr="004B0162" w:rsidRDefault="004B0162" w:rsidP="004B0162">
      <w:pPr>
        <w:numPr>
          <w:ilvl w:val="0"/>
          <w:numId w:val="10"/>
        </w:numPr>
      </w:pPr>
      <w:r w:rsidRPr="004B0162">
        <w:t xml:space="preserve">On </w:t>
      </w:r>
      <w:proofErr w:type="gramStart"/>
      <w:r w:rsidRPr="004B0162">
        <w:t>success:</w:t>
      </w:r>
      <w:proofErr w:type="gramEnd"/>
      <w:r w:rsidRPr="004B0162">
        <w:t xml:space="preserve"> writes the returned post ID, sets status to scheduled (or published if the fix below is applied)</w:t>
      </w:r>
    </w:p>
    <w:p w14:paraId="11B81A22" w14:textId="77777777" w:rsidR="004B0162" w:rsidRPr="004B0162" w:rsidRDefault="004B0162" w:rsidP="004B0162">
      <w:pPr>
        <w:numPr>
          <w:ilvl w:val="0"/>
          <w:numId w:val="10"/>
        </w:numPr>
      </w:pPr>
      <w:r w:rsidRPr="004B0162">
        <w:t xml:space="preserve">On </w:t>
      </w:r>
      <w:proofErr w:type="spellStart"/>
      <w:r w:rsidRPr="004B0162">
        <w:t>PublisherError</w:t>
      </w:r>
      <w:proofErr w:type="spellEnd"/>
      <w:r w:rsidRPr="004B0162">
        <w:t>: logs the exact reason and sets status to failed</w:t>
      </w:r>
    </w:p>
    <w:p w14:paraId="5ECF3EA6" w14:textId="77777777" w:rsidR="004B0162" w:rsidRPr="004B0162" w:rsidRDefault="004B0162" w:rsidP="004B0162">
      <w:r w:rsidRPr="004B0162">
        <w:t xml:space="preserve">Platform-specific handling in </w:t>
      </w:r>
      <w:proofErr w:type="spellStart"/>
      <w:r w:rsidRPr="004B0162">
        <w:t>BufferPublisher.publish</w:t>
      </w:r>
      <w:proofErr w:type="spellEnd"/>
      <w:r w:rsidRPr="004B0162">
        <w:t>():</w:t>
      </w:r>
    </w:p>
    <w:p w14:paraId="4FA35E44" w14:textId="77777777" w:rsidR="004B0162" w:rsidRPr="004B0162" w:rsidRDefault="004B0162" w:rsidP="004B0162">
      <w:pPr>
        <w:numPr>
          <w:ilvl w:val="0"/>
          <w:numId w:val="11"/>
        </w:numPr>
      </w:pPr>
      <w:r w:rsidRPr="004B0162">
        <w:rPr>
          <w:b/>
          <w:bCs/>
        </w:rPr>
        <w:t>Instagram</w:t>
      </w:r>
      <w:r w:rsidRPr="004B0162">
        <w:t xml:space="preserve"> requires an explicit post type — either post or reel — inside </w:t>
      </w:r>
      <w:proofErr w:type="spellStart"/>
      <w:r w:rsidRPr="004B0162">
        <w:t>metadata.instagram.type</w:t>
      </w:r>
      <w:proofErr w:type="spellEnd"/>
      <w:r w:rsidRPr="004B0162">
        <w:t>. Video assets become Reels; image assets become Posts.</w:t>
      </w:r>
    </w:p>
    <w:p w14:paraId="49642920" w14:textId="77777777" w:rsidR="004B0162" w:rsidRPr="004B0162" w:rsidRDefault="004B0162" w:rsidP="004B0162">
      <w:pPr>
        <w:numPr>
          <w:ilvl w:val="0"/>
          <w:numId w:val="11"/>
        </w:numPr>
      </w:pPr>
      <w:r w:rsidRPr="004B0162">
        <w:rPr>
          <w:b/>
          <w:bCs/>
        </w:rPr>
        <w:t>Media URLs</w:t>
      </w:r>
      <w:r w:rsidRPr="004B0162">
        <w:t xml:space="preserve"> are checked for their type using </w:t>
      </w:r>
      <w:proofErr w:type="spellStart"/>
      <w:r w:rsidRPr="004B0162">
        <w:t>urlparse</w:t>
      </w:r>
      <w:proofErr w:type="spellEnd"/>
      <w:r w:rsidRPr="004B0162">
        <w:t xml:space="preserve">().path (not </w:t>
      </w:r>
      <w:proofErr w:type="spellStart"/>
      <w:r w:rsidRPr="004B0162">
        <w:t>endswith</w:t>
      </w:r>
      <w:proofErr w:type="spellEnd"/>
      <w:r w:rsidRPr="004B0162">
        <w:t>(), which breaks on query strings).</w:t>
      </w:r>
    </w:p>
    <w:p w14:paraId="228A82F9" w14:textId="77777777" w:rsidR="004B0162" w:rsidRPr="004B0162" w:rsidRDefault="004B0162" w:rsidP="004B0162">
      <w:pPr>
        <w:numPr>
          <w:ilvl w:val="0"/>
          <w:numId w:val="11"/>
        </w:numPr>
      </w:pPr>
      <w:r w:rsidRPr="004B0162">
        <w:rPr>
          <w:b/>
          <w:bCs/>
        </w:rPr>
        <w:t>Instagram</w:t>
      </w:r>
      <w:r w:rsidRPr="004B0162">
        <w:t xml:space="preserve"> rejects text-only posts, so the publisher raises a clear error rather than sending an invalid payload.</w:t>
      </w:r>
    </w:p>
    <w:p w14:paraId="36CF55D6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7.6 The Analytics Loop</w:t>
      </w:r>
    </w:p>
    <w:p w14:paraId="4B1CC23E" w14:textId="77777777" w:rsidR="004B0162" w:rsidRPr="004B0162" w:rsidRDefault="004B0162" w:rsidP="004B0162">
      <w:r w:rsidRPr="004B0162">
        <w:t xml:space="preserve">Two </w:t>
      </w:r>
      <w:proofErr w:type="spellStart"/>
      <w:r w:rsidRPr="004B0162">
        <w:t>APScheduler</w:t>
      </w:r>
      <w:proofErr w:type="spellEnd"/>
      <w:r w:rsidRPr="004B0162">
        <w:t xml:space="preserve"> jobs run in the background: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879"/>
        <w:gridCol w:w="7602"/>
      </w:tblGrid>
      <w:tr w:rsidR="004B0162" w:rsidRPr="004B0162" w14:paraId="4B932E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93A6" w14:textId="77777777" w:rsidR="004B0162" w:rsidRPr="004B0162" w:rsidRDefault="004B0162" w:rsidP="004B0162">
            <w:r w:rsidRPr="004B0162">
              <w:t>Job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119F4" w14:textId="77777777" w:rsidR="004B0162" w:rsidRPr="004B0162" w:rsidRDefault="004B0162" w:rsidP="004B0162">
            <w:r w:rsidRPr="004B0162">
              <w:t>Interval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D6688" w14:textId="77777777" w:rsidR="004B0162" w:rsidRPr="004B0162" w:rsidRDefault="004B0162" w:rsidP="004B0162">
            <w:r w:rsidRPr="004B0162">
              <w:t>Purpose</w:t>
            </w:r>
          </w:p>
        </w:tc>
      </w:tr>
      <w:tr w:rsidR="004B0162" w:rsidRPr="004B0162" w14:paraId="007E46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8B5DB" w14:textId="77777777" w:rsidR="004B0162" w:rsidRPr="004B0162" w:rsidRDefault="004B0162" w:rsidP="004B0162">
            <w:r w:rsidRPr="004B0162">
              <w:t>_</w:t>
            </w:r>
            <w:proofErr w:type="spellStart"/>
            <w:r w:rsidRPr="004B0162">
              <w:t>publish_job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57D7C" w14:textId="77777777" w:rsidR="004B0162" w:rsidRPr="004B0162" w:rsidRDefault="004B0162" w:rsidP="004B0162">
            <w:r w:rsidRPr="004B0162"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BB93E" w14:textId="77777777" w:rsidR="004B0162" w:rsidRPr="004B0162" w:rsidRDefault="004B0162" w:rsidP="004B0162">
            <w:r w:rsidRPr="004B0162">
              <w:t>Polls for approved assets and publishes them</w:t>
            </w:r>
          </w:p>
        </w:tc>
      </w:tr>
      <w:tr w:rsidR="004B0162" w:rsidRPr="004B0162" w14:paraId="432FDD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177D4" w14:textId="77777777" w:rsidR="004B0162" w:rsidRPr="004B0162" w:rsidRDefault="004B0162" w:rsidP="004B0162">
            <w:r w:rsidRPr="004B0162">
              <w:t>_</w:t>
            </w:r>
            <w:proofErr w:type="spellStart"/>
            <w:r w:rsidRPr="004B0162">
              <w:t>analytics_job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EA81A" w14:textId="77777777" w:rsidR="004B0162" w:rsidRPr="004B0162" w:rsidRDefault="004B0162" w:rsidP="004B0162">
            <w:r w:rsidRPr="004B0162">
              <w:t>600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3D99B" w14:textId="77777777" w:rsidR="004B0162" w:rsidRPr="004B0162" w:rsidRDefault="004B0162" w:rsidP="004B0162">
            <w:r w:rsidRPr="004B0162">
              <w:t>Pulls engagement metrics for scheduled posts and writes them back</w:t>
            </w:r>
          </w:p>
        </w:tc>
      </w:tr>
    </w:tbl>
    <w:p w14:paraId="1E529C86" w14:textId="77777777" w:rsidR="004B0162" w:rsidRPr="004B0162" w:rsidRDefault="004B0162" w:rsidP="004B0162">
      <w:r w:rsidRPr="004B0162">
        <w:t xml:space="preserve">The analytics job attaches impression/like/comment/share/click counts to each </w:t>
      </w:r>
      <w:proofErr w:type="spellStart"/>
      <w:r w:rsidRPr="004B0162">
        <w:t>post_</w:t>
      </w:r>
      <w:proofErr w:type="gramStart"/>
      <w:r w:rsidRPr="004B0162">
        <w:t>results</w:t>
      </w:r>
      <w:proofErr w:type="spellEnd"/>
      <w:r w:rsidRPr="004B0162">
        <w:t xml:space="preserve"> row, and</w:t>
      </w:r>
      <w:proofErr w:type="gramEnd"/>
      <w:r w:rsidRPr="004B0162">
        <w:t xml:space="preserve"> flips the asset status to published.</w:t>
      </w:r>
    </w:p>
    <w:p w14:paraId="624B8CA8" w14:textId="77777777" w:rsidR="004B0162" w:rsidRPr="004B0162" w:rsidRDefault="004B0162" w:rsidP="004B0162">
      <w:r w:rsidRPr="004B0162">
        <w:pict w14:anchorId="1F56F3B5">
          <v:rect id="_x0000_i1122" style="width:0;height:.75pt" o:hralign="center" o:hrstd="t" o:hr="t" fillcolor="#a0a0a0" stroked="f"/>
        </w:pict>
      </w:r>
    </w:p>
    <w:p w14:paraId="075FE9EB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8. Database Schema</w:t>
      </w:r>
    </w:p>
    <w:p w14:paraId="059D8A88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8.1 Core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2423"/>
        <w:gridCol w:w="6274"/>
      </w:tblGrid>
      <w:tr w:rsidR="004B0162" w:rsidRPr="004B0162" w14:paraId="03DB52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832B1" w14:textId="77777777" w:rsidR="004B0162" w:rsidRPr="004B0162" w:rsidRDefault="004B0162" w:rsidP="004B0162">
            <w:r w:rsidRPr="004B0162"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D5505" w14:textId="77777777" w:rsidR="004B0162" w:rsidRPr="004B0162" w:rsidRDefault="004B0162" w:rsidP="004B0162">
            <w:r w:rsidRPr="004B0162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5471" w14:textId="77777777" w:rsidR="004B0162" w:rsidRPr="004B0162" w:rsidRDefault="004B0162" w:rsidP="004B0162">
            <w:r w:rsidRPr="004B0162">
              <w:t>Key Columns</w:t>
            </w:r>
          </w:p>
        </w:tc>
      </w:tr>
      <w:tr w:rsidR="004B0162" w:rsidRPr="004B0162" w14:paraId="6F2E9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EEE8C" w14:textId="77777777" w:rsidR="004B0162" w:rsidRPr="004B0162" w:rsidRDefault="004B0162" w:rsidP="004B0162">
            <w:r w:rsidRPr="004B0162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1979" w14:textId="77777777" w:rsidR="004B0162" w:rsidRPr="004B0162" w:rsidRDefault="004B0162" w:rsidP="004B0162">
            <w:r w:rsidRPr="004B0162">
              <w:t>Accounts and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FBAA" w14:textId="77777777" w:rsidR="004B0162" w:rsidRPr="004B0162" w:rsidRDefault="004B0162" w:rsidP="004B0162">
            <w:r w:rsidRPr="004B0162">
              <w:t xml:space="preserve">email, </w:t>
            </w:r>
            <w:proofErr w:type="spellStart"/>
            <w:r w:rsidRPr="004B0162">
              <w:t>hashed_password</w:t>
            </w:r>
            <w:proofErr w:type="spellEnd"/>
            <w:r w:rsidRPr="004B0162">
              <w:t xml:space="preserve">, role, </w:t>
            </w:r>
            <w:proofErr w:type="spellStart"/>
            <w:r w:rsidRPr="004B0162">
              <w:t>is_active</w:t>
            </w:r>
            <w:proofErr w:type="spellEnd"/>
          </w:p>
        </w:tc>
      </w:tr>
      <w:tr w:rsidR="004B0162" w:rsidRPr="004B0162" w14:paraId="7D520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3B3E0" w14:textId="77777777" w:rsidR="004B0162" w:rsidRPr="004B0162" w:rsidRDefault="004B0162" w:rsidP="004B0162">
            <w:proofErr w:type="spellStart"/>
            <w:r w:rsidRPr="004B0162">
              <w:lastRenderedPageBreak/>
              <w:t>content_assets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8967A" w14:textId="77777777" w:rsidR="004B0162" w:rsidRPr="004B0162" w:rsidRDefault="004B0162" w:rsidP="004B0162">
            <w:r w:rsidRPr="004B0162">
              <w:t>The shared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1BB0F" w14:textId="77777777" w:rsidR="004B0162" w:rsidRPr="004B0162" w:rsidRDefault="004B0162" w:rsidP="004B0162">
            <w:r w:rsidRPr="004B0162">
              <w:t xml:space="preserve">brand, platform, language, format, title, body, </w:t>
            </w:r>
            <w:proofErr w:type="spellStart"/>
            <w:r w:rsidRPr="004B0162">
              <w:t>media_urls</w:t>
            </w:r>
            <w:proofErr w:type="spellEnd"/>
            <w:r w:rsidRPr="004B0162">
              <w:t xml:space="preserve">, status, </w:t>
            </w:r>
            <w:proofErr w:type="spellStart"/>
            <w:r w:rsidRPr="004B0162">
              <w:t>compliance_status</w:t>
            </w:r>
            <w:proofErr w:type="spellEnd"/>
          </w:p>
        </w:tc>
      </w:tr>
      <w:tr w:rsidR="004B0162" w:rsidRPr="004B0162" w14:paraId="02A12A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F10D0" w14:textId="77777777" w:rsidR="004B0162" w:rsidRPr="004B0162" w:rsidRDefault="004B0162" w:rsidP="004B0162">
            <w:r w:rsidRPr="004B0162"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DD33" w14:textId="77777777" w:rsidR="004B0162" w:rsidRPr="004B0162" w:rsidRDefault="004B0162" w:rsidP="004B0162">
            <w:r w:rsidRPr="004B0162">
              <w:t>Every human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694A4" w14:textId="77777777" w:rsidR="004B0162" w:rsidRPr="004B0162" w:rsidRDefault="004B0162" w:rsidP="004B0162">
            <w:proofErr w:type="spellStart"/>
            <w:r w:rsidRPr="004B0162">
              <w:t>asset_id</w:t>
            </w:r>
            <w:proofErr w:type="spellEnd"/>
            <w:r w:rsidRPr="004B0162">
              <w:t xml:space="preserve">, decision, </w:t>
            </w:r>
            <w:proofErr w:type="spellStart"/>
            <w:r w:rsidRPr="004B0162">
              <w:t>reason_tag</w:t>
            </w:r>
            <w:proofErr w:type="spellEnd"/>
            <w:r w:rsidRPr="004B0162">
              <w:t xml:space="preserve">, note, </w:t>
            </w:r>
            <w:proofErr w:type="spellStart"/>
            <w:r w:rsidRPr="004B0162">
              <w:t>edit_ratio</w:t>
            </w:r>
            <w:proofErr w:type="spellEnd"/>
          </w:p>
        </w:tc>
      </w:tr>
      <w:tr w:rsidR="004B0162" w:rsidRPr="004B0162" w14:paraId="20131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373B2" w14:textId="77777777" w:rsidR="004B0162" w:rsidRPr="004B0162" w:rsidRDefault="004B0162" w:rsidP="004B0162">
            <w:r w:rsidRPr="004B0162">
              <w:t>lessons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A772A" w14:textId="77777777" w:rsidR="004B0162" w:rsidRPr="004B0162" w:rsidRDefault="004B0162" w:rsidP="004B0162">
            <w:r w:rsidRPr="004B0162">
              <w:t>Distilled guidance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A6EA2" w14:textId="77777777" w:rsidR="004B0162" w:rsidRPr="004B0162" w:rsidRDefault="004B0162" w:rsidP="004B0162">
            <w:r w:rsidRPr="004B0162">
              <w:t>brand, platform, text, occurrences</w:t>
            </w:r>
          </w:p>
        </w:tc>
      </w:tr>
      <w:tr w:rsidR="004B0162" w:rsidRPr="004B0162" w14:paraId="1AD5F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FB44B" w14:textId="77777777" w:rsidR="004B0162" w:rsidRPr="004B0162" w:rsidRDefault="004B0162" w:rsidP="004B0162">
            <w:proofErr w:type="spellStart"/>
            <w:r w:rsidRPr="004B0162">
              <w:t>post_results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46B6E" w14:textId="77777777" w:rsidR="004B0162" w:rsidRPr="004B0162" w:rsidRDefault="004B0162" w:rsidP="004B0162">
            <w:r w:rsidRPr="004B0162">
              <w:t>Publishing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A07B2" w14:textId="77777777" w:rsidR="004B0162" w:rsidRPr="004B0162" w:rsidRDefault="004B0162" w:rsidP="004B0162">
            <w:proofErr w:type="spellStart"/>
            <w:r w:rsidRPr="004B0162">
              <w:t>asset_id</w:t>
            </w:r>
            <w:proofErr w:type="spellEnd"/>
            <w:r w:rsidRPr="004B0162">
              <w:t xml:space="preserve">, </w:t>
            </w:r>
            <w:proofErr w:type="spellStart"/>
            <w:r w:rsidRPr="004B0162">
              <w:t>external_post_id</w:t>
            </w:r>
            <w:proofErr w:type="spellEnd"/>
            <w:r w:rsidRPr="004B0162">
              <w:t>, status, analytics</w:t>
            </w:r>
          </w:p>
        </w:tc>
      </w:tr>
      <w:tr w:rsidR="004B0162" w:rsidRPr="004B0162" w14:paraId="44720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58A7" w14:textId="77777777" w:rsidR="004B0162" w:rsidRPr="004B0162" w:rsidRDefault="004B0162" w:rsidP="004B0162">
            <w:proofErr w:type="spellStart"/>
            <w:r w:rsidRPr="004B0162">
              <w:t>research_digests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2D189" w14:textId="77777777" w:rsidR="004B0162" w:rsidRPr="004B0162" w:rsidRDefault="004B0162" w:rsidP="004B0162">
            <w:r w:rsidRPr="004B0162">
              <w:t>Competitor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D70ED" w14:textId="77777777" w:rsidR="004B0162" w:rsidRPr="004B0162" w:rsidRDefault="004B0162" w:rsidP="004B0162">
            <w:r w:rsidRPr="004B0162">
              <w:t>brand, summary, changes, recommendations</w:t>
            </w:r>
          </w:p>
        </w:tc>
      </w:tr>
      <w:tr w:rsidR="004B0162" w:rsidRPr="004B0162" w14:paraId="5223F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DE348" w14:textId="77777777" w:rsidR="004B0162" w:rsidRPr="004B0162" w:rsidRDefault="004B0162" w:rsidP="004B0162">
            <w:proofErr w:type="spellStart"/>
            <w:r w:rsidRPr="004B0162">
              <w:t>competitor_snapshots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52184" w14:textId="77777777" w:rsidR="004B0162" w:rsidRPr="004B0162" w:rsidRDefault="004B0162" w:rsidP="004B0162">
            <w:r w:rsidRPr="004B0162">
              <w:t>Page diffs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38F0E" w14:textId="77777777" w:rsidR="004B0162" w:rsidRPr="004B0162" w:rsidRDefault="004B0162" w:rsidP="004B0162">
            <w:proofErr w:type="spellStart"/>
            <w:r w:rsidRPr="004B0162">
              <w:t>url</w:t>
            </w:r>
            <w:proofErr w:type="spellEnd"/>
            <w:r w:rsidRPr="004B0162">
              <w:t xml:space="preserve">, </w:t>
            </w:r>
            <w:proofErr w:type="spellStart"/>
            <w:r w:rsidRPr="004B0162">
              <w:t>content_hash</w:t>
            </w:r>
            <w:proofErr w:type="spellEnd"/>
            <w:r w:rsidRPr="004B0162">
              <w:t>, changed</w:t>
            </w:r>
          </w:p>
        </w:tc>
      </w:tr>
      <w:tr w:rsidR="004B0162" w:rsidRPr="004B0162" w14:paraId="11FA2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A3C39" w14:textId="77777777" w:rsidR="004B0162" w:rsidRPr="004B0162" w:rsidRDefault="004B0162" w:rsidP="004B0162">
            <w:r w:rsidRPr="004B0162">
              <w:t>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522FC" w14:textId="77777777" w:rsidR="004B0162" w:rsidRPr="004B0162" w:rsidRDefault="004B0162" w:rsidP="004B0162">
            <w:r w:rsidRPr="004B0162">
              <w:t>Prospect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BF3F0" w14:textId="77777777" w:rsidR="004B0162" w:rsidRPr="004B0162" w:rsidRDefault="004B0162" w:rsidP="004B0162">
            <w:proofErr w:type="spellStart"/>
            <w:r w:rsidRPr="004B0162">
              <w:t>company_name</w:t>
            </w:r>
            <w:proofErr w:type="spellEnd"/>
            <w:r w:rsidRPr="004B0162">
              <w:t xml:space="preserve">, category, </w:t>
            </w:r>
            <w:proofErr w:type="spellStart"/>
            <w:r w:rsidRPr="004B0162">
              <w:t>fit_score</w:t>
            </w:r>
            <w:proofErr w:type="spellEnd"/>
            <w:r w:rsidRPr="004B0162">
              <w:t>, status</w:t>
            </w:r>
          </w:p>
        </w:tc>
      </w:tr>
      <w:tr w:rsidR="004B0162" w:rsidRPr="004B0162" w14:paraId="5266A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3D9A2" w14:textId="77777777" w:rsidR="004B0162" w:rsidRPr="004B0162" w:rsidRDefault="004B0162" w:rsidP="004B0162">
            <w:proofErr w:type="spellStart"/>
            <w:r w:rsidRPr="004B0162">
              <w:t>outreach_drafts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0FF35" w14:textId="77777777" w:rsidR="004B0162" w:rsidRPr="004B0162" w:rsidRDefault="004B0162" w:rsidP="004B0162">
            <w:r w:rsidRPr="004B0162">
              <w:t>Email drafts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B688D" w14:textId="77777777" w:rsidR="004B0162" w:rsidRPr="004B0162" w:rsidRDefault="004B0162" w:rsidP="004B0162">
            <w:proofErr w:type="spellStart"/>
            <w:r w:rsidRPr="004B0162">
              <w:t>lead_id</w:t>
            </w:r>
            <w:proofErr w:type="spellEnd"/>
            <w:r w:rsidRPr="004B0162">
              <w:t xml:space="preserve">, subject, body, </w:t>
            </w:r>
            <w:proofErr w:type="spellStart"/>
            <w:r w:rsidRPr="004B0162">
              <w:t>compliance_status</w:t>
            </w:r>
            <w:proofErr w:type="spellEnd"/>
          </w:p>
        </w:tc>
      </w:tr>
      <w:tr w:rsidR="004B0162" w:rsidRPr="004B0162" w14:paraId="7C3B2A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319CF" w14:textId="77777777" w:rsidR="004B0162" w:rsidRPr="004B0162" w:rsidRDefault="004B0162" w:rsidP="004B0162">
            <w:proofErr w:type="spellStart"/>
            <w:r w:rsidRPr="004B0162">
              <w:t>agent_runs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F310" w14:textId="77777777" w:rsidR="004B0162" w:rsidRPr="004B0162" w:rsidRDefault="004B0162" w:rsidP="004B0162">
            <w:r w:rsidRPr="004B0162">
              <w:t>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696FC" w14:textId="77777777" w:rsidR="004B0162" w:rsidRPr="004B0162" w:rsidRDefault="004B0162" w:rsidP="004B0162">
            <w:r w:rsidRPr="004B0162">
              <w:t>kind, status, input, output</w:t>
            </w:r>
          </w:p>
        </w:tc>
      </w:tr>
    </w:tbl>
    <w:p w14:paraId="04CF9D1C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8.2 Status Values</w:t>
      </w:r>
    </w:p>
    <w:p w14:paraId="2BCAEAE7" w14:textId="77777777" w:rsidR="004B0162" w:rsidRPr="004B0162" w:rsidRDefault="004B0162" w:rsidP="004B0162">
      <w:proofErr w:type="spellStart"/>
      <w:r w:rsidRPr="004B0162">
        <w:t>content_assets.status</w:t>
      </w:r>
      <w:proofErr w:type="spellEnd"/>
      <w:r w:rsidRPr="004B0162">
        <w:t xml:space="preserve">: </w:t>
      </w:r>
      <w:proofErr w:type="spellStart"/>
      <w:r w:rsidRPr="004B0162">
        <w:t>pending_review</w:t>
      </w:r>
      <w:proofErr w:type="spellEnd"/>
      <w:r w:rsidRPr="004B0162">
        <w:t xml:space="preserve"> → approved → scheduled → published (with rejected and failed as terminal states).</w:t>
      </w:r>
    </w:p>
    <w:p w14:paraId="22A26E72" w14:textId="77777777" w:rsidR="004B0162" w:rsidRPr="004B0162" w:rsidRDefault="004B0162" w:rsidP="004B0162">
      <w:proofErr w:type="spellStart"/>
      <w:r w:rsidRPr="004B0162">
        <w:t>compliance_status</w:t>
      </w:r>
      <w:proofErr w:type="spellEnd"/>
      <w:r w:rsidRPr="004B0162">
        <w:t xml:space="preserve">: pass (score ≥ 0.8), </w:t>
      </w:r>
      <w:proofErr w:type="spellStart"/>
      <w:r w:rsidRPr="004B0162">
        <w:t>needs_revision</w:t>
      </w:r>
      <w:proofErr w:type="spellEnd"/>
      <w:r w:rsidRPr="004B0162">
        <w:t xml:space="preserve"> (score 0.3–0.7), fail (score &lt; 0.3), unchecked.</w:t>
      </w:r>
    </w:p>
    <w:p w14:paraId="4C73CCAD" w14:textId="77777777" w:rsidR="004B0162" w:rsidRPr="004B0162" w:rsidRDefault="004B0162" w:rsidP="004B0162">
      <w:r w:rsidRPr="004B0162">
        <w:pict w14:anchorId="65D02BD6">
          <v:rect id="_x0000_i1123" style="width:0;height:.75pt" o:hralign="center" o:hrstd="t" o:hr="t" fillcolor="#a0a0a0" stroked="f"/>
        </w:pict>
      </w:r>
    </w:p>
    <w:p w14:paraId="117FEAB5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9. Demo Content — Ready-to-Use Examples</w:t>
      </w:r>
    </w:p>
    <w:p w14:paraId="735BDDC5" w14:textId="77777777" w:rsidR="004B0162" w:rsidRPr="004B0162" w:rsidRDefault="004B0162" w:rsidP="004B0162">
      <w:r w:rsidRPr="004B0162">
        <w:t>The following examples are pre-tested and known to produce good output. Use them during the demo.</w:t>
      </w:r>
    </w:p>
    <w:p w14:paraId="2657BB5D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9.1 Content Generation — Example 1 (Multi-platform, multi-language)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9597"/>
      </w:tblGrid>
      <w:tr w:rsidR="004B0162" w:rsidRPr="004B0162" w14:paraId="019808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AEBD" w14:textId="77777777" w:rsidR="004B0162" w:rsidRPr="004B0162" w:rsidRDefault="004B0162" w:rsidP="004B0162">
            <w:r w:rsidRPr="004B0162"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B34DE" w14:textId="77777777" w:rsidR="004B0162" w:rsidRPr="004B0162" w:rsidRDefault="004B0162" w:rsidP="004B0162">
            <w:r w:rsidRPr="004B0162">
              <w:t>Value</w:t>
            </w:r>
          </w:p>
        </w:tc>
      </w:tr>
      <w:tr w:rsidR="004B0162" w:rsidRPr="004B0162" w14:paraId="24C0E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B7BF6" w14:textId="77777777" w:rsidR="004B0162" w:rsidRPr="004B0162" w:rsidRDefault="004B0162" w:rsidP="004B0162">
            <w:r w:rsidRPr="004B0162">
              <w:rPr>
                <w:b/>
                <w:bCs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F5C9E" w14:textId="77777777" w:rsidR="004B0162" w:rsidRPr="004B0162" w:rsidRDefault="004B0162" w:rsidP="004B0162">
            <w:r w:rsidRPr="004B0162">
              <w:t>Jade — Jewellers Block</w:t>
            </w:r>
          </w:p>
        </w:tc>
      </w:tr>
      <w:tr w:rsidR="004B0162" w:rsidRPr="004B0162" w14:paraId="0E365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EC7B3" w14:textId="77777777" w:rsidR="004B0162" w:rsidRPr="004B0162" w:rsidRDefault="004B0162" w:rsidP="004B0162">
            <w:r w:rsidRPr="004B0162">
              <w:rPr>
                <w:b/>
                <w:bCs/>
              </w:rPr>
              <w:t>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FD1F4" w14:textId="77777777" w:rsidR="004B0162" w:rsidRPr="004B0162" w:rsidRDefault="004B0162" w:rsidP="004B0162">
            <w:r w:rsidRPr="004B0162">
              <w:t>2026 gold price volatility and jewellers block cover</w:t>
            </w:r>
          </w:p>
        </w:tc>
      </w:tr>
      <w:tr w:rsidR="004B0162" w:rsidRPr="004B0162" w14:paraId="202E4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1C381" w14:textId="77777777" w:rsidR="004B0162" w:rsidRPr="004B0162" w:rsidRDefault="004B0162" w:rsidP="004B0162">
            <w:r w:rsidRPr="004B0162">
              <w:rPr>
                <w:b/>
                <w:bCs/>
              </w:rPr>
              <w:t>Brief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5FC57" w14:textId="77777777" w:rsidR="004B0162" w:rsidRPr="004B0162" w:rsidRDefault="004B0162" w:rsidP="004B0162">
            <w:r w:rsidRPr="004B0162">
              <w:t xml:space="preserve">LinkedIn audience is </w:t>
            </w:r>
            <w:proofErr w:type="gramStart"/>
            <w:r w:rsidRPr="004B0162">
              <w:t>shop</w:t>
            </w:r>
            <w:proofErr w:type="gramEnd"/>
            <w:r w:rsidRPr="004B0162">
              <w:t xml:space="preserve"> owners aged 40+. Tone: discreet, expert, no hype.</w:t>
            </w:r>
          </w:p>
        </w:tc>
      </w:tr>
      <w:tr w:rsidR="004B0162" w:rsidRPr="004B0162" w14:paraId="63013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36DF" w14:textId="77777777" w:rsidR="004B0162" w:rsidRPr="004B0162" w:rsidRDefault="004B0162" w:rsidP="004B0162">
            <w:r w:rsidRPr="004B0162">
              <w:rPr>
                <w:b/>
                <w:bCs/>
              </w:rPr>
              <w:t>Platforms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8CEC5" w14:textId="77777777" w:rsidR="004B0162" w:rsidRPr="004B0162" w:rsidRDefault="004B0162" w:rsidP="004B0162">
            <w:r w:rsidRPr="004B0162">
              <w:t>LinkedIn + Instagram</w:t>
            </w:r>
          </w:p>
        </w:tc>
      </w:tr>
      <w:tr w:rsidR="004B0162" w:rsidRPr="004B0162" w14:paraId="5109C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8C157" w14:textId="77777777" w:rsidR="004B0162" w:rsidRPr="004B0162" w:rsidRDefault="004B0162" w:rsidP="004B0162">
            <w:r w:rsidRPr="004B0162">
              <w:rPr>
                <w:b/>
                <w:bCs/>
              </w:rPr>
              <w:t>Languages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E0385" w14:textId="77777777" w:rsidR="004B0162" w:rsidRPr="004B0162" w:rsidRDefault="004B0162" w:rsidP="004B0162">
            <w:r w:rsidRPr="004B0162">
              <w:t>English + Chinese</w:t>
            </w:r>
          </w:p>
        </w:tc>
      </w:tr>
      <w:tr w:rsidR="004B0162" w:rsidRPr="004B0162" w14:paraId="62D30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05E5" w14:textId="77777777" w:rsidR="004B0162" w:rsidRPr="004B0162" w:rsidRDefault="004B0162" w:rsidP="004B0162">
            <w:r w:rsidRPr="004B0162">
              <w:rPr>
                <w:b/>
                <w:bCs/>
              </w:rP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B2624" w14:textId="77777777" w:rsidR="004B0162" w:rsidRPr="004B0162" w:rsidRDefault="004B0162" w:rsidP="004B0162">
            <w:r w:rsidRPr="004B0162">
              <w:t>2</w:t>
            </w:r>
          </w:p>
        </w:tc>
      </w:tr>
      <w:tr w:rsidR="004B0162" w:rsidRPr="004B0162" w14:paraId="76686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5AD94" w14:textId="77777777" w:rsidR="004B0162" w:rsidRPr="004B0162" w:rsidRDefault="004B0162" w:rsidP="004B0162">
            <w:r w:rsidRPr="004B0162">
              <w:rPr>
                <w:b/>
                <w:bCs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0E39B" w14:textId="77777777" w:rsidR="004B0162" w:rsidRPr="004B0162" w:rsidRDefault="004B0162" w:rsidP="004B0162">
            <w:r w:rsidRPr="004B0162">
              <w:t>Image</w:t>
            </w:r>
          </w:p>
        </w:tc>
      </w:tr>
    </w:tbl>
    <w:p w14:paraId="1E3CE134" w14:textId="77777777" w:rsidR="004B0162" w:rsidRPr="004B0162" w:rsidRDefault="004B0162" w:rsidP="004B0162">
      <w:r w:rsidRPr="004B0162">
        <w:rPr>
          <w:b/>
          <w:bCs/>
        </w:rPr>
        <w:t>Expected output</w:t>
      </w:r>
      <w:r w:rsidRPr="004B0162">
        <w:t>: 8 asset cards (2 platforms × 2 variants × 2 languages). Each card carries a compliance badge, a score, and a report. The Chinese assets are transcreations, not literal translations.</w:t>
      </w:r>
    </w:p>
    <w:p w14:paraId="20983ED1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9.2 Content Generation — Example 2 (Video)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9423"/>
      </w:tblGrid>
      <w:tr w:rsidR="004B0162" w:rsidRPr="004B0162" w14:paraId="55B83D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E90E0" w14:textId="77777777" w:rsidR="004B0162" w:rsidRPr="004B0162" w:rsidRDefault="004B0162" w:rsidP="004B0162">
            <w:r w:rsidRPr="004B0162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896A6" w14:textId="77777777" w:rsidR="004B0162" w:rsidRPr="004B0162" w:rsidRDefault="004B0162" w:rsidP="004B0162">
            <w:r w:rsidRPr="004B0162">
              <w:t>Value</w:t>
            </w:r>
          </w:p>
        </w:tc>
      </w:tr>
      <w:tr w:rsidR="004B0162" w:rsidRPr="004B0162" w14:paraId="687DBB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64B6B" w14:textId="77777777" w:rsidR="004B0162" w:rsidRPr="004B0162" w:rsidRDefault="004B0162" w:rsidP="004B0162">
            <w:r w:rsidRPr="004B0162">
              <w:rPr>
                <w:b/>
                <w:bCs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7F8BA" w14:textId="77777777" w:rsidR="004B0162" w:rsidRPr="004B0162" w:rsidRDefault="004B0162" w:rsidP="004B0162">
            <w:r w:rsidRPr="004B0162">
              <w:t>Jade</w:t>
            </w:r>
          </w:p>
        </w:tc>
      </w:tr>
      <w:tr w:rsidR="004B0162" w:rsidRPr="004B0162" w14:paraId="6EBBDF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02095" w14:textId="77777777" w:rsidR="004B0162" w:rsidRPr="004B0162" w:rsidRDefault="004B0162" w:rsidP="004B0162">
            <w:r w:rsidRPr="004B0162">
              <w:rPr>
                <w:b/>
                <w:bCs/>
              </w:rPr>
              <w:t>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EB53E" w14:textId="77777777" w:rsidR="004B0162" w:rsidRPr="004B0162" w:rsidRDefault="004B0162" w:rsidP="004B0162">
            <w:r w:rsidRPr="004B0162">
              <w:t>Three things to review before lending stock for a jewellery exhibition</w:t>
            </w:r>
          </w:p>
        </w:tc>
      </w:tr>
      <w:tr w:rsidR="004B0162" w:rsidRPr="004B0162" w14:paraId="2E267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7DCAD" w14:textId="77777777" w:rsidR="004B0162" w:rsidRPr="004B0162" w:rsidRDefault="004B0162" w:rsidP="004B0162">
            <w:r w:rsidRPr="004B0162">
              <w:rPr>
                <w:b/>
                <w:bCs/>
              </w:rPr>
              <w:t>Platforms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99E9B" w14:textId="77777777" w:rsidR="004B0162" w:rsidRPr="004B0162" w:rsidRDefault="004B0162" w:rsidP="004B0162">
            <w:r w:rsidRPr="004B0162">
              <w:t>LinkedIn + Instagram</w:t>
            </w:r>
          </w:p>
        </w:tc>
      </w:tr>
      <w:tr w:rsidR="004B0162" w:rsidRPr="004B0162" w14:paraId="771289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EE5E" w14:textId="77777777" w:rsidR="004B0162" w:rsidRPr="004B0162" w:rsidRDefault="004B0162" w:rsidP="004B0162">
            <w:r w:rsidRPr="004B0162">
              <w:rPr>
                <w:b/>
                <w:bCs/>
              </w:rPr>
              <w:t>Languages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42B3" w14:textId="77777777" w:rsidR="004B0162" w:rsidRPr="004B0162" w:rsidRDefault="004B0162" w:rsidP="004B0162">
            <w:r w:rsidRPr="004B0162">
              <w:t>English</w:t>
            </w:r>
          </w:p>
        </w:tc>
      </w:tr>
      <w:tr w:rsidR="004B0162" w:rsidRPr="004B0162" w14:paraId="200CDE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19705" w14:textId="77777777" w:rsidR="004B0162" w:rsidRPr="004B0162" w:rsidRDefault="004B0162" w:rsidP="004B0162">
            <w:r w:rsidRPr="004B0162">
              <w:rPr>
                <w:b/>
                <w:bCs/>
              </w:rP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5231" w14:textId="77777777" w:rsidR="004B0162" w:rsidRPr="004B0162" w:rsidRDefault="004B0162" w:rsidP="004B0162">
            <w:r w:rsidRPr="004B0162">
              <w:t>1</w:t>
            </w:r>
          </w:p>
        </w:tc>
      </w:tr>
      <w:tr w:rsidR="004B0162" w:rsidRPr="004B0162" w14:paraId="230B26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4E714" w14:textId="77777777" w:rsidR="004B0162" w:rsidRPr="004B0162" w:rsidRDefault="004B0162" w:rsidP="004B0162">
            <w:r w:rsidRPr="004B0162">
              <w:rPr>
                <w:b/>
                <w:bCs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1A59C" w14:textId="77777777" w:rsidR="004B0162" w:rsidRPr="004B0162" w:rsidRDefault="004B0162" w:rsidP="004B0162">
            <w:r w:rsidRPr="004B0162">
              <w:t>Video / Reel</w:t>
            </w:r>
          </w:p>
        </w:tc>
      </w:tr>
    </w:tbl>
    <w:p w14:paraId="7DC21B92" w14:textId="77777777" w:rsidR="004B0162" w:rsidRPr="004B0162" w:rsidRDefault="004B0162" w:rsidP="004B0162">
      <w:r w:rsidRPr="004B0162">
        <w:rPr>
          <w:b/>
          <w:bCs/>
        </w:rPr>
        <w:lastRenderedPageBreak/>
        <w:t>Expected output</w:t>
      </w:r>
      <w:r w:rsidRPr="004B0162">
        <w:t>: 2 cards, each with a 5-scene video script and a rendered 9:16 MP4. Both platforms will publish natively as video.</w:t>
      </w:r>
    </w:p>
    <w:p w14:paraId="1AA8A59B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9.3 Compliance Gate — Example (Intentionally risky)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0397"/>
      </w:tblGrid>
      <w:tr w:rsidR="004B0162" w:rsidRPr="004B0162" w14:paraId="6A3509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DEA2" w14:textId="77777777" w:rsidR="004B0162" w:rsidRPr="004B0162" w:rsidRDefault="004B0162" w:rsidP="004B0162">
            <w:r w:rsidRPr="004B0162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D6F3" w14:textId="77777777" w:rsidR="004B0162" w:rsidRPr="004B0162" w:rsidRDefault="004B0162" w:rsidP="004B0162">
            <w:r w:rsidRPr="004B0162">
              <w:t>Value</w:t>
            </w:r>
          </w:p>
        </w:tc>
      </w:tr>
      <w:tr w:rsidR="004B0162" w:rsidRPr="004B0162" w14:paraId="50984B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9FD20" w14:textId="77777777" w:rsidR="004B0162" w:rsidRPr="004B0162" w:rsidRDefault="004B0162" w:rsidP="004B0162">
            <w:r w:rsidRPr="004B0162">
              <w:rPr>
                <w:b/>
                <w:bCs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0610F" w14:textId="77777777" w:rsidR="004B0162" w:rsidRPr="004B0162" w:rsidRDefault="004B0162" w:rsidP="004B0162">
            <w:proofErr w:type="spellStart"/>
            <w:r w:rsidRPr="004B0162">
              <w:t>DoctorShield</w:t>
            </w:r>
            <w:proofErr w:type="spellEnd"/>
          </w:p>
        </w:tc>
      </w:tr>
      <w:tr w:rsidR="004B0162" w:rsidRPr="004B0162" w14:paraId="1EBCA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C9990" w14:textId="77777777" w:rsidR="004B0162" w:rsidRPr="004B0162" w:rsidRDefault="004B0162" w:rsidP="004B0162">
            <w:r w:rsidRPr="004B0162">
              <w:rPr>
                <w:b/>
                <w:bCs/>
              </w:rPr>
              <w:t>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C210D" w14:textId="77777777" w:rsidR="004B0162" w:rsidRPr="004B0162" w:rsidRDefault="004B0162" w:rsidP="004B0162">
            <w:r w:rsidRPr="004B0162">
              <w:t>Why doctors should choose the best medical indemnity provider in Singapore</w:t>
            </w:r>
          </w:p>
        </w:tc>
      </w:tr>
      <w:tr w:rsidR="004B0162" w:rsidRPr="004B0162" w14:paraId="76EFDF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49B9C" w14:textId="77777777" w:rsidR="004B0162" w:rsidRPr="004B0162" w:rsidRDefault="004B0162" w:rsidP="004B0162">
            <w:r w:rsidRPr="004B0162">
              <w:rPr>
                <w:b/>
                <w:bCs/>
              </w:rPr>
              <w:t>Brief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980D" w14:textId="77777777" w:rsidR="004B0162" w:rsidRPr="004B0162" w:rsidRDefault="004B0162" w:rsidP="004B0162">
            <w:r w:rsidRPr="004B0162">
              <w:t>Write confidently. Emphasise that our cover guarantees full protection and the lowest premiums in the market.</w:t>
            </w:r>
          </w:p>
        </w:tc>
      </w:tr>
    </w:tbl>
    <w:p w14:paraId="6B517A84" w14:textId="77777777" w:rsidR="004B0162" w:rsidRPr="004B0162" w:rsidRDefault="004B0162" w:rsidP="004B0162">
      <w:r w:rsidRPr="004B0162">
        <w:rPr>
          <w:b/>
          <w:bCs/>
        </w:rPr>
        <w:t>Expected output</w:t>
      </w:r>
      <w:r w:rsidRPr="004B0162">
        <w:t>: The brief deliberately contains four banned patterns — best, guarantees, full protection, lowest premiums. The compliance gate fails the asset with rule IDs C1, C2, and C3, names the offending phrases, and provides a suggested fix. This is the "compliance gate" demo.</w:t>
      </w:r>
    </w:p>
    <w:p w14:paraId="2FD60A92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9.4 The Learning Loop — Example</w:t>
      </w:r>
    </w:p>
    <w:p w14:paraId="41605D2E" w14:textId="77777777" w:rsidR="004B0162" w:rsidRPr="004B0162" w:rsidRDefault="004B0162" w:rsidP="004B0162">
      <w:r w:rsidRPr="004B0162">
        <w:rPr>
          <w:b/>
          <w:bCs/>
        </w:rPr>
        <w:t>Round 1</w:t>
      </w:r>
      <w:r w:rsidRPr="004B0162">
        <w:t>: Generate 1 LinkedIn asset on any topic.</w:t>
      </w:r>
    </w:p>
    <w:p w14:paraId="28E374E5" w14:textId="77777777" w:rsidR="004B0162" w:rsidRPr="004B0162" w:rsidRDefault="004B0162" w:rsidP="004B0162">
      <w:r w:rsidRPr="004B0162">
        <w:rPr>
          <w:b/>
          <w:bCs/>
        </w:rPr>
        <w:t>Round 2</w:t>
      </w:r>
      <w:r w:rsidRPr="004B0162">
        <w:t>: Reject it with:</w:t>
      </w:r>
    </w:p>
    <w:p w14:paraId="39083E19" w14:textId="77777777" w:rsidR="004B0162" w:rsidRPr="004B0162" w:rsidRDefault="004B0162" w:rsidP="004B0162">
      <w:pPr>
        <w:numPr>
          <w:ilvl w:val="0"/>
          <w:numId w:val="12"/>
        </w:numPr>
      </w:pPr>
      <w:r w:rsidRPr="004B0162">
        <w:t xml:space="preserve">Reason tag: </w:t>
      </w:r>
      <w:proofErr w:type="spellStart"/>
      <w:r w:rsidRPr="004B0162">
        <w:t>weak_hook</w:t>
      </w:r>
      <w:proofErr w:type="spellEnd"/>
    </w:p>
    <w:p w14:paraId="0C4314CF" w14:textId="77777777" w:rsidR="004B0162" w:rsidRPr="004B0162" w:rsidRDefault="004B0162" w:rsidP="004B0162">
      <w:pPr>
        <w:numPr>
          <w:ilvl w:val="0"/>
          <w:numId w:val="12"/>
        </w:numPr>
      </w:pPr>
      <w:r w:rsidRPr="004B0162">
        <w:t>Note: "Starts with a product claim, not a concrete situation."</w:t>
      </w:r>
    </w:p>
    <w:p w14:paraId="048206DF" w14:textId="77777777" w:rsidR="004B0162" w:rsidRPr="004B0162" w:rsidRDefault="004B0162" w:rsidP="004B0162">
      <w:r w:rsidRPr="004B0162">
        <w:rPr>
          <w:b/>
          <w:bCs/>
        </w:rPr>
        <w:t>Round 3</w:t>
      </w:r>
      <w:r w:rsidRPr="004B0162">
        <w:t>: Generate the same topic again.</w:t>
      </w:r>
    </w:p>
    <w:p w14:paraId="0B4E38EF" w14:textId="77777777" w:rsidR="004B0162" w:rsidRPr="004B0162" w:rsidRDefault="004B0162" w:rsidP="004B0162">
      <w:r w:rsidRPr="004B0162">
        <w:rPr>
          <w:b/>
          <w:bCs/>
        </w:rPr>
        <w:t>Expected output</w:t>
      </w:r>
      <w:r w:rsidRPr="004B0162">
        <w:t>: The second run opens with a concrete scenario rather than a claim. The lesson appears in the "Lessons learned memory" panel with occurrences: 1. This is the differentiator demo.</w:t>
      </w:r>
    </w:p>
    <w:p w14:paraId="52EAEAD6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9.5 Lead Discovery — Example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9"/>
        <w:gridCol w:w="5201"/>
      </w:tblGrid>
      <w:tr w:rsidR="004B0162" w:rsidRPr="004B0162" w14:paraId="202B78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FEE8F" w14:textId="77777777" w:rsidR="004B0162" w:rsidRPr="004B0162" w:rsidRDefault="004B0162" w:rsidP="004B0162">
            <w:r w:rsidRPr="004B0162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9D1F" w14:textId="77777777" w:rsidR="004B0162" w:rsidRPr="004B0162" w:rsidRDefault="004B0162" w:rsidP="004B0162">
            <w:r w:rsidRPr="004B0162">
              <w:t>Value</w:t>
            </w:r>
          </w:p>
        </w:tc>
      </w:tr>
      <w:tr w:rsidR="004B0162" w:rsidRPr="004B0162" w14:paraId="2D7BB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85A26" w14:textId="77777777" w:rsidR="004B0162" w:rsidRPr="004B0162" w:rsidRDefault="004B0162" w:rsidP="004B0162">
            <w:r w:rsidRPr="004B0162">
              <w:rPr>
                <w:b/>
                <w:bCs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72824" w14:textId="77777777" w:rsidR="004B0162" w:rsidRPr="004B0162" w:rsidRDefault="004B0162" w:rsidP="004B0162">
            <w:r w:rsidRPr="004B0162">
              <w:t>Jade</w:t>
            </w:r>
          </w:p>
        </w:tc>
      </w:tr>
      <w:tr w:rsidR="004B0162" w:rsidRPr="004B0162" w14:paraId="203992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0DCD" w14:textId="77777777" w:rsidR="004B0162" w:rsidRPr="004B0162" w:rsidRDefault="004B0162" w:rsidP="004B0162">
            <w:r w:rsidRPr="004B0162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B6DA2" w14:textId="77777777" w:rsidR="004B0162" w:rsidRPr="004B0162" w:rsidRDefault="004B0162" w:rsidP="004B0162">
            <w:r w:rsidRPr="004B0162">
              <w:t>jeweller</w:t>
            </w:r>
          </w:p>
        </w:tc>
      </w:tr>
      <w:tr w:rsidR="004B0162" w:rsidRPr="004B0162" w14:paraId="2FA79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9107B" w14:textId="77777777" w:rsidR="004B0162" w:rsidRPr="004B0162" w:rsidRDefault="004B0162" w:rsidP="004B0162">
            <w:r w:rsidRPr="004B0162">
              <w:rPr>
                <w:b/>
                <w:bCs/>
              </w:rPr>
              <w:lastRenderedPageBreak/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A1AEB" w14:textId="77777777" w:rsidR="004B0162" w:rsidRPr="004B0162" w:rsidRDefault="004B0162" w:rsidP="004B0162">
            <w:r w:rsidRPr="004B0162">
              <w:t>Singapore</w:t>
            </w:r>
          </w:p>
        </w:tc>
      </w:tr>
      <w:tr w:rsidR="004B0162" w:rsidRPr="004B0162" w14:paraId="44FB2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3F896" w14:textId="77777777" w:rsidR="004B0162" w:rsidRPr="004B0162" w:rsidRDefault="004B0162" w:rsidP="004B0162">
            <w:r w:rsidRPr="004B0162">
              <w:rPr>
                <w:b/>
                <w:bCs/>
              </w:rPr>
              <w:t>Max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46CB5" w14:textId="77777777" w:rsidR="004B0162" w:rsidRPr="004B0162" w:rsidRDefault="004B0162" w:rsidP="004B0162">
            <w:r w:rsidRPr="004B0162">
              <w:t>6</w:t>
            </w:r>
          </w:p>
        </w:tc>
      </w:tr>
    </w:tbl>
    <w:p w14:paraId="72836E10" w14:textId="77777777" w:rsidR="004B0162" w:rsidRPr="004B0162" w:rsidRDefault="004B0162" w:rsidP="004B0162">
      <w:r w:rsidRPr="004B0162">
        <w:rPr>
          <w:b/>
          <w:bCs/>
        </w:rPr>
        <w:t>Expected output</w:t>
      </w:r>
      <w:r w:rsidRPr="004B0162">
        <w:t>: 4–6 scored prospects, each with:</w:t>
      </w:r>
    </w:p>
    <w:p w14:paraId="37225246" w14:textId="77777777" w:rsidR="004B0162" w:rsidRPr="004B0162" w:rsidRDefault="004B0162" w:rsidP="004B0162">
      <w:pPr>
        <w:numPr>
          <w:ilvl w:val="0"/>
          <w:numId w:val="13"/>
        </w:numPr>
      </w:pPr>
      <w:r w:rsidRPr="004B0162">
        <w:t>Company name from the page title</w:t>
      </w:r>
    </w:p>
    <w:p w14:paraId="3ABB2803" w14:textId="77777777" w:rsidR="004B0162" w:rsidRPr="004B0162" w:rsidRDefault="004B0162" w:rsidP="004B0162">
      <w:pPr>
        <w:numPr>
          <w:ilvl w:val="0"/>
          <w:numId w:val="13"/>
        </w:numPr>
      </w:pPr>
      <w:r w:rsidRPr="004B0162">
        <w:t>Contact email (when published on the site)</w:t>
      </w:r>
    </w:p>
    <w:p w14:paraId="38FADA1A" w14:textId="77777777" w:rsidR="004B0162" w:rsidRPr="004B0162" w:rsidRDefault="004B0162" w:rsidP="004B0162">
      <w:pPr>
        <w:numPr>
          <w:ilvl w:val="0"/>
          <w:numId w:val="13"/>
        </w:numPr>
      </w:pPr>
      <w:r w:rsidRPr="004B0162">
        <w:t>Fit score (0–100) with 2–4 reasons</w:t>
      </w:r>
    </w:p>
    <w:p w14:paraId="0A8DD736" w14:textId="77777777" w:rsidR="004B0162" w:rsidRPr="004B0162" w:rsidRDefault="004B0162" w:rsidP="004B0162">
      <w:pPr>
        <w:numPr>
          <w:ilvl w:val="0"/>
          <w:numId w:val="13"/>
        </w:numPr>
      </w:pPr>
      <w:r w:rsidRPr="004B0162">
        <w:t xml:space="preserve">A </w:t>
      </w:r>
      <w:r w:rsidRPr="004B0162">
        <w:rPr>
          <w:b/>
          <w:bCs/>
        </w:rPr>
        <w:t>Draft outreach</w:t>
      </w:r>
      <w:r w:rsidRPr="004B0162">
        <w:t xml:space="preserve"> button</w:t>
      </w:r>
    </w:p>
    <w:p w14:paraId="7E85FC31" w14:textId="77777777" w:rsidR="004B0162" w:rsidRPr="004B0162" w:rsidRDefault="004B0162" w:rsidP="004B0162">
      <w:r w:rsidRPr="004B0162">
        <w:t xml:space="preserve">Clicking </w:t>
      </w:r>
      <w:r w:rsidRPr="004B0162">
        <w:rPr>
          <w:b/>
          <w:bCs/>
        </w:rPr>
        <w:t>Draft outreach</w:t>
      </w:r>
      <w:r w:rsidRPr="004B0162">
        <w:t xml:space="preserve"> produces a short, compliant email with a subject, body under 130 words, and a compliance verdict.</w:t>
      </w:r>
    </w:p>
    <w:p w14:paraId="7528F23D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9.6 Research Digest — Example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8280"/>
      </w:tblGrid>
      <w:tr w:rsidR="004B0162" w:rsidRPr="004B0162" w14:paraId="6BDA47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1F38A" w14:textId="77777777" w:rsidR="004B0162" w:rsidRPr="004B0162" w:rsidRDefault="004B0162" w:rsidP="004B0162">
            <w:r w:rsidRPr="004B0162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C5D4" w14:textId="77777777" w:rsidR="004B0162" w:rsidRPr="004B0162" w:rsidRDefault="004B0162" w:rsidP="004B0162">
            <w:r w:rsidRPr="004B0162">
              <w:t>Value</w:t>
            </w:r>
          </w:p>
        </w:tc>
      </w:tr>
      <w:tr w:rsidR="004B0162" w:rsidRPr="004B0162" w14:paraId="3F07B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56CB8" w14:textId="77777777" w:rsidR="004B0162" w:rsidRPr="004B0162" w:rsidRDefault="004B0162" w:rsidP="004B0162">
            <w:r w:rsidRPr="004B0162">
              <w:rPr>
                <w:b/>
                <w:bCs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895CD" w14:textId="77777777" w:rsidR="004B0162" w:rsidRPr="004B0162" w:rsidRDefault="004B0162" w:rsidP="004B0162">
            <w:r w:rsidRPr="004B0162">
              <w:t>Jade</w:t>
            </w:r>
          </w:p>
        </w:tc>
      </w:tr>
      <w:tr w:rsidR="004B0162" w:rsidRPr="004B0162" w14:paraId="37706D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AF4D5" w14:textId="77777777" w:rsidR="004B0162" w:rsidRPr="004B0162" w:rsidRDefault="004B0162" w:rsidP="004B0162">
            <w:r w:rsidRPr="004B0162">
              <w:rPr>
                <w:b/>
                <w:bCs/>
              </w:rPr>
              <w:t>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F4BEB" w14:textId="77777777" w:rsidR="004B0162" w:rsidRPr="004B0162" w:rsidRDefault="004B0162" w:rsidP="004B0162">
            <w:r w:rsidRPr="004B0162">
              <w:t>jewellers block insurance Southeast Asia</w:t>
            </w:r>
          </w:p>
        </w:tc>
      </w:tr>
      <w:tr w:rsidR="004B0162" w:rsidRPr="004B0162" w14:paraId="5B65CC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C697" w14:textId="77777777" w:rsidR="004B0162" w:rsidRPr="004B0162" w:rsidRDefault="004B0162" w:rsidP="004B0162">
            <w:r w:rsidRPr="004B0162">
              <w:rPr>
                <w:b/>
                <w:bCs/>
              </w:rPr>
              <w:t>Competitors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8A6A" w14:textId="77777777" w:rsidR="004B0162" w:rsidRPr="004B0162" w:rsidRDefault="004B0162" w:rsidP="004B0162">
            <w:r w:rsidRPr="004B0162">
              <w:t>(leave blank for a first run)</w:t>
            </w:r>
          </w:p>
        </w:tc>
      </w:tr>
      <w:tr w:rsidR="004B0162" w:rsidRPr="004B0162" w14:paraId="06174A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82D4C" w14:textId="77777777" w:rsidR="004B0162" w:rsidRPr="004B0162" w:rsidRDefault="004B0162" w:rsidP="004B0162">
            <w:r w:rsidRPr="004B0162">
              <w:rPr>
                <w:b/>
                <w:bCs/>
              </w:rPr>
              <w:t>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EBC37" w14:textId="77777777" w:rsidR="004B0162" w:rsidRPr="004B0162" w:rsidRDefault="004B0162" w:rsidP="004B0162">
            <w:r w:rsidRPr="004B0162">
              <w:t>(leave blank for a first run)</w:t>
            </w:r>
          </w:p>
        </w:tc>
      </w:tr>
    </w:tbl>
    <w:p w14:paraId="468BECEE" w14:textId="77777777" w:rsidR="004B0162" w:rsidRPr="004B0162" w:rsidRDefault="004B0162" w:rsidP="004B0162">
      <w:r w:rsidRPr="004B0162">
        <w:rPr>
          <w:b/>
          <w:bCs/>
        </w:rPr>
        <w:t>Expected output</w:t>
      </w:r>
      <w:r w:rsidRPr="004B0162">
        <w:t>: A digest card with:</w:t>
      </w:r>
    </w:p>
    <w:p w14:paraId="010D53EF" w14:textId="77777777" w:rsidR="004B0162" w:rsidRPr="004B0162" w:rsidRDefault="004B0162" w:rsidP="004B0162">
      <w:pPr>
        <w:numPr>
          <w:ilvl w:val="0"/>
          <w:numId w:val="14"/>
        </w:numPr>
      </w:pPr>
      <w:r w:rsidRPr="004B0162">
        <w:t>A summary paragraph</w:t>
      </w:r>
    </w:p>
    <w:p w14:paraId="7759B9C2" w14:textId="77777777" w:rsidR="004B0162" w:rsidRPr="004B0162" w:rsidRDefault="004B0162" w:rsidP="004B0162">
      <w:pPr>
        <w:numPr>
          <w:ilvl w:val="0"/>
          <w:numId w:val="14"/>
        </w:numPr>
      </w:pPr>
      <w:r w:rsidRPr="004B0162">
        <w:t>A "what changed" list (empty on first run; populated on subsequent runs if the same URLs are supplied)</w:t>
      </w:r>
    </w:p>
    <w:p w14:paraId="483841B0" w14:textId="77777777" w:rsidR="004B0162" w:rsidRPr="004B0162" w:rsidRDefault="004B0162" w:rsidP="004B0162">
      <w:pPr>
        <w:numPr>
          <w:ilvl w:val="0"/>
          <w:numId w:val="14"/>
        </w:numPr>
      </w:pPr>
      <w:r w:rsidRPr="004B0162">
        <w:t>2–4 recommended actions</w:t>
      </w:r>
    </w:p>
    <w:p w14:paraId="313CC5D8" w14:textId="77777777" w:rsidR="004B0162" w:rsidRPr="004B0162" w:rsidRDefault="004B0162" w:rsidP="004B0162">
      <w:pPr>
        <w:numPr>
          <w:ilvl w:val="0"/>
          <w:numId w:val="14"/>
        </w:numPr>
      </w:pPr>
      <w:r w:rsidRPr="004B0162">
        <w:t xml:space="preserve">A source list with clickable URLs from </w:t>
      </w:r>
      <w:proofErr w:type="spellStart"/>
      <w:r w:rsidRPr="004B0162">
        <w:t>Tavily</w:t>
      </w:r>
      <w:proofErr w:type="spellEnd"/>
    </w:p>
    <w:p w14:paraId="037EBF32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9.7 User Management — Example</w:t>
      </w:r>
    </w:p>
    <w:p w14:paraId="30799ED5" w14:textId="77777777" w:rsidR="004B0162" w:rsidRPr="004B0162" w:rsidRDefault="004B0162" w:rsidP="004B0162">
      <w:pPr>
        <w:numPr>
          <w:ilvl w:val="0"/>
          <w:numId w:val="15"/>
        </w:numPr>
      </w:pPr>
      <w:r w:rsidRPr="004B0162">
        <w:t>Sign in as admin@jaassure.com</w:t>
      </w:r>
    </w:p>
    <w:p w14:paraId="44CF17A9" w14:textId="77777777" w:rsidR="004B0162" w:rsidRPr="004B0162" w:rsidRDefault="004B0162" w:rsidP="004B0162">
      <w:pPr>
        <w:numPr>
          <w:ilvl w:val="0"/>
          <w:numId w:val="15"/>
        </w:numPr>
      </w:pPr>
      <w:r w:rsidRPr="004B0162">
        <w:lastRenderedPageBreak/>
        <w:t xml:space="preserve">Navigate to </w:t>
      </w:r>
      <w:r w:rsidRPr="004B0162">
        <w:rPr>
          <w:b/>
          <w:bCs/>
        </w:rPr>
        <w:t>User Management</w:t>
      </w:r>
    </w:p>
    <w:p w14:paraId="57CB96C5" w14:textId="77777777" w:rsidR="004B0162" w:rsidRPr="004B0162" w:rsidRDefault="004B0162" w:rsidP="004B0162">
      <w:pPr>
        <w:numPr>
          <w:ilvl w:val="0"/>
          <w:numId w:val="15"/>
        </w:numPr>
      </w:pPr>
      <w:r w:rsidRPr="004B0162">
        <w:t xml:space="preserve">Click </w:t>
      </w:r>
      <w:r w:rsidRPr="004B0162">
        <w:rPr>
          <w:b/>
          <w:bCs/>
        </w:rPr>
        <w:t>Add user</w:t>
      </w:r>
      <w:r w:rsidRPr="004B0162">
        <w:t xml:space="preserve"> with:</w:t>
      </w:r>
    </w:p>
    <w:p w14:paraId="3863DE61" w14:textId="77777777" w:rsidR="004B0162" w:rsidRPr="004B0162" w:rsidRDefault="004B0162" w:rsidP="004B0162">
      <w:pPr>
        <w:numPr>
          <w:ilvl w:val="1"/>
          <w:numId w:val="15"/>
        </w:numPr>
      </w:pPr>
      <w:r w:rsidRPr="004B0162">
        <w:t>Email: editor@jaassure.com</w:t>
      </w:r>
    </w:p>
    <w:p w14:paraId="6A570EC5" w14:textId="77777777" w:rsidR="004B0162" w:rsidRPr="004B0162" w:rsidRDefault="004B0162" w:rsidP="004B0162">
      <w:pPr>
        <w:numPr>
          <w:ilvl w:val="1"/>
          <w:numId w:val="15"/>
        </w:numPr>
      </w:pPr>
      <w:r w:rsidRPr="004B0162">
        <w:t>Role: editor</w:t>
      </w:r>
    </w:p>
    <w:p w14:paraId="28DE8C1C" w14:textId="77777777" w:rsidR="004B0162" w:rsidRPr="004B0162" w:rsidRDefault="004B0162" w:rsidP="004B0162">
      <w:pPr>
        <w:numPr>
          <w:ilvl w:val="1"/>
          <w:numId w:val="15"/>
        </w:numPr>
      </w:pPr>
      <w:r w:rsidRPr="004B0162">
        <w:t>Password: any 6+ character string</w:t>
      </w:r>
    </w:p>
    <w:p w14:paraId="7CB1E144" w14:textId="77777777" w:rsidR="004B0162" w:rsidRPr="004B0162" w:rsidRDefault="004B0162" w:rsidP="004B0162">
      <w:pPr>
        <w:numPr>
          <w:ilvl w:val="0"/>
          <w:numId w:val="15"/>
        </w:numPr>
      </w:pPr>
      <w:r w:rsidRPr="004B0162">
        <w:t>Sign out; sign back in as the editor</w:t>
      </w:r>
    </w:p>
    <w:p w14:paraId="4F1BD867" w14:textId="77777777" w:rsidR="004B0162" w:rsidRPr="004B0162" w:rsidRDefault="004B0162" w:rsidP="004B0162">
      <w:pPr>
        <w:numPr>
          <w:ilvl w:val="0"/>
          <w:numId w:val="15"/>
        </w:numPr>
      </w:pPr>
      <w:r w:rsidRPr="004B0162">
        <w:t xml:space="preserve">Note the sidebar no longer shows </w:t>
      </w:r>
      <w:r w:rsidRPr="004B0162">
        <w:rPr>
          <w:b/>
          <w:bCs/>
        </w:rPr>
        <w:t>User Management</w:t>
      </w:r>
    </w:p>
    <w:p w14:paraId="7A49B411" w14:textId="77777777" w:rsidR="004B0162" w:rsidRPr="004B0162" w:rsidRDefault="004B0162" w:rsidP="004B0162">
      <w:pPr>
        <w:numPr>
          <w:ilvl w:val="0"/>
          <w:numId w:val="15"/>
        </w:numPr>
      </w:pPr>
      <w:r w:rsidRPr="004B0162">
        <w:t>Try navigating to /users directly — the app redirects to /</w:t>
      </w:r>
    </w:p>
    <w:p w14:paraId="788DE968" w14:textId="77777777" w:rsidR="004B0162" w:rsidRPr="004B0162" w:rsidRDefault="004B0162" w:rsidP="004B0162">
      <w:r w:rsidRPr="004B0162">
        <w:t>This demonstrates the JWT auth and role boundaries.</w:t>
      </w:r>
    </w:p>
    <w:p w14:paraId="77403716" w14:textId="77777777" w:rsidR="004B0162" w:rsidRPr="004B0162" w:rsidRDefault="004B0162" w:rsidP="004B0162">
      <w:r w:rsidRPr="004B0162">
        <w:pict w14:anchorId="7E2E9CB6">
          <v:rect id="_x0000_i1124" style="width:0;height:.75pt" o:hralign="center" o:hrstd="t" o:hr="t" fillcolor="#a0a0a0" stroked="f"/>
        </w:pict>
      </w:r>
    </w:p>
    <w:p w14:paraId="758E2E04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10. Testing and Verification</w:t>
      </w:r>
    </w:p>
    <w:p w14:paraId="6A88465D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10.1 Automated Tests</w:t>
      </w:r>
    </w:p>
    <w:p w14:paraId="090041D1" w14:textId="77777777" w:rsidR="004B0162" w:rsidRPr="004B0162" w:rsidRDefault="004B0162" w:rsidP="004B0162">
      <w:r w:rsidRPr="004B0162">
        <w:t>bash</w:t>
      </w:r>
    </w:p>
    <w:p w14:paraId="69E9B535" w14:textId="77777777" w:rsidR="004B0162" w:rsidRPr="004B0162" w:rsidRDefault="004B0162" w:rsidP="004B0162">
      <w:r w:rsidRPr="004B0162">
        <w:t>cd backend</w:t>
      </w:r>
    </w:p>
    <w:p w14:paraId="45D99AA1" w14:textId="77777777" w:rsidR="004B0162" w:rsidRPr="004B0162" w:rsidRDefault="004B0162" w:rsidP="004B0162">
      <w:proofErr w:type="spellStart"/>
      <w:proofErr w:type="gramStart"/>
      <w:r w:rsidRPr="004B0162">
        <w:t>pytest</w:t>
      </w:r>
      <w:proofErr w:type="spellEnd"/>
      <w:r w:rsidRPr="004B0162">
        <w:t xml:space="preserve"> -q</w:t>
      </w:r>
      <w:proofErr w:type="gramEnd"/>
    </w:p>
    <w:p w14:paraId="480DED4D" w14:textId="77777777" w:rsidR="004B0162" w:rsidRPr="004B0162" w:rsidRDefault="004B0162" w:rsidP="004B0162">
      <w:r w:rsidRPr="004B0162">
        <w:t>Tests cover:</w:t>
      </w:r>
    </w:p>
    <w:p w14:paraId="59558281" w14:textId="77777777" w:rsidR="004B0162" w:rsidRPr="004B0162" w:rsidRDefault="004B0162" w:rsidP="004B0162">
      <w:pPr>
        <w:numPr>
          <w:ilvl w:val="0"/>
          <w:numId w:val="16"/>
        </w:numPr>
      </w:pPr>
      <w:r w:rsidRPr="004B0162">
        <w:t>Health endpoint</w:t>
      </w:r>
    </w:p>
    <w:p w14:paraId="407C7F68" w14:textId="77777777" w:rsidR="004B0162" w:rsidRPr="004B0162" w:rsidRDefault="004B0162" w:rsidP="004B0162">
      <w:pPr>
        <w:numPr>
          <w:ilvl w:val="0"/>
          <w:numId w:val="16"/>
        </w:numPr>
      </w:pPr>
      <w:r w:rsidRPr="004B0162">
        <w:t>JWT login (success, wrong password, unknown user)</w:t>
      </w:r>
    </w:p>
    <w:p w14:paraId="03308BE1" w14:textId="77777777" w:rsidR="004B0162" w:rsidRPr="004B0162" w:rsidRDefault="004B0162" w:rsidP="004B0162">
      <w:pPr>
        <w:numPr>
          <w:ilvl w:val="0"/>
          <w:numId w:val="16"/>
        </w:numPr>
      </w:pPr>
      <w:r w:rsidRPr="004B0162">
        <w:t>Protected routes (with and without token)</w:t>
      </w:r>
    </w:p>
    <w:p w14:paraId="7872FB12" w14:textId="77777777" w:rsidR="004B0162" w:rsidRPr="004B0162" w:rsidRDefault="004B0162" w:rsidP="004B0162">
      <w:pPr>
        <w:numPr>
          <w:ilvl w:val="0"/>
          <w:numId w:val="16"/>
        </w:numPr>
      </w:pPr>
      <w:r w:rsidRPr="004B0162">
        <w:t>Admin-only user management (admin can, editor cannot)</w:t>
      </w:r>
    </w:p>
    <w:p w14:paraId="6E16D48E" w14:textId="77777777" w:rsidR="004B0162" w:rsidRPr="004B0162" w:rsidRDefault="004B0162" w:rsidP="004B0162">
      <w:pPr>
        <w:numPr>
          <w:ilvl w:val="0"/>
          <w:numId w:val="16"/>
        </w:numPr>
      </w:pPr>
      <w:r w:rsidRPr="004B0162">
        <w:t xml:space="preserve">Content generation produces </w:t>
      </w:r>
      <w:proofErr w:type="spellStart"/>
      <w:r w:rsidRPr="004B0162">
        <w:t>pending_review</w:t>
      </w:r>
      <w:proofErr w:type="spellEnd"/>
      <w:r w:rsidRPr="004B0162">
        <w:t xml:space="preserve"> assets</w:t>
      </w:r>
    </w:p>
    <w:p w14:paraId="7CE53575" w14:textId="77777777" w:rsidR="004B0162" w:rsidRPr="004B0162" w:rsidRDefault="004B0162" w:rsidP="004B0162">
      <w:pPr>
        <w:numPr>
          <w:ilvl w:val="0"/>
          <w:numId w:val="16"/>
        </w:numPr>
      </w:pPr>
      <w:r w:rsidRPr="004B0162">
        <w:t>Rejection requires a reason tag (HTTP 422)</w:t>
      </w:r>
    </w:p>
    <w:p w14:paraId="0040BCAC" w14:textId="77777777" w:rsidR="004B0162" w:rsidRPr="004B0162" w:rsidRDefault="004B0162" w:rsidP="004B0162">
      <w:pPr>
        <w:numPr>
          <w:ilvl w:val="0"/>
          <w:numId w:val="16"/>
        </w:numPr>
      </w:pPr>
      <w:r w:rsidRPr="004B0162">
        <w:t xml:space="preserve">Approve → publish flow creates a </w:t>
      </w:r>
      <w:proofErr w:type="spellStart"/>
      <w:r w:rsidRPr="004B0162">
        <w:t>PostResult</w:t>
      </w:r>
      <w:proofErr w:type="spellEnd"/>
      <w:r w:rsidRPr="004B0162">
        <w:t xml:space="preserve"> row</w:t>
      </w:r>
    </w:p>
    <w:p w14:paraId="4E92CD01" w14:textId="77777777" w:rsidR="004B0162" w:rsidRPr="004B0162" w:rsidRDefault="004B0162" w:rsidP="004B0162">
      <w:pPr>
        <w:numPr>
          <w:ilvl w:val="0"/>
          <w:numId w:val="16"/>
        </w:numPr>
      </w:pPr>
      <w:r w:rsidRPr="004B0162">
        <w:t>Compliance gate: banned patterns, missing disclaimers, and clean assets</w:t>
      </w:r>
    </w:p>
    <w:p w14:paraId="70CF73E2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10.2 Manual Smoke Tests</w:t>
      </w:r>
    </w:p>
    <w:p w14:paraId="619D8921" w14:textId="77777777" w:rsidR="004B0162" w:rsidRPr="004B0162" w:rsidRDefault="004B0162" w:rsidP="004B0162">
      <w:r w:rsidRPr="004B0162">
        <w:t>bash</w:t>
      </w:r>
    </w:p>
    <w:p w14:paraId="73A2A3B5" w14:textId="77777777" w:rsidR="004B0162" w:rsidRPr="004B0162" w:rsidRDefault="004B0162" w:rsidP="004B0162">
      <w:r w:rsidRPr="004B0162">
        <w:t># Health</w:t>
      </w:r>
    </w:p>
    <w:p w14:paraId="416F4619" w14:textId="77777777" w:rsidR="004B0162" w:rsidRPr="004B0162" w:rsidRDefault="004B0162" w:rsidP="004B0162">
      <w:r w:rsidRPr="004B0162">
        <w:t>curl -s localhost:8000/</w:t>
      </w:r>
      <w:proofErr w:type="spellStart"/>
      <w:r w:rsidRPr="004B0162">
        <w:t>api</w:t>
      </w:r>
      <w:proofErr w:type="spellEnd"/>
      <w:r w:rsidRPr="004B0162">
        <w:t xml:space="preserve">/health | python -m </w:t>
      </w:r>
      <w:proofErr w:type="spellStart"/>
      <w:r w:rsidRPr="004B0162">
        <w:t>json.tool</w:t>
      </w:r>
      <w:proofErr w:type="spellEnd"/>
    </w:p>
    <w:p w14:paraId="64E103EC" w14:textId="77777777" w:rsidR="004B0162" w:rsidRPr="004B0162" w:rsidRDefault="004B0162" w:rsidP="004B0162"/>
    <w:p w14:paraId="27606295" w14:textId="77777777" w:rsidR="004B0162" w:rsidRPr="004B0162" w:rsidRDefault="004B0162" w:rsidP="004B0162">
      <w:r w:rsidRPr="004B0162">
        <w:t># Login</w:t>
      </w:r>
    </w:p>
    <w:p w14:paraId="37B2AC8C" w14:textId="77777777" w:rsidR="004B0162" w:rsidRPr="004B0162" w:rsidRDefault="004B0162" w:rsidP="004B0162">
      <w:r w:rsidRPr="004B0162">
        <w:t>TOKEN=$(curl -s -X POST localhost:8000/</w:t>
      </w:r>
      <w:proofErr w:type="spellStart"/>
      <w:r w:rsidRPr="004B0162">
        <w:t>api</w:t>
      </w:r>
      <w:proofErr w:type="spellEnd"/>
      <w:r w:rsidRPr="004B0162">
        <w:t>/auth/login \</w:t>
      </w:r>
    </w:p>
    <w:p w14:paraId="5C923619" w14:textId="77777777" w:rsidR="004B0162" w:rsidRPr="004B0162" w:rsidRDefault="004B0162" w:rsidP="004B0162">
      <w:r w:rsidRPr="004B0162">
        <w:t xml:space="preserve">  -H "Content-Type: application/</w:t>
      </w:r>
      <w:proofErr w:type="spellStart"/>
      <w:r w:rsidRPr="004B0162">
        <w:t>json</w:t>
      </w:r>
      <w:proofErr w:type="spellEnd"/>
      <w:r w:rsidRPr="004B0162">
        <w:t>" \</w:t>
      </w:r>
    </w:p>
    <w:p w14:paraId="7032429B" w14:textId="77777777" w:rsidR="004B0162" w:rsidRPr="004B0162" w:rsidRDefault="004B0162" w:rsidP="004B0162">
      <w:r w:rsidRPr="004B0162">
        <w:t xml:space="preserve">  -d '{"email":"admin@jaassure.com","password":"admin@123"}' \</w:t>
      </w:r>
    </w:p>
    <w:p w14:paraId="5332393B" w14:textId="77777777" w:rsidR="004B0162" w:rsidRPr="004B0162" w:rsidRDefault="004B0162" w:rsidP="004B0162">
      <w:r w:rsidRPr="004B0162">
        <w:t xml:space="preserve">  | python -c "import </w:t>
      </w:r>
      <w:proofErr w:type="spellStart"/>
      <w:r w:rsidRPr="004B0162">
        <w:t>sys,json</w:t>
      </w:r>
      <w:proofErr w:type="spellEnd"/>
      <w:r w:rsidRPr="004B0162">
        <w:t>; print(</w:t>
      </w:r>
      <w:proofErr w:type="spellStart"/>
      <w:r w:rsidRPr="004B0162">
        <w:t>json.load</w:t>
      </w:r>
      <w:proofErr w:type="spellEnd"/>
      <w:r w:rsidRPr="004B0162">
        <w:t>(</w:t>
      </w:r>
      <w:proofErr w:type="spellStart"/>
      <w:r w:rsidRPr="004B0162">
        <w:t>sys.stdin</w:t>
      </w:r>
      <w:proofErr w:type="spellEnd"/>
      <w:r w:rsidRPr="004B0162">
        <w:t>)['</w:t>
      </w:r>
      <w:proofErr w:type="spellStart"/>
      <w:r w:rsidRPr="004B0162">
        <w:t>access_token</w:t>
      </w:r>
      <w:proofErr w:type="spellEnd"/>
      <w:r w:rsidRPr="004B0162">
        <w:t>'])")</w:t>
      </w:r>
    </w:p>
    <w:p w14:paraId="48CA6F44" w14:textId="77777777" w:rsidR="004B0162" w:rsidRPr="004B0162" w:rsidRDefault="004B0162" w:rsidP="004B0162"/>
    <w:p w14:paraId="191B4D96" w14:textId="77777777" w:rsidR="004B0162" w:rsidRPr="004B0162" w:rsidRDefault="004B0162" w:rsidP="004B0162">
      <w:r w:rsidRPr="004B0162">
        <w:t># Protected route without token → 401</w:t>
      </w:r>
    </w:p>
    <w:p w14:paraId="477C2AB7" w14:textId="77777777" w:rsidR="004B0162" w:rsidRPr="004B0162" w:rsidRDefault="004B0162" w:rsidP="004B0162">
      <w:r w:rsidRPr="004B0162">
        <w:t>curl -</w:t>
      </w:r>
      <w:proofErr w:type="spellStart"/>
      <w:r w:rsidRPr="004B0162">
        <w:t>i</w:t>
      </w:r>
      <w:proofErr w:type="spellEnd"/>
      <w:r w:rsidRPr="004B0162">
        <w:t xml:space="preserve"> -s localhost:8000/</w:t>
      </w:r>
      <w:proofErr w:type="spellStart"/>
      <w:r w:rsidRPr="004B0162">
        <w:t>api</w:t>
      </w:r>
      <w:proofErr w:type="spellEnd"/>
      <w:r w:rsidRPr="004B0162">
        <w:t>/content/assets | head -1</w:t>
      </w:r>
    </w:p>
    <w:p w14:paraId="017F834E" w14:textId="77777777" w:rsidR="004B0162" w:rsidRPr="004B0162" w:rsidRDefault="004B0162" w:rsidP="004B0162"/>
    <w:p w14:paraId="13DCEC21" w14:textId="77777777" w:rsidR="004B0162" w:rsidRPr="004B0162" w:rsidRDefault="004B0162" w:rsidP="004B0162">
      <w:r w:rsidRPr="004B0162">
        <w:t># Protected route with token → 200</w:t>
      </w:r>
    </w:p>
    <w:p w14:paraId="1D5B6896" w14:textId="77777777" w:rsidR="004B0162" w:rsidRPr="004B0162" w:rsidRDefault="004B0162" w:rsidP="004B0162">
      <w:r w:rsidRPr="004B0162">
        <w:t>curl -</w:t>
      </w:r>
      <w:proofErr w:type="spellStart"/>
      <w:r w:rsidRPr="004B0162">
        <w:t>i</w:t>
      </w:r>
      <w:proofErr w:type="spellEnd"/>
      <w:r w:rsidRPr="004B0162">
        <w:t xml:space="preserve"> -s localhost:8000/</w:t>
      </w:r>
      <w:proofErr w:type="spellStart"/>
      <w:r w:rsidRPr="004B0162">
        <w:t>api</w:t>
      </w:r>
      <w:proofErr w:type="spellEnd"/>
      <w:r w:rsidRPr="004B0162">
        <w:t>/content/assets -H "Authorization: Bearer $TOKEN" | head -1</w:t>
      </w:r>
    </w:p>
    <w:p w14:paraId="56C8031E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10.3 Full End-to-End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992"/>
        <w:gridCol w:w="7388"/>
      </w:tblGrid>
      <w:tr w:rsidR="004B0162" w:rsidRPr="004B0162" w14:paraId="3CAB56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C7611" w14:textId="77777777" w:rsidR="004B0162" w:rsidRPr="004B0162" w:rsidRDefault="004B0162" w:rsidP="004B0162">
            <w:r w:rsidRPr="004B0162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A5C5F" w14:textId="77777777" w:rsidR="004B0162" w:rsidRPr="004B0162" w:rsidRDefault="004B0162" w:rsidP="004B0162">
            <w:r w:rsidRPr="004B0162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65519" w14:textId="77777777" w:rsidR="004B0162" w:rsidRPr="004B0162" w:rsidRDefault="004B0162" w:rsidP="004B0162">
            <w:r w:rsidRPr="004B0162">
              <w:t>Expected Result</w:t>
            </w:r>
          </w:p>
        </w:tc>
      </w:tr>
      <w:tr w:rsidR="004B0162" w:rsidRPr="004B0162" w14:paraId="3AB2D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18195" w14:textId="77777777" w:rsidR="004B0162" w:rsidRPr="004B0162" w:rsidRDefault="004B0162" w:rsidP="004B0162">
            <w:r w:rsidRPr="004B016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DCE3" w14:textId="77777777" w:rsidR="004B0162" w:rsidRPr="004B0162" w:rsidRDefault="004B0162" w:rsidP="004B0162">
            <w:r w:rsidRPr="004B0162">
              <w:t>Sign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ACD4C" w14:textId="77777777" w:rsidR="004B0162" w:rsidRPr="004B0162" w:rsidRDefault="004B0162" w:rsidP="004B0162">
            <w:r w:rsidRPr="004B0162">
              <w:t>Dashboard loads with stat cards</w:t>
            </w:r>
          </w:p>
        </w:tc>
      </w:tr>
      <w:tr w:rsidR="004B0162" w:rsidRPr="004B0162" w14:paraId="3EC75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B85E4" w14:textId="77777777" w:rsidR="004B0162" w:rsidRPr="004B0162" w:rsidRDefault="004B0162" w:rsidP="004B0162">
            <w:r w:rsidRPr="004B016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66F9" w14:textId="77777777" w:rsidR="004B0162" w:rsidRPr="004B0162" w:rsidRDefault="004B0162" w:rsidP="004B0162">
            <w:r w:rsidRPr="004B0162">
              <w:t>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75512" w14:textId="77777777" w:rsidR="004B0162" w:rsidRPr="004B0162" w:rsidRDefault="004B0162" w:rsidP="004B0162">
            <w:r w:rsidRPr="004B0162">
              <w:t>Asset cards appear with compliance badges</w:t>
            </w:r>
          </w:p>
        </w:tc>
      </w:tr>
      <w:tr w:rsidR="004B0162" w:rsidRPr="004B0162" w14:paraId="6FDF4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2B291" w14:textId="77777777" w:rsidR="004B0162" w:rsidRPr="004B0162" w:rsidRDefault="004B0162" w:rsidP="004B0162">
            <w:r w:rsidRPr="004B016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02F2" w14:textId="77777777" w:rsidR="004B0162" w:rsidRPr="004B0162" w:rsidRDefault="004B0162" w:rsidP="004B0162">
            <w:r w:rsidRPr="004B0162">
              <w:t>Reject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2E672" w14:textId="77777777" w:rsidR="004B0162" w:rsidRPr="004B0162" w:rsidRDefault="004B0162" w:rsidP="004B0162">
            <w:r w:rsidRPr="004B0162">
              <w:t>Lesson appears at bottom of Review Queue</w:t>
            </w:r>
          </w:p>
        </w:tc>
      </w:tr>
      <w:tr w:rsidR="004B0162" w:rsidRPr="004B0162" w14:paraId="0850C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94F31" w14:textId="77777777" w:rsidR="004B0162" w:rsidRPr="004B0162" w:rsidRDefault="004B0162" w:rsidP="004B0162">
            <w:r w:rsidRPr="004B016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00275" w14:textId="77777777" w:rsidR="004B0162" w:rsidRPr="004B0162" w:rsidRDefault="004B0162" w:rsidP="004B0162">
            <w:r w:rsidRPr="004B0162">
              <w:t>Generate again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B45C7" w14:textId="77777777" w:rsidR="004B0162" w:rsidRPr="004B0162" w:rsidRDefault="004B0162" w:rsidP="004B0162">
            <w:r w:rsidRPr="004B0162">
              <w:t>New copy avoids the rejected pattern</w:t>
            </w:r>
          </w:p>
        </w:tc>
      </w:tr>
      <w:tr w:rsidR="004B0162" w:rsidRPr="004B0162" w14:paraId="66FC5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8382" w14:textId="77777777" w:rsidR="004B0162" w:rsidRPr="004B0162" w:rsidRDefault="004B0162" w:rsidP="004B0162">
            <w:r w:rsidRPr="004B016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C972" w14:textId="77777777" w:rsidR="004B0162" w:rsidRPr="004B0162" w:rsidRDefault="004B0162" w:rsidP="004B0162">
            <w:r w:rsidRPr="004B0162">
              <w:t>Approve two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F1599" w14:textId="77777777" w:rsidR="004B0162" w:rsidRPr="004B0162" w:rsidRDefault="004B0162" w:rsidP="004B0162">
            <w:r w:rsidRPr="004B0162">
              <w:t>They appear in Publishing's approved queue</w:t>
            </w:r>
          </w:p>
        </w:tc>
      </w:tr>
      <w:tr w:rsidR="004B0162" w:rsidRPr="004B0162" w14:paraId="12C6F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B6240" w14:textId="77777777" w:rsidR="004B0162" w:rsidRPr="004B0162" w:rsidRDefault="004B0162" w:rsidP="004B0162">
            <w:r w:rsidRPr="004B016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5331A" w14:textId="77777777" w:rsidR="004B0162" w:rsidRPr="004B0162" w:rsidRDefault="004B0162" w:rsidP="004B0162">
            <w:r w:rsidRPr="004B0162">
              <w:t>Run 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63E0B" w14:textId="77777777" w:rsidR="004B0162" w:rsidRPr="004B0162" w:rsidRDefault="004B0162" w:rsidP="004B0162">
            <w:r w:rsidRPr="004B0162">
              <w:t>Real Buffer post IDs appear; status flips to published</w:t>
            </w:r>
          </w:p>
        </w:tc>
      </w:tr>
      <w:tr w:rsidR="004B0162" w:rsidRPr="004B0162" w14:paraId="2DBBA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B2137" w14:textId="77777777" w:rsidR="004B0162" w:rsidRPr="004B0162" w:rsidRDefault="004B0162" w:rsidP="004B0162">
            <w:r w:rsidRPr="004B016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2CB8" w14:textId="77777777" w:rsidR="004B0162" w:rsidRPr="004B0162" w:rsidRDefault="004B0162" w:rsidP="004B0162">
            <w:r w:rsidRPr="004B0162"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E84DB" w14:textId="77777777" w:rsidR="004B0162" w:rsidRPr="004B0162" w:rsidRDefault="004B0162" w:rsidP="004B0162">
            <w:r w:rsidRPr="004B0162">
              <w:t>Rejection-rate chart and reason-tag bar chart populate</w:t>
            </w:r>
          </w:p>
        </w:tc>
      </w:tr>
      <w:tr w:rsidR="004B0162" w:rsidRPr="004B0162" w14:paraId="4067A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A782B" w14:textId="77777777" w:rsidR="004B0162" w:rsidRPr="004B0162" w:rsidRDefault="004B0162" w:rsidP="004B0162">
            <w:r w:rsidRPr="004B016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CB42" w14:textId="77777777" w:rsidR="004B0162" w:rsidRPr="004B0162" w:rsidRDefault="004B0162" w:rsidP="004B0162">
            <w:r w:rsidRPr="004B0162"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28151" w14:textId="77777777" w:rsidR="004B0162" w:rsidRPr="004B0162" w:rsidRDefault="004B0162" w:rsidP="004B0162">
            <w:r w:rsidRPr="004B0162">
              <w:t>Admin can create/deactivate; non-admin cannot</w:t>
            </w:r>
          </w:p>
        </w:tc>
      </w:tr>
    </w:tbl>
    <w:p w14:paraId="639EAB69" w14:textId="77777777" w:rsidR="004B0162" w:rsidRPr="004B0162" w:rsidRDefault="004B0162" w:rsidP="004B0162">
      <w:r w:rsidRPr="004B0162">
        <w:lastRenderedPageBreak/>
        <w:pict w14:anchorId="5D3EE881">
          <v:rect id="_x0000_i1125" style="width:0;height:.75pt" o:hralign="center" o:hrstd="t" o:hr="t" fillcolor="#a0a0a0" stroked="f"/>
        </w:pict>
      </w:r>
    </w:p>
    <w:p w14:paraId="5922BFD9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11. Rules Compliance Checklist</w:t>
      </w:r>
    </w:p>
    <w:p w14:paraId="2526C678" w14:textId="77777777" w:rsidR="004B0162" w:rsidRPr="004B0162" w:rsidRDefault="004B0162" w:rsidP="004B0162">
      <w:r w:rsidRPr="004B0162">
        <w:t>The hackathon brief lists specific rules. Here is how each is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7988"/>
      </w:tblGrid>
      <w:tr w:rsidR="004B0162" w:rsidRPr="004B0162" w14:paraId="5B1570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8ACE1" w14:textId="77777777" w:rsidR="004B0162" w:rsidRPr="004B0162" w:rsidRDefault="004B0162" w:rsidP="004B0162">
            <w:r w:rsidRPr="004B0162"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11ED" w14:textId="77777777" w:rsidR="004B0162" w:rsidRPr="004B0162" w:rsidRDefault="004B0162" w:rsidP="004B0162">
            <w:r w:rsidRPr="004B0162">
              <w:t>Implementation</w:t>
            </w:r>
          </w:p>
        </w:tc>
      </w:tr>
      <w:tr w:rsidR="004B0162" w:rsidRPr="004B0162" w14:paraId="3D83B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A77BC" w14:textId="77777777" w:rsidR="004B0162" w:rsidRPr="004B0162" w:rsidRDefault="004B0162" w:rsidP="004B0162">
            <w:r w:rsidRPr="004B0162">
              <w:t>Everything 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04B41" w14:textId="77777777" w:rsidR="004B0162" w:rsidRPr="004B0162" w:rsidRDefault="004B0162" w:rsidP="004B0162">
            <w:r w:rsidRPr="004B0162">
              <w:t>All logic in Python/TypeScript; no no-code platforms</w:t>
            </w:r>
          </w:p>
        </w:tc>
      </w:tr>
      <w:tr w:rsidR="004B0162" w:rsidRPr="004B0162" w14:paraId="2B602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D5F99" w14:textId="77777777" w:rsidR="004B0162" w:rsidRPr="004B0162" w:rsidRDefault="004B0162" w:rsidP="004B0162">
            <w:r w:rsidRPr="004B0162">
              <w:t>Version-controlled repo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924A8" w14:textId="77777777" w:rsidR="004B0162" w:rsidRPr="004B0162" w:rsidRDefault="004B0162" w:rsidP="004B0162">
            <w:r w:rsidRPr="004B0162">
              <w:t xml:space="preserve">Git + GitHub; CI workflow runs </w:t>
            </w:r>
            <w:proofErr w:type="spellStart"/>
            <w:r w:rsidRPr="004B0162">
              <w:t>pytest</w:t>
            </w:r>
            <w:proofErr w:type="spellEnd"/>
            <w:r w:rsidRPr="004B0162">
              <w:t xml:space="preserve"> and </w:t>
            </w:r>
            <w:proofErr w:type="spellStart"/>
            <w:r w:rsidRPr="004B0162">
              <w:t>npm</w:t>
            </w:r>
            <w:proofErr w:type="spellEnd"/>
            <w:r w:rsidRPr="004B0162">
              <w:t xml:space="preserve"> run build</w:t>
            </w:r>
          </w:p>
        </w:tc>
      </w:tr>
      <w:tr w:rsidR="004B0162" w:rsidRPr="004B0162" w14:paraId="31F47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55C8" w14:textId="77777777" w:rsidR="004B0162" w:rsidRPr="004B0162" w:rsidRDefault="004B0162" w:rsidP="004B0162">
            <w:r w:rsidRPr="004B0162">
              <w:t>No Jupyter/</w:t>
            </w:r>
            <w:proofErr w:type="spellStart"/>
            <w:r w:rsidRPr="004B0162">
              <w:t>Colab</w:t>
            </w:r>
            <w:proofErr w:type="spellEnd"/>
            <w:r w:rsidRPr="004B0162">
              <w:t xml:space="preserve"> as deliverable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8A1D0" w14:textId="77777777" w:rsidR="004B0162" w:rsidRPr="004B0162" w:rsidRDefault="004B0162" w:rsidP="004B0162">
            <w:r w:rsidRPr="004B0162">
              <w:t>Zero notebooks; all functionality in modules</w:t>
            </w:r>
          </w:p>
        </w:tc>
      </w:tr>
      <w:tr w:rsidR="004B0162" w:rsidRPr="004B0162" w14:paraId="1D8067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5A065" w14:textId="77777777" w:rsidR="004B0162" w:rsidRPr="004B0162" w:rsidRDefault="004B0162" w:rsidP="004B0162">
            <w:r w:rsidRPr="004B0162">
              <w:t>Free tiers where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7053B" w14:textId="77777777" w:rsidR="004B0162" w:rsidRPr="004B0162" w:rsidRDefault="004B0162" w:rsidP="004B0162">
            <w:proofErr w:type="spellStart"/>
            <w:r w:rsidRPr="004B0162">
              <w:t>Groq</w:t>
            </w:r>
            <w:proofErr w:type="spellEnd"/>
            <w:r w:rsidRPr="004B0162">
              <w:t xml:space="preserve"> free, </w:t>
            </w:r>
            <w:proofErr w:type="spellStart"/>
            <w:r w:rsidRPr="004B0162">
              <w:t>Tavily</w:t>
            </w:r>
            <w:proofErr w:type="spellEnd"/>
            <w:r w:rsidRPr="004B0162">
              <w:t xml:space="preserve"> free, </w:t>
            </w:r>
            <w:proofErr w:type="spellStart"/>
            <w:r w:rsidRPr="004B0162">
              <w:t>Pexels</w:t>
            </w:r>
            <w:proofErr w:type="spellEnd"/>
            <w:r w:rsidRPr="004B0162">
              <w:t xml:space="preserve"> free, Buffer free, Postgres Docker</w:t>
            </w:r>
          </w:p>
        </w:tc>
      </w:tr>
      <w:tr w:rsidR="004B0162" w:rsidRPr="004B0162" w14:paraId="53D7A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B7A8" w14:textId="77777777" w:rsidR="004B0162" w:rsidRPr="004B0162" w:rsidRDefault="004B0162" w:rsidP="004B0162">
            <w:r w:rsidRPr="004B0162">
              <w:t>Secrets in environment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D9B32" w14:textId="77777777" w:rsidR="004B0162" w:rsidRPr="004B0162" w:rsidRDefault="004B0162" w:rsidP="004B0162">
            <w:r w:rsidRPr="004B0162">
              <w:t xml:space="preserve">.env </w:t>
            </w:r>
            <w:proofErr w:type="spellStart"/>
            <w:r w:rsidRPr="004B0162">
              <w:t>gitignored</w:t>
            </w:r>
            <w:proofErr w:type="spellEnd"/>
            <w:r w:rsidRPr="004B0162">
              <w:t>; .</w:t>
            </w:r>
            <w:proofErr w:type="spellStart"/>
            <w:r w:rsidRPr="004B0162">
              <w:t>env.example</w:t>
            </w:r>
            <w:proofErr w:type="spellEnd"/>
            <w:r w:rsidRPr="004B0162">
              <w:t xml:space="preserve"> committed</w:t>
            </w:r>
          </w:p>
        </w:tc>
      </w:tr>
      <w:tr w:rsidR="004B0162" w:rsidRPr="004B0162" w14:paraId="58686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9F703" w14:textId="77777777" w:rsidR="004B0162" w:rsidRPr="004B0162" w:rsidRDefault="004B0162" w:rsidP="004B0162">
            <w:r w:rsidRPr="004B0162">
              <w:t>Human-in-the-loop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5E17E" w14:textId="77777777" w:rsidR="004B0162" w:rsidRPr="004B0162" w:rsidRDefault="004B0162" w:rsidP="004B0162">
            <w:r w:rsidRPr="004B0162">
              <w:t>POST /</w:t>
            </w:r>
            <w:proofErr w:type="spellStart"/>
            <w:r w:rsidRPr="004B0162">
              <w:t>api</w:t>
            </w:r>
            <w:proofErr w:type="spellEnd"/>
            <w:r w:rsidRPr="004B0162">
              <w:t>/review/{id}/decision requires a decision before any asset becomes approved</w:t>
            </w:r>
          </w:p>
        </w:tc>
      </w:tr>
      <w:tr w:rsidR="004B0162" w:rsidRPr="004B0162" w14:paraId="59A1F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34AD5" w14:textId="77777777" w:rsidR="004B0162" w:rsidRPr="004B0162" w:rsidRDefault="004B0162" w:rsidP="004B0162">
            <w:r w:rsidRPr="004B0162">
              <w:t>Project 1 complete on its 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A9B3A" w14:textId="77777777" w:rsidR="004B0162" w:rsidRPr="004B0162" w:rsidRDefault="004B0162" w:rsidP="004B0162">
            <w:r w:rsidRPr="004B0162">
              <w:t>Pipeline runs end to end without Project 2; assets persist to the queue</w:t>
            </w:r>
          </w:p>
        </w:tc>
      </w:tr>
      <w:tr w:rsidR="004B0162" w:rsidRPr="004B0162" w14:paraId="33C49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C017D" w14:textId="77777777" w:rsidR="004B0162" w:rsidRPr="004B0162" w:rsidRDefault="004B0162" w:rsidP="004B0162">
            <w:r w:rsidRPr="004B0162">
              <w:t>Project 2 is optional/bonus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DEFF" w14:textId="77777777" w:rsidR="004B0162" w:rsidRPr="004B0162" w:rsidRDefault="004B0162" w:rsidP="004B0162">
            <w:r w:rsidRPr="004B0162">
              <w:t>Implemented and working against live LinkedIn and Instagram</w:t>
            </w:r>
          </w:p>
        </w:tc>
      </w:tr>
      <w:tr w:rsidR="004B0162" w:rsidRPr="004B0162" w14:paraId="3F9A9F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4B33A" w14:textId="77777777" w:rsidR="004B0162" w:rsidRPr="004B0162" w:rsidRDefault="004B0162" w:rsidP="004B0162">
            <w:r w:rsidRPr="004B0162">
              <w:t>Multi-agent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C72BD" w14:textId="77777777" w:rsidR="004B0162" w:rsidRPr="004B0162" w:rsidRDefault="004B0162" w:rsidP="004B0162">
            <w:r w:rsidRPr="004B0162">
              <w:t xml:space="preserve">Eight specialised agents coordinated by </w:t>
            </w:r>
            <w:proofErr w:type="spellStart"/>
            <w:r w:rsidRPr="004B0162">
              <w:t>LangGraph</w:t>
            </w:r>
            <w:proofErr w:type="spellEnd"/>
          </w:p>
        </w:tc>
      </w:tr>
      <w:tr w:rsidR="004B0162" w:rsidRPr="004B0162" w14:paraId="3D1B07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70F73" w14:textId="77777777" w:rsidR="004B0162" w:rsidRPr="004B0162" w:rsidRDefault="004B0162" w:rsidP="004B0162">
            <w:r w:rsidRPr="004B0162">
              <w:t>Compliance gate is first-class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888B" w14:textId="77777777" w:rsidR="004B0162" w:rsidRPr="004B0162" w:rsidRDefault="004B0162" w:rsidP="004B0162">
            <w:r w:rsidRPr="004B0162">
              <w:t>Dedicated agent with deterministic + LLM layers</w:t>
            </w:r>
          </w:p>
        </w:tc>
      </w:tr>
      <w:tr w:rsidR="004B0162" w:rsidRPr="004B0162" w14:paraId="07D29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00D0A" w14:textId="77777777" w:rsidR="004B0162" w:rsidRPr="004B0162" w:rsidRDefault="004B0162" w:rsidP="004B0162">
            <w:r w:rsidRPr="004B0162">
              <w:t>Feedback loop differentiates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1067C" w14:textId="77777777" w:rsidR="004B0162" w:rsidRPr="004B0162" w:rsidRDefault="004B0162" w:rsidP="004B0162">
            <w:r w:rsidRPr="004B0162">
              <w:t>Lessons memory injected into prompt; rejection rate tracked</w:t>
            </w:r>
          </w:p>
        </w:tc>
      </w:tr>
      <w:tr w:rsidR="004B0162" w:rsidRPr="004B0162" w14:paraId="29EC77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4345F" w14:textId="77777777" w:rsidR="004B0162" w:rsidRPr="004B0162" w:rsidRDefault="004B0162" w:rsidP="004B0162">
            <w:r w:rsidRPr="004B0162">
              <w:t>Video / Reels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9FF86" w14:textId="77777777" w:rsidR="004B0162" w:rsidRPr="004B0162" w:rsidRDefault="004B0162" w:rsidP="004B0162">
            <w:r w:rsidRPr="004B0162">
              <w:t xml:space="preserve">Script → TTS → Pillow caption cards → </w:t>
            </w:r>
            <w:proofErr w:type="spellStart"/>
            <w:r w:rsidRPr="004B0162">
              <w:t>FFmpeg</w:t>
            </w:r>
            <w:proofErr w:type="spellEnd"/>
            <w:r w:rsidRPr="004B0162">
              <w:t xml:space="preserve"> render</w:t>
            </w:r>
          </w:p>
        </w:tc>
      </w:tr>
      <w:tr w:rsidR="004B0162" w:rsidRPr="004B0162" w14:paraId="2A5DF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F19FE" w14:textId="77777777" w:rsidR="004B0162" w:rsidRPr="004B0162" w:rsidRDefault="004B0162" w:rsidP="004B0162">
            <w:r w:rsidRPr="004B0162">
              <w:lastRenderedPageBreak/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50D5A" w14:textId="77777777" w:rsidR="004B0162" w:rsidRPr="004B0162" w:rsidRDefault="004B0162" w:rsidP="004B0162">
            <w:r w:rsidRPr="004B0162">
              <w:t>Transcreation via a dedicated localisation agent</w:t>
            </w:r>
          </w:p>
        </w:tc>
      </w:tr>
      <w:tr w:rsidR="004B0162" w:rsidRPr="004B0162" w14:paraId="43596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BABD" w14:textId="77777777" w:rsidR="004B0162" w:rsidRPr="004B0162" w:rsidRDefault="004B0162" w:rsidP="004B0162">
            <w:r w:rsidRPr="004B0162">
              <w:t>Lead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5CF96" w14:textId="77777777" w:rsidR="004B0162" w:rsidRPr="004B0162" w:rsidRDefault="004B0162" w:rsidP="004B0162">
            <w:r w:rsidRPr="004B0162">
              <w:t>Discovery, enrichment, scoring, compliant outreach drafting</w:t>
            </w:r>
          </w:p>
        </w:tc>
      </w:tr>
    </w:tbl>
    <w:p w14:paraId="5814CE51" w14:textId="77777777" w:rsidR="004B0162" w:rsidRPr="004B0162" w:rsidRDefault="004B0162" w:rsidP="004B0162">
      <w:r w:rsidRPr="004B0162">
        <w:pict w14:anchorId="516A7667">
          <v:rect id="_x0000_i1126" style="width:0;height:.75pt" o:hralign="center" o:hrstd="t" o:hr="t" fillcolor="#a0a0a0" stroked="f"/>
        </w:pict>
      </w:r>
    </w:p>
    <w:p w14:paraId="313BCC39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12. Deployment</w:t>
      </w:r>
    </w:p>
    <w:p w14:paraId="5E167588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12.1 Local (Development)</w:t>
      </w:r>
    </w:p>
    <w:p w14:paraId="1EA7BF8B" w14:textId="77777777" w:rsidR="004B0162" w:rsidRPr="004B0162" w:rsidRDefault="004B0162" w:rsidP="004B0162">
      <w:r w:rsidRPr="004B0162">
        <w:t>bash</w:t>
      </w:r>
    </w:p>
    <w:p w14:paraId="246C08DF" w14:textId="77777777" w:rsidR="004B0162" w:rsidRPr="004B0162" w:rsidRDefault="004B0162" w:rsidP="004B0162">
      <w:r w:rsidRPr="004B0162">
        <w:t># Backend</w:t>
      </w:r>
    </w:p>
    <w:p w14:paraId="5F9D1087" w14:textId="77777777" w:rsidR="004B0162" w:rsidRPr="004B0162" w:rsidRDefault="004B0162" w:rsidP="004B0162">
      <w:r w:rsidRPr="004B0162">
        <w:t>cd backend</w:t>
      </w:r>
    </w:p>
    <w:p w14:paraId="278FE9C1" w14:textId="77777777" w:rsidR="004B0162" w:rsidRPr="004B0162" w:rsidRDefault="004B0162" w:rsidP="004B0162">
      <w:r w:rsidRPr="004B0162">
        <w:t xml:space="preserve">python -m </w:t>
      </w:r>
      <w:proofErr w:type="spellStart"/>
      <w:r w:rsidRPr="004B0162">
        <w:t>venv</w:t>
      </w:r>
      <w:proofErr w:type="spellEnd"/>
      <w:r w:rsidRPr="004B0162">
        <w:t xml:space="preserve"> .</w:t>
      </w:r>
      <w:proofErr w:type="spellStart"/>
      <w:r w:rsidRPr="004B0162">
        <w:t>venv</w:t>
      </w:r>
      <w:proofErr w:type="spellEnd"/>
      <w:r w:rsidRPr="004B0162">
        <w:t xml:space="preserve"> &amp;&amp; source .</w:t>
      </w:r>
      <w:proofErr w:type="spellStart"/>
      <w:r w:rsidRPr="004B0162">
        <w:t>venv</w:t>
      </w:r>
      <w:proofErr w:type="spellEnd"/>
      <w:r w:rsidRPr="004B0162">
        <w:t>/bin/activate</w:t>
      </w:r>
    </w:p>
    <w:p w14:paraId="57075B5E" w14:textId="77777777" w:rsidR="004B0162" w:rsidRPr="004B0162" w:rsidRDefault="004B0162" w:rsidP="004B0162">
      <w:r w:rsidRPr="004B0162">
        <w:t>pip install -r requirements.txt</w:t>
      </w:r>
    </w:p>
    <w:p w14:paraId="5048FF36" w14:textId="77777777" w:rsidR="004B0162" w:rsidRPr="004B0162" w:rsidRDefault="004B0162" w:rsidP="004B0162">
      <w:proofErr w:type="spellStart"/>
      <w:r w:rsidRPr="004B0162">
        <w:t>uvicorn</w:t>
      </w:r>
      <w:proofErr w:type="spellEnd"/>
      <w:r w:rsidRPr="004B0162">
        <w:t xml:space="preserve"> </w:t>
      </w:r>
      <w:proofErr w:type="spellStart"/>
      <w:r w:rsidRPr="004B0162">
        <w:t>app.main:app</w:t>
      </w:r>
      <w:proofErr w:type="spellEnd"/>
      <w:r w:rsidRPr="004B0162">
        <w:t xml:space="preserve"> --reload --port 8000</w:t>
      </w:r>
    </w:p>
    <w:p w14:paraId="1B73A132" w14:textId="77777777" w:rsidR="004B0162" w:rsidRPr="004B0162" w:rsidRDefault="004B0162" w:rsidP="004B0162"/>
    <w:p w14:paraId="3DFBC831" w14:textId="77777777" w:rsidR="004B0162" w:rsidRPr="004B0162" w:rsidRDefault="004B0162" w:rsidP="004B0162">
      <w:r w:rsidRPr="004B0162">
        <w:t># Frontend</w:t>
      </w:r>
    </w:p>
    <w:p w14:paraId="7F3BCF25" w14:textId="77777777" w:rsidR="004B0162" w:rsidRPr="004B0162" w:rsidRDefault="004B0162" w:rsidP="004B0162">
      <w:r w:rsidRPr="004B0162">
        <w:t>cd frontend</w:t>
      </w:r>
    </w:p>
    <w:p w14:paraId="3486CC5B" w14:textId="77777777" w:rsidR="004B0162" w:rsidRPr="004B0162" w:rsidRDefault="004B0162" w:rsidP="004B0162">
      <w:proofErr w:type="spellStart"/>
      <w:r w:rsidRPr="004B0162">
        <w:t>npm</w:t>
      </w:r>
      <w:proofErr w:type="spellEnd"/>
      <w:r w:rsidRPr="004B0162">
        <w:t xml:space="preserve"> install</w:t>
      </w:r>
    </w:p>
    <w:p w14:paraId="325A9A19" w14:textId="77777777" w:rsidR="004B0162" w:rsidRPr="004B0162" w:rsidRDefault="004B0162" w:rsidP="004B0162">
      <w:proofErr w:type="spellStart"/>
      <w:r w:rsidRPr="004B0162">
        <w:t>npm</w:t>
      </w:r>
      <w:proofErr w:type="spellEnd"/>
      <w:r w:rsidRPr="004B0162">
        <w:t xml:space="preserve"> run dev</w:t>
      </w:r>
    </w:p>
    <w:p w14:paraId="58D67F28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12.2 With Postgres</w:t>
      </w:r>
    </w:p>
    <w:p w14:paraId="37D905B6" w14:textId="77777777" w:rsidR="004B0162" w:rsidRPr="004B0162" w:rsidRDefault="004B0162" w:rsidP="004B0162">
      <w:r w:rsidRPr="004B0162">
        <w:t>bash</w:t>
      </w:r>
    </w:p>
    <w:p w14:paraId="1BBCEB57" w14:textId="77777777" w:rsidR="004B0162" w:rsidRPr="004B0162" w:rsidRDefault="004B0162" w:rsidP="004B0162">
      <w:r w:rsidRPr="004B0162">
        <w:t xml:space="preserve">docker compose up -d </w:t>
      </w:r>
      <w:proofErr w:type="spellStart"/>
      <w:r w:rsidRPr="004B0162">
        <w:t>db</w:t>
      </w:r>
      <w:proofErr w:type="spellEnd"/>
    </w:p>
    <w:p w14:paraId="399D2260" w14:textId="77777777" w:rsidR="004B0162" w:rsidRPr="004B0162" w:rsidRDefault="004B0162" w:rsidP="004B0162">
      <w:r w:rsidRPr="004B0162">
        <w:t xml:space="preserve"># </w:t>
      </w:r>
      <w:proofErr w:type="gramStart"/>
      <w:r w:rsidRPr="004B0162">
        <w:t>set</w:t>
      </w:r>
      <w:proofErr w:type="gramEnd"/>
      <w:r w:rsidRPr="004B0162">
        <w:t xml:space="preserve"> DATABASE_URL in .env</w:t>
      </w:r>
    </w:p>
    <w:p w14:paraId="5C3C9870" w14:textId="77777777" w:rsidR="004B0162" w:rsidRPr="004B0162" w:rsidRDefault="004B0162" w:rsidP="004B0162">
      <w:proofErr w:type="spellStart"/>
      <w:r w:rsidRPr="004B0162">
        <w:t>uvicorn</w:t>
      </w:r>
      <w:proofErr w:type="spellEnd"/>
      <w:r w:rsidRPr="004B0162">
        <w:t xml:space="preserve"> </w:t>
      </w:r>
      <w:proofErr w:type="spellStart"/>
      <w:r w:rsidRPr="004B0162">
        <w:t>app.main:app</w:t>
      </w:r>
      <w:proofErr w:type="spellEnd"/>
      <w:r w:rsidRPr="004B0162">
        <w:t xml:space="preserve"> --reload --port 8000</w:t>
      </w:r>
    </w:p>
    <w:p w14:paraId="1BB0D92E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12.3 Exposing Local Media for Buffer</w:t>
      </w:r>
    </w:p>
    <w:p w14:paraId="6A88810A" w14:textId="77777777" w:rsidR="004B0162" w:rsidRPr="004B0162" w:rsidRDefault="004B0162" w:rsidP="004B0162">
      <w:r w:rsidRPr="004B0162">
        <w:t xml:space="preserve">Video assets are rendered to ./media/video/. Buffer's servers need to reach them via a public URL. For development, use </w:t>
      </w:r>
      <w:proofErr w:type="spellStart"/>
      <w:r w:rsidRPr="004B0162">
        <w:t>ngrok</w:t>
      </w:r>
      <w:proofErr w:type="spellEnd"/>
      <w:r w:rsidRPr="004B0162">
        <w:t>:</w:t>
      </w:r>
    </w:p>
    <w:p w14:paraId="11CB59D7" w14:textId="77777777" w:rsidR="004B0162" w:rsidRPr="004B0162" w:rsidRDefault="004B0162" w:rsidP="004B0162">
      <w:r w:rsidRPr="004B0162">
        <w:t>bash</w:t>
      </w:r>
    </w:p>
    <w:p w14:paraId="41425496" w14:textId="77777777" w:rsidR="004B0162" w:rsidRPr="004B0162" w:rsidRDefault="004B0162" w:rsidP="004B0162">
      <w:proofErr w:type="spellStart"/>
      <w:r w:rsidRPr="004B0162">
        <w:lastRenderedPageBreak/>
        <w:t>ngrok</w:t>
      </w:r>
      <w:proofErr w:type="spellEnd"/>
      <w:r w:rsidRPr="004B0162">
        <w:t xml:space="preserve"> http 8000</w:t>
      </w:r>
    </w:p>
    <w:p w14:paraId="28B3E346" w14:textId="77777777" w:rsidR="004B0162" w:rsidRPr="004B0162" w:rsidRDefault="004B0162" w:rsidP="004B0162">
      <w:r w:rsidRPr="004B0162">
        <w:t xml:space="preserve"># </w:t>
      </w:r>
      <w:proofErr w:type="gramStart"/>
      <w:r w:rsidRPr="004B0162">
        <w:t>copy</w:t>
      </w:r>
      <w:proofErr w:type="gramEnd"/>
      <w:r w:rsidRPr="004B0162">
        <w:t xml:space="preserve"> the URL, e.g. https://abc-123.ngrok-free.app</w:t>
      </w:r>
    </w:p>
    <w:p w14:paraId="1822B3AC" w14:textId="77777777" w:rsidR="004B0162" w:rsidRPr="004B0162" w:rsidRDefault="004B0162" w:rsidP="004B0162">
      <w:r w:rsidRPr="004B0162">
        <w:t>Update .env:</w:t>
      </w:r>
    </w:p>
    <w:p w14:paraId="06538CA7" w14:textId="77777777" w:rsidR="004B0162" w:rsidRPr="004B0162" w:rsidRDefault="004B0162" w:rsidP="004B0162">
      <w:proofErr w:type="spellStart"/>
      <w:r w:rsidRPr="004B0162">
        <w:t>dotenv</w:t>
      </w:r>
      <w:proofErr w:type="spellEnd"/>
    </w:p>
    <w:p w14:paraId="4E479ADD" w14:textId="77777777" w:rsidR="004B0162" w:rsidRPr="004B0162" w:rsidRDefault="004B0162" w:rsidP="004B0162">
      <w:r w:rsidRPr="004B0162">
        <w:t>PUBLIC_MEDIA_BASE_URL=https://abc-123.ngrok-free.app/media</w:t>
      </w:r>
    </w:p>
    <w:p w14:paraId="2C0CF2F8" w14:textId="77777777" w:rsidR="004B0162" w:rsidRPr="004B0162" w:rsidRDefault="004B0162" w:rsidP="004B0162">
      <w:r w:rsidRPr="004B0162">
        <w:t xml:space="preserve">Restart the backend. Video publishing will work </w:t>
      </w:r>
      <w:proofErr w:type="gramStart"/>
      <w:r w:rsidRPr="004B0162">
        <w:t>as long as</w:t>
      </w:r>
      <w:proofErr w:type="gramEnd"/>
      <w:r w:rsidRPr="004B0162">
        <w:t xml:space="preserve"> </w:t>
      </w:r>
      <w:proofErr w:type="spellStart"/>
      <w:r w:rsidRPr="004B0162">
        <w:t>ngrok</w:t>
      </w:r>
      <w:proofErr w:type="spellEnd"/>
      <w:r w:rsidRPr="004B0162">
        <w:t xml:space="preserve"> remains running.</w:t>
      </w:r>
    </w:p>
    <w:p w14:paraId="07D1D00A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12.4 Production Considerations</w:t>
      </w:r>
    </w:p>
    <w:p w14:paraId="1726CF1A" w14:textId="77777777" w:rsidR="004B0162" w:rsidRPr="004B0162" w:rsidRDefault="004B0162" w:rsidP="004B0162">
      <w:r w:rsidRPr="004B0162">
        <w:t>For a real deployment, three changes are recommended:</w:t>
      </w:r>
    </w:p>
    <w:p w14:paraId="46E3C627" w14:textId="77777777" w:rsidR="004B0162" w:rsidRPr="004B0162" w:rsidRDefault="004B0162" w:rsidP="004B0162">
      <w:pPr>
        <w:numPr>
          <w:ilvl w:val="0"/>
          <w:numId w:val="17"/>
        </w:numPr>
      </w:pPr>
      <w:r w:rsidRPr="004B0162">
        <w:rPr>
          <w:b/>
          <w:bCs/>
        </w:rPr>
        <w:t>Media hosting</w:t>
      </w:r>
      <w:r w:rsidRPr="004B0162">
        <w:t xml:space="preserve"> — replace </w:t>
      </w:r>
      <w:proofErr w:type="spellStart"/>
      <w:r w:rsidRPr="004B0162">
        <w:t>ngrok</w:t>
      </w:r>
      <w:proofErr w:type="spellEnd"/>
      <w:r w:rsidRPr="004B0162">
        <w:t xml:space="preserve"> with </w:t>
      </w:r>
      <w:proofErr w:type="spellStart"/>
      <w:r w:rsidRPr="004B0162">
        <w:t>Cloudinary</w:t>
      </w:r>
      <w:proofErr w:type="spellEnd"/>
      <w:r w:rsidRPr="004B0162">
        <w:t>, S3, or Cloudflare R2. Upload rendered MP4s to the bucket and store the CDN URL.</w:t>
      </w:r>
    </w:p>
    <w:p w14:paraId="2B35985E" w14:textId="77777777" w:rsidR="004B0162" w:rsidRPr="004B0162" w:rsidRDefault="004B0162" w:rsidP="004B0162">
      <w:pPr>
        <w:numPr>
          <w:ilvl w:val="0"/>
          <w:numId w:val="17"/>
        </w:numPr>
      </w:pPr>
      <w:r w:rsidRPr="004B0162">
        <w:rPr>
          <w:b/>
          <w:bCs/>
        </w:rPr>
        <w:t>Database migrations</w:t>
      </w:r>
      <w:r w:rsidRPr="004B0162">
        <w:t xml:space="preserve"> — replace </w:t>
      </w:r>
      <w:proofErr w:type="spellStart"/>
      <w:r w:rsidRPr="004B0162">
        <w:t>Base.metadata.create_all</w:t>
      </w:r>
      <w:proofErr w:type="spellEnd"/>
      <w:r w:rsidRPr="004B0162">
        <w:t xml:space="preserve"> with Alembic.</w:t>
      </w:r>
    </w:p>
    <w:p w14:paraId="42230B97" w14:textId="77777777" w:rsidR="004B0162" w:rsidRPr="004B0162" w:rsidRDefault="004B0162" w:rsidP="004B0162">
      <w:pPr>
        <w:numPr>
          <w:ilvl w:val="0"/>
          <w:numId w:val="17"/>
        </w:numPr>
      </w:pPr>
      <w:r w:rsidRPr="004B0162">
        <w:rPr>
          <w:b/>
          <w:bCs/>
        </w:rPr>
        <w:t>Secret management</w:t>
      </w:r>
      <w:r w:rsidRPr="004B0162">
        <w:t xml:space="preserve"> — load secrets from a vault (AWS Secrets Manager, Doppler) rather than .env.</w:t>
      </w:r>
    </w:p>
    <w:p w14:paraId="55807798" w14:textId="77777777" w:rsidR="004B0162" w:rsidRPr="004B0162" w:rsidRDefault="004B0162" w:rsidP="004B0162">
      <w:r w:rsidRPr="004B0162">
        <w:pict w14:anchorId="7C4D2994">
          <v:rect id="_x0000_i1127" style="width:0;height:.75pt" o:hralign="center" o:hrstd="t" o:hr="t" fillcolor="#a0a0a0" stroked="f"/>
        </w:pict>
      </w:r>
    </w:p>
    <w:p w14:paraId="3C78F6F5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13. Demo Script (5 Minutes)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5562"/>
        <w:gridCol w:w="4974"/>
      </w:tblGrid>
      <w:tr w:rsidR="004B0162" w:rsidRPr="004B0162" w14:paraId="5C7805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6EEB2" w14:textId="77777777" w:rsidR="004B0162" w:rsidRPr="004B0162" w:rsidRDefault="004B0162" w:rsidP="004B0162">
            <w:r w:rsidRPr="004B0162"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E667" w14:textId="77777777" w:rsidR="004B0162" w:rsidRPr="004B0162" w:rsidRDefault="004B0162" w:rsidP="004B0162">
            <w:r w:rsidRPr="004B0162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B8B0" w14:textId="77777777" w:rsidR="004B0162" w:rsidRPr="004B0162" w:rsidRDefault="004B0162" w:rsidP="004B0162">
            <w:r w:rsidRPr="004B0162">
              <w:t>Talking Point</w:t>
            </w:r>
          </w:p>
        </w:tc>
      </w:tr>
      <w:tr w:rsidR="004B0162" w:rsidRPr="004B0162" w14:paraId="6C3713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4864F" w14:textId="77777777" w:rsidR="004B0162" w:rsidRPr="004B0162" w:rsidRDefault="004B0162" w:rsidP="004B0162">
            <w:r w:rsidRPr="004B0162">
              <w:t>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12D2A" w14:textId="77777777" w:rsidR="004B0162" w:rsidRPr="004B0162" w:rsidRDefault="004B0162" w:rsidP="004B0162">
            <w:r w:rsidRPr="004B0162">
              <w:t>Sign in as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E5B08" w14:textId="77777777" w:rsidR="004B0162" w:rsidRPr="004B0162" w:rsidRDefault="004B0162" w:rsidP="004B0162">
            <w:r w:rsidRPr="004B0162">
              <w:t>"JWT auth, role-based access. Editors can't manage users."</w:t>
            </w:r>
          </w:p>
        </w:tc>
      </w:tr>
      <w:tr w:rsidR="004B0162" w:rsidRPr="004B0162" w14:paraId="66232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B6EAD" w14:textId="77777777" w:rsidR="004B0162" w:rsidRPr="004B0162" w:rsidRDefault="004B0162" w:rsidP="004B0162">
            <w:r w:rsidRPr="004B0162">
              <w:t>0:30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19B45" w14:textId="77777777" w:rsidR="004B0162" w:rsidRPr="004B0162" w:rsidRDefault="004B0162" w:rsidP="004B0162">
            <w:r w:rsidRPr="004B0162">
              <w:t>Generate: Jade, gold volatility, LinkedIn + Instagram, Image, 2 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E774A" w14:textId="77777777" w:rsidR="004B0162" w:rsidRPr="004B0162" w:rsidRDefault="004B0162" w:rsidP="004B0162">
            <w:r w:rsidRPr="004B0162">
              <w:t xml:space="preserve">"One click runs eight agents in a </w:t>
            </w:r>
            <w:proofErr w:type="spellStart"/>
            <w:r w:rsidRPr="004B0162">
              <w:t>LangGraph</w:t>
            </w:r>
            <w:proofErr w:type="spellEnd"/>
            <w:r w:rsidRPr="004B0162">
              <w:t xml:space="preserve"> pipeline."</w:t>
            </w:r>
          </w:p>
        </w:tc>
      </w:tr>
      <w:tr w:rsidR="004B0162" w:rsidRPr="004B0162" w14:paraId="7C9990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BB09A" w14:textId="77777777" w:rsidR="004B0162" w:rsidRPr="004B0162" w:rsidRDefault="004B0162" w:rsidP="004B0162">
            <w:r w:rsidRPr="004B0162">
              <w:t>1:30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F3D0" w14:textId="77777777" w:rsidR="004B0162" w:rsidRPr="004B0162" w:rsidRDefault="004B0162" w:rsidP="004B0162">
            <w:r w:rsidRPr="004B0162">
              <w:t>Show compliance badges and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53BE" w14:textId="77777777" w:rsidR="004B0162" w:rsidRPr="004B0162" w:rsidRDefault="004B0162" w:rsidP="004B0162">
            <w:r w:rsidRPr="004B0162">
              <w:t>"Two independent gates: regex and LLM. Both must pass."</w:t>
            </w:r>
          </w:p>
        </w:tc>
      </w:tr>
      <w:tr w:rsidR="004B0162" w:rsidRPr="004B0162" w14:paraId="352C5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61E08" w14:textId="77777777" w:rsidR="004B0162" w:rsidRPr="004B0162" w:rsidRDefault="004B0162" w:rsidP="004B0162">
            <w:r w:rsidRPr="004B0162">
              <w:t>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AE58E" w14:textId="77777777" w:rsidR="004B0162" w:rsidRPr="004B0162" w:rsidRDefault="004B0162" w:rsidP="004B0162">
            <w:r w:rsidRPr="004B0162">
              <w:t xml:space="preserve">Reject one with </w:t>
            </w:r>
            <w:proofErr w:type="spellStart"/>
            <w:r w:rsidRPr="004B0162">
              <w:t>too_salesy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571D2" w14:textId="77777777" w:rsidR="004B0162" w:rsidRPr="004B0162" w:rsidRDefault="004B0162" w:rsidP="004B0162">
            <w:r w:rsidRPr="004B0162">
              <w:t>"Every rejection is distilled into a reusable lesson."</w:t>
            </w:r>
          </w:p>
        </w:tc>
      </w:tr>
      <w:tr w:rsidR="004B0162" w:rsidRPr="004B0162" w14:paraId="0A86E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0DA6" w14:textId="77777777" w:rsidR="004B0162" w:rsidRPr="004B0162" w:rsidRDefault="004B0162" w:rsidP="004B0162">
            <w:r w:rsidRPr="004B0162">
              <w:t>2:30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B44B0" w14:textId="77777777" w:rsidR="004B0162" w:rsidRPr="004B0162" w:rsidRDefault="004B0162" w:rsidP="004B0162">
            <w:r w:rsidRPr="004B0162">
              <w:t>Show the Lesson in the memory 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6F44C" w14:textId="77777777" w:rsidR="004B0162" w:rsidRPr="004B0162" w:rsidRDefault="004B0162" w:rsidP="004B0162">
            <w:r w:rsidRPr="004B0162">
              <w:t>"This lesson will be injected into the next run."</w:t>
            </w:r>
          </w:p>
        </w:tc>
      </w:tr>
      <w:tr w:rsidR="004B0162" w:rsidRPr="004B0162" w14:paraId="2FFEFD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A9DE7" w14:textId="77777777" w:rsidR="004B0162" w:rsidRPr="004B0162" w:rsidRDefault="004B0162" w:rsidP="004B0162">
            <w:r w:rsidRPr="004B0162">
              <w:lastRenderedPageBreak/>
              <w:t>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968F" w14:textId="77777777" w:rsidR="004B0162" w:rsidRPr="004B0162" w:rsidRDefault="004B0162" w:rsidP="004B0162">
            <w:r w:rsidRPr="004B0162">
              <w:t>Generate again with the same 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4DEAA" w14:textId="77777777" w:rsidR="004B0162" w:rsidRPr="004B0162" w:rsidRDefault="004B0162" w:rsidP="004B0162">
            <w:r w:rsidRPr="004B0162">
              <w:t>"Compare the openings — the second run avoided the mistake."</w:t>
            </w:r>
          </w:p>
        </w:tc>
      </w:tr>
      <w:tr w:rsidR="004B0162" w:rsidRPr="004B0162" w14:paraId="75122D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4E2C" w14:textId="77777777" w:rsidR="004B0162" w:rsidRPr="004B0162" w:rsidRDefault="004B0162" w:rsidP="004B0162">
            <w:r w:rsidRPr="004B0162">
              <w:t>3:30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0EBDD" w14:textId="77777777" w:rsidR="004B0162" w:rsidRPr="004B0162" w:rsidRDefault="004B0162" w:rsidP="004B0162">
            <w:r w:rsidRPr="004B0162">
              <w:t>Approve two, click Run 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55D1E" w14:textId="77777777" w:rsidR="004B0162" w:rsidRPr="004B0162" w:rsidRDefault="004B0162" w:rsidP="004B0162">
            <w:r w:rsidRPr="004B0162">
              <w:t>"Project 2 reads the shared queue and publishes."</w:t>
            </w:r>
          </w:p>
        </w:tc>
      </w:tr>
      <w:tr w:rsidR="004B0162" w:rsidRPr="004B0162" w14:paraId="7B1D1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9AC67" w14:textId="77777777" w:rsidR="004B0162" w:rsidRPr="004B0162" w:rsidRDefault="004B0162" w:rsidP="004B0162">
            <w:r w:rsidRPr="004B0162">
              <w:t>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BF43" w14:textId="77777777" w:rsidR="004B0162" w:rsidRPr="004B0162" w:rsidRDefault="004B0162" w:rsidP="004B0162">
            <w:r w:rsidRPr="004B0162">
              <w:t>Show real Buffer post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150FE" w14:textId="77777777" w:rsidR="004B0162" w:rsidRPr="004B0162" w:rsidRDefault="004B0162" w:rsidP="004B0162">
            <w:r w:rsidRPr="004B0162">
              <w:t>"LinkedIn and Instagram accept text, images, and Reels."</w:t>
            </w:r>
          </w:p>
        </w:tc>
      </w:tr>
      <w:tr w:rsidR="004B0162" w:rsidRPr="004B0162" w14:paraId="7E8B99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C95BF" w14:textId="77777777" w:rsidR="004B0162" w:rsidRPr="004B0162" w:rsidRDefault="004B0162" w:rsidP="004B0162">
            <w:r w:rsidRPr="004B0162">
              <w:t>4:30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7A01" w14:textId="77777777" w:rsidR="004B0162" w:rsidRPr="004B0162" w:rsidRDefault="004B0162" w:rsidP="004B0162">
            <w:r w:rsidRPr="004B0162">
              <w:t>Open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A6C5B" w14:textId="77777777" w:rsidR="004B0162" w:rsidRPr="004B0162" w:rsidRDefault="004B0162" w:rsidP="004B0162">
            <w:r w:rsidRPr="004B0162">
              <w:t>"Rejection rate and reason tags prove the loop works."</w:t>
            </w:r>
          </w:p>
        </w:tc>
      </w:tr>
    </w:tbl>
    <w:p w14:paraId="4C89D78B" w14:textId="77777777" w:rsidR="004B0162" w:rsidRPr="004B0162" w:rsidRDefault="004B0162" w:rsidP="004B0162">
      <w:r w:rsidRPr="004B0162">
        <w:pict w14:anchorId="3740FCA4">
          <v:rect id="_x0000_i1128" style="width:0;height:.75pt" o:hralign="center" o:hrstd="t" o:hr="t" fillcolor="#a0a0a0" stroked="f"/>
        </w:pict>
      </w:r>
    </w:p>
    <w:p w14:paraId="5F1ECD88" w14:textId="77777777" w:rsidR="004B0162" w:rsidRPr="004B0162" w:rsidRDefault="004B0162" w:rsidP="004B0162">
      <w:pPr>
        <w:rPr>
          <w:b/>
          <w:bCs/>
        </w:rPr>
      </w:pPr>
      <w:r w:rsidRPr="004B0162">
        <w:rPr>
          <w:b/>
          <w:bCs/>
        </w:rPr>
        <w:t>14. Summary</w:t>
      </w:r>
    </w:p>
    <w:p w14:paraId="3BBFB2AC" w14:textId="77777777" w:rsidR="004B0162" w:rsidRPr="004B0162" w:rsidRDefault="004B0162" w:rsidP="004B0162">
      <w:r w:rsidRPr="004B0162">
        <w:t>The JA Assure AI Marketing Agent demonstrates:</w:t>
      </w:r>
    </w:p>
    <w:p w14:paraId="44364946" w14:textId="77777777" w:rsidR="004B0162" w:rsidRPr="004B0162" w:rsidRDefault="004B0162" w:rsidP="004B0162">
      <w:pPr>
        <w:numPr>
          <w:ilvl w:val="0"/>
          <w:numId w:val="18"/>
        </w:numPr>
      </w:pPr>
      <w:r w:rsidRPr="004B0162">
        <w:t>A production-grade multi-agent pipeline that generates, localises, renders, gates, and publishes content for three distinct insurance brands</w:t>
      </w:r>
    </w:p>
    <w:p w14:paraId="71A5E5A2" w14:textId="77777777" w:rsidR="004B0162" w:rsidRPr="004B0162" w:rsidRDefault="004B0162" w:rsidP="004B0162">
      <w:pPr>
        <w:numPr>
          <w:ilvl w:val="0"/>
          <w:numId w:val="18"/>
        </w:numPr>
      </w:pPr>
      <w:r w:rsidRPr="004B0162">
        <w:t>Two independent compliance layers that satisfy a regulated industry's requirements</w:t>
      </w:r>
    </w:p>
    <w:p w14:paraId="04676494" w14:textId="77777777" w:rsidR="004B0162" w:rsidRPr="004B0162" w:rsidRDefault="004B0162" w:rsidP="004B0162">
      <w:pPr>
        <w:numPr>
          <w:ilvl w:val="0"/>
          <w:numId w:val="18"/>
        </w:numPr>
      </w:pPr>
      <w:r w:rsidRPr="004B0162">
        <w:t>A closed-loop learning system that measurably improves output over time</w:t>
      </w:r>
    </w:p>
    <w:p w14:paraId="0D8A2476" w14:textId="77777777" w:rsidR="004B0162" w:rsidRPr="004B0162" w:rsidRDefault="004B0162" w:rsidP="004B0162">
      <w:pPr>
        <w:numPr>
          <w:ilvl w:val="0"/>
          <w:numId w:val="18"/>
        </w:numPr>
      </w:pPr>
      <w:r w:rsidRPr="004B0162">
        <w:t>A real publishing integration that posts to LinkedIn and Instagram</w:t>
      </w:r>
    </w:p>
    <w:p w14:paraId="07A57A2B" w14:textId="77777777" w:rsidR="004B0162" w:rsidRPr="004B0162" w:rsidRDefault="004B0162" w:rsidP="004B0162">
      <w:pPr>
        <w:numPr>
          <w:ilvl w:val="0"/>
          <w:numId w:val="18"/>
        </w:numPr>
      </w:pPr>
      <w:r w:rsidRPr="004B0162">
        <w:t>A professional review dashboard with JWT authentication and role-based access</w:t>
      </w:r>
    </w:p>
    <w:p w14:paraId="724C790B" w14:textId="77777777" w:rsidR="004B0162" w:rsidRPr="004B0162" w:rsidRDefault="004B0162" w:rsidP="004B0162">
      <w:r w:rsidRPr="004B0162">
        <w:t>Every component runs from code. No no-code platforms. No notebooks. A single version-controlled repository that runs end to end.</w:t>
      </w:r>
    </w:p>
    <w:p w14:paraId="7ACC8863" w14:textId="77777777" w:rsidR="004B0162" w:rsidRPr="004B0162" w:rsidRDefault="004B0162" w:rsidP="004B0162">
      <w:r w:rsidRPr="004B0162">
        <w:pict w14:anchorId="5328EC61">
          <v:rect id="_x0000_i1129" style="width:0;height:.75pt" o:hralign="center" o:hrstd="t" o:hr="t" fillcolor="#a0a0a0" stroked="f"/>
        </w:pict>
      </w:r>
    </w:p>
    <w:p w14:paraId="139945AA" w14:textId="77777777" w:rsidR="004B0162" w:rsidRPr="004B0162" w:rsidRDefault="004B0162" w:rsidP="004B0162">
      <w:r w:rsidRPr="004B0162">
        <w:rPr>
          <w:i/>
          <w:iCs/>
        </w:rPr>
        <w:t>Document version 1.0 — prepared for the JA Assure SRM Hackathon demo.</w:t>
      </w:r>
    </w:p>
    <w:p w14:paraId="328EEA67" w14:textId="77777777" w:rsidR="004B0162" w:rsidRDefault="004B0162" w:rsidP="004B0162"/>
    <w:p w14:paraId="717B9C89" w14:textId="77777777" w:rsidR="004B0162" w:rsidRDefault="004B0162">
      <w:r>
        <w:br w:type="page"/>
      </w:r>
    </w:p>
    <w:p w14:paraId="0F025C2F" w14:textId="2FC346B0" w:rsidR="00F84F0A" w:rsidRPr="004B0162" w:rsidRDefault="004B0162" w:rsidP="004B0162">
      <w:r>
        <w:lastRenderedPageBreak/>
        <w:t>re SRM Hackathon demo.*</w:t>
      </w:r>
    </w:p>
    <w:sectPr w:rsidR="00F84F0A" w:rsidRPr="004B0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3F8"/>
    <w:multiLevelType w:val="multilevel"/>
    <w:tmpl w:val="A9EA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A28C6"/>
    <w:multiLevelType w:val="multilevel"/>
    <w:tmpl w:val="C15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3708"/>
    <w:multiLevelType w:val="multilevel"/>
    <w:tmpl w:val="EC14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44290"/>
    <w:multiLevelType w:val="multilevel"/>
    <w:tmpl w:val="9B1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B4F7D"/>
    <w:multiLevelType w:val="multilevel"/>
    <w:tmpl w:val="7B2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A28E4"/>
    <w:multiLevelType w:val="multilevel"/>
    <w:tmpl w:val="DB7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166DC"/>
    <w:multiLevelType w:val="multilevel"/>
    <w:tmpl w:val="AA7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94923"/>
    <w:multiLevelType w:val="multilevel"/>
    <w:tmpl w:val="23B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231A4"/>
    <w:multiLevelType w:val="multilevel"/>
    <w:tmpl w:val="4AF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D2B6B"/>
    <w:multiLevelType w:val="multilevel"/>
    <w:tmpl w:val="E1C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D0233"/>
    <w:multiLevelType w:val="multilevel"/>
    <w:tmpl w:val="15E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75E04"/>
    <w:multiLevelType w:val="multilevel"/>
    <w:tmpl w:val="EDB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77D0D"/>
    <w:multiLevelType w:val="multilevel"/>
    <w:tmpl w:val="58A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122AD"/>
    <w:multiLevelType w:val="multilevel"/>
    <w:tmpl w:val="12A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B38BE"/>
    <w:multiLevelType w:val="multilevel"/>
    <w:tmpl w:val="44A0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5413D"/>
    <w:multiLevelType w:val="multilevel"/>
    <w:tmpl w:val="E5EC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C2665"/>
    <w:multiLevelType w:val="multilevel"/>
    <w:tmpl w:val="4BE6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83368"/>
    <w:multiLevelType w:val="multilevel"/>
    <w:tmpl w:val="C210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268698">
    <w:abstractNumId w:val="3"/>
  </w:num>
  <w:num w:numId="2" w16cid:durableId="2055277363">
    <w:abstractNumId w:val="0"/>
  </w:num>
  <w:num w:numId="3" w16cid:durableId="308562029">
    <w:abstractNumId w:val="7"/>
  </w:num>
  <w:num w:numId="4" w16cid:durableId="254437277">
    <w:abstractNumId w:val="10"/>
  </w:num>
  <w:num w:numId="5" w16cid:durableId="1255750061">
    <w:abstractNumId w:val="6"/>
  </w:num>
  <w:num w:numId="6" w16cid:durableId="191768406">
    <w:abstractNumId w:val="9"/>
  </w:num>
  <w:num w:numId="7" w16cid:durableId="44257977">
    <w:abstractNumId w:val="11"/>
  </w:num>
  <w:num w:numId="8" w16cid:durableId="1959339355">
    <w:abstractNumId w:val="16"/>
  </w:num>
  <w:num w:numId="9" w16cid:durableId="513884269">
    <w:abstractNumId w:val="5"/>
  </w:num>
  <w:num w:numId="10" w16cid:durableId="1687249857">
    <w:abstractNumId w:val="14"/>
  </w:num>
  <w:num w:numId="11" w16cid:durableId="166873418">
    <w:abstractNumId w:val="4"/>
  </w:num>
  <w:num w:numId="12" w16cid:durableId="447166932">
    <w:abstractNumId w:val="8"/>
  </w:num>
  <w:num w:numId="13" w16cid:durableId="14423456">
    <w:abstractNumId w:val="15"/>
  </w:num>
  <w:num w:numId="14" w16cid:durableId="1048533090">
    <w:abstractNumId w:val="12"/>
  </w:num>
  <w:num w:numId="15" w16cid:durableId="1566532267">
    <w:abstractNumId w:val="17"/>
  </w:num>
  <w:num w:numId="16" w16cid:durableId="1100567793">
    <w:abstractNumId w:val="1"/>
  </w:num>
  <w:num w:numId="17" w16cid:durableId="500318531">
    <w:abstractNumId w:val="2"/>
  </w:num>
  <w:num w:numId="18" w16cid:durableId="3129532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03"/>
    <w:rsid w:val="002E5203"/>
    <w:rsid w:val="004B0162"/>
    <w:rsid w:val="00907402"/>
    <w:rsid w:val="00DD51D4"/>
    <w:rsid w:val="00F8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7448"/>
  <w15:chartTrackingRefBased/>
  <w15:docId w15:val="{2FDDD84C-7473-477C-85FC-9F5AF5DE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B0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4B0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01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016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B01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1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B01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0162"/>
    <w:rPr>
      <w:color w:val="800080"/>
      <w:u w:val="single"/>
    </w:rPr>
  </w:style>
  <w:style w:type="character" w:customStyle="1" w:styleId="token">
    <w:name w:val="token"/>
    <w:basedOn w:val="DefaultParagraphFont"/>
    <w:rsid w:val="004B0162"/>
  </w:style>
  <w:style w:type="character" w:styleId="Emphasis">
    <w:name w:val="Emphasis"/>
    <w:basedOn w:val="DefaultParagraphFont"/>
    <w:uiPriority w:val="20"/>
    <w:qFormat/>
    <w:rsid w:val="004B016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B0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sh.buffer.com/settings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xels.com/ap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vily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nsole.groq.com/" TargetMode="External"/><Relationship Id="rId10" Type="http://schemas.openxmlformats.org/officeDocument/2006/relationships/hyperlink" Target="https://ayrsha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rpe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4062</Words>
  <Characters>23156</Characters>
  <Application>Microsoft Office Word</Application>
  <DocSecurity>0</DocSecurity>
  <Lines>192</Lines>
  <Paragraphs>54</Paragraphs>
  <ScaleCrop>false</ScaleCrop>
  <Company/>
  <LinksUpToDate>false</LinksUpToDate>
  <CharactersWithSpaces>27164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Kevin Godfrey</dc:creator>
  <cp:keywords/>
  <dc:description/>
  <cp:lastModifiedBy>E Kevin Godfrey</cp:lastModifiedBy>
  <cp:revision>2</cp:revision>
  <dcterms:created xsi:type="dcterms:W3CDTF">2026-09-22T08:12:00Z</dcterms:created>
  <dcterms:modified xsi:type="dcterms:W3CDTF">2026-09-22T08:15:00Z</dcterms:modified>
</cp:coreProperties>
</file>