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42318" w14:textId="61F4E6C4" w:rsidR="00D24D1D" w:rsidRPr="00D24D1D" w:rsidRDefault="00D24D1D" w:rsidP="009E148C">
      <w:pPr>
        <w:jc w:val="center"/>
        <w:rPr>
          <w:b/>
          <w:bCs/>
          <w:sz w:val="28"/>
          <w:szCs w:val="28"/>
        </w:rPr>
      </w:pPr>
      <w:r w:rsidRPr="00D24D1D">
        <w:rPr>
          <w:b/>
          <w:bCs/>
          <w:sz w:val="28"/>
          <w:szCs w:val="28"/>
        </w:rPr>
        <w:t>AWS Class Notes</w:t>
      </w:r>
    </w:p>
    <w:p w14:paraId="0B45C912" w14:textId="31A38FA3" w:rsidR="00D24D1D" w:rsidRDefault="00D24D1D" w:rsidP="00D24D1D">
      <w:pPr>
        <w:spacing w:after="0"/>
        <w:rPr>
          <w:b/>
          <w:bCs/>
        </w:rPr>
      </w:pPr>
      <w:r>
        <w:rPr>
          <w:b/>
          <w:bCs/>
        </w:rPr>
        <w:t>EC2 Dashboard</w:t>
      </w:r>
    </w:p>
    <w:p w14:paraId="6ACA2BE4" w14:textId="77777777" w:rsidR="00240C3B" w:rsidRDefault="00240C3B" w:rsidP="00D24D1D">
      <w:pPr>
        <w:spacing w:after="0"/>
        <w:rPr>
          <w:b/>
          <w:bCs/>
        </w:rPr>
      </w:pPr>
    </w:p>
    <w:p w14:paraId="7AEBF2DC" w14:textId="1FA65C6A" w:rsidR="00B25C34" w:rsidRPr="009E148C" w:rsidRDefault="00382AA7" w:rsidP="00D24D1D">
      <w:pPr>
        <w:spacing w:after="0"/>
        <w:rPr>
          <w:b/>
          <w:bCs/>
        </w:rPr>
      </w:pPr>
      <w:r w:rsidRPr="009E148C">
        <w:rPr>
          <w:b/>
          <w:bCs/>
        </w:rPr>
        <w:t>Features associated with EC2 Instances</w:t>
      </w:r>
    </w:p>
    <w:p w14:paraId="00E5AED6" w14:textId="0EED21C3" w:rsidR="00382AA7" w:rsidRPr="00382AA7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382AA7">
        <w:rPr>
          <w:b/>
          <w:bCs/>
        </w:rPr>
        <w:t>Security Groups</w:t>
      </w:r>
      <w:r>
        <w:rPr>
          <w:b/>
          <w:bCs/>
        </w:rPr>
        <w:t xml:space="preserve"> – </w:t>
      </w:r>
      <w:r w:rsidRPr="00382AA7">
        <w:rPr>
          <w:color w:val="FF0000"/>
        </w:rPr>
        <w:t>Required to create an EC2 instance</w:t>
      </w:r>
    </w:p>
    <w:p w14:paraId="63F9A85B" w14:textId="3A34FEE5" w:rsidR="00382AA7" w:rsidRDefault="00382AA7" w:rsidP="00382AA7">
      <w:pPr>
        <w:pStyle w:val="ListParagraph"/>
        <w:numPr>
          <w:ilvl w:val="1"/>
          <w:numId w:val="1"/>
        </w:numPr>
      </w:pPr>
      <w:r>
        <w:t>What is the role of a security group?</w:t>
      </w:r>
    </w:p>
    <w:p w14:paraId="1E2374DB" w14:textId="79A1A837" w:rsidR="00382AA7" w:rsidRDefault="00382AA7" w:rsidP="00382AA7">
      <w:pPr>
        <w:pStyle w:val="ListParagraph"/>
        <w:numPr>
          <w:ilvl w:val="2"/>
          <w:numId w:val="1"/>
        </w:numPr>
      </w:pPr>
      <w:r>
        <w:t xml:space="preserve">By </w:t>
      </w:r>
      <w:r w:rsidR="00193A70">
        <w:t>Default,</w:t>
      </w:r>
      <w:r>
        <w:t xml:space="preserve"> Security Groups will block all access into EC2 instance</w:t>
      </w:r>
      <w:r w:rsidR="0065207E">
        <w:t xml:space="preserve"> unless allowed</w:t>
      </w:r>
    </w:p>
    <w:p w14:paraId="19DDC115" w14:textId="58BC9F71" w:rsidR="00382AA7" w:rsidRDefault="00382AA7" w:rsidP="00382AA7">
      <w:pPr>
        <w:pStyle w:val="ListParagraph"/>
        <w:numPr>
          <w:ilvl w:val="1"/>
          <w:numId w:val="1"/>
        </w:numPr>
      </w:pPr>
      <w:r>
        <w:t>How do you create a security?</w:t>
      </w:r>
    </w:p>
    <w:p w14:paraId="4BDBB806" w14:textId="27EE4A9B" w:rsidR="00382AA7" w:rsidRDefault="00382AA7" w:rsidP="00382AA7">
      <w:pPr>
        <w:pStyle w:val="ListParagraph"/>
        <w:numPr>
          <w:ilvl w:val="1"/>
          <w:numId w:val="1"/>
        </w:numPr>
      </w:pPr>
      <w:r>
        <w:t xml:space="preserve">How </w:t>
      </w:r>
      <w:r w:rsidR="00240C3B">
        <w:t>d</w:t>
      </w:r>
      <w:r>
        <w:t xml:space="preserve">o you associate a SG to an existing </w:t>
      </w:r>
      <w:proofErr w:type="gramStart"/>
      <w:r>
        <w:t>Server</w:t>
      </w:r>
      <w:proofErr w:type="gramEnd"/>
    </w:p>
    <w:p w14:paraId="51871284" w14:textId="097CC7C4" w:rsidR="00382AA7" w:rsidRPr="000C2F87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0C2F87">
        <w:rPr>
          <w:b/>
          <w:bCs/>
        </w:rPr>
        <w:t>Instance Types</w:t>
      </w:r>
    </w:p>
    <w:p w14:paraId="13086D6B" w14:textId="195FA98A" w:rsidR="00382AA7" w:rsidRDefault="00382AA7" w:rsidP="00382AA7">
      <w:pPr>
        <w:pStyle w:val="ListParagraph"/>
        <w:numPr>
          <w:ilvl w:val="1"/>
          <w:numId w:val="1"/>
        </w:numPr>
      </w:pPr>
      <w:r>
        <w:t>What is an instance type and how is it related to an EC2 instance?</w:t>
      </w:r>
    </w:p>
    <w:p w14:paraId="05F7D9A5" w14:textId="5C26CFA2" w:rsidR="00A349C3" w:rsidRDefault="00A349C3" w:rsidP="00382AA7">
      <w:pPr>
        <w:pStyle w:val="ListParagraph"/>
        <w:numPr>
          <w:ilvl w:val="1"/>
          <w:numId w:val="1"/>
        </w:numPr>
      </w:pPr>
      <w:r>
        <w:t>How do you change the instance type for an existing EC2 instance?</w:t>
      </w:r>
    </w:p>
    <w:p w14:paraId="53A504FA" w14:textId="7C6B9522" w:rsidR="00382AA7" w:rsidRPr="003308AD" w:rsidRDefault="00382AA7" w:rsidP="00382AA7">
      <w:pPr>
        <w:pStyle w:val="ListParagraph"/>
        <w:numPr>
          <w:ilvl w:val="0"/>
          <w:numId w:val="1"/>
        </w:numPr>
        <w:rPr>
          <w:b/>
          <w:bCs/>
        </w:rPr>
      </w:pPr>
      <w:r w:rsidRPr="003308AD">
        <w:rPr>
          <w:b/>
          <w:bCs/>
        </w:rPr>
        <w:t xml:space="preserve">EIP </w:t>
      </w:r>
      <w:r w:rsidR="00FC08C4" w:rsidRPr="003308AD">
        <w:rPr>
          <w:b/>
          <w:bCs/>
        </w:rPr>
        <w:t>(Elastic</w:t>
      </w:r>
      <w:r w:rsidRPr="003308AD">
        <w:rPr>
          <w:b/>
          <w:bCs/>
        </w:rPr>
        <w:t xml:space="preserve"> Internet Protocol)</w:t>
      </w:r>
    </w:p>
    <w:p w14:paraId="0BC7C47E" w14:textId="6A92E498" w:rsidR="003308AD" w:rsidRDefault="003308AD" w:rsidP="003308AD">
      <w:pPr>
        <w:pStyle w:val="ListParagraph"/>
        <w:numPr>
          <w:ilvl w:val="1"/>
          <w:numId w:val="1"/>
        </w:numPr>
      </w:pPr>
      <w:r>
        <w:t>What is an EIP?</w:t>
      </w:r>
    </w:p>
    <w:p w14:paraId="3CD62C0C" w14:textId="005E0649" w:rsidR="003308AD" w:rsidRDefault="003308AD" w:rsidP="003308AD">
      <w:pPr>
        <w:pStyle w:val="ListParagraph"/>
        <w:numPr>
          <w:ilvl w:val="1"/>
          <w:numId w:val="1"/>
        </w:numPr>
      </w:pPr>
      <w:r>
        <w:t>How do you create an EIP?</w:t>
      </w:r>
    </w:p>
    <w:p w14:paraId="3223C196" w14:textId="4C368CCA" w:rsidR="003308AD" w:rsidRDefault="003308AD" w:rsidP="003308AD">
      <w:pPr>
        <w:pStyle w:val="ListParagraph"/>
        <w:numPr>
          <w:ilvl w:val="1"/>
          <w:numId w:val="1"/>
        </w:numPr>
      </w:pPr>
      <w:r>
        <w:t>How do you associate it to an EC2 instance?</w:t>
      </w:r>
    </w:p>
    <w:p w14:paraId="5EBABB36" w14:textId="38A18BB1" w:rsidR="00382AA7" w:rsidRDefault="00382AA7" w:rsidP="00382AA7">
      <w:pPr>
        <w:pStyle w:val="ListParagraph"/>
        <w:numPr>
          <w:ilvl w:val="0"/>
          <w:numId w:val="1"/>
        </w:numPr>
      </w:pPr>
      <w:r>
        <w:t>Snapshots</w:t>
      </w:r>
    </w:p>
    <w:p w14:paraId="2878E2BD" w14:textId="3A1BC182" w:rsidR="0034476E" w:rsidRDefault="0034476E" w:rsidP="0034476E">
      <w:pPr>
        <w:pStyle w:val="ListParagraph"/>
        <w:numPr>
          <w:ilvl w:val="1"/>
          <w:numId w:val="1"/>
        </w:numPr>
      </w:pPr>
    </w:p>
    <w:p w14:paraId="1B1A0C8C" w14:textId="03B3D79C" w:rsidR="00382AA7" w:rsidRDefault="00382AA7" w:rsidP="00382AA7">
      <w:pPr>
        <w:pStyle w:val="ListParagraph"/>
        <w:numPr>
          <w:ilvl w:val="0"/>
          <w:numId w:val="1"/>
        </w:numPr>
      </w:pPr>
      <w:r w:rsidRPr="00A349C3">
        <w:rPr>
          <w:b/>
          <w:bCs/>
        </w:rPr>
        <w:t xml:space="preserve">AMI </w:t>
      </w:r>
      <w:r>
        <w:t>(Amazon Machine</w:t>
      </w:r>
      <w:r w:rsidR="000C2F87">
        <w:t xml:space="preserve"> Image</w:t>
      </w:r>
      <w:r>
        <w:t>)</w:t>
      </w:r>
    </w:p>
    <w:p w14:paraId="25633A8A" w14:textId="56A07398" w:rsidR="000C2F87" w:rsidRDefault="000C2F87" w:rsidP="000C2F87">
      <w:pPr>
        <w:pStyle w:val="ListParagraph"/>
        <w:numPr>
          <w:ilvl w:val="1"/>
          <w:numId w:val="1"/>
        </w:numPr>
      </w:pPr>
      <w:r>
        <w:t>What is an AMI</w:t>
      </w:r>
    </w:p>
    <w:p w14:paraId="647F6116" w14:textId="36A356F7" w:rsidR="000C2F87" w:rsidRDefault="000C2F87" w:rsidP="000C2F87">
      <w:pPr>
        <w:pStyle w:val="ListParagraph"/>
        <w:numPr>
          <w:ilvl w:val="1"/>
          <w:numId w:val="1"/>
        </w:numPr>
      </w:pPr>
      <w:r>
        <w:t>How to create a custom AMI from an existing EC2 instance</w:t>
      </w:r>
    </w:p>
    <w:p w14:paraId="334C05B1" w14:textId="3E2735E4" w:rsidR="000C2F87" w:rsidRDefault="000C2F87" w:rsidP="000C2F87">
      <w:pPr>
        <w:pStyle w:val="ListParagraph"/>
        <w:numPr>
          <w:ilvl w:val="1"/>
          <w:numId w:val="1"/>
        </w:numPr>
      </w:pPr>
      <w:r>
        <w:t>How to Copy an AMI from one region to another</w:t>
      </w:r>
    </w:p>
    <w:p w14:paraId="65AB2E36" w14:textId="0205A3DB" w:rsidR="00382AA7" w:rsidRDefault="00382AA7" w:rsidP="00382AA7">
      <w:pPr>
        <w:pStyle w:val="ListParagraph"/>
        <w:numPr>
          <w:ilvl w:val="0"/>
          <w:numId w:val="1"/>
        </w:numPr>
      </w:pPr>
      <w:r w:rsidRPr="00240C3B">
        <w:rPr>
          <w:b/>
          <w:bCs/>
        </w:rPr>
        <w:t>EBS</w:t>
      </w:r>
      <w:r w:rsidR="00A349C3">
        <w:t xml:space="preserve"> (Elastic Block Storage)</w:t>
      </w:r>
    </w:p>
    <w:p w14:paraId="2D6BAD0D" w14:textId="6E6F73CE" w:rsidR="00A349C3" w:rsidRDefault="00A349C3" w:rsidP="00A349C3">
      <w:pPr>
        <w:pStyle w:val="ListParagraph"/>
        <w:numPr>
          <w:ilvl w:val="1"/>
          <w:numId w:val="1"/>
        </w:numPr>
      </w:pPr>
      <w:r>
        <w:t>This is a storage volume</w:t>
      </w:r>
    </w:p>
    <w:p w14:paraId="44BA8B4A" w14:textId="70AFD79F" w:rsidR="00A349C3" w:rsidRDefault="00A349C3" w:rsidP="00A349C3">
      <w:pPr>
        <w:pStyle w:val="ListParagraph"/>
        <w:numPr>
          <w:ilvl w:val="1"/>
          <w:numId w:val="1"/>
        </w:numPr>
      </w:pPr>
      <w:r>
        <w:t>The main storage within our EC2 instance</w:t>
      </w:r>
    </w:p>
    <w:p w14:paraId="24EFD018" w14:textId="02292296" w:rsidR="00577DC3" w:rsidRDefault="00577DC3" w:rsidP="00577DC3">
      <w:pPr>
        <w:pStyle w:val="ListParagraph"/>
        <w:numPr>
          <w:ilvl w:val="2"/>
          <w:numId w:val="1"/>
        </w:numPr>
      </w:pPr>
      <w:r>
        <w:t>Required for storing data</w:t>
      </w:r>
    </w:p>
    <w:p w14:paraId="4C49CEEA" w14:textId="23319153" w:rsidR="0065207E" w:rsidRDefault="00577DC3" w:rsidP="0065207E">
      <w:pPr>
        <w:pStyle w:val="ListParagraph"/>
        <w:numPr>
          <w:ilvl w:val="2"/>
          <w:numId w:val="1"/>
        </w:numPr>
      </w:pPr>
      <w:r>
        <w:t>Required for installing software</w:t>
      </w:r>
    </w:p>
    <w:p w14:paraId="2F17A276" w14:textId="38C0494E" w:rsidR="0065207E" w:rsidRDefault="0065207E" w:rsidP="0065207E">
      <w:pPr>
        <w:pStyle w:val="ListParagraph"/>
      </w:pPr>
    </w:p>
    <w:p w14:paraId="4AA4A341" w14:textId="761BBD57" w:rsidR="00382AA7" w:rsidRPr="00240C3B" w:rsidRDefault="00FC08C4" w:rsidP="00FC08C4">
      <w:pPr>
        <w:pStyle w:val="ListParagraph"/>
        <w:numPr>
          <w:ilvl w:val="0"/>
          <w:numId w:val="4"/>
        </w:numPr>
        <w:rPr>
          <w:b/>
          <w:bCs/>
        </w:rPr>
      </w:pPr>
      <w:r w:rsidRPr="00240C3B">
        <w:rPr>
          <w:b/>
          <w:bCs/>
        </w:rPr>
        <w:t>Snapshots</w:t>
      </w:r>
    </w:p>
    <w:p w14:paraId="213BB642" w14:textId="0CEB08E8" w:rsidR="00BD6BA6" w:rsidRDefault="00BD6BA6" w:rsidP="00BD6BA6">
      <w:pPr>
        <w:pStyle w:val="ListParagraph"/>
        <w:numPr>
          <w:ilvl w:val="1"/>
          <w:numId w:val="4"/>
        </w:numPr>
      </w:pPr>
      <w:r>
        <w:t xml:space="preserve">How do we backup our EC2 instances </w:t>
      </w:r>
    </w:p>
    <w:p w14:paraId="2ED1344D" w14:textId="2FC15A5D" w:rsidR="00FC08C4" w:rsidRDefault="00BD6BA6" w:rsidP="00BD6BA6">
      <w:pPr>
        <w:pStyle w:val="ListParagraph"/>
        <w:numPr>
          <w:ilvl w:val="2"/>
          <w:numId w:val="4"/>
        </w:numPr>
      </w:pPr>
      <w:r>
        <w:t>The way to take backup of our EC2 instance/EBS Volumes</w:t>
      </w:r>
    </w:p>
    <w:p w14:paraId="27B47076" w14:textId="065DCA86" w:rsidR="00BD6BA6" w:rsidRDefault="00BD6BA6" w:rsidP="00BD6BA6">
      <w:pPr>
        <w:pStyle w:val="ListParagraph"/>
        <w:numPr>
          <w:ilvl w:val="2"/>
          <w:numId w:val="4"/>
        </w:numPr>
      </w:pPr>
      <w:r>
        <w:t xml:space="preserve">A Snapshots is a recovery plan for an EC2 instance to restore in </w:t>
      </w:r>
      <w:r w:rsidR="00401C97">
        <w:t>the</w:t>
      </w:r>
      <w:r>
        <w:t xml:space="preserve"> event of a disaster.</w:t>
      </w:r>
    </w:p>
    <w:p w14:paraId="572F34A5" w14:textId="4CFFD347" w:rsidR="00401C97" w:rsidRDefault="00401C97" w:rsidP="00401C97">
      <w:pPr>
        <w:pStyle w:val="ListParagraph"/>
        <w:numPr>
          <w:ilvl w:val="1"/>
          <w:numId w:val="4"/>
        </w:numPr>
      </w:pPr>
      <w:r>
        <w:t>How do you create a snapshot?</w:t>
      </w:r>
    </w:p>
    <w:p w14:paraId="0D591C8B" w14:textId="4FF5B680" w:rsidR="00401C97" w:rsidRDefault="00401C97" w:rsidP="00401C97">
      <w:pPr>
        <w:pStyle w:val="ListParagraph"/>
        <w:numPr>
          <w:ilvl w:val="2"/>
          <w:numId w:val="4"/>
        </w:numPr>
      </w:pPr>
      <w:r>
        <w:t>EBS volume</w:t>
      </w:r>
    </w:p>
    <w:p w14:paraId="206723F2" w14:textId="35D8568F" w:rsidR="00401C97" w:rsidRDefault="00401C97" w:rsidP="00401C97">
      <w:pPr>
        <w:pStyle w:val="ListParagraph"/>
        <w:numPr>
          <w:ilvl w:val="2"/>
          <w:numId w:val="4"/>
        </w:numPr>
      </w:pPr>
      <w:r>
        <w:t>EC2 instance</w:t>
      </w:r>
    </w:p>
    <w:p w14:paraId="477D73CE" w14:textId="01975012" w:rsidR="00401C97" w:rsidRDefault="00401C97" w:rsidP="00401C97">
      <w:pPr>
        <w:pStyle w:val="ListParagraph"/>
        <w:numPr>
          <w:ilvl w:val="1"/>
          <w:numId w:val="4"/>
        </w:numPr>
      </w:pPr>
      <w:r>
        <w:t>How do we copy a snapshot from one region to another?</w:t>
      </w:r>
    </w:p>
    <w:p w14:paraId="24E76F93" w14:textId="4B23E33B" w:rsidR="00401C97" w:rsidRDefault="00401C97" w:rsidP="00401C97">
      <w:pPr>
        <w:pStyle w:val="ListParagraph"/>
        <w:numPr>
          <w:ilvl w:val="1"/>
          <w:numId w:val="4"/>
        </w:numPr>
      </w:pPr>
      <w:r>
        <w:t>How do you create an EBS volume from a snapshot?</w:t>
      </w:r>
    </w:p>
    <w:p w14:paraId="78B44C88" w14:textId="743C5F60" w:rsidR="00401C97" w:rsidRDefault="00401C97" w:rsidP="00401C97">
      <w:pPr>
        <w:pStyle w:val="ListParagraph"/>
        <w:numPr>
          <w:ilvl w:val="1"/>
          <w:numId w:val="4"/>
        </w:numPr>
      </w:pPr>
      <w:r>
        <w:t>How do we create an AMI from a snapshot?</w:t>
      </w:r>
    </w:p>
    <w:p w14:paraId="229A4E60" w14:textId="07E41FE3" w:rsidR="00BD6BA6" w:rsidRPr="00240C3B" w:rsidRDefault="00564F9A" w:rsidP="00BD6BA6">
      <w:pPr>
        <w:pStyle w:val="ListParagraph"/>
        <w:numPr>
          <w:ilvl w:val="0"/>
          <w:numId w:val="4"/>
        </w:numPr>
        <w:rPr>
          <w:b/>
          <w:bCs/>
        </w:rPr>
      </w:pPr>
      <w:r w:rsidRPr="00240C3B">
        <w:rPr>
          <w:b/>
          <w:bCs/>
        </w:rPr>
        <w:t>Backup in AWS</w:t>
      </w:r>
    </w:p>
    <w:p w14:paraId="55A7FF96" w14:textId="76D51980" w:rsidR="00564F9A" w:rsidRDefault="00564F9A" w:rsidP="00564F9A">
      <w:pPr>
        <w:pStyle w:val="ListParagraph"/>
        <w:numPr>
          <w:ilvl w:val="1"/>
          <w:numId w:val="4"/>
        </w:numPr>
      </w:pPr>
      <w:r w:rsidRPr="00E559F0">
        <w:rPr>
          <w:b/>
          <w:bCs/>
        </w:rPr>
        <w:t>RTO</w:t>
      </w:r>
      <w:r>
        <w:t xml:space="preserve"> – Recovery Time Objective</w:t>
      </w:r>
    </w:p>
    <w:p w14:paraId="68403A09" w14:textId="7F520548" w:rsidR="00564F9A" w:rsidRDefault="00564F9A" w:rsidP="00564F9A">
      <w:pPr>
        <w:pStyle w:val="ListParagraph"/>
        <w:numPr>
          <w:ilvl w:val="2"/>
          <w:numId w:val="4"/>
        </w:numPr>
      </w:pPr>
      <w:r>
        <w:t>How much time can a server be offline/down?</w:t>
      </w:r>
    </w:p>
    <w:p w14:paraId="635AEE9A" w14:textId="6EAC589B" w:rsidR="00564F9A" w:rsidRDefault="00564F9A" w:rsidP="00564F9A">
      <w:pPr>
        <w:pStyle w:val="ListParagraph"/>
        <w:numPr>
          <w:ilvl w:val="2"/>
          <w:numId w:val="4"/>
        </w:numPr>
      </w:pPr>
      <w:r>
        <w:t>What is the downtime for a particular server/server?</w:t>
      </w:r>
    </w:p>
    <w:p w14:paraId="4FBA7651" w14:textId="64D02360" w:rsidR="00564F9A" w:rsidRDefault="00564F9A" w:rsidP="00564F9A">
      <w:pPr>
        <w:pStyle w:val="ListParagraph"/>
        <w:numPr>
          <w:ilvl w:val="1"/>
          <w:numId w:val="4"/>
        </w:numPr>
      </w:pPr>
      <w:r w:rsidRPr="00240C3B">
        <w:rPr>
          <w:b/>
          <w:bCs/>
        </w:rPr>
        <w:lastRenderedPageBreak/>
        <w:t>RPO</w:t>
      </w:r>
      <w:r>
        <w:t xml:space="preserve"> – Recovery Point Object</w:t>
      </w:r>
    </w:p>
    <w:p w14:paraId="1FE9F776" w14:textId="4C1C62F6" w:rsidR="00564F9A" w:rsidRDefault="00564F9A" w:rsidP="00564F9A">
      <w:pPr>
        <w:pStyle w:val="ListParagraph"/>
        <w:numPr>
          <w:ilvl w:val="2"/>
          <w:numId w:val="4"/>
        </w:numPr>
      </w:pPr>
      <w:r>
        <w:t xml:space="preserve">How much data can be lost for an EC2 instance in </w:t>
      </w:r>
      <w:r w:rsidR="00401C97">
        <w:t xml:space="preserve">the </w:t>
      </w:r>
      <w:proofErr w:type="spellStart"/>
      <w:r w:rsidR="00401C97">
        <w:t>even</w:t>
      </w:r>
      <w:proofErr w:type="spellEnd"/>
      <w:r>
        <w:t xml:space="preserve"> of a disaster?</w:t>
      </w:r>
    </w:p>
    <w:p w14:paraId="56B5DBD7" w14:textId="3AD123ED" w:rsidR="00401C97" w:rsidRDefault="00401C97" w:rsidP="00564F9A">
      <w:pPr>
        <w:pStyle w:val="ListParagraph"/>
        <w:numPr>
          <w:ilvl w:val="2"/>
          <w:numId w:val="4"/>
        </w:numPr>
      </w:pPr>
      <w:r>
        <w:t xml:space="preserve">The specified time indicated by app team or respective development team will match the criterial for the backup plan. </w:t>
      </w:r>
      <w:proofErr w:type="spellStart"/>
      <w:r>
        <w:t>E.g</w:t>
      </w:r>
      <w:proofErr w:type="spellEnd"/>
      <w:r>
        <w:t xml:space="preserve"> Daily backup or Monthly backup</w:t>
      </w:r>
    </w:p>
    <w:p w14:paraId="045C1E9B" w14:textId="0D1C8387" w:rsidR="00401C97" w:rsidRPr="00240C3B" w:rsidRDefault="00401C97" w:rsidP="00401C97">
      <w:pPr>
        <w:pStyle w:val="ListParagraph"/>
        <w:numPr>
          <w:ilvl w:val="0"/>
          <w:numId w:val="4"/>
        </w:numPr>
        <w:rPr>
          <w:b/>
          <w:bCs/>
        </w:rPr>
      </w:pPr>
      <w:r w:rsidRPr="00240C3B">
        <w:rPr>
          <w:b/>
          <w:bCs/>
        </w:rPr>
        <w:t>AMI – Amazon Machine Image</w:t>
      </w:r>
    </w:p>
    <w:p w14:paraId="3306E80E" w14:textId="22C089D4" w:rsidR="00401C97" w:rsidRDefault="00401C97" w:rsidP="00107C3E">
      <w:pPr>
        <w:pStyle w:val="ListParagraph"/>
        <w:numPr>
          <w:ilvl w:val="1"/>
          <w:numId w:val="4"/>
        </w:numPr>
      </w:pPr>
      <w:r>
        <w:t>How do you create an AMI from an EC2 instance?</w:t>
      </w:r>
    </w:p>
    <w:p w14:paraId="4F743EB1" w14:textId="121FF9B2" w:rsidR="00107C3E" w:rsidRDefault="00107C3E" w:rsidP="00107C3E">
      <w:pPr>
        <w:pStyle w:val="ListParagraph"/>
        <w:numPr>
          <w:ilvl w:val="1"/>
          <w:numId w:val="4"/>
        </w:numPr>
      </w:pPr>
      <w:r>
        <w:t xml:space="preserve">How do we launch/create an EC2 instance from </w:t>
      </w:r>
      <w:r w:rsidR="00BF19D1">
        <w:t>a custom AMI</w:t>
      </w:r>
      <w:r w:rsidR="00E90679">
        <w:t>?</w:t>
      </w:r>
    </w:p>
    <w:p w14:paraId="65CEEA8D" w14:textId="042514E3" w:rsidR="00BF19D1" w:rsidRDefault="00BF19D1" w:rsidP="00BF19D1">
      <w:pPr>
        <w:pStyle w:val="ListParagraph"/>
        <w:numPr>
          <w:ilvl w:val="2"/>
          <w:numId w:val="4"/>
        </w:numPr>
      </w:pPr>
      <w:r>
        <w:t>By launching from AMI</w:t>
      </w:r>
    </w:p>
    <w:p w14:paraId="1D9EEFCE" w14:textId="567CB501" w:rsidR="00BF19D1" w:rsidRDefault="00BF19D1" w:rsidP="00BF19D1">
      <w:pPr>
        <w:pStyle w:val="ListParagraph"/>
        <w:numPr>
          <w:ilvl w:val="2"/>
          <w:numId w:val="4"/>
        </w:numPr>
      </w:pPr>
      <w:r>
        <w:t>By selecting “My AMI”</w:t>
      </w:r>
    </w:p>
    <w:p w14:paraId="0938D549" w14:textId="5FE76D65" w:rsidR="004363E2" w:rsidRPr="00240C3B" w:rsidRDefault="004363E2" w:rsidP="004363E2">
      <w:pPr>
        <w:pStyle w:val="ListParagraph"/>
        <w:numPr>
          <w:ilvl w:val="0"/>
          <w:numId w:val="4"/>
        </w:numPr>
        <w:rPr>
          <w:b/>
          <w:bCs/>
        </w:rPr>
      </w:pPr>
      <w:r w:rsidRPr="00240C3B">
        <w:rPr>
          <w:b/>
          <w:bCs/>
        </w:rPr>
        <w:t>Lifecycle Manager</w:t>
      </w:r>
    </w:p>
    <w:p w14:paraId="4C5C990D" w14:textId="3480F6BE" w:rsidR="004363E2" w:rsidRDefault="004363E2" w:rsidP="004363E2">
      <w:pPr>
        <w:pStyle w:val="ListParagraph"/>
        <w:numPr>
          <w:ilvl w:val="1"/>
          <w:numId w:val="4"/>
        </w:numPr>
      </w:pPr>
      <w:r>
        <w:t>Automate the backup of EC2 instances or EBS volumes</w:t>
      </w:r>
    </w:p>
    <w:p w14:paraId="5286A373" w14:textId="669D2743" w:rsidR="004363E2" w:rsidRDefault="004363E2" w:rsidP="004363E2">
      <w:pPr>
        <w:pStyle w:val="ListParagraph"/>
        <w:numPr>
          <w:ilvl w:val="2"/>
          <w:numId w:val="4"/>
        </w:numPr>
      </w:pPr>
      <w:r>
        <w:t>Assigning custom tags to these resources and using the tags are backup source.</w:t>
      </w:r>
    </w:p>
    <w:p w14:paraId="6CFC342A" w14:textId="380400AC" w:rsidR="00E90679" w:rsidRPr="00193A70" w:rsidRDefault="00E90679" w:rsidP="00E90679">
      <w:pPr>
        <w:rPr>
          <w:b/>
          <w:bCs/>
          <w:color w:val="ED7D31" w:themeColor="accent2"/>
        </w:rPr>
      </w:pPr>
      <w:r w:rsidRPr="00193A70">
        <w:rPr>
          <w:b/>
          <w:bCs/>
          <w:color w:val="ED7D31" w:themeColor="accent2"/>
        </w:rPr>
        <w:t>Homework:</w:t>
      </w:r>
    </w:p>
    <w:p w14:paraId="180F92E4" w14:textId="77777777" w:rsidR="007E4696" w:rsidRDefault="00E90679" w:rsidP="00E90679">
      <w:pPr>
        <w:rPr>
          <w:color w:val="ED7D31" w:themeColor="accent2"/>
        </w:rPr>
      </w:pPr>
      <w:r w:rsidRPr="00193A70">
        <w:rPr>
          <w:color w:val="ED7D31" w:themeColor="accent2"/>
        </w:rPr>
        <w:t>How can you copy a snapshot from one AWS account to another?</w:t>
      </w:r>
      <w:r w:rsidR="00193A70">
        <w:rPr>
          <w:color w:val="ED7D31" w:themeColor="accent2"/>
        </w:rPr>
        <w:t xml:space="preserve"> </w:t>
      </w:r>
    </w:p>
    <w:p w14:paraId="135766AD" w14:textId="7BB0F76B" w:rsidR="00DE4655" w:rsidRPr="00240C3B" w:rsidRDefault="007E4696" w:rsidP="00240C3B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7E4696">
        <w:rPr>
          <w:color w:val="4472C4" w:themeColor="accent1"/>
        </w:rPr>
        <w:t>Share with my account number</w:t>
      </w:r>
      <w:r w:rsidR="00193A70" w:rsidRPr="007E4696">
        <w:rPr>
          <w:color w:val="4472C4" w:themeColor="accent1"/>
        </w:rPr>
        <w:t xml:space="preserve"> </w:t>
      </w:r>
      <w:r w:rsidR="00193A70" w:rsidRPr="007E4696">
        <w:rPr>
          <w:rFonts w:ascii="Arial" w:hAnsi="Arial" w:cs="Arial"/>
          <w:color w:val="95A5A6"/>
          <w:sz w:val="21"/>
          <w:szCs w:val="21"/>
          <w:shd w:val="clear" w:color="auto" w:fill="232F3E"/>
        </w:rPr>
        <w:t>1727-7514-0033</w:t>
      </w:r>
    </w:p>
    <w:p w14:paraId="4F10BF47" w14:textId="08DAD720" w:rsidR="00240C3B" w:rsidRDefault="00240C3B" w:rsidP="00240C3B"/>
    <w:p w14:paraId="2A32D8FC" w14:textId="77777777" w:rsidR="000E5FB5" w:rsidRPr="00DB6031" w:rsidRDefault="000E5FB5" w:rsidP="000E5FB5"/>
    <w:sectPr w:rsidR="000E5FB5" w:rsidRPr="00DB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14F"/>
    <w:multiLevelType w:val="hybridMultilevel"/>
    <w:tmpl w:val="171A8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96E4E"/>
    <w:multiLevelType w:val="hybridMultilevel"/>
    <w:tmpl w:val="7326D78A"/>
    <w:lvl w:ilvl="0" w:tplc="704E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2017B"/>
    <w:multiLevelType w:val="hybridMultilevel"/>
    <w:tmpl w:val="9BF6C18C"/>
    <w:lvl w:ilvl="0" w:tplc="7256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E5AB6"/>
    <w:multiLevelType w:val="hybridMultilevel"/>
    <w:tmpl w:val="7FD45F14"/>
    <w:lvl w:ilvl="0" w:tplc="06F67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0287"/>
    <w:multiLevelType w:val="hybridMultilevel"/>
    <w:tmpl w:val="126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9334D"/>
    <w:multiLevelType w:val="hybridMultilevel"/>
    <w:tmpl w:val="43A6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311E3"/>
    <w:multiLevelType w:val="hybridMultilevel"/>
    <w:tmpl w:val="D1DC66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0171D"/>
    <w:multiLevelType w:val="hybridMultilevel"/>
    <w:tmpl w:val="9070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4F43"/>
    <w:multiLevelType w:val="hybridMultilevel"/>
    <w:tmpl w:val="E83AA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2E11A8"/>
    <w:multiLevelType w:val="hybridMultilevel"/>
    <w:tmpl w:val="D37E38F8"/>
    <w:lvl w:ilvl="0" w:tplc="9590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E36DC6"/>
    <w:multiLevelType w:val="hybridMultilevel"/>
    <w:tmpl w:val="289C68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723ABB"/>
    <w:multiLevelType w:val="hybridMultilevel"/>
    <w:tmpl w:val="9C3C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F4C7A"/>
    <w:multiLevelType w:val="hybridMultilevel"/>
    <w:tmpl w:val="55C03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4F3CFE"/>
    <w:multiLevelType w:val="hybridMultilevel"/>
    <w:tmpl w:val="9BB8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A7"/>
    <w:rsid w:val="00010C97"/>
    <w:rsid w:val="0006790C"/>
    <w:rsid w:val="000C2F87"/>
    <w:rsid w:val="000D039B"/>
    <w:rsid w:val="000E5FB5"/>
    <w:rsid w:val="00107C3E"/>
    <w:rsid w:val="001156B9"/>
    <w:rsid w:val="00120A11"/>
    <w:rsid w:val="00133A61"/>
    <w:rsid w:val="001459A6"/>
    <w:rsid w:val="001754B0"/>
    <w:rsid w:val="00193A70"/>
    <w:rsid w:val="001947AA"/>
    <w:rsid w:val="00240C3B"/>
    <w:rsid w:val="00264D09"/>
    <w:rsid w:val="002713E0"/>
    <w:rsid w:val="002B35E4"/>
    <w:rsid w:val="002D3B14"/>
    <w:rsid w:val="003308AD"/>
    <w:rsid w:val="0034476E"/>
    <w:rsid w:val="00382AA7"/>
    <w:rsid w:val="003E3E87"/>
    <w:rsid w:val="003F375A"/>
    <w:rsid w:val="00401C97"/>
    <w:rsid w:val="004328E7"/>
    <w:rsid w:val="004363E2"/>
    <w:rsid w:val="00513B9A"/>
    <w:rsid w:val="005406CB"/>
    <w:rsid w:val="00564F9A"/>
    <w:rsid w:val="00577DC3"/>
    <w:rsid w:val="005B30F7"/>
    <w:rsid w:val="005D346B"/>
    <w:rsid w:val="00601A27"/>
    <w:rsid w:val="00604445"/>
    <w:rsid w:val="00611DEC"/>
    <w:rsid w:val="006143FA"/>
    <w:rsid w:val="0065207E"/>
    <w:rsid w:val="00682978"/>
    <w:rsid w:val="006F31E7"/>
    <w:rsid w:val="00751773"/>
    <w:rsid w:val="00755F3D"/>
    <w:rsid w:val="00784207"/>
    <w:rsid w:val="007C13C6"/>
    <w:rsid w:val="007D4EFA"/>
    <w:rsid w:val="007E327A"/>
    <w:rsid w:val="007E4696"/>
    <w:rsid w:val="0087316C"/>
    <w:rsid w:val="008B69F1"/>
    <w:rsid w:val="008C742B"/>
    <w:rsid w:val="008E0FF7"/>
    <w:rsid w:val="00900565"/>
    <w:rsid w:val="00900A78"/>
    <w:rsid w:val="00911661"/>
    <w:rsid w:val="00913DC6"/>
    <w:rsid w:val="009202B5"/>
    <w:rsid w:val="009225B9"/>
    <w:rsid w:val="00983DDA"/>
    <w:rsid w:val="009D071D"/>
    <w:rsid w:val="009E148C"/>
    <w:rsid w:val="009F6F39"/>
    <w:rsid w:val="00A349C3"/>
    <w:rsid w:val="00A550F5"/>
    <w:rsid w:val="00AE07B3"/>
    <w:rsid w:val="00AE2312"/>
    <w:rsid w:val="00B25C34"/>
    <w:rsid w:val="00B477DE"/>
    <w:rsid w:val="00B72EC8"/>
    <w:rsid w:val="00B96591"/>
    <w:rsid w:val="00BB3A95"/>
    <w:rsid w:val="00BD6BA6"/>
    <w:rsid w:val="00BF19D1"/>
    <w:rsid w:val="00C53ED9"/>
    <w:rsid w:val="00C54B57"/>
    <w:rsid w:val="00CC130C"/>
    <w:rsid w:val="00CF3EBA"/>
    <w:rsid w:val="00D24D1D"/>
    <w:rsid w:val="00D503A7"/>
    <w:rsid w:val="00D61136"/>
    <w:rsid w:val="00D70432"/>
    <w:rsid w:val="00DB6031"/>
    <w:rsid w:val="00DD54A5"/>
    <w:rsid w:val="00DE4655"/>
    <w:rsid w:val="00E26BF0"/>
    <w:rsid w:val="00E559F0"/>
    <w:rsid w:val="00E90679"/>
    <w:rsid w:val="00F24642"/>
    <w:rsid w:val="00F47561"/>
    <w:rsid w:val="00F52378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F7"/>
  <w15:chartTrackingRefBased/>
  <w15:docId w15:val="{96D7B445-D913-4C48-8583-A4B5DEB1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4</cp:revision>
  <dcterms:created xsi:type="dcterms:W3CDTF">2021-02-17T00:08:00Z</dcterms:created>
  <dcterms:modified xsi:type="dcterms:W3CDTF">2021-02-17T03:36:00Z</dcterms:modified>
</cp:coreProperties>
</file>