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CFB159" w14:textId="0083F116" w:rsidR="0060539A" w:rsidRPr="0060539A" w:rsidRDefault="0060539A" w:rsidP="0060539A">
      <w:pPr>
        <w:jc w:val="center"/>
        <w:rPr>
          <w:b/>
          <w:bCs/>
          <w:color w:val="ED7D31" w:themeColor="accent2"/>
          <w:sz w:val="32"/>
          <w:szCs w:val="32"/>
          <w:u w:val="single"/>
        </w:rPr>
      </w:pPr>
      <w:r w:rsidRPr="0060539A">
        <w:rPr>
          <w:b/>
          <w:bCs/>
          <w:color w:val="ED7D31" w:themeColor="accent2"/>
          <w:sz w:val="32"/>
          <w:szCs w:val="32"/>
          <w:u w:val="single"/>
        </w:rPr>
        <w:t>Interview Questions</w:t>
      </w:r>
    </w:p>
    <w:p w14:paraId="1808150B" w14:textId="77777777" w:rsidR="0060539A" w:rsidRDefault="0060539A" w:rsidP="0060539A"/>
    <w:p w14:paraId="70646EAE" w14:textId="5DD38E54" w:rsidR="0060539A" w:rsidRDefault="0060539A" w:rsidP="0060539A">
      <w:r>
        <w:t xml:space="preserve">What are the different types of storage in </w:t>
      </w:r>
      <w:proofErr w:type="gramStart"/>
      <w:r>
        <w:t>AWS</w:t>
      </w:r>
      <w:proofErr w:type="gramEnd"/>
    </w:p>
    <w:p w14:paraId="57F7001F" w14:textId="35F1FA8C" w:rsidR="0060539A" w:rsidRPr="0060539A" w:rsidRDefault="0060539A" w:rsidP="0060539A">
      <w:r>
        <w:t>and what are the differences between them</w:t>
      </w:r>
      <w:r>
        <w:t>?</w:t>
      </w:r>
    </w:p>
    <w:p w14:paraId="6F88DBC8" w14:textId="77777777" w:rsidR="0060539A" w:rsidRDefault="0060539A" w:rsidP="0060539A"/>
    <w:p w14:paraId="2D795EE6" w14:textId="65DD22B1" w:rsidR="0060539A" w:rsidRDefault="0060539A" w:rsidP="0060539A">
      <w:r>
        <w:t>1. EBS --&gt; Elastic Block Storage</w:t>
      </w:r>
    </w:p>
    <w:p w14:paraId="243A7140" w14:textId="77777777" w:rsidR="0060539A" w:rsidRDefault="0060539A" w:rsidP="0060539A">
      <w:r>
        <w:tab/>
        <w:t>- Local storage for an EC2 instance</w:t>
      </w:r>
    </w:p>
    <w:p w14:paraId="711779F7" w14:textId="77777777" w:rsidR="0060539A" w:rsidRDefault="0060539A" w:rsidP="0060539A">
      <w:r>
        <w:tab/>
        <w:t>- Block type storage</w:t>
      </w:r>
    </w:p>
    <w:p w14:paraId="2CAEF124" w14:textId="77777777" w:rsidR="0060539A" w:rsidRDefault="0060539A" w:rsidP="0060539A">
      <w:r>
        <w:tab/>
        <w:t>- Can only be attached/mounted on a single server</w:t>
      </w:r>
    </w:p>
    <w:p w14:paraId="4E65C805" w14:textId="77777777" w:rsidR="0060539A" w:rsidRDefault="0060539A" w:rsidP="0060539A">
      <w:r>
        <w:tab/>
        <w:t>- Most costly than the other type of storage services</w:t>
      </w:r>
    </w:p>
    <w:p w14:paraId="31B74EC5" w14:textId="77777777" w:rsidR="0060539A" w:rsidRDefault="0060539A" w:rsidP="0060539A"/>
    <w:p w14:paraId="6055A512" w14:textId="77777777" w:rsidR="0060539A" w:rsidRDefault="0060539A" w:rsidP="0060539A">
      <w:r>
        <w:t>2. EFS --&gt; Elastic File Storage</w:t>
      </w:r>
    </w:p>
    <w:p w14:paraId="50AA84A5" w14:textId="77777777" w:rsidR="0060539A" w:rsidRDefault="0060539A" w:rsidP="0060539A">
      <w:r>
        <w:tab/>
        <w:t>- It is local remote storage for our ec2 instance</w:t>
      </w:r>
    </w:p>
    <w:p w14:paraId="38AF975E" w14:textId="77777777" w:rsidR="0060539A" w:rsidRDefault="0060539A" w:rsidP="0060539A">
      <w:r>
        <w:tab/>
        <w:t>- It is less costly then EBS but more costly then s3</w:t>
      </w:r>
    </w:p>
    <w:p w14:paraId="434EBA6E" w14:textId="77777777" w:rsidR="0060539A" w:rsidRDefault="0060539A" w:rsidP="0060539A">
      <w:r>
        <w:tab/>
        <w:t>- File type storage</w:t>
      </w:r>
    </w:p>
    <w:p w14:paraId="3E52DA2A" w14:textId="77777777" w:rsidR="0060539A" w:rsidRDefault="0060539A" w:rsidP="0060539A">
      <w:r>
        <w:tab/>
        <w:t xml:space="preserve">- It can be mounted on more </w:t>
      </w:r>
      <w:proofErr w:type="spellStart"/>
      <w:r>
        <w:t>then</w:t>
      </w:r>
      <w:proofErr w:type="spellEnd"/>
      <w:r>
        <w:t xml:space="preserve"> 1 or more instances at a time</w:t>
      </w:r>
    </w:p>
    <w:p w14:paraId="0B884CAF" w14:textId="77777777" w:rsidR="0060539A" w:rsidRDefault="0060539A" w:rsidP="0060539A">
      <w:r>
        <w:tab/>
      </w:r>
      <w:r>
        <w:tab/>
        <w:t>- Linux OS</w:t>
      </w:r>
    </w:p>
    <w:p w14:paraId="06F29DBC" w14:textId="77777777" w:rsidR="0060539A" w:rsidRDefault="0060539A" w:rsidP="0060539A">
      <w:r>
        <w:tab/>
        <w:t xml:space="preserve">- For windows OS, same type of storage can be </w:t>
      </w:r>
      <w:proofErr w:type="spellStart"/>
      <w:r>
        <w:t>achived</w:t>
      </w:r>
      <w:proofErr w:type="spellEnd"/>
      <w:r>
        <w:t xml:space="preserve"> by leveraging the transfer family (</w:t>
      </w:r>
      <w:proofErr w:type="spellStart"/>
      <w:r>
        <w:t>FSx</w:t>
      </w:r>
      <w:proofErr w:type="spellEnd"/>
      <w:r>
        <w:t>)</w:t>
      </w:r>
    </w:p>
    <w:p w14:paraId="2499E5B4" w14:textId="77777777" w:rsidR="0060539A" w:rsidRDefault="0060539A" w:rsidP="0060539A"/>
    <w:p w14:paraId="3F0DEAE7" w14:textId="77777777" w:rsidR="0060539A" w:rsidRDefault="0060539A" w:rsidP="0060539A">
      <w:r>
        <w:t>3. S3 --&gt; Simple Storage Service</w:t>
      </w:r>
    </w:p>
    <w:p w14:paraId="13F988D2" w14:textId="77777777" w:rsidR="0060539A" w:rsidRDefault="0060539A" w:rsidP="0060539A">
      <w:r>
        <w:tab/>
        <w:t>- Cheapest storage type storage</w:t>
      </w:r>
    </w:p>
    <w:p w14:paraId="67029F27" w14:textId="77777777" w:rsidR="0060539A" w:rsidRDefault="0060539A" w:rsidP="0060539A">
      <w:r>
        <w:tab/>
        <w:t>- File type storage</w:t>
      </w:r>
    </w:p>
    <w:p w14:paraId="6AA08437" w14:textId="77777777" w:rsidR="0060539A" w:rsidRDefault="0060539A" w:rsidP="0060539A">
      <w:r>
        <w:tab/>
        <w:t>- Cannot be mounted on an EC2 but can be accessed by any EC2</w:t>
      </w:r>
    </w:p>
    <w:p w14:paraId="2AFD2526" w14:textId="77777777" w:rsidR="0060539A" w:rsidRDefault="0060539A" w:rsidP="0060539A"/>
    <w:p w14:paraId="4C86DD40" w14:textId="77777777" w:rsidR="0060539A" w:rsidRDefault="0060539A" w:rsidP="0060539A"/>
    <w:sectPr w:rsidR="0060539A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BFF7D6" w14:textId="77777777" w:rsidR="005B624A" w:rsidRDefault="005B624A" w:rsidP="0060539A">
      <w:pPr>
        <w:spacing w:after="0" w:line="240" w:lineRule="auto"/>
      </w:pPr>
      <w:r>
        <w:separator/>
      </w:r>
    </w:p>
  </w:endnote>
  <w:endnote w:type="continuationSeparator" w:id="0">
    <w:p w14:paraId="345F4B57" w14:textId="77777777" w:rsidR="005B624A" w:rsidRDefault="005B624A" w:rsidP="006053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A66A37" w14:textId="77777777" w:rsidR="005B624A" w:rsidRDefault="005B624A" w:rsidP="0060539A">
      <w:pPr>
        <w:spacing w:after="0" w:line="240" w:lineRule="auto"/>
      </w:pPr>
      <w:r>
        <w:separator/>
      </w:r>
    </w:p>
  </w:footnote>
  <w:footnote w:type="continuationSeparator" w:id="0">
    <w:p w14:paraId="4C5C6ACD" w14:textId="77777777" w:rsidR="005B624A" w:rsidRDefault="005B624A" w:rsidP="006053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BF0E3F" w14:textId="055745D0" w:rsidR="0060539A" w:rsidRPr="0060539A" w:rsidRDefault="0060539A">
    <w:pPr>
      <w:pStyle w:val="Header"/>
      <w:rPr>
        <w:i/>
        <w:iCs/>
        <w:color w:val="ED7D31" w:themeColor="accent2"/>
      </w:rPr>
    </w:pPr>
    <w:r w:rsidRPr="0060539A">
      <w:rPr>
        <w:i/>
        <w:iCs/>
        <w:color w:val="ED7D31" w:themeColor="accent2"/>
      </w:rPr>
      <w:t>TNGS Learning Solutions</w:t>
    </w:r>
    <w:r w:rsidRPr="0060539A">
      <w:rPr>
        <w:i/>
        <w:iCs/>
        <w:color w:val="ED7D31" w:themeColor="accent2"/>
      </w:rPr>
      <w:tab/>
    </w:r>
    <w:r w:rsidRPr="0060539A">
      <w:rPr>
        <w:i/>
        <w:iCs/>
        <w:color w:val="ED7D31" w:themeColor="accent2"/>
      </w:rPr>
      <w:tab/>
      <w:t>tngslearningsolutions@gmail.com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39A"/>
    <w:rsid w:val="005B624A"/>
    <w:rsid w:val="0060539A"/>
    <w:rsid w:val="00F40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F38FB0"/>
  <w15:chartTrackingRefBased/>
  <w15:docId w15:val="{56C41158-4EC6-4658-B5E6-FECF0A784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053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539A"/>
  </w:style>
  <w:style w:type="paragraph" w:styleId="Footer">
    <w:name w:val="footer"/>
    <w:basedOn w:val="Normal"/>
    <w:link w:val="FooterChar"/>
    <w:uiPriority w:val="99"/>
    <w:unhideWhenUsed/>
    <w:rsid w:val="006053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53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118</Words>
  <Characters>675</Characters>
  <Application>Microsoft Office Word</Application>
  <DocSecurity>0</DocSecurity>
  <Lines>5</Lines>
  <Paragraphs>1</Paragraphs>
  <ScaleCrop>false</ScaleCrop>
  <Company/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Godwill Ngwanah</dc:creator>
  <cp:keywords/>
  <dc:description/>
  <cp:lastModifiedBy>Godwill Ngwanah</cp:lastModifiedBy>
  <cp:revision>1</cp:revision>
  <dcterms:created xsi:type="dcterms:W3CDTF">2022-06-24T03:06:00Z</dcterms:created>
  <dcterms:modified xsi:type="dcterms:W3CDTF">2022-06-24T03:08:00Z</dcterms:modified>
</cp:coreProperties>
</file>