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FE938" w14:textId="7525EDAB" w:rsidR="00233306" w:rsidRPr="00387C59" w:rsidRDefault="00C1066A" w:rsidP="00C1066A">
      <w:pPr>
        <w:jc w:val="center"/>
        <w:rPr>
          <w:sz w:val="40"/>
          <w:szCs w:val="40"/>
        </w:rPr>
      </w:pPr>
      <w:r w:rsidRPr="00387C59">
        <w:rPr>
          <w:b/>
          <w:bCs/>
          <w:sz w:val="40"/>
          <w:szCs w:val="40"/>
        </w:rPr>
        <w:t>INDEX</w:t>
      </w:r>
    </w:p>
    <w:p w14:paraId="008AA386" w14:textId="325F0CB5" w:rsidR="00C1066A" w:rsidRPr="00387C59" w:rsidRDefault="00C1699A" w:rsidP="00C1699A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87C59">
        <w:rPr>
          <w:sz w:val="32"/>
          <w:szCs w:val="32"/>
        </w:rPr>
        <w:t>Nullable…………………………………………………………</w:t>
      </w:r>
      <w:r w:rsidR="00DB43FA" w:rsidRPr="00387C59">
        <w:rPr>
          <w:sz w:val="32"/>
          <w:szCs w:val="32"/>
        </w:rPr>
        <w:t>2</w:t>
      </w:r>
    </w:p>
    <w:p w14:paraId="7A175EC9" w14:textId="03775B97" w:rsidR="00C1699A" w:rsidRPr="00387C59" w:rsidRDefault="00C1699A" w:rsidP="00C1699A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87C59">
        <w:rPr>
          <w:sz w:val="32"/>
          <w:szCs w:val="32"/>
        </w:rPr>
        <w:t>Null-aware Access………………………………………….</w:t>
      </w:r>
      <w:r w:rsidR="00DB43FA" w:rsidRPr="00387C59">
        <w:rPr>
          <w:sz w:val="32"/>
          <w:szCs w:val="32"/>
        </w:rPr>
        <w:t>2</w:t>
      </w:r>
    </w:p>
    <w:p w14:paraId="53D906C8" w14:textId="15016F8C" w:rsidR="00C1699A" w:rsidRPr="00387C59" w:rsidRDefault="00DB43FA" w:rsidP="00C1699A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387C59">
        <w:rPr>
          <w:sz w:val="32"/>
          <w:szCs w:val="32"/>
        </w:rPr>
        <w:t>Null-coalescing……………………………………………..3</w:t>
      </w:r>
    </w:p>
    <w:p w14:paraId="65EB7C70" w14:textId="73211078" w:rsidR="00DB43FA" w:rsidRPr="00387C59" w:rsidRDefault="00DB43FA" w:rsidP="00C1699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87C59">
        <w:rPr>
          <w:sz w:val="32"/>
          <w:szCs w:val="32"/>
        </w:rPr>
        <w:t>Null-coalescing/aware Assignment…………………..3</w:t>
      </w:r>
    </w:p>
    <w:p w14:paraId="5403AF9D" w14:textId="5681B7CA" w:rsidR="00DB43FA" w:rsidRPr="00387C59" w:rsidRDefault="00DB43FA" w:rsidP="00C1699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87C59">
        <w:rPr>
          <w:sz w:val="32"/>
          <w:szCs w:val="32"/>
        </w:rPr>
        <w:t>Null-coalescing/aware Assignment Recap…………3</w:t>
      </w:r>
    </w:p>
    <w:p w14:paraId="1AF6BB3E" w14:textId="6C18C19E" w:rsidR="00DB43FA" w:rsidRPr="00387C59" w:rsidRDefault="00DB43FA" w:rsidP="00C1699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87C59">
        <w:rPr>
          <w:sz w:val="32"/>
          <w:szCs w:val="32"/>
        </w:rPr>
        <w:t>Null Assertion………………………………………………..4</w:t>
      </w:r>
    </w:p>
    <w:p w14:paraId="45D46C47" w14:textId="09657D7F" w:rsidR="00DB43FA" w:rsidRPr="00387C59" w:rsidRDefault="00DB43FA" w:rsidP="00C1699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87C59">
        <w:rPr>
          <w:sz w:val="32"/>
          <w:szCs w:val="32"/>
        </w:rPr>
        <w:t>Null Aware Operator in List and Map………………….5</w:t>
      </w:r>
    </w:p>
    <w:p w14:paraId="3B939626" w14:textId="36F8B111" w:rsidR="00DB43FA" w:rsidRPr="00387C59" w:rsidRDefault="00DB43FA" w:rsidP="00C1699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87C59">
        <w:rPr>
          <w:b/>
          <w:bCs/>
          <w:sz w:val="32"/>
          <w:szCs w:val="32"/>
        </w:rPr>
        <w:t>Late</w:t>
      </w:r>
      <w:r w:rsidRPr="00387C59">
        <w:rPr>
          <w:sz w:val="32"/>
          <w:szCs w:val="32"/>
        </w:rPr>
        <w:t xml:space="preserve"> keyword………………………………………………….5</w:t>
      </w:r>
    </w:p>
    <w:p w14:paraId="4439E42F" w14:textId="1C545125" w:rsidR="00515C0E" w:rsidRPr="00387C59" w:rsidRDefault="00515C0E" w:rsidP="00C1699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87C59">
        <w:rPr>
          <w:sz w:val="32"/>
          <w:szCs w:val="32"/>
        </w:rPr>
        <w:t>Final Takeaway………………………………………………..6</w:t>
      </w:r>
    </w:p>
    <w:p w14:paraId="1233517D" w14:textId="3F103E61" w:rsidR="00515C0E" w:rsidRDefault="00515C0E" w:rsidP="00C1699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387C59">
        <w:rPr>
          <w:sz w:val="32"/>
          <w:szCs w:val="32"/>
        </w:rPr>
        <w:t>Null Aware Elements (</w:t>
      </w:r>
      <w:r w:rsidRPr="00387C59">
        <w:rPr>
          <w:b/>
          <w:bCs/>
          <w:sz w:val="32"/>
          <w:szCs w:val="32"/>
        </w:rPr>
        <w:t>?</w:t>
      </w:r>
      <w:r w:rsidRPr="00387C59">
        <w:rPr>
          <w:sz w:val="32"/>
          <w:szCs w:val="32"/>
        </w:rPr>
        <w:t xml:space="preserve">) in </w:t>
      </w:r>
      <w:r w:rsidRPr="00387C59">
        <w:rPr>
          <w:b/>
          <w:bCs/>
          <w:sz w:val="32"/>
          <w:szCs w:val="32"/>
        </w:rPr>
        <w:t>Column</w:t>
      </w:r>
      <w:r w:rsidRPr="00387C59">
        <w:rPr>
          <w:sz w:val="32"/>
          <w:szCs w:val="32"/>
        </w:rPr>
        <w:t>/</w:t>
      </w:r>
      <w:r w:rsidRPr="00387C59">
        <w:rPr>
          <w:b/>
          <w:bCs/>
          <w:sz w:val="32"/>
          <w:szCs w:val="32"/>
        </w:rPr>
        <w:t>Row</w:t>
      </w:r>
      <w:r w:rsidRPr="00387C59">
        <w:rPr>
          <w:sz w:val="32"/>
          <w:szCs w:val="32"/>
        </w:rPr>
        <w:t>………….6</w:t>
      </w:r>
    </w:p>
    <w:p w14:paraId="0984827B" w14:textId="08C855CD" w:rsidR="00387C59" w:rsidRPr="00387C59" w:rsidRDefault="00387C59" w:rsidP="00C1699A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Null-Aware Spread Operator (</w:t>
      </w:r>
      <w:r w:rsidRPr="008A5733">
        <w:rPr>
          <w:b/>
          <w:bCs/>
          <w:sz w:val="32"/>
          <w:szCs w:val="32"/>
        </w:rPr>
        <w:t>…?</w:t>
      </w:r>
      <w:r>
        <w:rPr>
          <w:sz w:val="32"/>
          <w:szCs w:val="32"/>
        </w:rPr>
        <w:t>)…………………..8</w:t>
      </w:r>
    </w:p>
    <w:p w14:paraId="368C2256" w14:textId="033B10CA" w:rsidR="00C1066A" w:rsidRPr="00387C59" w:rsidRDefault="00C1066A">
      <w:pPr>
        <w:rPr>
          <w:sz w:val="32"/>
          <w:szCs w:val="32"/>
        </w:rPr>
      </w:pPr>
      <w:r w:rsidRPr="00387C59">
        <w:rPr>
          <w:sz w:val="32"/>
          <w:szCs w:val="32"/>
        </w:rPr>
        <w:br w:type="page"/>
      </w:r>
    </w:p>
    <w:p w14:paraId="275D5E01" w14:textId="73C54C2B" w:rsidR="00C1066A" w:rsidRPr="00387C59" w:rsidRDefault="00FA1E2C" w:rsidP="00C1699A">
      <w:pPr>
        <w:rPr>
          <w:sz w:val="32"/>
          <w:szCs w:val="32"/>
        </w:rPr>
      </w:pPr>
      <w:r w:rsidRPr="00387C59">
        <w:rPr>
          <w:b/>
          <w:bCs/>
          <w:sz w:val="32"/>
          <w:szCs w:val="32"/>
        </w:rPr>
        <w:lastRenderedPageBreak/>
        <w:t>Nullable:</w:t>
      </w:r>
    </w:p>
    <w:p w14:paraId="3A60D52D" w14:textId="311FCF11" w:rsidR="00FA1E2C" w:rsidRPr="00387C59" w:rsidRDefault="00FA1E2C" w:rsidP="00C1066A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# </w:t>
      </w:r>
      <w:r w:rsidRPr="00387C59">
        <w:rPr>
          <w:b/>
          <w:bCs/>
          <w:sz w:val="32"/>
          <w:szCs w:val="32"/>
        </w:rPr>
        <w:t xml:space="preserve">? </w:t>
      </w:r>
      <w:r w:rsidRPr="00387C59">
        <w:rPr>
          <w:sz w:val="32"/>
          <w:szCs w:val="32"/>
        </w:rPr>
        <w:t xml:space="preserve">(question mark) makes a variable nullable. By </w:t>
      </w:r>
      <w:r w:rsidR="000D29EE" w:rsidRPr="00387C59">
        <w:rPr>
          <w:sz w:val="32"/>
          <w:szCs w:val="32"/>
        </w:rPr>
        <w:t>default,</w:t>
      </w:r>
      <w:r w:rsidRPr="00387C59">
        <w:rPr>
          <w:sz w:val="32"/>
          <w:szCs w:val="32"/>
        </w:rPr>
        <w:t xml:space="preserve"> everything is non-nullable in Dart</w:t>
      </w:r>
      <w:r w:rsidR="00956FBF" w:rsidRPr="00387C59">
        <w:rPr>
          <w:sz w:val="32"/>
          <w:szCs w:val="32"/>
        </w:rPr>
        <w:t>.</w:t>
      </w:r>
    </w:p>
    <w:p w14:paraId="374DAAF7" w14:textId="729104DE" w:rsidR="00CF2259" w:rsidRPr="00387C59" w:rsidRDefault="00CF2259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void main () {</w:t>
      </w:r>
    </w:p>
    <w:p w14:paraId="77F097F7" w14:textId="77777777" w:rsidR="000D04ED" w:rsidRPr="00387C59" w:rsidRDefault="000D04ED" w:rsidP="000D04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String? nickname;</w:t>
      </w:r>
    </w:p>
    <w:p w14:paraId="5234BDAF" w14:textId="77777777" w:rsidR="000D04ED" w:rsidRPr="00387C59" w:rsidRDefault="000D04ED" w:rsidP="000D04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nickname = null;</w:t>
      </w:r>
    </w:p>
    <w:p w14:paraId="3DC435F7" w14:textId="5BA7DF77" w:rsidR="00461D5B" w:rsidRPr="00387C59" w:rsidRDefault="000D04ED" w:rsidP="000D04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print(nickname);</w:t>
      </w:r>
    </w:p>
    <w:p w14:paraId="54E2232F" w14:textId="026CB6D1" w:rsidR="00CF2259" w:rsidRPr="00387C59" w:rsidRDefault="00CF2259" w:rsidP="000D04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}</w:t>
      </w:r>
    </w:p>
    <w:p w14:paraId="42BBC40F" w14:textId="1F4ED94B" w:rsidR="000D04ED" w:rsidRPr="00387C59" w:rsidRDefault="007511C1" w:rsidP="000D04ED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>Output:</w:t>
      </w:r>
      <w:r w:rsidRPr="00387C59">
        <w:rPr>
          <w:b/>
          <w:bCs/>
          <w:sz w:val="32"/>
          <w:szCs w:val="32"/>
        </w:rPr>
        <w:t xml:space="preserve"> null</w:t>
      </w:r>
    </w:p>
    <w:p w14:paraId="1D9E3841" w14:textId="77777777" w:rsidR="007511C1" w:rsidRPr="00387C59" w:rsidRDefault="007511C1" w:rsidP="000D04ED">
      <w:pPr>
        <w:jc w:val="both"/>
        <w:rPr>
          <w:sz w:val="32"/>
          <w:szCs w:val="32"/>
        </w:rPr>
      </w:pPr>
    </w:p>
    <w:p w14:paraId="6FA15396" w14:textId="2435666F" w:rsidR="000D04ED" w:rsidRPr="00387C59" w:rsidRDefault="000D04ED" w:rsidP="000D04ED">
      <w:pPr>
        <w:jc w:val="both"/>
        <w:rPr>
          <w:b/>
          <w:bCs/>
          <w:sz w:val="32"/>
          <w:szCs w:val="32"/>
        </w:rPr>
      </w:pPr>
      <w:r w:rsidRPr="00387C59">
        <w:rPr>
          <w:b/>
          <w:bCs/>
          <w:sz w:val="32"/>
          <w:szCs w:val="32"/>
        </w:rPr>
        <w:t>Null</w:t>
      </w:r>
      <w:r w:rsidR="000D29EE" w:rsidRPr="00387C59">
        <w:rPr>
          <w:b/>
          <w:bCs/>
          <w:sz w:val="32"/>
          <w:szCs w:val="32"/>
        </w:rPr>
        <w:t>-aware Access:</w:t>
      </w:r>
    </w:p>
    <w:p w14:paraId="488EE8E3" w14:textId="514C93BE" w:rsidR="000D29EE" w:rsidRPr="00387C59" w:rsidRDefault="000D29EE" w:rsidP="000D04ED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# When we don’t know if an Object is </w:t>
      </w:r>
      <w:r w:rsidRPr="00387C59">
        <w:rPr>
          <w:b/>
          <w:bCs/>
          <w:sz w:val="32"/>
          <w:szCs w:val="32"/>
        </w:rPr>
        <w:t>null</w:t>
      </w:r>
      <w:r w:rsidRPr="00387C59">
        <w:rPr>
          <w:sz w:val="32"/>
          <w:szCs w:val="32"/>
        </w:rPr>
        <w:t xml:space="preserve"> or not, use </w:t>
      </w:r>
      <w:r w:rsidRPr="00387C59">
        <w:rPr>
          <w:b/>
          <w:bCs/>
          <w:sz w:val="32"/>
          <w:szCs w:val="32"/>
        </w:rPr>
        <w:t>?.</w:t>
      </w:r>
      <w:r w:rsidRPr="00387C59">
        <w:rPr>
          <w:sz w:val="32"/>
          <w:szCs w:val="32"/>
        </w:rPr>
        <w:t xml:space="preserve"> (null-aware access) to safely access its members.</w:t>
      </w:r>
      <w:r w:rsidR="00242414" w:rsidRPr="00387C59">
        <w:rPr>
          <w:b/>
          <w:bCs/>
          <w:sz w:val="32"/>
          <w:szCs w:val="32"/>
        </w:rPr>
        <w:t xml:space="preserve"> ?.</w:t>
      </w:r>
      <w:r w:rsidR="00242414" w:rsidRPr="00387C59">
        <w:rPr>
          <w:sz w:val="32"/>
          <w:szCs w:val="32"/>
        </w:rPr>
        <w:t xml:space="preserve"> it says if the thing before me is not</w:t>
      </w:r>
      <w:r w:rsidR="00242414" w:rsidRPr="00387C59">
        <w:rPr>
          <w:b/>
          <w:bCs/>
          <w:sz w:val="32"/>
          <w:szCs w:val="32"/>
        </w:rPr>
        <w:t xml:space="preserve"> null</w:t>
      </w:r>
      <w:r w:rsidR="00242414" w:rsidRPr="00387C59">
        <w:rPr>
          <w:sz w:val="32"/>
          <w:szCs w:val="32"/>
        </w:rPr>
        <w:t>, go ahead and do what’s after me, otherwise</w:t>
      </w:r>
      <w:r w:rsidR="007511C1" w:rsidRPr="00387C59">
        <w:rPr>
          <w:sz w:val="32"/>
          <w:szCs w:val="32"/>
        </w:rPr>
        <w:t xml:space="preserve"> just show</w:t>
      </w:r>
      <w:r w:rsidR="007511C1" w:rsidRPr="00387C59">
        <w:rPr>
          <w:b/>
          <w:bCs/>
          <w:sz w:val="32"/>
          <w:szCs w:val="32"/>
        </w:rPr>
        <w:t xml:space="preserve"> null </w:t>
      </w:r>
      <w:r w:rsidR="007511C1" w:rsidRPr="00387C59">
        <w:rPr>
          <w:sz w:val="32"/>
          <w:szCs w:val="32"/>
        </w:rPr>
        <w:t>instead of throwing an error cause</w:t>
      </w:r>
      <w:r w:rsidR="007511C1" w:rsidRPr="00387C59">
        <w:rPr>
          <w:b/>
          <w:bCs/>
          <w:sz w:val="32"/>
          <w:szCs w:val="32"/>
        </w:rPr>
        <w:t xml:space="preserve"> .length</w:t>
      </w:r>
      <w:r w:rsidR="007511C1" w:rsidRPr="00387C59">
        <w:rPr>
          <w:sz w:val="32"/>
          <w:szCs w:val="32"/>
        </w:rPr>
        <w:t xml:space="preserve"> does not take </w:t>
      </w:r>
      <w:r w:rsidR="007511C1" w:rsidRPr="00387C59">
        <w:rPr>
          <w:b/>
          <w:bCs/>
          <w:sz w:val="32"/>
          <w:szCs w:val="32"/>
        </w:rPr>
        <w:t>null</w:t>
      </w:r>
      <w:r w:rsidR="007511C1" w:rsidRPr="00387C59">
        <w:rPr>
          <w:sz w:val="32"/>
          <w:szCs w:val="32"/>
        </w:rPr>
        <w:t xml:space="preserve"> and skip it.</w:t>
      </w:r>
    </w:p>
    <w:p w14:paraId="706371D4" w14:textId="77777777" w:rsidR="00FA0752" w:rsidRPr="00387C59" w:rsidRDefault="00FA0752" w:rsidP="00FA07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void main() {</w:t>
      </w:r>
    </w:p>
    <w:p w14:paraId="3212C4CF" w14:textId="77777777" w:rsidR="00FA0752" w:rsidRPr="00387C59" w:rsidRDefault="00FA0752" w:rsidP="00FA07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String? name;</w:t>
      </w:r>
    </w:p>
    <w:p w14:paraId="605AE86A" w14:textId="3149724F" w:rsidR="00FA0752" w:rsidRPr="00387C59" w:rsidRDefault="00FA0752" w:rsidP="00FA07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print(name?.length);</w:t>
      </w:r>
    </w:p>
    <w:p w14:paraId="08B18430" w14:textId="77777777" w:rsidR="00FA0752" w:rsidRPr="00387C59" w:rsidRDefault="00FA0752" w:rsidP="00FA075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}</w:t>
      </w:r>
    </w:p>
    <w:p w14:paraId="19C209BE" w14:textId="11BC87C6" w:rsidR="00663E4E" w:rsidRPr="00387C59" w:rsidRDefault="00CF2259" w:rsidP="00FA0752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Output: </w:t>
      </w:r>
      <w:r w:rsidRPr="00387C59">
        <w:rPr>
          <w:b/>
          <w:bCs/>
          <w:sz w:val="32"/>
          <w:szCs w:val="32"/>
        </w:rPr>
        <w:t>null</w:t>
      </w:r>
    </w:p>
    <w:p w14:paraId="45B01611" w14:textId="77777777" w:rsidR="00461D5B" w:rsidRPr="00387C59" w:rsidRDefault="00461D5B" w:rsidP="00C1066A">
      <w:pPr>
        <w:jc w:val="both"/>
        <w:rPr>
          <w:b/>
          <w:bCs/>
          <w:sz w:val="32"/>
          <w:szCs w:val="32"/>
        </w:rPr>
      </w:pPr>
    </w:p>
    <w:p w14:paraId="768CC5B6" w14:textId="4E601A28" w:rsidR="00FA0752" w:rsidRPr="00387C59" w:rsidRDefault="00FA0752" w:rsidP="00C1066A">
      <w:pPr>
        <w:jc w:val="both"/>
        <w:rPr>
          <w:b/>
          <w:bCs/>
          <w:sz w:val="32"/>
          <w:szCs w:val="32"/>
        </w:rPr>
      </w:pPr>
      <w:r w:rsidRPr="00387C59">
        <w:rPr>
          <w:b/>
          <w:bCs/>
          <w:sz w:val="32"/>
          <w:szCs w:val="32"/>
        </w:rPr>
        <w:t>Null-coalescing:</w:t>
      </w:r>
    </w:p>
    <w:p w14:paraId="2228137A" w14:textId="369EAF64" w:rsidR="00FA0752" w:rsidRPr="00387C59" w:rsidRDefault="00FA0752" w:rsidP="00C1066A">
      <w:pPr>
        <w:jc w:val="both"/>
        <w:rPr>
          <w:b/>
          <w:bCs/>
          <w:sz w:val="32"/>
          <w:szCs w:val="32"/>
        </w:rPr>
      </w:pPr>
      <w:r w:rsidRPr="00387C59">
        <w:rPr>
          <w:sz w:val="32"/>
          <w:szCs w:val="32"/>
        </w:rPr>
        <w:lastRenderedPageBreak/>
        <w:t xml:space="preserve"># Prints </w:t>
      </w:r>
      <w:r w:rsidR="008B2DDA" w:rsidRPr="00387C59">
        <w:rPr>
          <w:b/>
          <w:bCs/>
          <w:sz w:val="32"/>
          <w:szCs w:val="32"/>
        </w:rPr>
        <w:t xml:space="preserve">"Guest" </w:t>
      </w:r>
      <w:r w:rsidR="008B2DDA" w:rsidRPr="00387C59">
        <w:rPr>
          <w:sz w:val="32"/>
          <w:szCs w:val="32"/>
        </w:rPr>
        <w:t xml:space="preserve">if </w:t>
      </w:r>
      <w:r w:rsidR="008B2DDA" w:rsidRPr="00387C59">
        <w:rPr>
          <w:b/>
          <w:bCs/>
          <w:sz w:val="32"/>
          <w:szCs w:val="32"/>
        </w:rPr>
        <w:t>name</w:t>
      </w:r>
      <w:r w:rsidR="008B2DDA" w:rsidRPr="00387C59">
        <w:rPr>
          <w:sz w:val="32"/>
          <w:szCs w:val="32"/>
        </w:rPr>
        <w:t xml:space="preserve"> is </w:t>
      </w:r>
      <w:r w:rsidR="008B2DDA" w:rsidRPr="00387C59">
        <w:rPr>
          <w:b/>
          <w:bCs/>
          <w:sz w:val="32"/>
          <w:szCs w:val="32"/>
        </w:rPr>
        <w:t>null</w:t>
      </w:r>
      <w:r w:rsidR="008B2DDA" w:rsidRPr="00387C59">
        <w:rPr>
          <w:sz w:val="32"/>
          <w:szCs w:val="32"/>
        </w:rPr>
        <w:t xml:space="preserve">, provides a fail-safe or fallback value when something is </w:t>
      </w:r>
      <w:r w:rsidR="008B2DDA" w:rsidRPr="00387C59">
        <w:rPr>
          <w:b/>
          <w:bCs/>
          <w:sz w:val="32"/>
          <w:szCs w:val="32"/>
        </w:rPr>
        <w:t>null</w:t>
      </w:r>
    </w:p>
    <w:p w14:paraId="22A679AF" w14:textId="77777777" w:rsidR="008B2DDA" w:rsidRPr="00387C59" w:rsidRDefault="008B2DDA" w:rsidP="008B2D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void main() {</w:t>
      </w:r>
    </w:p>
    <w:p w14:paraId="6796FE39" w14:textId="77777777" w:rsidR="008B2DDA" w:rsidRPr="00387C59" w:rsidRDefault="008B2DDA" w:rsidP="008B2D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String? name;</w:t>
      </w:r>
    </w:p>
    <w:p w14:paraId="26A3ADC5" w14:textId="77777777" w:rsidR="008B2DDA" w:rsidRPr="00387C59" w:rsidRDefault="008B2DDA" w:rsidP="008B2D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print(name ?? "Guest");</w:t>
      </w:r>
    </w:p>
    <w:p w14:paraId="14B24CF7" w14:textId="704E28F8" w:rsidR="00FA0752" w:rsidRPr="00387C59" w:rsidRDefault="008B2DDA" w:rsidP="008B2DD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}</w:t>
      </w:r>
    </w:p>
    <w:p w14:paraId="57EAC298" w14:textId="249DC515" w:rsidR="008B2DDA" w:rsidRPr="00387C59" w:rsidRDefault="008B2DDA" w:rsidP="00C1066A">
      <w:pPr>
        <w:jc w:val="both"/>
        <w:rPr>
          <w:b/>
          <w:bCs/>
          <w:sz w:val="32"/>
          <w:szCs w:val="32"/>
        </w:rPr>
      </w:pPr>
      <w:r w:rsidRPr="00387C59">
        <w:rPr>
          <w:sz w:val="32"/>
          <w:szCs w:val="32"/>
        </w:rPr>
        <w:t xml:space="preserve">Output: </w:t>
      </w:r>
      <w:r w:rsidR="000F5961" w:rsidRPr="00387C59">
        <w:rPr>
          <w:b/>
          <w:bCs/>
          <w:sz w:val="32"/>
          <w:szCs w:val="32"/>
        </w:rPr>
        <w:t>Guest</w:t>
      </w:r>
    </w:p>
    <w:p w14:paraId="09CC3F49" w14:textId="77777777" w:rsidR="000F5961" w:rsidRPr="00387C59" w:rsidRDefault="000F5961" w:rsidP="00C1066A">
      <w:pPr>
        <w:jc w:val="both"/>
        <w:rPr>
          <w:sz w:val="32"/>
          <w:szCs w:val="32"/>
        </w:rPr>
      </w:pPr>
    </w:p>
    <w:p w14:paraId="7151BC83" w14:textId="68CF278B" w:rsidR="000F5961" w:rsidRPr="00387C59" w:rsidRDefault="00D43FB7" w:rsidP="00C1066A">
      <w:pPr>
        <w:jc w:val="both"/>
        <w:rPr>
          <w:b/>
          <w:bCs/>
          <w:sz w:val="32"/>
          <w:szCs w:val="32"/>
        </w:rPr>
      </w:pPr>
      <w:r w:rsidRPr="00387C59">
        <w:rPr>
          <w:b/>
          <w:bCs/>
          <w:sz w:val="32"/>
          <w:szCs w:val="32"/>
        </w:rPr>
        <w:t>Null-coalescing/aware Assignment:</w:t>
      </w:r>
    </w:p>
    <w:p w14:paraId="44159DC3" w14:textId="0E25ECA4" w:rsidR="00D43FB7" w:rsidRPr="00387C59" w:rsidRDefault="00D43FB7" w:rsidP="00C1066A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# </w:t>
      </w:r>
      <w:r w:rsidR="00AB2294" w:rsidRPr="00387C59">
        <w:rPr>
          <w:b/>
          <w:bCs/>
          <w:sz w:val="32"/>
          <w:szCs w:val="32"/>
        </w:rPr>
        <w:t>??=</w:t>
      </w:r>
      <w:r w:rsidR="00AB2294" w:rsidRPr="00387C59">
        <w:rPr>
          <w:sz w:val="32"/>
          <w:szCs w:val="32"/>
        </w:rPr>
        <w:t xml:space="preserve"> a</w:t>
      </w:r>
      <w:r w:rsidRPr="00387C59">
        <w:rPr>
          <w:sz w:val="32"/>
          <w:szCs w:val="32"/>
        </w:rPr>
        <w:t>ssign</w:t>
      </w:r>
      <w:r w:rsidR="00AB2294" w:rsidRPr="00387C59">
        <w:rPr>
          <w:sz w:val="32"/>
          <w:szCs w:val="32"/>
        </w:rPr>
        <w:t>s</w:t>
      </w:r>
      <w:r w:rsidRPr="00387C59">
        <w:rPr>
          <w:sz w:val="32"/>
          <w:szCs w:val="32"/>
        </w:rPr>
        <w:t xml:space="preserve"> a value only if the variable i</w:t>
      </w:r>
      <w:r w:rsidR="00AB2294" w:rsidRPr="00387C59">
        <w:rPr>
          <w:sz w:val="32"/>
          <w:szCs w:val="32"/>
        </w:rPr>
        <w:t xml:space="preserve">s </w:t>
      </w:r>
      <w:r w:rsidR="00AB2294" w:rsidRPr="00387C59">
        <w:rPr>
          <w:b/>
          <w:bCs/>
          <w:sz w:val="32"/>
          <w:szCs w:val="32"/>
        </w:rPr>
        <w:t>null</w:t>
      </w:r>
      <w:r w:rsidR="00AB2294" w:rsidRPr="00387C59">
        <w:rPr>
          <w:sz w:val="32"/>
          <w:szCs w:val="32"/>
        </w:rPr>
        <w:t xml:space="preserve">. Assigns </w:t>
      </w:r>
      <w:r w:rsidR="00AB2294" w:rsidRPr="00387C59">
        <w:rPr>
          <w:b/>
          <w:bCs/>
          <w:sz w:val="32"/>
          <w:szCs w:val="32"/>
        </w:rPr>
        <w:t>Dhaka</w:t>
      </w:r>
      <w:r w:rsidR="00AB2294" w:rsidRPr="00387C59">
        <w:rPr>
          <w:sz w:val="32"/>
          <w:szCs w:val="32"/>
        </w:rPr>
        <w:t xml:space="preserve"> because city is </w:t>
      </w:r>
      <w:r w:rsidR="00AB2294" w:rsidRPr="00387C59">
        <w:rPr>
          <w:b/>
          <w:bCs/>
          <w:sz w:val="32"/>
          <w:szCs w:val="32"/>
        </w:rPr>
        <w:t>null</w:t>
      </w:r>
    </w:p>
    <w:p w14:paraId="4BA7CA8B" w14:textId="77777777" w:rsidR="009C0FBC" w:rsidRPr="00387C59" w:rsidRDefault="009C0FBC" w:rsidP="009C0F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void main() {</w:t>
      </w:r>
    </w:p>
    <w:p w14:paraId="7F12168D" w14:textId="77777777" w:rsidR="009C0FBC" w:rsidRPr="00387C59" w:rsidRDefault="009C0FBC" w:rsidP="009C0F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String? city;</w:t>
      </w:r>
    </w:p>
    <w:p w14:paraId="73F81A2D" w14:textId="77777777" w:rsidR="009C0FBC" w:rsidRPr="00387C59" w:rsidRDefault="009C0FBC" w:rsidP="009C0F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city ??= "Dhaka";</w:t>
      </w:r>
    </w:p>
    <w:p w14:paraId="10113367" w14:textId="77777777" w:rsidR="009C0FBC" w:rsidRPr="00387C59" w:rsidRDefault="009C0FBC" w:rsidP="009C0F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print(city);</w:t>
      </w:r>
    </w:p>
    <w:p w14:paraId="5E80A228" w14:textId="7EED9E0D" w:rsidR="00AB2294" w:rsidRPr="00387C59" w:rsidRDefault="009C0FBC" w:rsidP="009C0FB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}</w:t>
      </w:r>
    </w:p>
    <w:p w14:paraId="375CCDF5" w14:textId="28941114" w:rsidR="009C0FBC" w:rsidRPr="00387C59" w:rsidRDefault="009C0FBC" w:rsidP="009C0FBC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Output: </w:t>
      </w:r>
      <w:r w:rsidRPr="00387C59">
        <w:rPr>
          <w:b/>
          <w:bCs/>
          <w:sz w:val="32"/>
          <w:szCs w:val="32"/>
        </w:rPr>
        <w:t>Dhaka</w:t>
      </w:r>
    </w:p>
    <w:p w14:paraId="2F3D39A0" w14:textId="77777777" w:rsidR="008B2DDA" w:rsidRPr="00387C59" w:rsidRDefault="008B2DDA" w:rsidP="00C1066A">
      <w:pPr>
        <w:jc w:val="both"/>
        <w:rPr>
          <w:b/>
          <w:bCs/>
          <w:sz w:val="32"/>
          <w:szCs w:val="32"/>
        </w:rPr>
      </w:pPr>
    </w:p>
    <w:p w14:paraId="53ED15EC" w14:textId="26CDBC79" w:rsidR="002B4FD5" w:rsidRPr="00387C59" w:rsidRDefault="002B4FD5" w:rsidP="00C1066A">
      <w:pPr>
        <w:jc w:val="both"/>
        <w:rPr>
          <w:b/>
          <w:bCs/>
          <w:sz w:val="32"/>
          <w:szCs w:val="32"/>
        </w:rPr>
      </w:pPr>
      <w:r w:rsidRPr="00387C59">
        <w:rPr>
          <w:b/>
          <w:bCs/>
          <w:sz w:val="32"/>
          <w:szCs w:val="32"/>
        </w:rPr>
        <w:t>Null</w:t>
      </w:r>
      <w:r w:rsidR="003A28D5" w:rsidRPr="00387C59">
        <w:rPr>
          <w:b/>
          <w:bCs/>
          <w:sz w:val="32"/>
          <w:szCs w:val="32"/>
        </w:rPr>
        <w:t>-coalescing</w:t>
      </w:r>
      <w:r w:rsidR="0008237C" w:rsidRPr="00387C59">
        <w:rPr>
          <w:b/>
          <w:bCs/>
          <w:sz w:val="32"/>
          <w:szCs w:val="32"/>
        </w:rPr>
        <w:t>/aware</w:t>
      </w:r>
      <w:r w:rsidR="003A28D5" w:rsidRPr="00387C59">
        <w:rPr>
          <w:b/>
          <w:bCs/>
          <w:sz w:val="32"/>
          <w:szCs w:val="32"/>
        </w:rPr>
        <w:t xml:space="preserve"> Assignment Recap:</w:t>
      </w:r>
    </w:p>
    <w:p w14:paraId="4C71F653" w14:textId="4DE3494E" w:rsidR="003A28D5" w:rsidRPr="00387C59" w:rsidRDefault="003A28D5" w:rsidP="00C1066A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# </w:t>
      </w:r>
      <w:r w:rsidR="009B2D31" w:rsidRPr="00387C59">
        <w:rPr>
          <w:sz w:val="32"/>
          <w:szCs w:val="32"/>
        </w:rPr>
        <w:t>Assigns a value on if the variable is null. It replaces this:</w:t>
      </w:r>
    </w:p>
    <w:p w14:paraId="297F26AC" w14:textId="77777777" w:rsidR="00855265" w:rsidRPr="00387C59" w:rsidRDefault="00855265" w:rsidP="0085526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if (startingPosition == null){</w:t>
      </w:r>
    </w:p>
    <w:p w14:paraId="576D9281" w14:textId="77777777" w:rsidR="00855265" w:rsidRPr="00387C59" w:rsidRDefault="00855265" w:rsidP="0085526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         startingPosition = position;</w:t>
      </w:r>
    </w:p>
    <w:p w14:paraId="01F2CD1C" w14:textId="219A30C3" w:rsidR="009B2D31" w:rsidRPr="00387C59" w:rsidRDefault="00855265" w:rsidP="0085526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}</w:t>
      </w:r>
    </w:p>
    <w:p w14:paraId="7EC6EF8F" w14:textId="196B03B6" w:rsidR="00855265" w:rsidRPr="00387C59" w:rsidRDefault="00855265" w:rsidP="00855265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lastRenderedPageBreak/>
        <w:t># Using null-</w:t>
      </w:r>
      <w:r w:rsidR="0008237C" w:rsidRPr="00387C59">
        <w:rPr>
          <w:sz w:val="32"/>
          <w:szCs w:val="32"/>
        </w:rPr>
        <w:t>aware</w:t>
      </w:r>
      <w:r w:rsidRPr="00387C59">
        <w:rPr>
          <w:sz w:val="32"/>
          <w:szCs w:val="32"/>
        </w:rPr>
        <w:t xml:space="preserve"> assignment</w:t>
      </w:r>
      <w:r w:rsidR="0008237C" w:rsidRPr="00387C59">
        <w:rPr>
          <w:sz w:val="32"/>
          <w:szCs w:val="32"/>
        </w:rPr>
        <w:t xml:space="preserve"> operator</w:t>
      </w:r>
      <w:r w:rsidRPr="00387C59">
        <w:rPr>
          <w:sz w:val="32"/>
          <w:szCs w:val="32"/>
        </w:rPr>
        <w:t>:</w:t>
      </w:r>
    </w:p>
    <w:p w14:paraId="1AC06AC1" w14:textId="017EDBF8" w:rsidR="00855265" w:rsidRPr="00387C59" w:rsidRDefault="00855265" w:rsidP="0085526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startingPosition ??= position;</w:t>
      </w:r>
    </w:p>
    <w:p w14:paraId="1BB8D5D4" w14:textId="77777777" w:rsidR="00855265" w:rsidRPr="00387C59" w:rsidRDefault="00855265" w:rsidP="00855265">
      <w:pPr>
        <w:jc w:val="both"/>
        <w:rPr>
          <w:sz w:val="32"/>
          <w:szCs w:val="32"/>
        </w:rPr>
      </w:pPr>
    </w:p>
    <w:p w14:paraId="48A81E71" w14:textId="271C9EC9" w:rsidR="001B5579" w:rsidRPr="00387C59" w:rsidRDefault="001B5579" w:rsidP="003911A3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>Note: Useful when we want to assign a starting value or initial value and keep it stored there (won’t change).</w:t>
      </w:r>
      <w:r w:rsidR="003911A3" w:rsidRPr="00387C59">
        <w:rPr>
          <w:sz w:val="32"/>
          <w:szCs w:val="32"/>
        </w:rPr>
        <w:t xml:space="preserve"> First GPS value → store as starting point and later updates → ignore</w:t>
      </w:r>
    </w:p>
    <w:p w14:paraId="3EDB9587" w14:textId="77777777" w:rsidR="002B4FD5" w:rsidRPr="00387C59" w:rsidRDefault="002B4FD5" w:rsidP="00C1066A">
      <w:pPr>
        <w:jc w:val="both"/>
        <w:rPr>
          <w:b/>
          <w:bCs/>
          <w:sz w:val="32"/>
          <w:szCs w:val="32"/>
        </w:rPr>
      </w:pPr>
    </w:p>
    <w:p w14:paraId="033AE090" w14:textId="155C9E72" w:rsidR="00DA7982" w:rsidRPr="00387C59" w:rsidRDefault="006744B4" w:rsidP="00C1066A">
      <w:pPr>
        <w:jc w:val="both"/>
        <w:rPr>
          <w:sz w:val="32"/>
          <w:szCs w:val="32"/>
        </w:rPr>
      </w:pPr>
      <w:r w:rsidRPr="00387C59">
        <w:rPr>
          <w:b/>
          <w:bCs/>
          <w:sz w:val="32"/>
          <w:szCs w:val="32"/>
        </w:rPr>
        <w:t>Null Assertion:</w:t>
      </w:r>
    </w:p>
    <w:p w14:paraId="5D6019E9" w14:textId="250F6880" w:rsidR="005D342E" w:rsidRPr="00387C59" w:rsidRDefault="006744B4" w:rsidP="00C1066A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# </w:t>
      </w:r>
      <w:r w:rsidRPr="00387C59">
        <w:rPr>
          <w:b/>
          <w:bCs/>
          <w:sz w:val="32"/>
          <w:szCs w:val="32"/>
        </w:rPr>
        <w:t xml:space="preserve">! </w:t>
      </w:r>
      <w:r w:rsidRPr="00387C59">
        <w:rPr>
          <w:sz w:val="32"/>
          <w:szCs w:val="32"/>
        </w:rPr>
        <w:t>null assertion tells Dart I know this value is not nul</w:t>
      </w:r>
      <w:r w:rsidR="00791674" w:rsidRPr="00387C59">
        <w:rPr>
          <w:sz w:val="32"/>
          <w:szCs w:val="32"/>
        </w:rPr>
        <w:t xml:space="preserve">l, if you’re wrong, it will crash at runtime. </w:t>
      </w:r>
      <w:r w:rsidR="005D342E" w:rsidRPr="00387C59">
        <w:rPr>
          <w:sz w:val="32"/>
          <w:szCs w:val="32"/>
        </w:rPr>
        <w:t>Basically,</w:t>
      </w:r>
      <w:r w:rsidR="00791674" w:rsidRPr="00387C59">
        <w:rPr>
          <w:sz w:val="32"/>
          <w:szCs w:val="32"/>
        </w:rPr>
        <w:t xml:space="preserve"> converts nullable to non-nullable.</w:t>
      </w:r>
    </w:p>
    <w:p w14:paraId="67D28C3A" w14:textId="011A8671" w:rsidR="006744B4" w:rsidRPr="00387C59" w:rsidRDefault="005D342E" w:rsidP="00C1066A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# </w:t>
      </w:r>
      <w:r w:rsidR="00791674" w:rsidRPr="00387C59">
        <w:rPr>
          <w:sz w:val="32"/>
          <w:szCs w:val="32"/>
        </w:rPr>
        <w:t xml:space="preserve">But its highly risky make sure we check the </w:t>
      </w:r>
      <w:r w:rsidR="00791674" w:rsidRPr="00387C59">
        <w:rPr>
          <w:b/>
          <w:bCs/>
          <w:sz w:val="32"/>
          <w:szCs w:val="32"/>
        </w:rPr>
        <w:t>null</w:t>
      </w:r>
      <w:r w:rsidR="00791674" w:rsidRPr="00387C59">
        <w:rPr>
          <w:sz w:val="32"/>
          <w:szCs w:val="32"/>
        </w:rPr>
        <w:t xml:space="preserve"> variable before with </w:t>
      </w:r>
      <w:r w:rsidR="00791674" w:rsidRPr="00387C59">
        <w:rPr>
          <w:b/>
          <w:bCs/>
          <w:sz w:val="32"/>
          <w:szCs w:val="32"/>
        </w:rPr>
        <w:t xml:space="preserve">if </w:t>
      </w:r>
      <w:r w:rsidR="00791674" w:rsidRPr="00387C59">
        <w:rPr>
          <w:sz w:val="32"/>
          <w:szCs w:val="32"/>
        </w:rPr>
        <w:t xml:space="preserve">conditioning </w:t>
      </w:r>
    </w:p>
    <w:p w14:paraId="52E5F0AD" w14:textId="77777777" w:rsidR="00600434" w:rsidRPr="00387C59" w:rsidRDefault="00600434" w:rsidP="0060043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void main() {</w:t>
      </w:r>
    </w:p>
    <w:p w14:paraId="5A4F01DA" w14:textId="77777777" w:rsidR="00600434" w:rsidRPr="00387C59" w:rsidRDefault="00600434" w:rsidP="0060043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int? age = 20;</w:t>
      </w:r>
    </w:p>
    <w:p w14:paraId="2406DC58" w14:textId="77777777" w:rsidR="00600434" w:rsidRPr="00387C59" w:rsidRDefault="00600434" w:rsidP="0060043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if (age == null) return; // make sure to check it</w:t>
      </w:r>
    </w:p>
    <w:p w14:paraId="363FCEC5" w14:textId="77777777" w:rsidR="00600434" w:rsidRPr="00387C59" w:rsidRDefault="00600434" w:rsidP="0060043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int sureAge = age!;</w:t>
      </w:r>
    </w:p>
    <w:p w14:paraId="48EC3B40" w14:textId="77777777" w:rsidR="00600434" w:rsidRPr="00387C59" w:rsidRDefault="00600434" w:rsidP="0060043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print(sureAge);</w:t>
      </w:r>
    </w:p>
    <w:p w14:paraId="06D240A8" w14:textId="1EAC99C1" w:rsidR="00600434" w:rsidRPr="00387C59" w:rsidRDefault="00600434" w:rsidP="0060043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}</w:t>
      </w:r>
    </w:p>
    <w:p w14:paraId="43E7F827" w14:textId="6E3CC868" w:rsidR="005D342E" w:rsidRPr="00387C59" w:rsidRDefault="005D342E" w:rsidP="00C1066A">
      <w:pPr>
        <w:jc w:val="both"/>
        <w:rPr>
          <w:b/>
          <w:bCs/>
          <w:sz w:val="32"/>
          <w:szCs w:val="32"/>
        </w:rPr>
      </w:pPr>
      <w:r w:rsidRPr="00387C59">
        <w:rPr>
          <w:sz w:val="32"/>
          <w:szCs w:val="32"/>
        </w:rPr>
        <w:t xml:space="preserve">Output: </w:t>
      </w:r>
      <w:r w:rsidRPr="00387C59">
        <w:rPr>
          <w:b/>
          <w:bCs/>
          <w:sz w:val="32"/>
          <w:szCs w:val="32"/>
        </w:rPr>
        <w:t>20</w:t>
      </w:r>
    </w:p>
    <w:p w14:paraId="03105C73" w14:textId="77777777" w:rsidR="00DA7982" w:rsidRPr="00387C59" w:rsidRDefault="00DA7982" w:rsidP="00C1066A">
      <w:pPr>
        <w:jc w:val="both"/>
        <w:rPr>
          <w:b/>
          <w:bCs/>
          <w:sz w:val="32"/>
          <w:szCs w:val="32"/>
        </w:rPr>
      </w:pPr>
    </w:p>
    <w:p w14:paraId="3935C2B0" w14:textId="4C6CA0D0" w:rsidR="00333E82" w:rsidRPr="00387C59" w:rsidRDefault="00333E82" w:rsidP="00C1066A">
      <w:pPr>
        <w:jc w:val="both"/>
        <w:rPr>
          <w:b/>
          <w:bCs/>
          <w:sz w:val="32"/>
          <w:szCs w:val="32"/>
        </w:rPr>
      </w:pPr>
      <w:r w:rsidRPr="00387C59">
        <w:rPr>
          <w:b/>
          <w:bCs/>
          <w:sz w:val="32"/>
          <w:szCs w:val="32"/>
        </w:rPr>
        <w:t>Null Aware Operator</w:t>
      </w:r>
      <w:r w:rsidR="007B26C5" w:rsidRPr="00387C59">
        <w:rPr>
          <w:b/>
          <w:bCs/>
          <w:sz w:val="32"/>
          <w:szCs w:val="32"/>
        </w:rPr>
        <w:t xml:space="preserve"> in List and Map</w:t>
      </w:r>
      <w:r w:rsidRPr="00387C59">
        <w:rPr>
          <w:b/>
          <w:bCs/>
          <w:sz w:val="32"/>
          <w:szCs w:val="32"/>
        </w:rPr>
        <w:t>:</w:t>
      </w:r>
    </w:p>
    <w:p w14:paraId="3AD14CA2" w14:textId="5D7B416E" w:rsidR="00333E82" w:rsidRPr="00387C59" w:rsidRDefault="00333E82" w:rsidP="00C1066A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># We can use null aware operator</w:t>
      </w:r>
      <w:r w:rsidR="00C86ED0" w:rsidRPr="00387C59">
        <w:rPr>
          <w:sz w:val="32"/>
          <w:szCs w:val="32"/>
        </w:rPr>
        <w:t xml:space="preserve"> </w:t>
      </w:r>
      <w:r w:rsidR="00C86ED0" w:rsidRPr="00387C59">
        <w:rPr>
          <w:b/>
          <w:bCs/>
          <w:sz w:val="32"/>
          <w:szCs w:val="32"/>
        </w:rPr>
        <w:t>?.</w:t>
      </w:r>
      <w:r w:rsidRPr="00387C59">
        <w:rPr>
          <w:sz w:val="32"/>
          <w:szCs w:val="32"/>
        </w:rPr>
        <w:t xml:space="preserve"> </w:t>
      </w:r>
      <w:r w:rsidR="00455F24" w:rsidRPr="00387C59">
        <w:rPr>
          <w:sz w:val="32"/>
          <w:szCs w:val="32"/>
        </w:rPr>
        <w:t>in List and Map’s too</w:t>
      </w:r>
      <w:r w:rsidR="007B26C5" w:rsidRPr="00387C59">
        <w:rPr>
          <w:sz w:val="32"/>
          <w:szCs w:val="32"/>
        </w:rPr>
        <w:t>.</w:t>
      </w:r>
    </w:p>
    <w:p w14:paraId="11F945D3" w14:textId="69423252" w:rsidR="00CD570E" w:rsidRPr="00387C59" w:rsidRDefault="00CD570E" w:rsidP="00A2573E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# </w:t>
      </w:r>
      <w:r w:rsidR="0047393F" w:rsidRPr="00387C59">
        <w:rPr>
          <w:sz w:val="32"/>
          <w:szCs w:val="32"/>
        </w:rPr>
        <w:t xml:space="preserve">Here </w:t>
      </w:r>
      <w:r w:rsidR="0047393F" w:rsidRPr="00387C59">
        <w:rPr>
          <w:b/>
          <w:bCs/>
          <w:sz w:val="32"/>
          <w:szCs w:val="32"/>
        </w:rPr>
        <w:t xml:space="preserve">?. </w:t>
      </w:r>
      <w:r w:rsidR="0047393F" w:rsidRPr="00387C59">
        <w:rPr>
          <w:sz w:val="32"/>
          <w:szCs w:val="32"/>
        </w:rPr>
        <w:t>checks if the list itself is null.</w:t>
      </w:r>
    </w:p>
    <w:p w14:paraId="2EEF4F2E" w14:textId="6E782390" w:rsidR="00A2573E" w:rsidRPr="00387C59" w:rsidRDefault="00A2573E" w:rsidP="00A257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lastRenderedPageBreak/>
        <w:t>String? a;</w:t>
      </w:r>
    </w:p>
    <w:p w14:paraId="52FFED58" w14:textId="1183876D" w:rsidR="00A2573E" w:rsidRPr="00387C59" w:rsidRDefault="00A2573E" w:rsidP="00A257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String? b;</w:t>
      </w:r>
    </w:p>
    <w:p w14:paraId="3F4121E9" w14:textId="77777777" w:rsidR="00A2573E" w:rsidRPr="00387C59" w:rsidRDefault="00A2573E" w:rsidP="00A257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var list = [a, b];</w:t>
      </w:r>
    </w:p>
    <w:p w14:paraId="40BEB26C" w14:textId="77777777" w:rsidR="00A2573E" w:rsidRPr="00387C59" w:rsidRDefault="00A2573E" w:rsidP="00A2573E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3BFF16F" w14:textId="0121CFB2" w:rsidR="00333E82" w:rsidRPr="00387C59" w:rsidRDefault="00A2573E" w:rsidP="00A257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print(list); </w:t>
      </w:r>
      <w:r w:rsidR="0047393F" w:rsidRPr="00387C59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387C59">
        <w:rPr>
          <w:b/>
          <w:bCs/>
          <w:color w:val="D86DCB" w:themeColor="accent5" w:themeTint="99"/>
          <w:sz w:val="32"/>
          <w:szCs w:val="32"/>
        </w:rPr>
        <w:t>// [null, null]</w:t>
      </w:r>
    </w:p>
    <w:p w14:paraId="0AB58927" w14:textId="17352FD1" w:rsidR="00A2573E" w:rsidRPr="00387C59" w:rsidRDefault="00A2573E" w:rsidP="00CD570E">
      <w:pPr>
        <w:jc w:val="both"/>
        <w:rPr>
          <w:b/>
          <w:bCs/>
          <w:sz w:val="32"/>
          <w:szCs w:val="32"/>
        </w:rPr>
      </w:pPr>
      <w:r w:rsidRPr="00387C59">
        <w:rPr>
          <w:sz w:val="32"/>
          <w:szCs w:val="32"/>
        </w:rPr>
        <w:t># With map key accessing</w:t>
      </w:r>
      <w:r w:rsidR="00CD570E" w:rsidRPr="00387C59">
        <w:rPr>
          <w:sz w:val="32"/>
          <w:szCs w:val="32"/>
        </w:rPr>
        <w:t xml:space="preserve">. If </w:t>
      </w:r>
      <w:r w:rsidR="00CD570E" w:rsidRPr="00387C59">
        <w:rPr>
          <w:b/>
          <w:bCs/>
          <w:sz w:val="32"/>
          <w:szCs w:val="32"/>
        </w:rPr>
        <w:t>scores</w:t>
      </w:r>
      <w:r w:rsidR="00CD570E" w:rsidRPr="00387C59">
        <w:rPr>
          <w:sz w:val="32"/>
          <w:szCs w:val="32"/>
        </w:rPr>
        <w:t xml:space="preserve"> is </w:t>
      </w:r>
      <w:r w:rsidR="00CD570E" w:rsidRPr="00387C59">
        <w:rPr>
          <w:b/>
          <w:bCs/>
          <w:sz w:val="32"/>
          <w:szCs w:val="32"/>
        </w:rPr>
        <w:t>null</w:t>
      </w:r>
      <w:r w:rsidR="00CD570E" w:rsidRPr="00387C59">
        <w:rPr>
          <w:sz w:val="32"/>
          <w:szCs w:val="32"/>
        </w:rPr>
        <w:t xml:space="preserve"> → returns </w:t>
      </w:r>
      <w:r w:rsidR="00CD570E" w:rsidRPr="00387C59">
        <w:rPr>
          <w:b/>
          <w:bCs/>
          <w:sz w:val="32"/>
          <w:szCs w:val="32"/>
        </w:rPr>
        <w:t>null</w:t>
      </w:r>
      <w:r w:rsidR="00CD570E" w:rsidRPr="00387C59">
        <w:rPr>
          <w:sz w:val="32"/>
          <w:szCs w:val="32"/>
        </w:rPr>
        <w:t xml:space="preserve"> safely but if key doesn’t exist → also returns </w:t>
      </w:r>
      <w:r w:rsidR="00CD570E" w:rsidRPr="00387C59">
        <w:rPr>
          <w:b/>
          <w:bCs/>
          <w:sz w:val="32"/>
          <w:szCs w:val="32"/>
        </w:rPr>
        <w:t>null</w:t>
      </w:r>
    </w:p>
    <w:p w14:paraId="4C63724D" w14:textId="433F9A30" w:rsidR="0047393F" w:rsidRPr="00387C59" w:rsidRDefault="0047393F" w:rsidP="004739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Map&lt;String, int&gt;? scores;</w:t>
      </w:r>
    </w:p>
    <w:p w14:paraId="03A90524" w14:textId="4FFEC4C5" w:rsidR="0047393F" w:rsidRPr="00387C59" w:rsidRDefault="0047393F" w:rsidP="0047393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print(scores?['math']); // null if scores is null</w:t>
      </w:r>
    </w:p>
    <w:p w14:paraId="0600A35D" w14:textId="77777777" w:rsidR="0047393F" w:rsidRPr="00387C59" w:rsidRDefault="0047393F" w:rsidP="00CD570E">
      <w:pPr>
        <w:jc w:val="both"/>
        <w:rPr>
          <w:sz w:val="32"/>
          <w:szCs w:val="32"/>
        </w:rPr>
      </w:pPr>
    </w:p>
    <w:p w14:paraId="3D874527" w14:textId="167ECA7D" w:rsidR="00C86ED0" w:rsidRPr="00387C59" w:rsidRDefault="00C86ED0" w:rsidP="00C1066A">
      <w:pPr>
        <w:jc w:val="both"/>
        <w:rPr>
          <w:sz w:val="32"/>
          <w:szCs w:val="32"/>
        </w:rPr>
      </w:pPr>
      <w:r w:rsidRPr="00387C59">
        <w:rPr>
          <w:b/>
          <w:bCs/>
          <w:sz w:val="32"/>
          <w:szCs w:val="32"/>
        </w:rPr>
        <w:t>Late Keyword:</w:t>
      </w:r>
    </w:p>
    <w:p w14:paraId="1DB8A251" w14:textId="1B48FF88" w:rsidR="00C86ED0" w:rsidRPr="00387C59" w:rsidRDefault="00C86ED0" w:rsidP="00C1066A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# </w:t>
      </w:r>
      <w:r w:rsidR="005F5AA6" w:rsidRPr="00387C59">
        <w:rPr>
          <w:sz w:val="32"/>
          <w:szCs w:val="32"/>
        </w:rPr>
        <w:t xml:space="preserve">Sometimes we can’t initialize a variable immediately but we promise to do it before using it that’s where </w:t>
      </w:r>
      <w:r w:rsidR="005F5AA6" w:rsidRPr="00387C59">
        <w:rPr>
          <w:b/>
          <w:bCs/>
          <w:sz w:val="32"/>
          <w:szCs w:val="32"/>
        </w:rPr>
        <w:t>late</w:t>
      </w:r>
      <w:r w:rsidR="005F5AA6" w:rsidRPr="00387C59">
        <w:rPr>
          <w:sz w:val="32"/>
          <w:szCs w:val="32"/>
        </w:rPr>
        <w:t xml:space="preserve"> comes in</w:t>
      </w:r>
    </w:p>
    <w:p w14:paraId="7DA70673" w14:textId="77777777" w:rsidR="00D62CD0" w:rsidRPr="00387C59" w:rsidRDefault="00D62CD0" w:rsidP="00D62CD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late String token;</w:t>
      </w:r>
    </w:p>
    <w:p w14:paraId="0BAF536E" w14:textId="77777777" w:rsidR="00D62CD0" w:rsidRPr="00387C59" w:rsidRDefault="00D62CD0" w:rsidP="00D62CD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void main() {</w:t>
      </w:r>
    </w:p>
    <w:p w14:paraId="60205AEE" w14:textId="77777777" w:rsidR="00D62CD0" w:rsidRPr="00387C59" w:rsidRDefault="00D62CD0" w:rsidP="00D62CD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token = 'abc123';</w:t>
      </w:r>
    </w:p>
    <w:p w14:paraId="544D5099" w14:textId="77777777" w:rsidR="00D62CD0" w:rsidRPr="00387C59" w:rsidRDefault="00D62CD0" w:rsidP="00D62CD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print(token);</w:t>
      </w:r>
    </w:p>
    <w:p w14:paraId="3B681B3D" w14:textId="3519EC41" w:rsidR="00D62CD0" w:rsidRPr="00387C59" w:rsidRDefault="00D62CD0" w:rsidP="00D62CD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}</w:t>
      </w:r>
    </w:p>
    <w:p w14:paraId="6988A1B4" w14:textId="72C2EF6D" w:rsidR="005F5AA6" w:rsidRPr="00387C59" w:rsidRDefault="005F5AA6" w:rsidP="00C1066A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Output: </w:t>
      </w:r>
      <w:r w:rsidRPr="00387C59">
        <w:rPr>
          <w:b/>
          <w:bCs/>
          <w:sz w:val="32"/>
          <w:szCs w:val="32"/>
        </w:rPr>
        <w:t>abc123</w:t>
      </w:r>
    </w:p>
    <w:p w14:paraId="2F3A988D" w14:textId="77777777" w:rsidR="00C86ED0" w:rsidRPr="00387C59" w:rsidRDefault="00C86ED0" w:rsidP="00C1066A">
      <w:pPr>
        <w:jc w:val="both"/>
        <w:rPr>
          <w:b/>
          <w:bCs/>
          <w:sz w:val="32"/>
          <w:szCs w:val="32"/>
        </w:rPr>
      </w:pPr>
    </w:p>
    <w:p w14:paraId="115A05F5" w14:textId="40FB6CFF" w:rsidR="00D62CD0" w:rsidRPr="00387C59" w:rsidRDefault="00072AC1" w:rsidP="00C1066A">
      <w:pPr>
        <w:jc w:val="both"/>
        <w:rPr>
          <w:sz w:val="32"/>
          <w:szCs w:val="32"/>
        </w:rPr>
      </w:pPr>
      <w:r w:rsidRPr="00387C59">
        <w:rPr>
          <w:b/>
          <w:bCs/>
          <w:sz w:val="32"/>
          <w:szCs w:val="32"/>
        </w:rPr>
        <w:t>Final Takeway: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45"/>
        <w:gridCol w:w="4680"/>
      </w:tblGrid>
      <w:tr w:rsidR="00072AC1" w:rsidRPr="00387C59" w14:paraId="09D7315E" w14:textId="77777777" w:rsidTr="00072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27B166C7" w14:textId="77777777" w:rsidR="00072AC1" w:rsidRPr="00387C59" w:rsidRDefault="00072AC1" w:rsidP="00072AC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387C59">
              <w:rPr>
                <w:sz w:val="32"/>
                <w:szCs w:val="32"/>
              </w:rPr>
              <w:t>Operator</w:t>
            </w:r>
          </w:p>
        </w:tc>
        <w:tc>
          <w:tcPr>
            <w:tcW w:w="4680" w:type="dxa"/>
            <w:hideMark/>
          </w:tcPr>
          <w:p w14:paraId="5BC0ADC4" w14:textId="77777777" w:rsidR="00072AC1" w:rsidRPr="00387C59" w:rsidRDefault="00072AC1" w:rsidP="00072AC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87C59">
              <w:rPr>
                <w:sz w:val="32"/>
                <w:szCs w:val="32"/>
              </w:rPr>
              <w:t>Meaning</w:t>
            </w:r>
          </w:p>
        </w:tc>
      </w:tr>
      <w:tr w:rsidR="00072AC1" w:rsidRPr="00387C59" w14:paraId="53252292" w14:textId="77777777" w:rsidTr="00072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1F8D8B9D" w14:textId="77777777" w:rsidR="00072AC1" w:rsidRPr="00387C59" w:rsidRDefault="00072AC1" w:rsidP="00072AC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387C59">
              <w:rPr>
                <w:sz w:val="32"/>
                <w:szCs w:val="32"/>
              </w:rPr>
              <w:t>??</w:t>
            </w:r>
          </w:p>
        </w:tc>
        <w:tc>
          <w:tcPr>
            <w:tcW w:w="4680" w:type="dxa"/>
            <w:hideMark/>
          </w:tcPr>
          <w:p w14:paraId="1431BCD0" w14:textId="77777777" w:rsidR="00072AC1" w:rsidRPr="00387C59" w:rsidRDefault="00072AC1" w:rsidP="00072AC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87C59">
              <w:rPr>
                <w:sz w:val="32"/>
                <w:szCs w:val="32"/>
              </w:rPr>
              <w:t>Use fallback value</w:t>
            </w:r>
          </w:p>
        </w:tc>
      </w:tr>
      <w:tr w:rsidR="00072AC1" w:rsidRPr="00387C59" w14:paraId="7C157BE1" w14:textId="77777777" w:rsidTr="00072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52AC1EEB" w14:textId="77777777" w:rsidR="00072AC1" w:rsidRPr="00387C59" w:rsidRDefault="00072AC1" w:rsidP="00072AC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387C59">
              <w:rPr>
                <w:sz w:val="32"/>
                <w:szCs w:val="32"/>
              </w:rPr>
              <w:lastRenderedPageBreak/>
              <w:t>??=</w:t>
            </w:r>
          </w:p>
        </w:tc>
        <w:tc>
          <w:tcPr>
            <w:tcW w:w="4680" w:type="dxa"/>
            <w:hideMark/>
          </w:tcPr>
          <w:p w14:paraId="302AFC15" w14:textId="77777777" w:rsidR="00072AC1" w:rsidRPr="00387C59" w:rsidRDefault="00072AC1" w:rsidP="00072AC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87C59">
              <w:rPr>
                <w:sz w:val="32"/>
                <w:szCs w:val="32"/>
              </w:rPr>
              <w:t>Assign if null</w:t>
            </w:r>
          </w:p>
        </w:tc>
      </w:tr>
      <w:tr w:rsidR="00072AC1" w:rsidRPr="00387C59" w14:paraId="7D7B4A82" w14:textId="77777777" w:rsidTr="00072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5F3E672A" w14:textId="77777777" w:rsidR="00072AC1" w:rsidRPr="00387C59" w:rsidRDefault="00072AC1" w:rsidP="00072AC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387C59">
              <w:rPr>
                <w:sz w:val="32"/>
                <w:szCs w:val="32"/>
              </w:rPr>
              <w:t>?.</w:t>
            </w:r>
          </w:p>
        </w:tc>
        <w:tc>
          <w:tcPr>
            <w:tcW w:w="4680" w:type="dxa"/>
            <w:hideMark/>
          </w:tcPr>
          <w:p w14:paraId="78089CFB" w14:textId="0FCCCE0A" w:rsidR="00072AC1" w:rsidRPr="00387C59" w:rsidRDefault="00072AC1" w:rsidP="00072AC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87C59">
              <w:rPr>
                <w:sz w:val="32"/>
                <w:szCs w:val="32"/>
              </w:rPr>
              <w:t>Access if not null</w:t>
            </w:r>
            <w:r w:rsidR="00951565" w:rsidRPr="00387C59">
              <w:rPr>
                <w:sz w:val="32"/>
                <w:szCs w:val="32"/>
              </w:rPr>
              <w:t>. Safe access if object may be null</w:t>
            </w:r>
          </w:p>
        </w:tc>
      </w:tr>
      <w:tr w:rsidR="00072AC1" w:rsidRPr="00387C59" w14:paraId="498C694D" w14:textId="77777777" w:rsidTr="00072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hideMark/>
          </w:tcPr>
          <w:p w14:paraId="7DE64AD8" w14:textId="77777777" w:rsidR="00072AC1" w:rsidRPr="00387C59" w:rsidRDefault="00072AC1" w:rsidP="00072AC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387C59">
              <w:rPr>
                <w:sz w:val="32"/>
                <w:szCs w:val="32"/>
              </w:rPr>
              <w:t>!</w:t>
            </w:r>
          </w:p>
        </w:tc>
        <w:tc>
          <w:tcPr>
            <w:tcW w:w="4680" w:type="dxa"/>
            <w:hideMark/>
          </w:tcPr>
          <w:p w14:paraId="06D236C9" w14:textId="77777777" w:rsidR="00072AC1" w:rsidRPr="00387C59" w:rsidRDefault="00072AC1" w:rsidP="00072AC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87C59">
              <w:rPr>
                <w:sz w:val="32"/>
                <w:szCs w:val="32"/>
              </w:rPr>
              <w:t>Force unwrap (dangerous)</w:t>
            </w:r>
          </w:p>
        </w:tc>
      </w:tr>
    </w:tbl>
    <w:p w14:paraId="4B745BDE" w14:textId="77777777" w:rsidR="00072AC1" w:rsidRPr="00387C59" w:rsidRDefault="00072AC1" w:rsidP="00C1066A">
      <w:pPr>
        <w:jc w:val="both"/>
        <w:rPr>
          <w:sz w:val="32"/>
          <w:szCs w:val="32"/>
        </w:rPr>
      </w:pPr>
    </w:p>
    <w:p w14:paraId="4B2D8BEF" w14:textId="77777777" w:rsidR="00D62CD0" w:rsidRPr="00387C59" w:rsidRDefault="00D62CD0" w:rsidP="00C1066A">
      <w:pPr>
        <w:jc w:val="both"/>
        <w:rPr>
          <w:b/>
          <w:bCs/>
          <w:sz w:val="32"/>
          <w:szCs w:val="32"/>
        </w:rPr>
      </w:pPr>
    </w:p>
    <w:p w14:paraId="5FCDAFB4" w14:textId="40BD533A" w:rsidR="00C1066A" w:rsidRPr="00387C59" w:rsidRDefault="00C1066A" w:rsidP="00C1066A">
      <w:pPr>
        <w:jc w:val="both"/>
        <w:rPr>
          <w:b/>
          <w:bCs/>
          <w:sz w:val="32"/>
          <w:szCs w:val="32"/>
        </w:rPr>
      </w:pPr>
      <w:r w:rsidRPr="00387C59">
        <w:rPr>
          <w:b/>
          <w:bCs/>
          <w:sz w:val="32"/>
          <w:szCs w:val="32"/>
        </w:rPr>
        <w:t xml:space="preserve">Null Aware Elements (?) in </w:t>
      </w:r>
      <w:r w:rsidR="00FA0413" w:rsidRPr="00387C59">
        <w:rPr>
          <w:b/>
          <w:bCs/>
          <w:sz w:val="32"/>
          <w:szCs w:val="32"/>
        </w:rPr>
        <w:t>Collections/</w:t>
      </w:r>
      <w:r w:rsidRPr="00387C59">
        <w:rPr>
          <w:b/>
          <w:bCs/>
          <w:sz w:val="32"/>
          <w:szCs w:val="32"/>
        </w:rPr>
        <w:t>Column/Row:</w:t>
      </w:r>
    </w:p>
    <w:p w14:paraId="0985C9F4" w14:textId="629EA8EF" w:rsidR="00FA0413" w:rsidRPr="00387C59" w:rsidRDefault="00C1066A" w:rsidP="00C1066A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# In </w:t>
      </w:r>
      <w:r w:rsidRPr="00387C59">
        <w:rPr>
          <w:b/>
          <w:bCs/>
          <w:sz w:val="32"/>
          <w:szCs w:val="32"/>
        </w:rPr>
        <w:t>Dart 3.8+</w:t>
      </w:r>
      <w:r w:rsidRPr="00387C59">
        <w:rPr>
          <w:sz w:val="32"/>
          <w:szCs w:val="32"/>
        </w:rPr>
        <w:t xml:space="preserve"> &amp; </w:t>
      </w:r>
      <w:r w:rsidRPr="00387C59">
        <w:rPr>
          <w:b/>
          <w:bCs/>
          <w:sz w:val="32"/>
          <w:szCs w:val="32"/>
        </w:rPr>
        <w:t>Flutter 3.32+</w:t>
      </w:r>
      <w:r w:rsidRPr="00387C59">
        <w:rPr>
          <w:sz w:val="32"/>
          <w:szCs w:val="32"/>
        </w:rPr>
        <w:t xml:space="preserve">. We can use null aware elements </w:t>
      </w:r>
      <w:r w:rsidRPr="00387C59">
        <w:rPr>
          <w:b/>
          <w:bCs/>
          <w:sz w:val="32"/>
          <w:szCs w:val="32"/>
        </w:rPr>
        <w:t>(?</w:t>
      </w:r>
      <w:r w:rsidRPr="00387C59">
        <w:rPr>
          <w:sz w:val="32"/>
          <w:szCs w:val="32"/>
        </w:rPr>
        <w:t xml:space="preserve">) instead of writing </w:t>
      </w:r>
      <w:r w:rsidRPr="00387C59">
        <w:rPr>
          <w:b/>
          <w:bCs/>
          <w:sz w:val="32"/>
          <w:szCs w:val="32"/>
        </w:rPr>
        <w:t>if-else</w:t>
      </w:r>
      <w:r w:rsidRPr="00387C59">
        <w:rPr>
          <w:sz w:val="32"/>
          <w:szCs w:val="32"/>
        </w:rPr>
        <w:t xml:space="preserve"> block</w:t>
      </w:r>
      <w:r w:rsidR="00FA0413" w:rsidRPr="00387C59">
        <w:rPr>
          <w:sz w:val="32"/>
          <w:szCs w:val="32"/>
        </w:rPr>
        <w:t xml:space="preserve"> inside Lists, Sets and Maps</w:t>
      </w:r>
    </w:p>
    <w:p w14:paraId="0552130F" w14:textId="77777777" w:rsidR="00FA0413" w:rsidRPr="00387C59" w:rsidRDefault="00FA0413" w:rsidP="00C1066A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# </w:t>
      </w:r>
      <w:r w:rsidR="00C1066A" w:rsidRPr="00387C59">
        <w:rPr>
          <w:sz w:val="32"/>
          <w:szCs w:val="32"/>
        </w:rPr>
        <w:t xml:space="preserve">Like if a widget, builder or method can </w:t>
      </w:r>
      <w:r w:rsidR="00C1066A" w:rsidRPr="00387C59">
        <w:rPr>
          <w:b/>
          <w:bCs/>
          <w:sz w:val="32"/>
          <w:szCs w:val="32"/>
        </w:rPr>
        <w:t>return null</w:t>
      </w:r>
      <w:r w:rsidR="00C1066A" w:rsidRPr="00387C59">
        <w:rPr>
          <w:sz w:val="32"/>
          <w:szCs w:val="32"/>
        </w:rPr>
        <w:t xml:space="preserve">, so we have to check it before displaying </w:t>
      </w:r>
      <w:r w:rsidRPr="00387C59">
        <w:rPr>
          <w:sz w:val="32"/>
          <w:szCs w:val="32"/>
        </w:rPr>
        <w:t xml:space="preserve">it </w:t>
      </w:r>
      <w:r w:rsidR="00C1066A" w:rsidRPr="00387C59">
        <w:rPr>
          <w:sz w:val="32"/>
          <w:szCs w:val="32"/>
        </w:rPr>
        <w:t xml:space="preserve">in </w:t>
      </w:r>
      <w:r w:rsidRPr="00387C59">
        <w:rPr>
          <w:sz w:val="32"/>
          <w:szCs w:val="32"/>
        </w:rPr>
        <w:t>the W</w:t>
      </w:r>
      <w:r w:rsidR="00C1066A" w:rsidRPr="00387C59">
        <w:rPr>
          <w:sz w:val="32"/>
          <w:szCs w:val="32"/>
        </w:rPr>
        <w:t xml:space="preserve">idget </w:t>
      </w:r>
      <w:r w:rsidRPr="00387C59">
        <w:rPr>
          <w:sz w:val="32"/>
          <w:szCs w:val="32"/>
        </w:rPr>
        <w:t>T</w:t>
      </w:r>
      <w:r w:rsidR="00C1066A" w:rsidRPr="00387C59">
        <w:rPr>
          <w:sz w:val="32"/>
          <w:szCs w:val="32"/>
        </w:rPr>
        <w:t xml:space="preserve">ree. If </w:t>
      </w:r>
      <w:r w:rsidRPr="00387C59">
        <w:rPr>
          <w:sz w:val="32"/>
          <w:szCs w:val="32"/>
        </w:rPr>
        <w:t>it’s</w:t>
      </w:r>
      <w:r w:rsidR="00C1066A" w:rsidRPr="00387C59">
        <w:rPr>
          <w:sz w:val="32"/>
          <w:szCs w:val="32"/>
        </w:rPr>
        <w:t xml:space="preserve"> not</w:t>
      </w:r>
      <w:r w:rsidR="00C1066A" w:rsidRPr="00387C59">
        <w:rPr>
          <w:b/>
          <w:bCs/>
          <w:sz w:val="32"/>
          <w:szCs w:val="32"/>
        </w:rPr>
        <w:t xml:space="preserve"> null</w:t>
      </w:r>
      <w:r w:rsidR="00C1066A" w:rsidRPr="00387C59">
        <w:rPr>
          <w:sz w:val="32"/>
          <w:szCs w:val="32"/>
        </w:rPr>
        <w:t xml:space="preserve"> then the widget is displayed.</w:t>
      </w:r>
    </w:p>
    <w:p w14:paraId="70DA7DAE" w14:textId="18FF7669" w:rsidR="00C1066A" w:rsidRPr="00387C59" w:rsidRDefault="00FA0413" w:rsidP="00C1066A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# </w:t>
      </w:r>
      <w:r w:rsidR="00C1066A" w:rsidRPr="00387C59">
        <w:rPr>
          <w:sz w:val="32"/>
          <w:szCs w:val="32"/>
        </w:rPr>
        <w:t>Before or old way:</w:t>
      </w:r>
    </w:p>
    <w:p w14:paraId="09146EA1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Column(</w:t>
      </w:r>
    </w:p>
    <w:p w14:paraId="6FE4D80C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39414217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    Text('Title'),</w:t>
      </w:r>
    </w:p>
    <w:p w14:paraId="17913E68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    If(subTitleWidget != null) subTitleWidget,</w:t>
      </w:r>
    </w:p>
    <w:p w14:paraId="3A13CB49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    If(iconWidget != null) iconWidget,</w:t>
      </w:r>
    </w:p>
    <w:p w14:paraId="246A8F81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    If(footerWidget != null) footerWidget,</w:t>
      </w:r>
    </w:p>
    <w:p w14:paraId="2710157E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2F153D25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)</w:t>
      </w:r>
    </w:p>
    <w:p w14:paraId="5CD77B06" w14:textId="6D3CB78C" w:rsidR="00C1066A" w:rsidRPr="00387C59" w:rsidRDefault="00C1066A" w:rsidP="00C1066A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># New way after null aware elements</w:t>
      </w:r>
      <w:r w:rsidR="00FA0413" w:rsidRPr="00387C59">
        <w:rPr>
          <w:sz w:val="32"/>
          <w:szCs w:val="32"/>
        </w:rPr>
        <w:t>. Less boilerplate code</w:t>
      </w:r>
      <w:r w:rsidRPr="00387C59">
        <w:rPr>
          <w:sz w:val="32"/>
          <w:szCs w:val="32"/>
        </w:rPr>
        <w:t>:</w:t>
      </w:r>
    </w:p>
    <w:p w14:paraId="51977310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Column(</w:t>
      </w:r>
    </w:p>
    <w:p w14:paraId="3A261D81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 children: [</w:t>
      </w:r>
    </w:p>
    <w:p w14:paraId="6346BEE5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Text('Title'),</w:t>
      </w:r>
    </w:p>
    <w:p w14:paraId="2C1639A6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    ?subTitleWidget,</w:t>
      </w:r>
    </w:p>
    <w:p w14:paraId="6BAE62B4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    ?iconWidget,</w:t>
      </w:r>
    </w:p>
    <w:p w14:paraId="1C0D8595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    ?footerWidget,</w:t>
      </w:r>
    </w:p>
    <w:p w14:paraId="4DCA7813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 ],</w:t>
      </w:r>
    </w:p>
    <w:p w14:paraId="6B6D4DA9" w14:textId="77777777" w:rsidR="00C1066A" w:rsidRPr="00387C59" w:rsidRDefault="00C1066A" w:rsidP="00C1066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)</w:t>
      </w:r>
    </w:p>
    <w:p w14:paraId="254EA3DE" w14:textId="2206250B" w:rsidR="00C1066A" w:rsidRPr="00387C59" w:rsidRDefault="00FA0413" w:rsidP="00C1066A">
      <w:pPr>
        <w:jc w:val="both"/>
        <w:rPr>
          <w:sz w:val="32"/>
          <w:szCs w:val="32"/>
        </w:rPr>
      </w:pPr>
      <w:r w:rsidRPr="00387C59">
        <w:rPr>
          <w:b/>
          <w:bCs/>
          <w:sz w:val="32"/>
          <w:szCs w:val="32"/>
        </w:rPr>
        <w:t>NOTE:</w:t>
      </w:r>
      <w:r w:rsidRPr="00387C59">
        <w:rPr>
          <w:sz w:val="32"/>
          <w:szCs w:val="32"/>
        </w:rPr>
        <w:t xml:space="preserve"> But make sure that widget </w:t>
      </w:r>
      <w:r w:rsidR="004C3AAA" w:rsidRPr="00387C59">
        <w:rPr>
          <w:sz w:val="32"/>
          <w:szCs w:val="32"/>
        </w:rPr>
        <w:t>has to be</w:t>
      </w:r>
      <w:r w:rsidRPr="00387C59">
        <w:rPr>
          <w:sz w:val="32"/>
          <w:szCs w:val="32"/>
        </w:rPr>
        <w:t xml:space="preserve"> nullable</w:t>
      </w:r>
      <w:r w:rsidR="004C3AAA" w:rsidRPr="00387C59">
        <w:rPr>
          <w:sz w:val="32"/>
          <w:szCs w:val="32"/>
        </w:rPr>
        <w:t>.</w:t>
      </w:r>
    </w:p>
    <w:p w14:paraId="40B59276" w14:textId="77777777" w:rsidR="00FA0413" w:rsidRPr="00387C59" w:rsidRDefault="00FA0413" w:rsidP="00C1066A">
      <w:pPr>
        <w:jc w:val="both"/>
        <w:rPr>
          <w:sz w:val="32"/>
          <w:szCs w:val="32"/>
        </w:rPr>
      </w:pPr>
    </w:p>
    <w:p w14:paraId="1EF4FDA7" w14:textId="0A5A00CC" w:rsidR="00FA0413" w:rsidRPr="00387C59" w:rsidRDefault="00FA0413" w:rsidP="00C1066A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>Difference with Spread Operator:</w:t>
      </w:r>
    </w:p>
    <w:p w14:paraId="7833A3A1" w14:textId="60251F81" w:rsidR="00FA0413" w:rsidRPr="00387C59" w:rsidRDefault="00FA0413" w:rsidP="00FA0413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# </w:t>
      </w:r>
      <w:r w:rsidRPr="00387C59">
        <w:rPr>
          <w:b/>
          <w:bCs/>
          <w:sz w:val="32"/>
          <w:szCs w:val="32"/>
        </w:rPr>
        <w:t xml:space="preserve">?item </w:t>
      </w:r>
      <w:r w:rsidRPr="00387C59">
        <w:rPr>
          <w:sz w:val="32"/>
          <w:szCs w:val="32"/>
        </w:rPr>
        <w:t xml:space="preserve">means conditionally insert if non-null and </w:t>
      </w:r>
      <w:r w:rsidRPr="00387C59">
        <w:rPr>
          <w:b/>
          <w:bCs/>
          <w:sz w:val="32"/>
          <w:szCs w:val="32"/>
        </w:rPr>
        <w:t>...?list</w:t>
      </w:r>
      <w:r w:rsidRPr="00387C59">
        <w:rPr>
          <w:sz w:val="32"/>
          <w:szCs w:val="32"/>
        </w:rPr>
        <w:t xml:space="preserve"> means spread list (paste list) if non-null.</w:t>
      </w:r>
    </w:p>
    <w:p w14:paraId="46B42A06" w14:textId="6686DE98" w:rsidR="00FA0413" w:rsidRPr="00387C59" w:rsidRDefault="00FA0413" w:rsidP="00FA0413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# </w:t>
      </w:r>
      <w:r w:rsidRPr="00387C59">
        <w:rPr>
          <w:b/>
          <w:bCs/>
          <w:sz w:val="32"/>
          <w:szCs w:val="32"/>
        </w:rPr>
        <w:t>?item</w:t>
      </w:r>
      <w:r w:rsidRPr="00387C59">
        <w:rPr>
          <w:sz w:val="32"/>
          <w:szCs w:val="32"/>
        </w:rPr>
        <w:t xml:space="preserve"> adds one nullable item</w:t>
      </w:r>
    </w:p>
    <w:p w14:paraId="5E767EBB" w14:textId="58E0B6F5" w:rsidR="00FA0413" w:rsidRPr="00387C59" w:rsidRDefault="00FA0413" w:rsidP="00FA0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Row(</w:t>
      </w:r>
    </w:p>
    <w:p w14:paraId="5457D83B" w14:textId="49F1122C" w:rsidR="00FA0413" w:rsidRPr="00387C59" w:rsidRDefault="00FA0413" w:rsidP="00FA0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…</w:t>
      </w:r>
    </w:p>
    <w:p w14:paraId="65C7D254" w14:textId="3DF7F522" w:rsidR="00FA0413" w:rsidRPr="00387C59" w:rsidRDefault="00FA0413" w:rsidP="00FA0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[</w:t>
      </w:r>
    </w:p>
    <w:p w14:paraId="3DDCCECF" w14:textId="318C4436" w:rsidR="00FA0413" w:rsidRPr="00387C59" w:rsidRDefault="00FA0413" w:rsidP="00FA0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   ?widget</w:t>
      </w:r>
    </w:p>
    <w:p w14:paraId="795F8630" w14:textId="6C83FD3B" w:rsidR="00FA0413" w:rsidRPr="00387C59" w:rsidRDefault="00FA0413" w:rsidP="00FA0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]</w:t>
      </w:r>
    </w:p>
    <w:p w14:paraId="4A20A47F" w14:textId="615380EA" w:rsidR="00FA0413" w:rsidRPr="00387C59" w:rsidRDefault="00FA0413" w:rsidP="00FA0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)</w:t>
      </w:r>
    </w:p>
    <w:p w14:paraId="3DCBFB99" w14:textId="65B1B92F" w:rsidR="00FA0413" w:rsidRPr="00387C59" w:rsidRDefault="00FA0413" w:rsidP="00FA0413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># While</w:t>
      </w:r>
      <w:r w:rsidRPr="00387C59">
        <w:rPr>
          <w:b/>
          <w:bCs/>
          <w:sz w:val="32"/>
          <w:szCs w:val="32"/>
        </w:rPr>
        <w:t xml:space="preserve"> …?list</w:t>
      </w:r>
      <w:r w:rsidRPr="00387C59">
        <w:rPr>
          <w:sz w:val="32"/>
          <w:szCs w:val="32"/>
        </w:rPr>
        <w:t xml:space="preserve"> adds many nullable items (if not null)</w:t>
      </w:r>
    </w:p>
    <w:p w14:paraId="5AA9E55E" w14:textId="77777777" w:rsidR="00FA0413" w:rsidRPr="00387C59" w:rsidRDefault="00FA0413" w:rsidP="00FA0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Row(</w:t>
      </w:r>
    </w:p>
    <w:p w14:paraId="42D13A8A" w14:textId="77777777" w:rsidR="00FA0413" w:rsidRPr="00387C59" w:rsidRDefault="00FA0413" w:rsidP="00FA0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…</w:t>
      </w:r>
    </w:p>
    <w:p w14:paraId="6FBF8F7B" w14:textId="77777777" w:rsidR="00FA0413" w:rsidRPr="00387C59" w:rsidRDefault="00FA0413" w:rsidP="00FA0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[</w:t>
      </w:r>
    </w:p>
    <w:p w14:paraId="22F0493D" w14:textId="2AE5E618" w:rsidR="00FA0413" w:rsidRPr="00387C59" w:rsidRDefault="00FA0413" w:rsidP="00FA0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 xml:space="preserve">      …?widgets</w:t>
      </w:r>
    </w:p>
    <w:p w14:paraId="77365DD5" w14:textId="77777777" w:rsidR="00FA0413" w:rsidRPr="00387C59" w:rsidRDefault="00FA0413" w:rsidP="00FA0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lastRenderedPageBreak/>
        <w:t xml:space="preserve">  ]</w:t>
      </w:r>
    </w:p>
    <w:p w14:paraId="7BBAA8D0" w14:textId="77777777" w:rsidR="00FA0413" w:rsidRPr="00387C59" w:rsidRDefault="00FA0413" w:rsidP="00FA04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87C59">
        <w:rPr>
          <w:b/>
          <w:bCs/>
          <w:color w:val="D86DCB" w:themeColor="accent5" w:themeTint="99"/>
          <w:sz w:val="32"/>
          <w:szCs w:val="32"/>
        </w:rPr>
        <w:t>)</w:t>
      </w:r>
    </w:p>
    <w:p w14:paraId="7E632982" w14:textId="77777777" w:rsidR="00FA0413" w:rsidRPr="00387C59" w:rsidRDefault="00FA0413" w:rsidP="00FA0413">
      <w:pPr>
        <w:jc w:val="both"/>
        <w:rPr>
          <w:sz w:val="32"/>
          <w:szCs w:val="32"/>
        </w:rPr>
      </w:pPr>
    </w:p>
    <w:p w14:paraId="2AFB3089" w14:textId="0999F6D7" w:rsidR="00FA0413" w:rsidRPr="00387C59" w:rsidRDefault="00FA0413" w:rsidP="00FA0413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>Importance:</w:t>
      </w:r>
    </w:p>
    <w:p w14:paraId="1CA9FC73" w14:textId="724C1EA3" w:rsidR="00FA0413" w:rsidRPr="00387C59" w:rsidRDefault="00FA0413" w:rsidP="00FA0413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 xml:space="preserve"># </w:t>
      </w:r>
      <w:r w:rsidRPr="00387C59">
        <w:rPr>
          <w:b/>
          <w:bCs/>
          <w:sz w:val="32"/>
          <w:szCs w:val="32"/>
        </w:rPr>
        <w:t>Dart</w:t>
      </w:r>
      <w:r w:rsidRPr="00387C59">
        <w:rPr>
          <w:sz w:val="32"/>
          <w:szCs w:val="32"/>
        </w:rPr>
        <w:t xml:space="preserve"> added this because</w:t>
      </w:r>
      <w:r w:rsidRPr="00387C59">
        <w:rPr>
          <w:b/>
          <w:bCs/>
          <w:sz w:val="32"/>
          <w:szCs w:val="32"/>
        </w:rPr>
        <w:t xml:space="preserve"> Flutter</w:t>
      </w:r>
      <w:r w:rsidRPr="00387C59">
        <w:rPr>
          <w:sz w:val="32"/>
          <w:szCs w:val="32"/>
        </w:rPr>
        <w:t xml:space="preserve"> developers write collection literals CONSTANTLY:</w:t>
      </w:r>
    </w:p>
    <w:p w14:paraId="4046861E" w14:textId="77777777" w:rsidR="00FA0413" w:rsidRPr="00387C59" w:rsidRDefault="00FA0413" w:rsidP="00FA0413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387C59">
        <w:rPr>
          <w:b/>
          <w:bCs/>
          <w:sz w:val="32"/>
          <w:szCs w:val="32"/>
        </w:rPr>
        <w:t>children: []</w:t>
      </w:r>
    </w:p>
    <w:p w14:paraId="6C940B88" w14:textId="77777777" w:rsidR="00FA0413" w:rsidRPr="00387C59" w:rsidRDefault="00FA0413" w:rsidP="00FA0413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387C59">
        <w:rPr>
          <w:b/>
          <w:bCs/>
          <w:sz w:val="32"/>
          <w:szCs w:val="32"/>
        </w:rPr>
        <w:t>actions: []</w:t>
      </w:r>
    </w:p>
    <w:p w14:paraId="068B4A0F" w14:textId="77777777" w:rsidR="00FA0413" w:rsidRPr="00387C59" w:rsidRDefault="00FA0413" w:rsidP="00FA0413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387C59">
        <w:rPr>
          <w:b/>
          <w:bCs/>
          <w:sz w:val="32"/>
          <w:szCs w:val="32"/>
        </w:rPr>
        <w:t>items: []</w:t>
      </w:r>
    </w:p>
    <w:p w14:paraId="28A4D96C" w14:textId="77777777" w:rsidR="00FA0413" w:rsidRPr="00387C59" w:rsidRDefault="00FA0413" w:rsidP="00FA0413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387C59">
        <w:rPr>
          <w:b/>
          <w:bCs/>
          <w:sz w:val="32"/>
          <w:szCs w:val="32"/>
        </w:rPr>
        <w:t>slivers: []</w:t>
      </w:r>
    </w:p>
    <w:p w14:paraId="6088CB76" w14:textId="19B4EFBF" w:rsidR="00FA0413" w:rsidRPr="00387C59" w:rsidRDefault="00FA0413" w:rsidP="00FA0413">
      <w:pPr>
        <w:jc w:val="both"/>
        <w:rPr>
          <w:sz w:val="32"/>
          <w:szCs w:val="32"/>
        </w:rPr>
      </w:pPr>
      <w:r w:rsidRPr="00387C59">
        <w:rPr>
          <w:sz w:val="32"/>
          <w:szCs w:val="32"/>
        </w:rPr>
        <w:t># And adding null-check boilerplate became annoying.</w:t>
      </w:r>
    </w:p>
    <w:p w14:paraId="4BF70FC7" w14:textId="77777777" w:rsidR="00FA0413" w:rsidRPr="00387C59" w:rsidRDefault="00FA0413" w:rsidP="00FA0413">
      <w:pPr>
        <w:jc w:val="both"/>
        <w:rPr>
          <w:sz w:val="32"/>
          <w:szCs w:val="32"/>
        </w:rPr>
      </w:pPr>
    </w:p>
    <w:p w14:paraId="4032D637" w14:textId="10B938F3" w:rsidR="000E47D4" w:rsidRDefault="00387C59" w:rsidP="00387C59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D4B07D6" w14:textId="77777777" w:rsidR="00387C59" w:rsidRDefault="00387C59" w:rsidP="00C1066A">
      <w:pPr>
        <w:jc w:val="both"/>
        <w:rPr>
          <w:sz w:val="32"/>
          <w:szCs w:val="32"/>
        </w:rPr>
      </w:pPr>
    </w:p>
    <w:p w14:paraId="07A71462" w14:textId="77777777" w:rsidR="00387C59" w:rsidRPr="006476BF" w:rsidRDefault="00387C59" w:rsidP="00387C59">
      <w:pPr>
        <w:jc w:val="both"/>
        <w:rPr>
          <w:b/>
          <w:bCs/>
          <w:sz w:val="32"/>
          <w:szCs w:val="32"/>
        </w:rPr>
      </w:pPr>
      <w:r w:rsidRPr="006476BF">
        <w:rPr>
          <w:b/>
          <w:bCs/>
          <w:sz w:val="32"/>
          <w:szCs w:val="32"/>
        </w:rPr>
        <w:t>Null-aware Spread</w:t>
      </w:r>
      <w:r>
        <w:rPr>
          <w:b/>
          <w:bCs/>
          <w:sz w:val="32"/>
          <w:szCs w:val="32"/>
        </w:rPr>
        <w:t xml:space="preserve"> Operator</w:t>
      </w:r>
      <w:r w:rsidRPr="006476BF">
        <w:rPr>
          <w:b/>
          <w:bCs/>
          <w:sz w:val="32"/>
          <w:szCs w:val="32"/>
        </w:rPr>
        <w:t>:</w:t>
      </w:r>
    </w:p>
    <w:p w14:paraId="2FC5B2FE" w14:textId="5B9EBC20" w:rsidR="00387C59" w:rsidRDefault="00387C59" w:rsidP="00387C59">
      <w:pPr>
        <w:jc w:val="both"/>
        <w:rPr>
          <w:sz w:val="32"/>
          <w:szCs w:val="32"/>
        </w:rPr>
      </w:pPr>
      <w:r>
        <w:rPr>
          <w:sz w:val="32"/>
          <w:szCs w:val="32"/>
        </w:rPr>
        <w:t># By using Null-aware Spread Operator (</w:t>
      </w:r>
      <w:r w:rsidRPr="006476BF">
        <w:rPr>
          <w:b/>
          <w:bCs/>
          <w:sz w:val="32"/>
          <w:szCs w:val="32"/>
        </w:rPr>
        <w:t>…?</w:t>
      </w:r>
      <w:r>
        <w:rPr>
          <w:sz w:val="32"/>
          <w:szCs w:val="32"/>
        </w:rPr>
        <w:t xml:space="preserve">) we can </w:t>
      </w:r>
      <w:r w:rsidR="004162D2">
        <w:rPr>
          <w:sz w:val="32"/>
          <w:szCs w:val="32"/>
        </w:rPr>
        <w:t>SAFELY</w:t>
      </w:r>
      <w:r>
        <w:rPr>
          <w:sz w:val="32"/>
          <w:szCs w:val="32"/>
        </w:rPr>
        <w:t xml:space="preserve"> skip the </w:t>
      </w:r>
      <w:r w:rsidRPr="006476BF">
        <w:rPr>
          <w:b/>
          <w:bCs/>
          <w:sz w:val="32"/>
          <w:szCs w:val="32"/>
        </w:rPr>
        <w:t>List&lt;</w:t>
      </w:r>
      <w:r w:rsidR="006B0378">
        <w:rPr>
          <w:b/>
          <w:bCs/>
          <w:sz w:val="32"/>
          <w:szCs w:val="32"/>
        </w:rPr>
        <w:t>Widget</w:t>
      </w:r>
      <w:r w:rsidRPr="006476BF">
        <w:rPr>
          <w:b/>
          <w:bCs/>
          <w:sz w:val="32"/>
          <w:szCs w:val="32"/>
        </w:rPr>
        <w:t>&gt;</w:t>
      </w:r>
      <w:r>
        <w:rPr>
          <w:b/>
          <w:bCs/>
          <w:sz w:val="32"/>
          <w:szCs w:val="32"/>
        </w:rPr>
        <w:t>?</w:t>
      </w:r>
      <w:r>
        <w:rPr>
          <w:sz w:val="32"/>
          <w:szCs w:val="32"/>
        </w:rPr>
        <w:t xml:space="preserve"> if its </w:t>
      </w:r>
      <w:r w:rsidRPr="006476BF">
        <w:rPr>
          <w:b/>
          <w:bCs/>
          <w:sz w:val="32"/>
          <w:szCs w:val="32"/>
        </w:rPr>
        <w:t>null</w:t>
      </w:r>
      <w:r>
        <w:rPr>
          <w:sz w:val="32"/>
          <w:szCs w:val="32"/>
        </w:rPr>
        <w:t>. Meaning if there is element in the</w:t>
      </w:r>
      <w:r w:rsidRPr="006476BF">
        <w:rPr>
          <w:b/>
          <w:bCs/>
          <w:sz w:val="32"/>
          <w:szCs w:val="32"/>
        </w:rPr>
        <w:t xml:space="preserve"> List</w:t>
      </w:r>
      <w:r>
        <w:rPr>
          <w:sz w:val="32"/>
          <w:szCs w:val="32"/>
        </w:rPr>
        <w:t xml:space="preserve"> unpack it otherwise ignore it</w:t>
      </w:r>
    </w:p>
    <w:p w14:paraId="4E708760" w14:textId="77777777" w:rsidR="00387C59" w:rsidRPr="006476BF" w:rsidRDefault="00387C59" w:rsidP="00387C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476BF">
        <w:rPr>
          <w:b/>
          <w:bCs/>
          <w:color w:val="D86DCB" w:themeColor="accent5" w:themeTint="99"/>
          <w:sz w:val="32"/>
          <w:szCs w:val="32"/>
        </w:rPr>
        <w:t>List&lt;int&gt;? list1 = null;</w:t>
      </w:r>
    </w:p>
    <w:p w14:paraId="4E064431" w14:textId="77777777" w:rsidR="00387C59" w:rsidRPr="006476BF" w:rsidRDefault="00387C59" w:rsidP="00387C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476BF">
        <w:rPr>
          <w:b/>
          <w:bCs/>
          <w:color w:val="D86DCB" w:themeColor="accent5" w:themeTint="99"/>
          <w:sz w:val="32"/>
          <w:szCs w:val="32"/>
        </w:rPr>
        <w:t>List&lt;int&gt; list2 = […?list1, 5, 6]</w:t>
      </w:r>
    </w:p>
    <w:p w14:paraId="6172EF3B" w14:textId="77777777" w:rsidR="00387C59" w:rsidRPr="006476BF" w:rsidRDefault="00387C59" w:rsidP="00387C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476BF">
        <w:rPr>
          <w:b/>
          <w:bCs/>
          <w:color w:val="D86DCB" w:themeColor="accent5" w:themeTint="99"/>
          <w:sz w:val="32"/>
          <w:szCs w:val="32"/>
        </w:rPr>
        <w:t>Print(list2); // [5, 6]</w:t>
      </w:r>
    </w:p>
    <w:p w14:paraId="115085B3" w14:textId="77777777" w:rsidR="00387C59" w:rsidRPr="006476BF" w:rsidRDefault="00387C59" w:rsidP="00387C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476BF">
        <w:rPr>
          <w:b/>
          <w:bCs/>
          <w:color w:val="D86DCB" w:themeColor="accent5" w:themeTint="99"/>
          <w:sz w:val="32"/>
          <w:szCs w:val="32"/>
        </w:rPr>
        <w:t>// In Flutter</w:t>
      </w:r>
    </w:p>
    <w:p w14:paraId="5925E0A5" w14:textId="77777777" w:rsidR="00387C59" w:rsidRPr="00D11CC5" w:rsidRDefault="00387C59" w:rsidP="00387C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>…</w:t>
      </w:r>
    </w:p>
    <w:p w14:paraId="1D27F1C3" w14:textId="77777777" w:rsidR="00387C59" w:rsidRPr="00D11CC5" w:rsidRDefault="00387C59" w:rsidP="00387C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>children: [</w:t>
      </w:r>
    </w:p>
    <w:p w14:paraId="207274D2" w14:textId="77777777" w:rsidR="00387C59" w:rsidRPr="00D11CC5" w:rsidRDefault="00387C59" w:rsidP="00387C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const Header(),</w:t>
      </w:r>
    </w:p>
    <w:p w14:paraId="61F871DB" w14:textId="77777777" w:rsidR="00387C59" w:rsidRPr="00D11CC5" w:rsidRDefault="00387C59" w:rsidP="00387C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 xml:space="preserve">   …</w:t>
      </w:r>
      <w:r>
        <w:rPr>
          <w:b/>
          <w:bCs/>
          <w:color w:val="D86DCB" w:themeColor="accent5" w:themeTint="99"/>
          <w:sz w:val="32"/>
          <w:szCs w:val="32"/>
        </w:rPr>
        <w:t>?</w:t>
      </w:r>
      <w:r w:rsidRPr="00D11CC5">
        <w:rPr>
          <w:b/>
          <w:bCs/>
          <w:color w:val="D86DCB" w:themeColor="accent5" w:themeTint="99"/>
          <w:sz w:val="32"/>
          <w:szCs w:val="32"/>
        </w:rPr>
        <w:t>menuItems,</w:t>
      </w:r>
      <w:r>
        <w:rPr>
          <w:b/>
          <w:bCs/>
          <w:color w:val="D86DCB" w:themeColor="accent5" w:themeTint="99"/>
          <w:sz w:val="32"/>
          <w:szCs w:val="32"/>
        </w:rPr>
        <w:t xml:space="preserve"> // if null skip it</w:t>
      </w:r>
    </w:p>
    <w:p w14:paraId="1334C909" w14:textId="77777777" w:rsidR="00387C59" w:rsidRPr="00D11CC5" w:rsidRDefault="00387C59" w:rsidP="00387C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 xml:space="preserve">   const Footer()</w:t>
      </w:r>
    </w:p>
    <w:p w14:paraId="6B111604" w14:textId="77777777" w:rsidR="00387C59" w:rsidRPr="006476BF" w:rsidRDefault="00387C59" w:rsidP="00387C5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11CC5">
        <w:rPr>
          <w:b/>
          <w:bCs/>
          <w:color w:val="D86DCB" w:themeColor="accent5" w:themeTint="99"/>
          <w:sz w:val="32"/>
          <w:szCs w:val="32"/>
        </w:rPr>
        <w:t>]</w:t>
      </w:r>
    </w:p>
    <w:p w14:paraId="15556241" w14:textId="77777777" w:rsidR="00387C59" w:rsidRPr="00387C59" w:rsidRDefault="00387C59" w:rsidP="00C1066A">
      <w:pPr>
        <w:jc w:val="both"/>
        <w:rPr>
          <w:sz w:val="32"/>
          <w:szCs w:val="32"/>
        </w:rPr>
      </w:pPr>
    </w:p>
    <w:sectPr w:rsidR="00387C59" w:rsidRPr="00387C59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1C6FC" w14:textId="77777777" w:rsidR="00C1699A" w:rsidRDefault="00C1699A" w:rsidP="00C1699A">
      <w:pPr>
        <w:spacing w:after="0" w:line="240" w:lineRule="auto"/>
      </w:pPr>
      <w:r>
        <w:separator/>
      </w:r>
    </w:p>
  </w:endnote>
  <w:endnote w:type="continuationSeparator" w:id="0">
    <w:p w14:paraId="632818B3" w14:textId="77777777" w:rsidR="00C1699A" w:rsidRDefault="00C1699A" w:rsidP="00C16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36987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490FD5" w14:textId="261F3C5C" w:rsidR="00C1699A" w:rsidRDefault="00C1699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EC30B3" w14:textId="77777777" w:rsidR="00C1699A" w:rsidRDefault="00C16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122DF" w14:textId="77777777" w:rsidR="00C1699A" w:rsidRDefault="00C1699A" w:rsidP="00C1699A">
      <w:pPr>
        <w:spacing w:after="0" w:line="240" w:lineRule="auto"/>
      </w:pPr>
      <w:r>
        <w:separator/>
      </w:r>
    </w:p>
  </w:footnote>
  <w:footnote w:type="continuationSeparator" w:id="0">
    <w:p w14:paraId="4909B3AA" w14:textId="77777777" w:rsidR="00C1699A" w:rsidRDefault="00C1699A" w:rsidP="00C16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F34F6"/>
    <w:multiLevelType w:val="hybridMultilevel"/>
    <w:tmpl w:val="14707D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6B2FE8"/>
    <w:multiLevelType w:val="hybridMultilevel"/>
    <w:tmpl w:val="4CC81648"/>
    <w:lvl w:ilvl="0" w:tplc="0E5073B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24304154">
    <w:abstractNumId w:val="1"/>
  </w:num>
  <w:num w:numId="2" w16cid:durableId="169006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6A"/>
    <w:rsid w:val="00072AC1"/>
    <w:rsid w:val="0008237C"/>
    <w:rsid w:val="000D04ED"/>
    <w:rsid w:val="000D29EE"/>
    <w:rsid w:val="000E47D4"/>
    <w:rsid w:val="000F5961"/>
    <w:rsid w:val="001B5579"/>
    <w:rsid w:val="00233306"/>
    <w:rsid w:val="00242414"/>
    <w:rsid w:val="00260E7E"/>
    <w:rsid w:val="002B4FD5"/>
    <w:rsid w:val="00333E82"/>
    <w:rsid w:val="00387C59"/>
    <w:rsid w:val="003911A3"/>
    <w:rsid w:val="003A28D5"/>
    <w:rsid w:val="003F3092"/>
    <w:rsid w:val="004162D2"/>
    <w:rsid w:val="00455F24"/>
    <w:rsid w:val="00461D5B"/>
    <w:rsid w:val="0047393F"/>
    <w:rsid w:val="004A5A26"/>
    <w:rsid w:val="004C3AAA"/>
    <w:rsid w:val="00515C0E"/>
    <w:rsid w:val="005D342E"/>
    <w:rsid w:val="005F5AA6"/>
    <w:rsid w:val="00600434"/>
    <w:rsid w:val="00663E4E"/>
    <w:rsid w:val="006744B4"/>
    <w:rsid w:val="006B0378"/>
    <w:rsid w:val="007511C1"/>
    <w:rsid w:val="00791674"/>
    <w:rsid w:val="007B26C5"/>
    <w:rsid w:val="00855265"/>
    <w:rsid w:val="008661A1"/>
    <w:rsid w:val="008A5733"/>
    <w:rsid w:val="008B2DDA"/>
    <w:rsid w:val="00951565"/>
    <w:rsid w:val="00956FBF"/>
    <w:rsid w:val="009A4405"/>
    <w:rsid w:val="009B2D31"/>
    <w:rsid w:val="009C0FBC"/>
    <w:rsid w:val="00A2573E"/>
    <w:rsid w:val="00A30A01"/>
    <w:rsid w:val="00AB08A8"/>
    <w:rsid w:val="00AB2294"/>
    <w:rsid w:val="00B14BD5"/>
    <w:rsid w:val="00C1066A"/>
    <w:rsid w:val="00C1699A"/>
    <w:rsid w:val="00C86ED0"/>
    <w:rsid w:val="00CB5BBF"/>
    <w:rsid w:val="00CD570E"/>
    <w:rsid w:val="00CF2259"/>
    <w:rsid w:val="00D43FB7"/>
    <w:rsid w:val="00D62CD0"/>
    <w:rsid w:val="00DA7982"/>
    <w:rsid w:val="00DB43FA"/>
    <w:rsid w:val="00DE77F4"/>
    <w:rsid w:val="00E73DD3"/>
    <w:rsid w:val="00F42502"/>
    <w:rsid w:val="00FA0413"/>
    <w:rsid w:val="00FA0752"/>
    <w:rsid w:val="00FA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F130"/>
  <w15:chartTrackingRefBased/>
  <w15:docId w15:val="{EB371AED-0288-45F0-A714-822058EF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66A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072AC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16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99A"/>
  </w:style>
  <w:style w:type="paragraph" w:styleId="Footer">
    <w:name w:val="footer"/>
    <w:basedOn w:val="Normal"/>
    <w:link w:val="FooterChar"/>
    <w:uiPriority w:val="99"/>
    <w:unhideWhenUsed/>
    <w:rsid w:val="00C16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0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6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78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7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00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1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7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6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0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7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95</cp:revision>
  <dcterms:created xsi:type="dcterms:W3CDTF">2026-01-24T16:45:00Z</dcterms:created>
  <dcterms:modified xsi:type="dcterms:W3CDTF">2026-07-29T12:03:00Z</dcterms:modified>
</cp:coreProperties>
</file>