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98589" w14:textId="5C97603B" w:rsidR="00A77A3B" w:rsidRDefault="004E557C">
      <w:r w:rsidRPr="004E557C">
        <w:drawing>
          <wp:inline distT="0" distB="0" distL="0" distR="0" wp14:anchorId="3653AB20" wp14:editId="6EE6723D">
            <wp:extent cx="5731510" cy="3512185"/>
            <wp:effectExtent l="0" t="0" r="2540" b="0"/>
            <wp:docPr id="1068648183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648183" name="Picture 1" descr="A computer screen shot of a black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A0D60" w14:textId="51E16FBC" w:rsidR="004E557C" w:rsidRDefault="004E557C">
      <w:r>
        <w:t>Ports.conf file</w:t>
      </w:r>
    </w:p>
    <w:p w14:paraId="1D56FCC8" w14:textId="347C12E7" w:rsidR="004E557C" w:rsidRDefault="004E557C">
      <w:r w:rsidRPr="004E557C">
        <w:drawing>
          <wp:inline distT="0" distB="0" distL="0" distR="0" wp14:anchorId="16EDFC84" wp14:editId="4D0DEE2F">
            <wp:extent cx="5731510" cy="2092960"/>
            <wp:effectExtent l="0" t="0" r="2540" b="2540"/>
            <wp:docPr id="181726029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260296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41598" w14:textId="128442AB" w:rsidR="004E557C" w:rsidRDefault="004E557C">
      <w:r>
        <w:t>Changed Port</w:t>
      </w:r>
    </w:p>
    <w:p w14:paraId="161EAACF" w14:textId="2C5E3389" w:rsidR="004E557C" w:rsidRDefault="008702DB">
      <w:r w:rsidRPr="008702DB">
        <w:drawing>
          <wp:inline distT="0" distB="0" distL="0" distR="0" wp14:anchorId="34EBE5FD" wp14:editId="15FF597C">
            <wp:extent cx="5124713" cy="1009702"/>
            <wp:effectExtent l="0" t="0" r="0" b="0"/>
            <wp:docPr id="192300709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007090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713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AB664" w14:textId="77777777" w:rsidR="008702DB" w:rsidRDefault="008702DB"/>
    <w:p w14:paraId="2BB383FD" w14:textId="46865373" w:rsidR="008702DB" w:rsidRDefault="008702DB">
      <w:r w:rsidRPr="008702DB">
        <w:lastRenderedPageBreak/>
        <w:drawing>
          <wp:inline distT="0" distB="0" distL="0" distR="0" wp14:anchorId="2A3C3C78" wp14:editId="74415534">
            <wp:extent cx="5731510" cy="2797810"/>
            <wp:effectExtent l="0" t="0" r="2540" b="2540"/>
            <wp:docPr id="125999054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90541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C3005" w14:textId="6476655B" w:rsidR="00C30508" w:rsidRDefault="00C30508">
      <w:r>
        <w:t>The form will be shown in the http://&lt;IP Address&gt;:61927</w:t>
      </w:r>
    </w:p>
    <w:sectPr w:rsidR="00C30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57C"/>
    <w:rsid w:val="004E557C"/>
    <w:rsid w:val="00851F6F"/>
    <w:rsid w:val="008702DB"/>
    <w:rsid w:val="00A77A3B"/>
    <w:rsid w:val="00C30508"/>
    <w:rsid w:val="00CC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C55F4"/>
  <w15:chartTrackingRefBased/>
  <w15:docId w15:val="{B3E64921-3217-4CD0-A909-D7A193112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5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5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5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5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5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5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5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5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5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5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5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5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5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5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5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5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5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5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5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5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5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5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5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5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5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5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5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57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05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05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Badrappan, Gokul (Contractor)</dc:creator>
  <cp:keywords/>
  <dc:description/>
  <cp:lastModifiedBy>Badrappan, Gokul (Contractor)</cp:lastModifiedBy>
  <cp:revision>1</cp:revision>
  <dcterms:created xsi:type="dcterms:W3CDTF">2025-05-13T09:24:00Z</dcterms:created>
  <dcterms:modified xsi:type="dcterms:W3CDTF">2025-05-13T09:50:00Z</dcterms:modified>
</cp:coreProperties>
</file>