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2410C"/>
          <w:sz w:val="56"/>
          <w:szCs w:val="56"/>
        </w:rPr>
        <w:t xml:space="preserve">GoldBazaar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200"/>
          <w:sz w:val="28"/>
          <w:szCs w:val="28"/>
        </w:rPr>
        <w:t xml:space="preserve">Page Content Review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All 5 Pages — Section by Section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July 2026  •  goldbazaar.app</w:t>
      </w:r>
    </w:p>
    <w:p>
      <w:pPr>
        <w:spacing w:after="24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📝 Review each section's current text. Write your suggested changes alongside each section.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2410C"/>
          <w:sz w:val="36"/>
          <w:szCs w:val="36"/>
        </w:rPr>
        <w:t xml:space="preserve">PAGE 1 — Landing Page (index.html)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main homepage. Visitors land here from ads, search, social and direct URL.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🔗  Navigation Bar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Links shown across top (desktop) + hamburger menu (mobile)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Home  |  Services  |  Calculator  |  Gold News  |  Contact Us  |  Login  |  Vendor Onboarding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🖼️  Hero Section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Full-width banner — first thing visitors see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Headline (H1):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Indian Gold. Infinite Possibilities.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Subheadline: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Find the best gold loans, buyers &amp; jewellers near you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📝 Hero shows a slideshow of local images (hero-1.png → hero-6.png). Text sits at bottom-left over a dark gradient.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📊  Live Gold Rate Ticker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Scrolling strip below hero — live MCX rates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🪙 24K GOLD  |  🥇 22K GOLD  |  💛 18K GOLD  |  🥈 SILVER /kg  |  LIVE RATES  |  🔄 REFRESH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📝 Rates fetched live from gold-api.com. Dashes shown while loading.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🎯  Service Banner Carousel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6 scrolling ad cards linking to each vertical page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📝 Each card: icon  |  GoldBazaar [Service]  |  Headline  |  3 detail pills  |  Sub-CTA  |  Button</w:t>
      </w:r>
    </w:p>
    <w:p>
      <w:pPr>
        <w:spacing w:after="6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Card 1  🏦 GoldBazaar — Gold Loan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Headline: Instant Loans Against Gold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Pills: 💰 From 7.5% p.a.  |  ⚡ 30-min disbursal  |  📊 LTV up to 80%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Sub-CTA: Discover RBI-Licensed Lenders Across India   Button: [LOAN]</w:t>
      </w:r>
    </w:p>
    <w:p>
      <w:pPr>
        <w:spacing w:after="4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Card 2  💰 GoldBazaar — Sell Gold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Headline: Best Buy Rates — Instant Payment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Pills: 💎 Live 22K Rate  |  ✓ BIS Certified  |  🔒 Zero Hidden Charges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Sub-CTA: Get the Best Market Rate Today   Button: [SELL]</w:t>
      </w:r>
    </w:p>
    <w:p>
      <w:pPr>
        <w:spacing w:after="4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Card 3  💍 GoldBazaar — Jeweller Offers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Headline: Latest Designs &amp; Exchange Deals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Pills: 🏅 BIS Certified  |  📍 Pan India Coverage  |  ⚡ Express Service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Sub-CTA: Explore Designs, Exchange &amp; Buyback Rates   Button: [VERIFY]</w:t>
      </w:r>
    </w:p>
    <w:p>
      <w:pPr>
        <w:spacing w:after="4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Card 4  💍 GoldBazaar — Find Jewellers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Headline: Discover Verified Jewellers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Pills: 🗺️ Near You  |  ⭐ Rated &amp; Reviewed  |  🛡️ Trust Verified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Sub-CTA: Explore Before You Visit   Button: [DISCOVER]</w:t>
      </w:r>
    </w:p>
    <w:p>
      <w:pPr>
        <w:spacing w:after="4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Card 5  🛡️ GoldBazaar — Gold Insurance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Headline: Protect Your Gold Assets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Pills: ✅ Transparent Terms  |  ⚡ Instant Claims  |  🔒 Theft &amp; Loss Cover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Sub-CTA: Comprehensive Gold Protection Plans   Button: [INSURE]</w:t>
      </w:r>
    </w:p>
    <w:p>
      <w:pPr>
        <w:spacing w:after="4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Card 6  📊 GoldBazaar — Gold Rate Estimator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Headline: Know Your Gold's True Value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Pills: 📈 Live Rates  |  🧮 Loan Eligibility  |  🔄 Exchange Value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Sub-CTA: Calculate Gold Value, Loan &amp; Exchange Rates   Button: [CALCULATE]</w:t>
      </w:r>
    </w:p>
    <w:p>
      <w:pPr>
        <w:spacing w:after="4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⭐  Services Section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"Everything Gold, One Platform — Our Services"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Label: Everything Gold, One Platform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Heading: Our Services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Subtitle: From gold loans to digital investments — GoldBazaar connects you to India's most trusted gold services, all in one place.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Sub-label: Financial Services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Gold Loan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Get a loan against your gold from verified lenders. Compare rates, check eligibility and apply — all in one place.</w:t>
      </w:r>
    </w:p>
    <w:p>
      <w:p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⚡ Rates from 7.5% p.a.  |  📊 Up to 80% LTV</w:t>
      </w:r>
    </w:p>
    <w:p>
      <w:pPr>
        <w:spacing w:after="4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Sell Gold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Find trusted gold buyers near you. Get a fair price for your gold with no hidden deductions and same-day payment.</w:t>
      </w:r>
    </w:p>
    <w:p>
      <w:p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💎 Live 22K Rate  |  ✓ Verified Buyers</w:t>
      </w:r>
    </w:p>
    <w:p>
      <w:pPr>
        <w:spacing w:after="4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Jewellery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Browse jewellery designs from verified jewellers in your city. Compare prices and visit the store that suits you.</w:t>
      </w:r>
    </w:p>
    <w:p>
      <w:p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🏅 BIS Hallmarked  |  📍 Across India</w:t>
      </w:r>
    </w:p>
    <w:p>
      <w:pPr>
        <w:spacing w:after="4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📝 3 primary service cards shown. More services (Exchange, Digital Gold, Savings Scheme, Insurance, Investment) shown in the Coming Soon section.</w:t>
      </w:r>
    </w:p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🔢  How It Works Section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"Simple Process — How It Works"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Label: Simple Process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Heading: How It Works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Subtitle: Get started in minutes — find the right gold service, explore options and connect with verified providers.</w:t>
      </w:r>
    </w:p>
    <w:p>
      <w:pPr>
        <w:spacing w:after="60" w:before="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Step 1  </w:t>
      </w: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🔍 Discover  —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Search vendors by service type, location and distance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Step 2  </w:t>
      </w: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⚖️ Explore  —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Explore rates, features and reviews side by side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Step 3  </w:t>
      </w: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✅ Verify  —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Check certifications, ratings and trust scores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Step 4  </w:t>
      </w: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📞 Connect  —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Contact the provider directly or apply online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Step 5  </w:t>
      </w: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💰 Transact  —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Complete your gold transaction with confidence</w:t>
      </w:r>
    </w:p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🚀  Coming Soon Section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Services in development — 6 cards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Subtitle: We're building India's most comprehensive gold ecosystem. These services are in active development — launching soon with exclusive early access benefits.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CTA below cards: "Want early access to these features?"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📝 6 cards with "Coming Soon" badge. Services include: Gold Exchange, Digital Gold, Gold Savings Scheme, Gold Insurance, Gold Investment, and more (data-driven from XLSX).</w:t>
      </w:r>
    </w:p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🧮  Gold Calculator Section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"Smart Tools — Know Your Gold's True Value"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Label: Smart Tools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Heading: Know Your Gold's True Value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Subtitle: Calculate loan eligibility, sell value and exchange value using live MCX rates.</w:t>
      </w:r>
    </w:p>
    <w:p>
      <w:pPr>
        <w:spacing w:after="6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💰 Gold Value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Inputs: purity + weight + making charges  |  Output: Market Value, Pure Gold Weight, Making Charges, GST (3%), Total Cost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Tip: GoldBazaar shows live MCX rates — no broker markup</w:t>
      </w:r>
    </w:p>
    <w:p>
      <w:pPr>
        <w:spacing w:after="4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🏦 Loan Eligibility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Inputs: purity + weight + lender type + tenure  |  Output: Max Loan Amount, Monthly Interest, Total Interest, Total Repayment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Tip: GoldBazaar explores 500+ lenders</w:t>
      </w:r>
    </w:p>
    <w:p>
      <w:pPr>
        <w:spacing w:after="4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📤 Sell Gold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Inputs: purity + weight + buyer type + BIS hallmark  |  Output: You Will Receive, Gross Value, Melting/Wastage, Buyer Margin, Hallmark Premium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Tip: Hallmarked gold fetches up to 3% more</w:t>
      </w:r>
    </w:p>
    <w:p>
      <w:pPr>
        <w:spacing w:after="4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🔄 Exchange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Inputs: old purity + weight + new purity + making charges  |  Output: Exchange Credit, Old Gold Value, Making Charges, GST, You Pay/Get Back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Tip: Zero melting charges at select partners</w:t>
      </w:r>
    </w:p>
    <w:p>
      <w:pPr>
        <w:spacing w:after="40" w:before="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📅 EMI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Inputs: loan amount + interest rate + tenure + repayment type  |  Output: Monthly EMI, Principal, Total Interest, Total Repayment, Savings vs 15% rate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💡 Tip: Bullet &amp; overdraft repayment — unique to gold loans</w:t>
      </w:r>
    </w:p>
    <w:p>
      <w:pPr>
        <w:spacing w:after="4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📰  Gold News Section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"Live Market Updates — Latest Gold News"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Label: Live Market Updates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Heading: Latest Gold News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Subtitle: Real-time headlines from India's top financial newsrooms — updated automatically every time you visit.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Sources: Economic Times  |  Moneycontrol  |  Business Standard  |  Livemint  |  BusinessLine  |  NDTV Profit  |  IBJA  |  MCX India</w:t>
      </w:r>
    </w:p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🏆  Why Choose Us Section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"India's Most Trusted Gold Platform"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Heading: Why Choose Us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Sub-heading: India's Most Trusted Gold Platform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Subtitle: We connect you directly with verified gold service providers — no middlemen, no hidden fees.</w:t>
      </w:r>
    </w:p>
    <w:p>
      <w:pPr>
        <w:spacing w:after="60" w:before="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🛡️  100% Verified: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Every vendor undergoes rigorous checks and holds valid RBI/BIS certifications.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⚡  Instant Explore: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Explore rates, LTV ratios, and reviews from 500+ providers in seconds.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🔒  Bank-Grade Security: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ISO 27001 certified. Your data is always safe and encrypted.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📍  500+ Cities: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Find gold service providers in your neighbourhood across all major Indian cities.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💬  Real Reviews: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Authentic customer reviews help you make informed decisions.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🆓  Free to Use: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GoldBazaar is completely free for customers. No hidden charges.</w:t>
      </w:r>
    </w:p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📬  Contact Section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"Get in Touch — We're Here to Help You"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Heading: Get in Touch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Sub-heading: We're Here to Help You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Subtitle: Whether you're a customer seeking gold services or a business ready to grow — reach out and our team will respond within 4 business hours.</w:t>
      </w:r>
    </w:p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✉️  Email: hello@goldbazaar.app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📍  Address: GoldBazaar HQ, Bengaluru, India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Contact Form: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Fields: Full Name  |  Mobile  |  I Am A (dropdown)  |  City  |  Message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Dropdown: Customer seeking gold services  |  Jeweller / Gold dealer  |  Gold loan provider  |  Vendor Onboarding  |  Others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CTA Button: Send Message →</w:t>
      </w:r>
    </w:p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🔻  Footer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Common across all pages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Tagline: India's unified gold marketplace connecting customers, jewellers and financial institutions.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Services: Gold Loan  |  Sell Gold  (more links coming soon)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Company: About Us  |  Contact  |  Careers  |  Blog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Legal: Privacy Policy  |  Terms &amp; Conditions  |  Grievance Policy  |  Sitemap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Copyright: © 2026 GoldBazaar.app — All rights reserved.  Imprimis Innovations Pvt. Ltd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2410C"/>
          <w:sz w:val="36"/>
          <w:szCs w:val="36"/>
        </w:rPr>
        <w:t xml:space="preserve">PAGE 2 — Vendor Onboarding (vendor-onboarding-complete.html)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Where vendors (jewellers, dealers, NBFCs) register and manage their GoldBazaar profile.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🖼️  Hero / Banner Area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Top of page — shows vendor banner or default slideshow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Upload button label: 📤 Upload Banner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Tooltip text: "Click above to showcase your brand"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📝 Hero shows approved vendor banners. Default slides from images/onboarding-hero/. No fixed headline — it's the vendor's uploaded banner image.</w:t>
      </w:r>
    </w:p>
    <w:p>
      <w:pPr>
        <w:spacing w:after="12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👋  OTP Verification Screen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First screen — verify mobile to activate account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Heading: Welcome!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Sub-text: One last step — verify your mobile to activate your vendor account and start receiving leads.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Form instruction: Enter your mobile number to receive an OTP verification code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Input label: Mobile Number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Button: Send OTP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After send: "We've sent a 6-digit code to [mobile]"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Verify button: Verify &amp; Continue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Resend text: "Didn't receive the code?  Resend OTP"</w:t>
      </w:r>
    </w:p>
    <w:p>
      <w:pPr>
        <w:spacing w:after="12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🖼️  Banner Upload Screen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Upload brand banner before filling onboarding form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Heading: Showcase Your Brand Identity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Subtitle: Upload a banner to see how your brand will appear across the GoldBazaar platform before going live.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Specs shown: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Recommended: 1920 × 1080 px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Minimum: 1280 × 720 px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Formats: JPG, PNG, WebP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Max File Size: 5 MB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Aspect Ratio: 16 : 9 (Full HD)</w:t>
      </w:r>
    </w:p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Drop zone text: "Click here to upload your banner  or drag &amp; drop · JPG, PNG, WebP"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Buttons: [Visualise Banner]  |  [Continue to Onboarding →]</w:t>
      </w:r>
    </w:p>
    <w:p>
      <w:pPr>
        <w:spacing w:after="12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📋  Onboarding Form — 3 Steps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Core vendor registration form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Page heading: Vendor Onboarding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Sub-heading: Join India's largest gold marketplace — complete your profile in 3 simple steps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Step 1 of 3 — Business &amp; Location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Business Name *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Owner Name *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Mobile Number *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Category * → Jeweller / Gold Dealer / Pawn Shop / Gold Lender / NBFC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City *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State *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Pincode *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GST Number (optional)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Years in Business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• Website / Social Link (optional)  — "Customers will be directed here when they click your banner"</w:t>
      </w:r>
    </w:p>
    <w:p>
      <w:pPr>
        <w:spacing w:after="6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Services offered (checkboxes, min 1):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🏦 Gold Loan  |  💰 Gold Sell  |  🔄 Gold Exchange  |  💍 Jewellery  |  📈 Savings Scheme  |  ⚖️ Gold Valuation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Step 2 — Upload Hero Banner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Spec: 1920 × 1080 px · 16:9 · JPG/PNG/WebP · Max 5 MB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Drop zone: "Drag &amp; drop or click to browse"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Step 3 — Review &amp; Submit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Summary of: Business  |  Owner  |  Mobile  |  Location  |  Services  |  Website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Buttons: [← Back]  |  [Next →]  (Step 3: Submit)</w:t>
      </w:r>
    </w:p>
    <w:p>
      <w:pPr>
        <w:spacing w:after="12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🎉  Success / Confirmation Screen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After onboarding form submitted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Heading: You're In the Network!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Sub-heading: Congratulations, [Vendor Name]!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Body: Your vendor profile has been submitted successfully. Thousands of gold customers are waiting to find you.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Trust stats: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2,400+  Active Vendors  |  ₹480Cr+  Business Done  |  48K+  Monthly Customers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"What happens next?" — 3 steps: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 profile goes live immediately: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Verified by our team within 24 hours — customers can discover you from Day 1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GoldBazaar assigns you matched leads: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Customers near your area requesting your exact services are routed to you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Manage everything from your dashboard: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Accept leads, schedule appointments and track conversions — all in one place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CTA Button: Activate My Account →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Auto-text: "Auto-activating in 8 seconds"</w:t>
      </w:r>
    </w:p>
    <w:p>
      <w:pPr>
        <w:spacing w:after="12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⏳  Application Under Review Screen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If manual review is needed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Heading: Application Under Review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Body: Thank you for registering with GoldBazaar. Your onboarding application has been successfully received and is now with our verification team.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Highlight: "We'll have you live on the platform within 24 hours."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4 review stages shown: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Registration submitted: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Your business details and mobile have been verified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 &amp; profile review: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Our team is reviewing your GST, category and business credentials — typically within 4–6 hours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Account activation &amp; go-live: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You'll receive an SMS confirmation once your profile is live and leads start flowing in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First lead delivered: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Matched gold customers in your area will be routed to you automatically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Reference number: GB-XXXX-XXXX  |  "Check your SMS for updates"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Buttons: [← Back to GoldBazaar]  |  [✅ Done]</w:t>
      </w:r>
    </w:p>
    <w:p>
      <w:pPr>
        <w:spacing w:after="12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📊  Vendor Dashboard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Post-login view for active vendors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Stats Cards: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📍 Profile Reach: 1,248 — "Users discovered your business"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👁️ Vendor Visits — "Customers viewed your profile"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🎯 Leads Generated — "Potential customer opportunities"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💰 Business Value: ₹4.8L — "Potential business opportunity"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Lead Funnel: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Profile Views 1,248  →  Vendor Visits  →  Enquiries  →  Appointments  →  Conversions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Top Locations: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Whitefield  |  Marathahalli  |  HSR Layout  |  Indiranagar  |  Electronic City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Lead Table columns: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Lead ID  |  Customer  |  Service  |  Location  |  Requirement  |  Intent  |  Date  |  Status  |  Actions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Empty state: "No leads match your filters — GoldBazaar will automatically assign new customer opportunities based on service type, location and vendor eligibility."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Lead actions: 📞 Call  |  💬 WhatsApp  |  ✉️ Email  |  ✅ Accept  |  ❌ Reject  |  📅 Schedule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2410C"/>
          <w:sz w:val="36"/>
          <w:szCs w:val="36"/>
        </w:rPr>
        <w:t xml:space="preserve">PAGE 3 — Sell Gold (gold-buyers.html)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Customers find and compare verified gold buyers near them.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Theme colour: Teal  #0F766E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🖼️  Hero Slideshow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7 rotating slides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1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[Sell Gold]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Get the Best Price for Your Gold.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Instant valuation from verified gold buyers across India.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2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[Trusted Buyers]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Sell with Confidence.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BIS-certified, transparent weighing and same-day payment guaranteed.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3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[Zero Hidden Charges]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What You See Is What You Get.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No deductions, no surprises — fair market rate every time.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4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[Gold Buyers Near You]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Walk In. Walk Out Richer.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Find top-rated gold buyers in your city with real-time gold rates.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5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[Jewellery Buyers]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Every Piece Has Its Price.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Expert valuation for necklaces, pendants, bangles — any gold jewellery.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6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[Certified Gold Buyers]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Your Gold Deserves the Best Rate.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Sell to BIS-certified buyers with no deductions and same-day payment.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7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[Gold Jewellery Buyers]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Turn Your Gold into Cash Today.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Instant offers from verified buyers — transparent, trusted, and fast.</w:t>
      </w:r>
    </w:p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🔍  Filter &amp; Listing Section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Buyer discovery controls + data-driven list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Above-hero heading: Top Gold Buyers in India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Banner strip label: Top 5 Buyers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Filters: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Min Buy Rate (₹/g)  |  Purity Accepted: All Purities / 22K / 24K / 18K  |  Reset Filters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View: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⊞ Tiles  |  ☰ List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Empty state: "No buyers match your filters. Reset"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📝 Buyer cards (from XLSX): name, location, rate/g, purity, certifications, rating, contact CTA.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2410C"/>
          <w:sz w:val="36"/>
          <w:szCs w:val="36"/>
        </w:rPr>
        <w:t xml:space="preserve">PAGE 4 — Gold Loan (gold-loan-providers.html)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Customers compare gold loan providers — NBFCs, banks, Muthoot, Manappuram and more.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C2410C"/>
          <w:sz w:val="20"/>
          <w:szCs w:val="20"/>
        </w:rPr>
        <w:t xml:space="preserve">Theme colour: Deep Saffron  #C2410C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🖼️  Hero Slideshow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6 rotating slides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1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[Gold Loans]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Unlock the Value of Your Gold.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Get instant loans against gold at the lowest interest rates from trusted lenders.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2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[Lowest Interest Rates]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More Gold. More Money.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Compare loan-to-value ratios across 50+ verified gold loan providers near you.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3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[Quick Disbursal]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Cash in Hand in 30 Minutes.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Walk into any verified branch — get your gold loan sanctioned on the spot.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4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[Safe &amp; Secure]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Your Gold Is in Safe Hands.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All lenders are RBI-regulated with insured vaults and full transparency.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5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[Gold Earrings Accepted]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Loan Against Any Gold Jewellery.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Earrings, bangles, chains — any hallmarked gold accepted as collateral.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6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[Lowest Interest Rates]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More Value for Your Gold.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Get up to 90% loan-to-value with interest starting at 7% per annum.</w:t>
      </w:r>
    </w:p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🔍  Filter &amp; Listing Section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Lender discovery controls + data-driven list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Above-hero heading: Top Gold Loan Providers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Banner strip label: Top 5 Lenders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Filters: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Max Interest Rate (%)  |  Min Loan Amount: ₹500+ / ₹10,000+ / ₹50,000+ / ₹1,00,000+  |  Reset Filters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View: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Tiles  |  List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List view columns: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Logo  |  Provider  |  Location  |  Rate  |  Features  |  Rating  |  Action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Loading state: "Loading providers…"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📝 Lender cards (from XLSX): name, logo, interest rate, LTV %, min-max loan, tenure, branches, rating, Apply CTA.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C2410C"/>
          <w:sz w:val="36"/>
          <w:szCs w:val="36"/>
        </w:rPr>
        <w:t xml:space="preserve">PAGE 5 — Jewellery (jewellery.html)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Customers browse jewellery collections from verified BIS-certified jewellers across India.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9F1239"/>
          <w:sz w:val="20"/>
          <w:szCs w:val="20"/>
        </w:rPr>
        <w:t xml:space="preserve">Theme colour: Crimson  #9F1239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🖼️  Hero Slideshow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6 rotating slides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1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[Gold Chains]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Pure Gold. Pure Trust.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Premium gold chains certified for purity, weight and craftsmanship.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2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[Gold Rings]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Every Ring Tells a Story.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Discover gold rings crafted for every occasion and milestone.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3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[Festive Picks]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Gold for Every Celebration.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Festival-ready jewellery with instant buyback assurance on GoldBazaar.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4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[Rings &amp; Necklaces]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Crafted in Gold.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Timeless rings and necklaces from India's finest jewellers.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5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[Gold Necklaces]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Wear Your Legacy.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Handcrafted gold necklaces — BIS hallmarked &amp; ethically sourced.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Slide 6  </w:t>
      </w:r>
      <w:r>
        <w:rPr>
          <w:rFonts w:ascii="Arial" w:cs="Arial" w:eastAsia="Arial" w:hAnsi="Arial"/>
          <w:b/>
          <w:bCs/>
          <w:color w:val="C2410C"/>
          <w:sz w:val="18"/>
          <w:szCs w:val="18"/>
        </w:rPr>
        <w:t xml:space="preserve">[Gold Earrings]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Elegance in Every Detail.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  —  Handpicked gold earrings certified for purity and craftsmanship.</w:t>
      </w:r>
    </w:p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🔍  Filter &amp; Listing Section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Category tabs + dropdowns + jeweller cards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Above-hero heading: Featured Jewellers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Banner count: 10 Jewellers</w:t>
      </w:r>
    </w:p>
    <w:p>
      <w:pPr>
        <w:spacing w:after="60" w:before="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Category Tabs: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💛 Necklaces  |  💍 Rings  |  🟡 Bangles  |  ✨ Earrings  |  🔗 Chains  |  🌟 Pendants  |  👰 Bridal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200"/>
          <w:sz w:val="22"/>
          <w:szCs w:val="22"/>
        </w:rPr>
        <w:t xml:space="preserve">Dropdown Filters: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City (text)  |  Purity: All / 22K / 18K / Diamond  |  Sort: Most Popular / Most Designs / Top Rated  |  Reset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Empty state: "💍 No jewellers match your filters  Clear filters →"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📝 Jeweller cards (from XLSX): name, city, purity, making charges, BIS hallmark, design count, savings scheme, rating. Expand to see item images by category.</w:t>
      </w:r>
    </w:p>
    <w:p>
      <w:pPr>
        <w:spacing w:after="8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200"/>
          <w:sz w:val="26"/>
          <w:szCs w:val="26"/>
        </w:rPr>
        <w:t xml:space="preserve">✨  Why GoldBazaar Section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"Shop Jewellery the Smart Way"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Heading: Why GoldBazaar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Sub-heading: Shop Jewellery the Smart Way</w:t>
      </w:r>
    </w:p>
    <w:p>
      <w:p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Subtitle: Every design you see is sourced from BIS-certified jewellers with transparent pricing at today's live gold rates.</w:t>
      </w:r>
    </w:p>
    <w:p>
      <w:pPr>
        <w:spacing w:after="60" w:before="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✅ 100% BIS Hallmarked: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Every piece carries BIS hallmark — verified purity you can trust. No mixed alloys, no hidden impurities.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📊 Live Rate Pricing: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Gold prices update daily from MCX. You always see the real gold value — no inflated base price.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1A1200"/>
          <w:sz w:val="20"/>
          <w:szCs w:val="20"/>
        </w:rPr>
        <w:t xml:space="preserve">📍 Compare Locally: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Filter by your city and compare making charges, designs, and ratings before visiting any showroom.</w:t>
      </w:r>
    </w:p>
    <w:p>
      <w:pPr>
        <w:spacing w:after="120" w:before="0"/>
      </w:pPr>
      <w:r>
        <w:t xml:space="preserve"/>
      </w:r>
    </w:p>
    <w:p>
      <w:pPr>
        <w:pBdr>
          <w:bottom w:val="single" w:color="DDDDDD" w:sz="4" w:space="1"/>
        </w:pBdr>
        <w:spacing w:after="80" w:before="8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Content Review Document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goldbazaar.app  •  Imprimis Innovations Pvt. Ltd  •  July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C2410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2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2026-07-01T05:42:06.835Z</dcterms:created>
  <dcterms:modified xsi:type="dcterms:W3CDTF">2026-07-01T05:42:06.836Z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