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DE4F54" w14:textId="3E1FFE96" w:rsidR="00A12827" w:rsidRPr="00BF4CA7" w:rsidRDefault="0007113E" w:rsidP="0007113E">
      <w:pPr>
        <w:jc w:val="center"/>
        <w:outlineLvl w:val="0"/>
        <w:rPr>
          <w:b/>
          <w:szCs w:val="22"/>
        </w:rPr>
      </w:pPr>
      <w:r>
        <w:rPr>
          <w:b/>
          <w:szCs w:val="22"/>
        </w:rPr>
        <w:t>CMSC 113: Computer Science I</w:t>
      </w:r>
    </w:p>
    <w:p w14:paraId="4895FC3E" w14:textId="1D72FBE6" w:rsidR="00AB29C9" w:rsidRPr="00BF4CA7" w:rsidRDefault="0007113E" w:rsidP="0007113E">
      <w:pPr>
        <w:jc w:val="center"/>
        <w:outlineLvl w:val="0"/>
        <w:rPr>
          <w:b/>
          <w:szCs w:val="22"/>
        </w:rPr>
      </w:pPr>
      <w:r>
        <w:rPr>
          <w:b/>
          <w:szCs w:val="22"/>
        </w:rPr>
        <w:t>Lab #5</w:t>
      </w:r>
      <w:r w:rsidR="00AB29C9" w:rsidRPr="00BF4CA7">
        <w:rPr>
          <w:b/>
          <w:szCs w:val="22"/>
        </w:rPr>
        <w:t xml:space="preserve">: </w:t>
      </w:r>
      <w:r w:rsidR="00AB29C9" w:rsidRPr="00BF4CA7">
        <w:rPr>
          <w:rFonts w:ascii="Courier New" w:hAnsi="Courier New" w:cs="Courier New"/>
          <w:b/>
          <w:szCs w:val="22"/>
        </w:rPr>
        <w:t>while</w:t>
      </w:r>
      <w:r w:rsidR="00AB29C9" w:rsidRPr="00BF4CA7">
        <w:rPr>
          <w:b/>
          <w:szCs w:val="22"/>
        </w:rPr>
        <w:t xml:space="preserve"> Loops</w:t>
      </w:r>
    </w:p>
    <w:p w14:paraId="7821AA66" w14:textId="77777777" w:rsidR="00AB29C9" w:rsidRPr="00BF4CA7" w:rsidRDefault="00AB29C9" w:rsidP="00AB29C9">
      <w:pPr>
        <w:rPr>
          <w:szCs w:val="22"/>
        </w:rPr>
      </w:pPr>
    </w:p>
    <w:p w14:paraId="3E92F2D5" w14:textId="6722DED8" w:rsidR="00AB29C9" w:rsidRPr="00BF4CA7" w:rsidRDefault="00AB29C9" w:rsidP="00AB29C9">
      <w:pPr>
        <w:ind w:left="720"/>
        <w:rPr>
          <w:szCs w:val="22"/>
        </w:rPr>
      </w:pPr>
      <w:r w:rsidRPr="00BF4CA7">
        <w:rPr>
          <w:szCs w:val="22"/>
        </w:rPr>
        <w:t>Compl</w:t>
      </w:r>
      <w:r w:rsidR="0007113E">
        <w:rPr>
          <w:szCs w:val="22"/>
        </w:rPr>
        <w:t xml:space="preserve">ete all of the problems below. </w:t>
      </w:r>
      <w:r w:rsidRPr="00BF4CA7">
        <w:rPr>
          <w:szCs w:val="22"/>
        </w:rPr>
        <w:t xml:space="preserve">You will find it easiest to approach </w:t>
      </w:r>
      <w:r w:rsidR="0007113E">
        <w:rPr>
          <w:szCs w:val="22"/>
        </w:rPr>
        <w:t xml:space="preserve">these in the order given here. </w:t>
      </w:r>
      <w:r w:rsidRPr="00BF4CA7">
        <w:rPr>
          <w:szCs w:val="22"/>
        </w:rPr>
        <w:t>All programs must use while loops.</w:t>
      </w:r>
    </w:p>
    <w:p w14:paraId="267A9EE3" w14:textId="77777777" w:rsidR="00AB29C9" w:rsidRPr="00BF4CA7" w:rsidRDefault="00AB29C9" w:rsidP="00AB29C9">
      <w:pPr>
        <w:ind w:left="720"/>
        <w:rPr>
          <w:szCs w:val="22"/>
        </w:rPr>
      </w:pPr>
    </w:p>
    <w:p w14:paraId="492E2535" w14:textId="77777777" w:rsidR="00AB29C9" w:rsidRPr="00BF4CA7" w:rsidRDefault="00AB29C9" w:rsidP="0007113E">
      <w:pPr>
        <w:numPr>
          <w:ilvl w:val="0"/>
          <w:numId w:val="7"/>
        </w:numPr>
        <w:tabs>
          <w:tab w:val="clear" w:pos="1800"/>
          <w:tab w:val="num" w:pos="1080"/>
        </w:tabs>
        <w:ind w:left="1080"/>
        <w:rPr>
          <w:szCs w:val="22"/>
        </w:rPr>
      </w:pPr>
      <w:r w:rsidRPr="00BF4CA7">
        <w:rPr>
          <w:szCs w:val="22"/>
        </w:rPr>
        <w:t>Write a console program that prints the numbers 1 through 10.</w:t>
      </w:r>
    </w:p>
    <w:p w14:paraId="0A564BAE" w14:textId="77777777" w:rsidR="00AB29C9" w:rsidRPr="00BF4CA7" w:rsidRDefault="00AB29C9" w:rsidP="0007113E">
      <w:pPr>
        <w:ind w:left="720"/>
        <w:rPr>
          <w:szCs w:val="22"/>
        </w:rPr>
      </w:pPr>
    </w:p>
    <w:p w14:paraId="2BA21B7E" w14:textId="07319685" w:rsidR="00AB29C9" w:rsidRPr="00BF4CA7" w:rsidRDefault="00AB29C9" w:rsidP="0007113E">
      <w:pPr>
        <w:numPr>
          <w:ilvl w:val="0"/>
          <w:numId w:val="7"/>
        </w:numPr>
        <w:ind w:left="1080"/>
        <w:rPr>
          <w:szCs w:val="22"/>
        </w:rPr>
      </w:pPr>
      <w:r w:rsidRPr="00BF4CA7">
        <w:rPr>
          <w:szCs w:val="22"/>
        </w:rPr>
        <w:t>Write a console program that asks the user for a number.</w:t>
      </w:r>
      <w:r w:rsidR="0007113E">
        <w:rPr>
          <w:szCs w:val="22"/>
        </w:rPr>
        <w:t xml:space="preserve"> </w:t>
      </w:r>
      <w:r w:rsidRPr="00BF4CA7">
        <w:rPr>
          <w:szCs w:val="22"/>
        </w:rPr>
        <w:t>It then prints the numbers counting from 1 up to the number the user entered.</w:t>
      </w:r>
      <w:r w:rsidR="0007113E">
        <w:rPr>
          <w:szCs w:val="22"/>
        </w:rPr>
        <w:t xml:space="preserve"> </w:t>
      </w:r>
      <w:r w:rsidRPr="00BF4CA7">
        <w:rPr>
          <w:szCs w:val="22"/>
        </w:rPr>
        <w:t>For example, if the user enters 8, the program will print the numbers 1 through 8.</w:t>
      </w:r>
    </w:p>
    <w:p w14:paraId="05057CFB" w14:textId="77777777" w:rsidR="00AB29C9" w:rsidRPr="00BF4CA7" w:rsidRDefault="00AB29C9" w:rsidP="0007113E">
      <w:pPr>
        <w:rPr>
          <w:szCs w:val="22"/>
        </w:rPr>
      </w:pPr>
    </w:p>
    <w:p w14:paraId="3E98523F" w14:textId="7AFCF061" w:rsidR="00AB29C9" w:rsidRPr="00BF4CA7" w:rsidRDefault="00AB29C9" w:rsidP="0007113E">
      <w:pPr>
        <w:numPr>
          <w:ilvl w:val="0"/>
          <w:numId w:val="7"/>
        </w:numPr>
        <w:ind w:left="1080"/>
        <w:rPr>
          <w:szCs w:val="22"/>
        </w:rPr>
      </w:pPr>
      <w:r w:rsidRPr="00BF4CA7">
        <w:rPr>
          <w:szCs w:val="22"/>
        </w:rPr>
        <w:t>Write a console program that counts down from a number the user enters.</w:t>
      </w:r>
      <w:r w:rsidR="0007113E">
        <w:rPr>
          <w:szCs w:val="22"/>
        </w:rPr>
        <w:t xml:space="preserve"> </w:t>
      </w:r>
      <w:r w:rsidRPr="00BF4CA7">
        <w:rPr>
          <w:szCs w:val="22"/>
        </w:rPr>
        <w:t>For example, if the user enters 4, the program will count down from 4 to 1.</w:t>
      </w:r>
    </w:p>
    <w:p w14:paraId="7498030A" w14:textId="77777777" w:rsidR="00AB29C9" w:rsidRPr="00BF4CA7" w:rsidRDefault="00AB29C9" w:rsidP="0007113E">
      <w:pPr>
        <w:rPr>
          <w:szCs w:val="22"/>
        </w:rPr>
      </w:pPr>
    </w:p>
    <w:p w14:paraId="06B993C4" w14:textId="66544BC8" w:rsidR="00AB29C9" w:rsidRPr="00BF4CA7" w:rsidRDefault="00AB29C9" w:rsidP="0007113E">
      <w:pPr>
        <w:numPr>
          <w:ilvl w:val="0"/>
          <w:numId w:val="7"/>
        </w:numPr>
        <w:ind w:left="1080"/>
        <w:rPr>
          <w:szCs w:val="22"/>
        </w:rPr>
      </w:pPr>
      <w:r w:rsidRPr="00BF4CA7">
        <w:rPr>
          <w:szCs w:val="22"/>
        </w:rPr>
        <w:t>Write a console program that counts from 2 to 20, going up by 2.</w:t>
      </w:r>
      <w:r w:rsidR="0007113E">
        <w:rPr>
          <w:szCs w:val="22"/>
        </w:rPr>
        <w:t xml:space="preserve"> </w:t>
      </w:r>
      <w:r w:rsidRPr="00BF4CA7">
        <w:rPr>
          <w:szCs w:val="22"/>
        </w:rPr>
        <w:t>It should print 2, 4, 6, 8, 10, 12, 14, 16, 18, 20.</w:t>
      </w:r>
    </w:p>
    <w:p w14:paraId="186686DE" w14:textId="77777777" w:rsidR="00AB29C9" w:rsidRPr="00BF4CA7" w:rsidRDefault="00AB29C9" w:rsidP="0007113E">
      <w:pPr>
        <w:rPr>
          <w:szCs w:val="22"/>
        </w:rPr>
      </w:pPr>
    </w:p>
    <w:p w14:paraId="3050C31F" w14:textId="5FE34A3A" w:rsidR="00AB29C9" w:rsidRPr="00BF4CA7" w:rsidRDefault="00AB29C9" w:rsidP="0007113E">
      <w:pPr>
        <w:numPr>
          <w:ilvl w:val="0"/>
          <w:numId w:val="7"/>
        </w:numPr>
        <w:ind w:left="1080"/>
        <w:rPr>
          <w:szCs w:val="22"/>
        </w:rPr>
      </w:pPr>
      <w:r w:rsidRPr="00BF4CA7">
        <w:rPr>
          <w:szCs w:val="22"/>
        </w:rPr>
        <w:t>Write a console program that prints the odd numbers from 1 up to a number the user enters.</w:t>
      </w:r>
      <w:r w:rsidR="0007113E">
        <w:rPr>
          <w:szCs w:val="22"/>
        </w:rPr>
        <w:t xml:space="preserve"> </w:t>
      </w:r>
      <w:r w:rsidRPr="00BF4CA7">
        <w:rPr>
          <w:szCs w:val="22"/>
        </w:rPr>
        <w:t>For example, if the user enters 6, the program should print 1, 3, 5.</w:t>
      </w:r>
    </w:p>
    <w:p w14:paraId="255A5940" w14:textId="77777777" w:rsidR="00AB29C9" w:rsidRPr="00BF4CA7" w:rsidRDefault="00AB29C9" w:rsidP="0007113E">
      <w:pPr>
        <w:rPr>
          <w:b/>
          <w:szCs w:val="22"/>
        </w:rPr>
      </w:pPr>
    </w:p>
    <w:p w14:paraId="3246B8B2" w14:textId="730307E4" w:rsidR="00AB29C9" w:rsidRPr="00BF4CA7" w:rsidRDefault="00AB29C9" w:rsidP="0007113E">
      <w:pPr>
        <w:numPr>
          <w:ilvl w:val="0"/>
          <w:numId w:val="7"/>
        </w:numPr>
        <w:ind w:left="1080"/>
        <w:rPr>
          <w:szCs w:val="22"/>
        </w:rPr>
      </w:pPr>
      <w:r w:rsidRPr="00BF4CA7">
        <w:rPr>
          <w:szCs w:val="22"/>
        </w:rPr>
        <w:t>Write a console program that prints out the triangular numbers, starting at one, and ending at a number the user enters.</w:t>
      </w:r>
      <w:r w:rsidR="0007113E">
        <w:rPr>
          <w:szCs w:val="22"/>
        </w:rPr>
        <w:t xml:space="preserve"> </w:t>
      </w:r>
      <w:r w:rsidRPr="00BF4CA7">
        <w:rPr>
          <w:szCs w:val="22"/>
        </w:rPr>
        <w:t>The triangular numbers are 1, 3, 6, 10, 15, 21, and so on, with the difference between two successive numbers increasing by one each time (3 – 1 = 2; 6 – 3 = 3; 10 – 6 = 4; 15 – 10 = 5; 21 – 15 = 6).</w:t>
      </w:r>
    </w:p>
    <w:p w14:paraId="5E28629F" w14:textId="77777777" w:rsidR="00AB29C9" w:rsidRPr="00BF4CA7" w:rsidRDefault="00AB29C9" w:rsidP="0007113E">
      <w:pPr>
        <w:rPr>
          <w:szCs w:val="22"/>
        </w:rPr>
      </w:pPr>
    </w:p>
    <w:p w14:paraId="527DA24F" w14:textId="28118B54" w:rsidR="00AB29C9" w:rsidRPr="0007113E" w:rsidRDefault="00AB29C9" w:rsidP="0007113E">
      <w:pPr>
        <w:numPr>
          <w:ilvl w:val="0"/>
          <w:numId w:val="7"/>
        </w:numPr>
        <w:ind w:left="1080"/>
        <w:rPr>
          <w:szCs w:val="22"/>
        </w:rPr>
      </w:pPr>
      <w:r w:rsidRPr="00BF4CA7">
        <w:rPr>
          <w:szCs w:val="22"/>
        </w:rPr>
        <w:t>Write a console program that prints out the Fibonacci sequence, up to a number the user enters.</w:t>
      </w:r>
      <w:r w:rsidR="0007113E">
        <w:rPr>
          <w:szCs w:val="22"/>
        </w:rPr>
        <w:t xml:space="preserve"> </w:t>
      </w:r>
      <w:r w:rsidRPr="00BF4CA7">
        <w:rPr>
          <w:szCs w:val="22"/>
        </w:rPr>
        <w:t xml:space="preserve">The Fibonacci sequence is 0, 1, 1, 2, 3, 5, 8, 13, 21, 34, etc., with each </w:t>
      </w:r>
      <w:bookmarkStart w:id="0" w:name="_GoBack"/>
      <w:bookmarkEnd w:id="0"/>
      <w:r w:rsidRPr="00BF4CA7">
        <w:rPr>
          <w:szCs w:val="22"/>
        </w:rPr>
        <w:t>number defined as the sum of the previous two.</w:t>
      </w:r>
    </w:p>
    <w:sectPr w:rsidR="00AB29C9" w:rsidRPr="0007113E" w:rsidSect="00AB29C9">
      <w:pgSz w:w="12240" w:h="15840"/>
      <w:pgMar w:top="1080" w:right="1800" w:bottom="126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175F7"/>
    <w:multiLevelType w:val="hybridMultilevel"/>
    <w:tmpl w:val="827AF7CE"/>
    <w:lvl w:ilvl="0" w:tplc="D06C6A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1324A92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44421A8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/>
      </w:rPr>
    </w:lvl>
    <w:lvl w:ilvl="3" w:tplc="DFC2B45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B46752"/>
    <w:multiLevelType w:val="multilevel"/>
    <w:tmpl w:val="23D04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34B5502"/>
    <w:multiLevelType w:val="hybridMultilevel"/>
    <w:tmpl w:val="2730D86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DC5F5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4EC2858"/>
    <w:multiLevelType w:val="hybridMultilevel"/>
    <w:tmpl w:val="4526537A"/>
    <w:lvl w:ilvl="0" w:tplc="42982088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4">
    <w:nsid w:val="585207DD"/>
    <w:multiLevelType w:val="hybridMultilevel"/>
    <w:tmpl w:val="F1FCDC90"/>
    <w:lvl w:ilvl="0" w:tplc="9068732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72BC6246"/>
    <w:multiLevelType w:val="hybridMultilevel"/>
    <w:tmpl w:val="DE5ABF8E"/>
    <w:lvl w:ilvl="0" w:tplc="FA66BADA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6">
    <w:nsid w:val="7C192F4D"/>
    <w:multiLevelType w:val="hybridMultilevel"/>
    <w:tmpl w:val="7FCAFAE4"/>
    <w:lvl w:ilvl="0" w:tplc="A35C7A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D8CB11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14A6938E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133"/>
    <w:rsid w:val="0007113E"/>
    <w:rsid w:val="00AB29C9"/>
    <w:rsid w:val="00EF4815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black">
      <v:fill color="black"/>
      <v:shadow color="gray" opacity="1" offset="2pt,2pt"/>
    </o:shapedefaults>
    <o:shapelayout v:ext="edit">
      <o:idmap v:ext="edit" data="1"/>
    </o:shapelayout>
  </w:shapeDefaults>
  <w:decimalSymbol w:val="."/>
  <w:listSeparator w:val=","/>
  <w14:docId w14:val="1247E3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26465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57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Company/>
  <LinksUpToDate>false</LinksUpToDate>
  <CharactersWithSpaces>1438</CharactersWithSpaces>
  <SharedDoc>false</SharedDoc>
  <HLinks>
    <vt:vector size="6" baseType="variant">
      <vt:variant>
        <vt:i4>262240</vt:i4>
      </vt:variant>
      <vt:variant>
        <vt:i4>3711</vt:i4>
      </vt:variant>
      <vt:variant>
        <vt:i4>1025</vt:i4>
      </vt:variant>
      <vt:variant>
        <vt:i4>1</vt:i4>
      </vt:variant>
      <vt:variant>
        <vt:lpwstr>fibonacci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dc:description/>
  <cp:lastModifiedBy>Richard Eisenberg</cp:lastModifiedBy>
  <cp:revision>3</cp:revision>
  <cp:lastPrinted>2009-04-01T12:32:00Z</cp:lastPrinted>
  <dcterms:created xsi:type="dcterms:W3CDTF">2017-10-06T20:37:00Z</dcterms:created>
  <dcterms:modified xsi:type="dcterms:W3CDTF">2017-10-06T20:38:00Z</dcterms:modified>
</cp:coreProperties>
</file>