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E39E0" w14:textId="6B45B31C" w:rsidR="00171ACD" w:rsidRDefault="0056646C" w:rsidP="0056646C">
      <w:pPr>
        <w:jc w:val="center"/>
        <w:rPr>
          <w:b/>
          <w:bCs/>
        </w:rPr>
      </w:pPr>
      <w:r w:rsidRPr="0056646C">
        <w:rPr>
          <w:b/>
          <w:bCs/>
        </w:rPr>
        <w:t>ANTEP HARBİ GÜNLÜĞÜ MOBİL UYGULAMA</w:t>
      </w:r>
      <w:r>
        <w:rPr>
          <w:b/>
          <w:bCs/>
        </w:rPr>
        <w:br/>
        <w:t>TEKNİK ÖZELLİKERİ</w:t>
      </w:r>
    </w:p>
    <w:p w14:paraId="56D36662" w14:textId="070B9C8A" w:rsidR="0056646C" w:rsidRDefault="0056646C" w:rsidP="0056646C">
      <w:pPr>
        <w:jc w:val="center"/>
        <w:rPr>
          <w:b/>
          <w:bCs/>
        </w:rPr>
      </w:pPr>
    </w:p>
    <w:p w14:paraId="638112ED" w14:textId="6BF53C85" w:rsidR="0056646C" w:rsidRDefault="0056646C" w:rsidP="0056646C">
      <w:pPr>
        <w:rPr>
          <w:b/>
          <w:bCs/>
        </w:rPr>
      </w:pPr>
    </w:p>
    <w:p w14:paraId="05068FCA" w14:textId="7EEB3242" w:rsidR="0056646C" w:rsidRDefault="0056646C" w:rsidP="0056646C">
      <w:pPr>
        <w:jc w:val="both"/>
      </w:pPr>
      <w:r w:rsidRPr="0056646C">
        <w:t xml:space="preserve">Antep Harbi Günlüğü mobil uygulaması, Antep Harbinin günlük olarak takvimsel biçimde mobil uygulama üzerinden bilgi, metin, belge, fotoğraf gibi materyallerle bilgilendirilmesinin yapıldığı android ve ios işletim sistemli mobil cihazlarda kullanıla bilinen, mobil uygulama projesidir. </w:t>
      </w:r>
    </w:p>
    <w:p w14:paraId="1FF3FE5F" w14:textId="6E7247AB" w:rsidR="00B85D94" w:rsidRDefault="00B85D94" w:rsidP="0056646C">
      <w:pPr>
        <w:jc w:val="both"/>
      </w:pPr>
    </w:p>
    <w:p w14:paraId="31345E10" w14:textId="71A26D8E" w:rsidR="00B85D94" w:rsidRDefault="00B85D94" w:rsidP="0056646C">
      <w:pPr>
        <w:jc w:val="both"/>
        <w:rPr>
          <w:b/>
          <w:bCs/>
        </w:rPr>
      </w:pPr>
      <w:r w:rsidRPr="00B85D94">
        <w:rPr>
          <w:b/>
          <w:bCs/>
        </w:rPr>
        <w:t>Teknik Özellikler:</w:t>
      </w:r>
    </w:p>
    <w:p w14:paraId="7F51DC37" w14:textId="77777777" w:rsidR="006F1241" w:rsidRDefault="006F1241" w:rsidP="0056646C">
      <w:pPr>
        <w:jc w:val="both"/>
        <w:rPr>
          <w:b/>
          <w:bCs/>
        </w:rPr>
      </w:pPr>
    </w:p>
    <w:p w14:paraId="03005246" w14:textId="7AE14357" w:rsidR="00B85D94" w:rsidRDefault="00B85D94" w:rsidP="0056646C">
      <w:pPr>
        <w:jc w:val="both"/>
      </w:pPr>
      <w:r>
        <w:t>Uygulama, Dart dilinde Flutter altyapısı ile cross platform olarak, hem ios işletim sistemini kullanan mobil cihazlarda, hemde android işletim sistemini kullanan mobil cihazlarda eş zamanlı olarak çalışabilecektir.</w:t>
      </w:r>
    </w:p>
    <w:p w14:paraId="3531B5F5" w14:textId="4F1E372B" w:rsidR="00B85D94" w:rsidRDefault="00B85D94" w:rsidP="0056646C">
      <w:pPr>
        <w:jc w:val="both"/>
      </w:pPr>
    </w:p>
    <w:p w14:paraId="55374B2E" w14:textId="4F117733" w:rsidR="00B85D94" w:rsidRDefault="00B85D94" w:rsidP="0056646C">
      <w:pPr>
        <w:jc w:val="both"/>
      </w:pPr>
      <w:r>
        <w:t xml:space="preserve">Uygulamanın arayüzü </w:t>
      </w:r>
      <w:r w:rsidRPr="00B85D94">
        <w:t>Material Design</w:t>
      </w:r>
      <w:r>
        <w:t xml:space="preserve"> altyapısı ile oluşturulacaktır.</w:t>
      </w:r>
    </w:p>
    <w:p w14:paraId="65B6E0A1" w14:textId="2EE14AB5" w:rsidR="00B85D94" w:rsidRDefault="00B85D94" w:rsidP="0056646C">
      <w:pPr>
        <w:jc w:val="both"/>
      </w:pPr>
    </w:p>
    <w:p w14:paraId="13FBBD06" w14:textId="4C0BE3E8" w:rsidR="00B85D94" w:rsidRDefault="00B85D94" w:rsidP="0056646C">
      <w:pPr>
        <w:jc w:val="both"/>
      </w:pPr>
      <w:r>
        <w:t xml:space="preserve">Uygulama içerisinde bildirim özelliği, </w:t>
      </w:r>
      <w:r w:rsidR="00011CE4">
        <w:t xml:space="preserve">uygulamanın android ve ios cihazlara bildirim gönderebilmesi için </w:t>
      </w:r>
      <w:r>
        <w:t>Google Firebase</w:t>
      </w:r>
      <w:r w:rsidR="00011CE4">
        <w:t xml:space="preserve"> yada OneSignal</w:t>
      </w:r>
      <w:r>
        <w:t xml:space="preserve"> </w:t>
      </w:r>
      <w:r w:rsidR="00011CE4">
        <w:t xml:space="preserve">arasında uygun olan altyapı </w:t>
      </w:r>
      <w:r>
        <w:t>kullanılarak gönderilecektir.</w:t>
      </w:r>
    </w:p>
    <w:p w14:paraId="22298155" w14:textId="2D53688E" w:rsidR="00B85D94" w:rsidRDefault="00B85D94" w:rsidP="0056646C">
      <w:pPr>
        <w:jc w:val="both"/>
      </w:pPr>
    </w:p>
    <w:p w14:paraId="4E175097" w14:textId="713CC391" w:rsidR="00B85D94" w:rsidRDefault="00B85D94" w:rsidP="0056646C">
      <w:pPr>
        <w:jc w:val="both"/>
      </w:pPr>
      <w:r>
        <w:t>Uygulama yönetim paneli php dilinde hazırlanacaktır ve veritabanı olarak mysql kullanacaktır.</w:t>
      </w:r>
    </w:p>
    <w:p w14:paraId="43278571" w14:textId="5E370BF4" w:rsidR="00B85D94" w:rsidRDefault="00B85D94" w:rsidP="0056646C">
      <w:pPr>
        <w:jc w:val="both"/>
      </w:pPr>
    </w:p>
    <w:p w14:paraId="00D2698F" w14:textId="4CBE8560" w:rsidR="00B85D94" w:rsidRDefault="00B85D94" w:rsidP="0056646C">
      <w:pPr>
        <w:jc w:val="both"/>
      </w:pPr>
      <w:r>
        <w:t>Uygulama ile yönetim paneli arasındaki veri alışverişi</w:t>
      </w:r>
      <w:r w:rsidR="00011CE4">
        <w:t>, JSON tabanında gerçekleştirilecektir. Yönetim panelinden alınan veriler, yazılan webservis aracılığı ile JSON verilerine dönüştürülüp, uygulama içerisinde gömülecektir</w:t>
      </w:r>
    </w:p>
    <w:p w14:paraId="2207B1F7" w14:textId="1C4306D5" w:rsidR="006F1241" w:rsidRDefault="006F1241" w:rsidP="0056646C">
      <w:pPr>
        <w:jc w:val="both"/>
      </w:pPr>
    </w:p>
    <w:p w14:paraId="5269E967" w14:textId="6374FB75" w:rsidR="006F1241" w:rsidRDefault="006F1241" w:rsidP="0056646C">
      <w:pPr>
        <w:jc w:val="both"/>
      </w:pPr>
      <w:r>
        <w:t>Uygulamanın nihayi onayından sonra Google Play Market ve AppStore’a yüklenmesi gerçekleştirilecektir.</w:t>
      </w:r>
    </w:p>
    <w:p w14:paraId="77FB6A43" w14:textId="77777777" w:rsidR="00B85D94" w:rsidRPr="00B85D94" w:rsidRDefault="00B85D94" w:rsidP="0056646C">
      <w:pPr>
        <w:jc w:val="both"/>
      </w:pPr>
    </w:p>
    <w:p w14:paraId="7F511F90" w14:textId="6634C7ED" w:rsidR="0056646C" w:rsidRDefault="0056646C" w:rsidP="0056646C">
      <w:pPr>
        <w:jc w:val="both"/>
      </w:pPr>
    </w:p>
    <w:p w14:paraId="11E6CF9A" w14:textId="3E55DC24" w:rsidR="0056646C" w:rsidRPr="00B85D94" w:rsidRDefault="00B85D94" w:rsidP="0056646C">
      <w:pPr>
        <w:jc w:val="both"/>
        <w:rPr>
          <w:b/>
          <w:bCs/>
        </w:rPr>
      </w:pPr>
      <w:r w:rsidRPr="00B85D94">
        <w:rPr>
          <w:b/>
          <w:bCs/>
        </w:rPr>
        <w:t xml:space="preserve">Uygulama </w:t>
      </w:r>
      <w:r w:rsidR="0056646C" w:rsidRPr="00B85D94">
        <w:rPr>
          <w:b/>
          <w:bCs/>
        </w:rPr>
        <w:t>Özellikler</w:t>
      </w:r>
      <w:r w:rsidRPr="00B85D94">
        <w:rPr>
          <w:b/>
          <w:bCs/>
        </w:rPr>
        <w:t>i</w:t>
      </w:r>
      <w:r w:rsidR="0056646C" w:rsidRPr="00B85D94">
        <w:rPr>
          <w:b/>
          <w:bCs/>
        </w:rPr>
        <w:t>:</w:t>
      </w:r>
    </w:p>
    <w:p w14:paraId="4ABBFCB1" w14:textId="44753F98" w:rsidR="001F488E" w:rsidRDefault="001F488E" w:rsidP="0056646C">
      <w:pPr>
        <w:jc w:val="both"/>
      </w:pPr>
    </w:p>
    <w:p w14:paraId="6F5F25BB" w14:textId="778856C2" w:rsidR="0056646C" w:rsidRDefault="00011CE4" w:rsidP="0056646C">
      <w:pPr>
        <w:jc w:val="both"/>
      </w:pPr>
      <w:r>
        <w:t>Günlük</w:t>
      </w:r>
      <w:r w:rsidR="0056646C">
        <w:t xml:space="preserve"> Özelliği</w:t>
      </w:r>
    </w:p>
    <w:p w14:paraId="05EB8451" w14:textId="029E4257" w:rsidR="0056646C" w:rsidRDefault="0056646C" w:rsidP="0056646C">
      <w:pPr>
        <w:jc w:val="both"/>
      </w:pPr>
      <w:r>
        <w:t>Harp Günlüğü takvimsel sıralama ile</w:t>
      </w:r>
      <w:r w:rsidR="00011CE4">
        <w:t xml:space="preserve"> (1918 – 1919 – 1920 - 1921)</w:t>
      </w:r>
      <w:r>
        <w:t xml:space="preserve"> uygulama üzerinde yayınlanacaktır. </w:t>
      </w:r>
    </w:p>
    <w:p w14:paraId="09BB2CF9" w14:textId="6CB8F4FE" w:rsidR="0056646C" w:rsidRDefault="0056646C" w:rsidP="0056646C">
      <w:pPr>
        <w:jc w:val="both"/>
      </w:pPr>
    </w:p>
    <w:p w14:paraId="0E9B9862" w14:textId="7B0BED68" w:rsidR="0056646C" w:rsidRDefault="0056646C" w:rsidP="0056646C">
      <w:pPr>
        <w:jc w:val="both"/>
      </w:pPr>
      <w:r>
        <w:t>Bildirim Özelliği</w:t>
      </w:r>
    </w:p>
    <w:p w14:paraId="139FA000" w14:textId="1AB9E930" w:rsidR="0056646C" w:rsidRDefault="00011CE4" w:rsidP="00011CE4">
      <w:pPr>
        <w:jc w:val="both"/>
      </w:pPr>
      <w:r>
        <w:t>Günü gelen</w:t>
      </w:r>
      <w:r w:rsidR="0056646C">
        <w:t xml:space="preserve"> olaylar</w:t>
      </w:r>
      <w:r>
        <w:t xml:space="preserve"> </w:t>
      </w:r>
      <w:r w:rsidR="0056646C">
        <w:t>kullanıcılara bildirim olarak gidecek ve kullanıclar bildirim ile etkileşime geçtiklerinde olayın detaylarını göreceklerdir.</w:t>
      </w:r>
      <w:r>
        <w:t xml:space="preserve"> </w:t>
      </w:r>
      <w:r>
        <w:t>(Örneğin; 5 Kasım 1918 olayı, 5 Kasım tarihinde kullanıcılara bildirim olarak gidecektir.)</w:t>
      </w:r>
    </w:p>
    <w:p w14:paraId="7157641F" w14:textId="40A8EBD4" w:rsidR="0056646C" w:rsidRDefault="0056646C" w:rsidP="00011CE4">
      <w:pPr>
        <w:jc w:val="both"/>
      </w:pPr>
    </w:p>
    <w:p w14:paraId="2B6BF384" w14:textId="0B610313" w:rsidR="0056646C" w:rsidRDefault="0056646C" w:rsidP="0056646C">
      <w:pPr>
        <w:jc w:val="both"/>
      </w:pPr>
      <w:r>
        <w:t>Arama Özelliği</w:t>
      </w:r>
    </w:p>
    <w:p w14:paraId="23BFA57A" w14:textId="0970088A" w:rsidR="0056646C" w:rsidRDefault="0056646C" w:rsidP="0056646C">
      <w:pPr>
        <w:jc w:val="both"/>
      </w:pPr>
      <w:r>
        <w:t>Kullanıcılar uygulama üzerinde tarih ve olay arayabileceklerdir.</w:t>
      </w:r>
    </w:p>
    <w:p w14:paraId="2A0450BA" w14:textId="0299CB10" w:rsidR="0056646C" w:rsidRDefault="0056646C" w:rsidP="0056646C">
      <w:pPr>
        <w:jc w:val="both"/>
      </w:pPr>
    </w:p>
    <w:p w14:paraId="610FCFF8" w14:textId="1E1361DD" w:rsidR="0056646C" w:rsidRDefault="0056646C" w:rsidP="0056646C">
      <w:pPr>
        <w:jc w:val="both"/>
      </w:pPr>
      <w:r>
        <w:t>Paylaşım Özelliği</w:t>
      </w:r>
    </w:p>
    <w:p w14:paraId="689E0C49" w14:textId="010C6C5D" w:rsidR="0056646C" w:rsidRDefault="0056646C" w:rsidP="0056646C">
      <w:pPr>
        <w:jc w:val="both"/>
      </w:pPr>
      <w:r>
        <w:t>Kullanıcılar olayları sosyal medya ve whatsapp üzerinden paylaşabileceklerdir.</w:t>
      </w:r>
    </w:p>
    <w:p w14:paraId="54A5E76D" w14:textId="7BAC30EA" w:rsidR="0056646C" w:rsidRDefault="0056646C" w:rsidP="0056646C">
      <w:pPr>
        <w:jc w:val="both"/>
      </w:pPr>
    </w:p>
    <w:p w14:paraId="2545E24D" w14:textId="77777777" w:rsidR="0056646C" w:rsidRDefault="0056646C" w:rsidP="0056646C">
      <w:pPr>
        <w:jc w:val="both"/>
      </w:pPr>
      <w:r>
        <w:t>Duyurular Özelliği</w:t>
      </w:r>
    </w:p>
    <w:p w14:paraId="17DD7107" w14:textId="4CDD2063" w:rsidR="0056646C" w:rsidRDefault="0056646C" w:rsidP="0056646C">
      <w:pPr>
        <w:jc w:val="both"/>
      </w:pPr>
      <w:r>
        <w:t>Uygulama üzerinde Antep Harbi Günlüğü haricinde özel duyuruların yapılabileceği bir bölüm olacaktır. Duyurular bölümünde, duyuru metni, fotoğraf, video, ses gibi materyallerde eklenebilecektir.</w:t>
      </w:r>
    </w:p>
    <w:p w14:paraId="628273AE" w14:textId="69339813" w:rsidR="0056646C" w:rsidRDefault="0056646C" w:rsidP="0056646C">
      <w:pPr>
        <w:jc w:val="both"/>
      </w:pPr>
    </w:p>
    <w:p w14:paraId="361E2C97" w14:textId="09EFC93C" w:rsidR="0056646C" w:rsidRDefault="0056646C" w:rsidP="0056646C">
      <w:pPr>
        <w:jc w:val="both"/>
      </w:pPr>
      <w:r>
        <w:t>Yönetim Paneli İçerik Ekleme</w:t>
      </w:r>
    </w:p>
    <w:p w14:paraId="534B8153" w14:textId="7B5DEF3C" w:rsidR="0056646C" w:rsidRDefault="0056646C" w:rsidP="0056646C">
      <w:pPr>
        <w:jc w:val="both"/>
      </w:pPr>
      <w:r>
        <w:t>Web tabanlı yönetim panelinde, yönetici olayları uygulamaya ekleyebilecektir. Yönetici ayrıca olayları düzenleyebilecek ve silebilecektir.</w:t>
      </w:r>
    </w:p>
    <w:p w14:paraId="1515B538" w14:textId="7CD5D1EC" w:rsidR="0056646C" w:rsidRDefault="0056646C" w:rsidP="0056646C">
      <w:pPr>
        <w:jc w:val="both"/>
      </w:pPr>
    </w:p>
    <w:p w14:paraId="31E34DDC" w14:textId="0946F72A" w:rsidR="0056646C" w:rsidRDefault="0056646C" w:rsidP="0056646C">
      <w:pPr>
        <w:jc w:val="both"/>
      </w:pPr>
      <w:r>
        <w:t>Yönetim Paneli Bildirim Yönetimi</w:t>
      </w:r>
    </w:p>
    <w:p w14:paraId="42D8B2F4" w14:textId="787E1E48" w:rsidR="0056646C" w:rsidRDefault="0056646C" w:rsidP="0056646C">
      <w:pPr>
        <w:jc w:val="both"/>
      </w:pPr>
      <w:r>
        <w:t>Web tabanlı yönetim panelinde, yönetici olayları kullanıcılara bildirim olarak gönderebilecektir.</w:t>
      </w:r>
    </w:p>
    <w:p w14:paraId="195C9F94" w14:textId="1162A824" w:rsidR="0056646C" w:rsidRDefault="0056646C" w:rsidP="0056646C">
      <w:pPr>
        <w:jc w:val="both"/>
      </w:pPr>
    </w:p>
    <w:p w14:paraId="10D92979" w14:textId="7E784374" w:rsidR="0056646C" w:rsidRDefault="0056646C" w:rsidP="0056646C">
      <w:pPr>
        <w:jc w:val="both"/>
      </w:pPr>
      <w:r>
        <w:t>Yönetim Paneli Duruyu</w:t>
      </w:r>
    </w:p>
    <w:p w14:paraId="150E1C94" w14:textId="4D8E24F1" w:rsidR="0056646C" w:rsidRDefault="0056646C" w:rsidP="0056646C">
      <w:pPr>
        <w:jc w:val="both"/>
      </w:pPr>
      <w:r>
        <w:t>Web tabanlı yönetim panelinde, yönetici duyuru ekleyebilecek, eklenen duyuruyu kullanıcılar mobil uygulama üzerinden görebilecektir. Yönetici ayrıca duyuruları düzenleyebilecek ve silebilecektir. Web tabanlı yönetim panelinden eklenen duyurularda istenirse kullanıcılara bildirim olarak gönderileb</w:t>
      </w:r>
      <w:bookmarkStart w:id="0" w:name="_GoBack"/>
      <w:bookmarkEnd w:id="0"/>
      <w:r>
        <w:t>ilecektir.</w:t>
      </w:r>
    </w:p>
    <w:p w14:paraId="66C0A8EE" w14:textId="596B187B" w:rsidR="0056646C" w:rsidRDefault="0056646C" w:rsidP="0056646C">
      <w:pPr>
        <w:jc w:val="both"/>
      </w:pPr>
    </w:p>
    <w:sectPr w:rsidR="005664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FA2CC" w14:textId="77777777" w:rsidR="0065498D" w:rsidRDefault="0065498D" w:rsidP="0056646C">
      <w:r>
        <w:separator/>
      </w:r>
    </w:p>
  </w:endnote>
  <w:endnote w:type="continuationSeparator" w:id="0">
    <w:p w14:paraId="14ABF0C2" w14:textId="77777777" w:rsidR="0065498D" w:rsidRDefault="0065498D" w:rsidP="00566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E1E30" w14:textId="77777777" w:rsidR="0065498D" w:rsidRDefault="0065498D" w:rsidP="0056646C">
      <w:r>
        <w:separator/>
      </w:r>
    </w:p>
  </w:footnote>
  <w:footnote w:type="continuationSeparator" w:id="0">
    <w:p w14:paraId="1EA809D3" w14:textId="77777777" w:rsidR="0065498D" w:rsidRDefault="0065498D" w:rsidP="005664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6C"/>
    <w:rsid w:val="00011CE4"/>
    <w:rsid w:val="001F488E"/>
    <w:rsid w:val="00551143"/>
    <w:rsid w:val="0056646C"/>
    <w:rsid w:val="0065498D"/>
    <w:rsid w:val="006F1241"/>
    <w:rsid w:val="00841FD1"/>
    <w:rsid w:val="00850BB4"/>
    <w:rsid w:val="00B85D94"/>
    <w:rsid w:val="00B97E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C35D"/>
  <w15:chartTrackingRefBased/>
  <w15:docId w15:val="{763DACB6-91A7-ED4D-B800-F7F1F493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6646C"/>
    <w:pPr>
      <w:tabs>
        <w:tab w:val="center" w:pos="4536"/>
        <w:tab w:val="right" w:pos="9072"/>
      </w:tabs>
    </w:pPr>
  </w:style>
  <w:style w:type="character" w:customStyle="1" w:styleId="stBilgiChar">
    <w:name w:val="Üst Bilgi Char"/>
    <w:basedOn w:val="VarsaylanParagrafYazTipi"/>
    <w:link w:val="stBilgi"/>
    <w:uiPriority w:val="99"/>
    <w:rsid w:val="0056646C"/>
  </w:style>
  <w:style w:type="paragraph" w:styleId="AltBilgi">
    <w:name w:val="footer"/>
    <w:basedOn w:val="Normal"/>
    <w:link w:val="AltBilgiChar"/>
    <w:uiPriority w:val="99"/>
    <w:unhideWhenUsed/>
    <w:rsid w:val="0056646C"/>
    <w:pPr>
      <w:tabs>
        <w:tab w:val="center" w:pos="4536"/>
        <w:tab w:val="right" w:pos="9072"/>
      </w:tabs>
    </w:pPr>
  </w:style>
  <w:style w:type="character" w:customStyle="1" w:styleId="AltBilgiChar">
    <w:name w:val="Alt Bilgi Char"/>
    <w:basedOn w:val="VarsaylanParagrafYazTipi"/>
    <w:link w:val="AltBilgi"/>
    <w:uiPriority w:val="99"/>
    <w:rsid w:val="00566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25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400</Words>
  <Characters>2285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gbbge</cp:lastModifiedBy>
  <cp:revision>4</cp:revision>
  <dcterms:created xsi:type="dcterms:W3CDTF">2020-09-12T06:23:00Z</dcterms:created>
  <dcterms:modified xsi:type="dcterms:W3CDTF">2020-11-10T19:59:00Z</dcterms:modified>
</cp:coreProperties>
</file>