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240"/>
        <w:gridCol w:w="6600"/>
        <w:gridCol w:w="500"/>
        <w:gridCol w:w="20"/>
        <w:gridCol w:w="680"/>
        <w:gridCol w:w="540"/>
        <w:gridCol w:w="20"/>
        <w:gridCol w:w="5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048500" cy="914400"/>
                  <wp:wrapNone/>
                  <wp:docPr id="1160089085" name="Picture"/>
                  <a:graphic>
                    <a:graphicData uri="http://schemas.openxmlformats.org/drawingml/2006/picture">
                      <pic:pic>
                        <pic:nvPicPr>
                          <pic:cNvPr id="1160089085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914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990000"/>
                <w:sz w:val="36.0"/>
                <w:b w:val="true"/>
              </w:rPr>
              <w:t xml:space="preserve">SOLICITUD DE SERVICIO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color w:val="FFFFFF"/>
                <w:sz w:val="28.0"/>
                <w:b w:val="true"/>
              </w:rPr>
              <w:t xml:space="preserve">DATOS PERSONALES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ind/>
              <w:jc w:val="center"/>
            </w:pPr>
            <w:r>
              <w:rPr>
                <w:color w:val="FFFFFF"/>
                <w:sz w:val="40.0"/>
                <w:b w:val="true"/>
              </w:rPr>
              <w:t xml:space="preserve">SERVICIO SOCIAL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ind/>
              <w:jc w:val="center"/>
            </w:pPr>
            <w:r>
              <w:rPr>
                <w:color w:val="FFFFFF"/>
                <w:sz w:val="40.0"/>
                <w:b w:val="true"/>
              </w:rPr>
              <w:t xml:space="preserve">COORDINACIÓN ACADÉMICA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120"/>
              <w:gridCol w:w="3120"/>
              <w:gridCol w:w="3120"/>
            </w:tblGrid>
            <w:tr>
              <w:trPr>
                <w:trHeight w:hRule="exact" w:val="460"/>
              </w:trPr>
              <w:tc>
                <w:tcPr>
                  <w:gridSpan w:val="3"/>
                  <w:shd w:val="clear" w:color="auto" w:fill="999999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ind/>
                    <w:jc w:val="center"/>
                  </w:pPr>
                  <w:r>
                    <w:rPr>
                      <w:color w:val="FFFFFF"/>
                      <w:sz w:val="28.0"/>
                      <w:b w:val="true"/>
                    </w:rPr>
                    <w:t xml:space="preserve">DATOS PERSONALES</w:t>
                  </w:r>
                </w:p>
              </w:tc>
            </w:tr>
            <w:tr>
              <w:trPr>
                <w:trHeight w:hRule="exact" w:val="5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120"/>
                  </w:tblGrid>
                  <w:tr>
                    <w:trPr>
                      <w:trHeight w:hRule="exact" w:val="4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Fernando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120"/>
                  </w:tblGrid>
                  <w:tr>
                    <w:trPr>
                      <w:trHeight w:hRule="exact" w:val="4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Gómez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120"/>
                  </w:tblGrid>
                  <w:tr>
                    <w:trPr>
                      <w:trHeight w:hRule="exact" w:val="4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Herrera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             <w:shd w:val="clear" w:color="auto" w:fill="FFBFB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120"/>
                  </w:tblGrid>
                  <w:tr>
                    <w:trPr>
                      <w:trHeight w:hRule="exact" w:val="3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Nombre(s)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BFB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120"/>
                  </w:tblGrid>
                  <w:tr>
                    <w:trPr>
                      <w:trHeight w:hRule="exact" w:val="3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Apellido Paterno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BFB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120"/>
                  </w:tblGrid>
                  <w:tr>
                    <w:trPr>
                      <w:trHeight w:hRule="exact" w:val="36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Apellido Materno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20"/>
              <w:gridCol w:w="1080"/>
              <w:gridCol w:w="5140"/>
              <w:gridCol w:w="11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8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4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Victor Hernández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1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S/N, A3-101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8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20"/>
                  </w:tblGrid>
                  <w:tr>
                    <w:trPr>
                      <w:trHeight w:hRule="exact" w:val="2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Sexo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80"/>
                  </w:tblGrid>
                  <w:tr>
                    <w:trPr>
                      <w:trHeight w:hRule="exact" w:val="2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Edad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140"/>
                  </w:tblGrid>
                  <w:tr>
                    <w:trPr>
                      <w:trHeight w:hRule="exact" w:val="2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Calle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100"/>
                  </w:tblGrid>
                  <w:tr>
                    <w:trPr>
                      <w:trHeight w:hRule="exact" w:val="2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Número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extDirection w:val="tbRl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color w:val="999999"/>
                <w:b w:val="true"/>
              </w:rPr>
              <w:t xml:space="preserve">FORMATO 003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jpeg"/>
</Relationships>

</file>