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8DF5" w14:textId="12749C6C" w:rsidR="00AB2577" w:rsidRPr="00677D2C" w:rsidRDefault="00525344" w:rsidP="0008187C">
      <w:pPr>
        <w:pStyle w:val="Heading1"/>
        <w:numPr>
          <w:ilvl w:val="0"/>
          <w:numId w:val="0"/>
        </w:numPr>
        <w:spacing w:line="240" w:lineRule="auto"/>
        <w:ind w:left="432" w:hanging="432"/>
        <w:rPr>
          <w:sz w:val="46"/>
          <w:szCs w:val="46"/>
          <w:lang w:val="de-DE"/>
        </w:rPr>
      </w:pPr>
      <w:r w:rsidRPr="00677D2C">
        <w:rPr>
          <w:sz w:val="46"/>
          <w:szCs w:val="46"/>
          <w:lang w:val="de-DE"/>
        </w:rPr>
        <w:t>{{ internal_process_name }}</w:t>
      </w:r>
    </w:p>
    <w:p w14:paraId="5390D0E3" w14:textId="3871C926" w:rsidR="00AB2577" w:rsidRPr="00677D2C" w:rsidRDefault="00525344" w:rsidP="0008187C">
      <w:pPr>
        <w:spacing w:line="240" w:lineRule="auto"/>
        <w:rPr>
          <w:lang w:val="de-DE"/>
        </w:rPr>
      </w:pPr>
      <w:r w:rsidRPr="00677D2C">
        <w:rPr>
          <w:sz w:val="20"/>
          <w:szCs w:val="20"/>
          <w:lang w:val="de-DE"/>
        </w:rPr>
        <w:t>{{ internal_B_Context }}</w:t>
      </w:r>
      <w:r w:rsidR="00861A46">
        <w:rPr>
          <w:sz w:val="20"/>
          <w:szCs w:val="20"/>
          <w:lang w:val="de-DE"/>
        </w:rPr>
        <w:t xml:space="preserve"> </w:t>
      </w:r>
      <w:r w:rsidR="00861A46" w:rsidRPr="00677D2C">
        <w:rPr>
          <w:lang w:val="de-DE"/>
        </w:rPr>
        <w:t>{% if data_elements.BOs %}</w:t>
      </w:r>
    </w:p>
    <w:p w14:paraId="18A48EA5" w14:textId="77777777" w:rsidR="001F4E5D" w:rsidRDefault="001F4E5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DE"/>
        </w:rPr>
      </w:pPr>
      <w:r>
        <w:rPr>
          <w:lang w:val="de-DE"/>
        </w:rPr>
        <w:br w:type="page"/>
      </w:r>
    </w:p>
    <w:p w14:paraId="706ED249" w14:textId="79FA7698" w:rsidR="00525344" w:rsidRPr="00677D2C" w:rsidRDefault="00FD28A2" w:rsidP="00386877">
      <w:pPr>
        <w:pStyle w:val="Heading1"/>
        <w:spacing w:before="600" w:line="240" w:lineRule="auto"/>
        <w:ind w:left="431" w:hanging="431"/>
        <w:rPr>
          <w:lang w:val="de-DE"/>
        </w:rPr>
      </w:pPr>
      <w:r w:rsidRPr="00677D2C">
        <w:rPr>
          <w:lang w:val="de-DE"/>
        </w:rPr>
        <w:lastRenderedPageBreak/>
        <w:t>Concepts</w:t>
      </w:r>
      <w:r w:rsidR="00F2559C" w:rsidRPr="00677D2C">
        <w:rPr>
          <w:lang w:val="de-DE"/>
        </w:rPr>
        <w:t xml:space="preserve"> </w:t>
      </w:r>
      <w:r w:rsidR="00525344" w:rsidRPr="00677D2C">
        <w:rPr>
          <w:color w:val="auto"/>
          <w:sz w:val="22"/>
          <w:szCs w:val="22"/>
          <w:lang w:val="de-DE"/>
        </w:rPr>
        <w:t>{% for bo in data_elements.BOs %}</w:t>
      </w:r>
    </w:p>
    <w:p w14:paraId="230A9033" w14:textId="029FE486" w:rsidR="002E30CC" w:rsidRPr="00677D2C" w:rsidRDefault="00525344" w:rsidP="0008187C">
      <w:pPr>
        <w:pStyle w:val="Heading2"/>
        <w:spacing w:after="0" w:line="240" w:lineRule="auto"/>
        <w:rPr>
          <w:lang w:val="de-DE"/>
        </w:rPr>
      </w:pPr>
      <w:r w:rsidRPr="00677D2C">
        <w:rPr>
          <w:lang w:val="de-DE"/>
        </w:rPr>
        <w:t>{{ bo.bo_name }}</w:t>
      </w:r>
    </w:p>
    <w:p w14:paraId="5C1A188A" w14:textId="051B480D" w:rsidR="00525344" w:rsidRPr="00677D2C" w:rsidRDefault="00525344" w:rsidP="0008187C">
      <w:pPr>
        <w:spacing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bo.bo_description }}</w:t>
      </w:r>
      <w:r w:rsidR="002133C4"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endfor %}</w:t>
      </w:r>
      <w:r w:rsidR="00861A46">
        <w:rPr>
          <w:lang w:val="de-DE"/>
        </w:rPr>
        <w:t xml:space="preserve"> </w:t>
      </w:r>
      <w:r w:rsidR="00861A46" w:rsidRPr="00677D2C">
        <w:rPr>
          <w:lang w:val="de-DE"/>
        </w:rPr>
        <w:t>{% endif %}</w:t>
      </w:r>
    </w:p>
    <w:p w14:paraId="51344BC7" w14:textId="77777777" w:rsidR="001F4E5D" w:rsidRDefault="001F4E5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DE"/>
        </w:rPr>
      </w:pPr>
      <w:r>
        <w:rPr>
          <w:lang w:val="de-DE"/>
        </w:rPr>
        <w:br w:type="page"/>
      </w:r>
    </w:p>
    <w:p w14:paraId="2CBA18EA" w14:textId="7C01194B" w:rsidR="003221B0" w:rsidRPr="00677D2C" w:rsidRDefault="00FD7354" w:rsidP="00386877">
      <w:pPr>
        <w:pStyle w:val="Heading1"/>
        <w:spacing w:before="600" w:after="0" w:line="240" w:lineRule="auto"/>
        <w:ind w:left="431" w:hanging="431"/>
        <w:rPr>
          <w:lang w:val="de-DE"/>
        </w:rPr>
      </w:pPr>
      <w:r w:rsidRPr="00677D2C">
        <w:rPr>
          <w:lang w:val="de-DE"/>
        </w:rPr>
        <w:lastRenderedPageBreak/>
        <w:t>Process Steps</w:t>
      </w:r>
      <w:r w:rsidR="002133C4" w:rsidRPr="00677D2C">
        <w:rPr>
          <w:lang w:val="de-DE"/>
        </w:rPr>
        <w:t xml:space="preserve"> </w:t>
      </w:r>
      <w:r w:rsidR="003221B0" w:rsidRPr="00677D2C">
        <w:rPr>
          <w:color w:val="auto"/>
          <w:sz w:val="22"/>
          <w:szCs w:val="22"/>
          <w:lang w:val="de-DE"/>
        </w:rPr>
        <w:t>{% for leaf in leaf_processes %}</w:t>
      </w:r>
    </w:p>
    <w:p w14:paraId="13ED3231" w14:textId="7C82EBF4" w:rsidR="0061238D" w:rsidRPr="00677D2C" w:rsidRDefault="003221B0" w:rsidP="00816D11">
      <w:pPr>
        <w:pStyle w:val="Heading2"/>
        <w:spacing w:before="280" w:after="0" w:line="240" w:lineRule="auto"/>
        <w:ind w:left="578" w:hanging="578"/>
        <w:rPr>
          <w:lang w:val="de-DE"/>
        </w:rPr>
      </w:pPr>
      <w:r w:rsidRPr="00677D2C">
        <w:rPr>
          <w:lang w:val="de-DE"/>
        </w:rPr>
        <w:t>{{ leaf.leaf_process_name }}</w:t>
      </w:r>
    </w:p>
    <w:p w14:paraId="70D0F498" w14:textId="4C757DB1" w:rsidR="00AB2577" w:rsidRPr="00677D2C" w:rsidRDefault="003221B0" w:rsidP="0008187C">
      <w:pPr>
        <w:spacing w:after="0"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leaf.leaf_process_description }}</w:t>
      </w:r>
    </w:p>
    <w:p w14:paraId="1866B2BB" w14:textId="055782B5" w:rsidR="00AC3085" w:rsidRPr="00677D2C" w:rsidRDefault="00AE61DB" w:rsidP="00082094">
      <w:pPr>
        <w:pStyle w:val="Heading3"/>
        <w:spacing w:before="360" w:after="0" w:line="240" w:lineRule="auto"/>
        <w:rPr>
          <w:lang w:val="de-DE"/>
        </w:rPr>
      </w:pPr>
      <w:r>
        <w:rPr>
          <w:lang w:val="de-DE"/>
        </w:rPr>
        <w:t xml:space="preserve">Operational </w:t>
      </w:r>
      <w:r w:rsidR="00766297">
        <w:rPr>
          <w:lang w:val="de-DE"/>
        </w:rPr>
        <w:t>Tasks</w:t>
      </w:r>
      <w:r w:rsidR="002133C4" w:rsidRPr="00677D2C">
        <w:rPr>
          <w:lang w:val="de-DE"/>
        </w:rPr>
        <w:t xml:space="preserve"> </w:t>
      </w:r>
      <w:r w:rsidR="00AC3085" w:rsidRPr="00677D2C">
        <w:rPr>
          <w:rFonts w:asciiTheme="majorHAnsi" w:hAnsiTheme="majorHAnsi"/>
          <w:color w:val="auto"/>
          <w:sz w:val="22"/>
          <w:szCs w:val="22"/>
          <w:lang w:val="de-DE"/>
        </w:rPr>
        <w:t>{% for t in leaf.tasks.task %}</w:t>
      </w:r>
    </w:p>
    <w:p w14:paraId="58FAB18A" w14:textId="7F67EEE9" w:rsidR="005C1B3C" w:rsidRPr="00677D2C" w:rsidRDefault="00AC3085" w:rsidP="00B3424D">
      <w:pPr>
        <w:pStyle w:val="Heading4"/>
        <w:spacing w:before="240" w:line="240" w:lineRule="auto"/>
        <w:ind w:left="862" w:hanging="862"/>
        <w:rPr>
          <w:sz w:val="24"/>
          <w:szCs w:val="24"/>
          <w:lang w:val="de-DE"/>
        </w:rPr>
      </w:pPr>
      <w:r w:rsidRPr="00677D2C">
        <w:rPr>
          <w:sz w:val="24"/>
          <w:szCs w:val="24"/>
          <w:lang w:val="de-DE"/>
        </w:rPr>
        <w:t>{{ t.step_name }}</w:t>
      </w:r>
    </w:p>
    <w:p w14:paraId="307A4668" w14:textId="1F283791" w:rsidR="00F70202" w:rsidRPr="00677D2C" w:rsidRDefault="00D90812" w:rsidP="0008187C">
      <w:pPr>
        <w:pStyle w:val="ListParagraph"/>
        <w:spacing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t.step_context }}</w:t>
      </w:r>
    </w:p>
    <w:p w14:paraId="7D7F56F3" w14:textId="0495EF4A" w:rsidR="00645534" w:rsidRPr="00677D2C" w:rsidRDefault="005C1B3C" w:rsidP="0008187C">
      <w:pPr>
        <w:pStyle w:val="ListParagraph"/>
        <w:spacing w:before="60" w:after="0" w:line="240" w:lineRule="auto"/>
        <w:ind w:left="284"/>
        <w:contextualSpacing w:val="0"/>
        <w:rPr>
          <w:sz w:val="20"/>
          <w:szCs w:val="20"/>
          <w:lang w:val="de-DE"/>
        </w:rPr>
      </w:pP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Objective:</w:t>
      </w:r>
      <w:r w:rsidRPr="00677D2C">
        <w:rPr>
          <w:sz w:val="20"/>
          <w:szCs w:val="20"/>
          <w:lang w:val="de-DE"/>
        </w:rPr>
        <w:t xml:space="preserve"> </w:t>
      </w:r>
      <w:r w:rsidR="00964666" w:rsidRPr="00677D2C">
        <w:rPr>
          <w:sz w:val="20"/>
          <w:szCs w:val="20"/>
          <w:lang w:val="de-DE"/>
        </w:rPr>
        <w:t>{{ t.step_objective }}</w:t>
      </w:r>
    </w:p>
    <w:p w14:paraId="6DC4028D" w14:textId="4040C11E" w:rsidR="00994273" w:rsidRPr="00677D2C" w:rsidRDefault="00645534" w:rsidP="0008187C">
      <w:pPr>
        <w:spacing w:before="60" w:after="0" w:line="240" w:lineRule="auto"/>
        <w:ind w:left="284"/>
        <w:rPr>
          <w:sz w:val="20"/>
          <w:szCs w:val="20"/>
          <w:lang w:val="de-DE"/>
        </w:rPr>
      </w:pP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Description:</w:t>
      </w:r>
      <w:r w:rsidRPr="00677D2C">
        <w:rPr>
          <w:sz w:val="20"/>
          <w:szCs w:val="20"/>
          <w:lang w:val="de-DE"/>
        </w:rPr>
        <w:t xml:space="preserve"> </w:t>
      </w:r>
      <w:r w:rsidR="007511E9" w:rsidRPr="00677D2C">
        <w:rPr>
          <w:sz w:val="20"/>
          <w:szCs w:val="20"/>
          <w:lang w:val="de-DE"/>
        </w:rPr>
        <w:t>{{ t.step_explanation }}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if t.step_precondition %}</w:t>
      </w:r>
    </w:p>
    <w:p w14:paraId="7BF0350A" w14:textId="4FB9AC41" w:rsidR="00994273" w:rsidRPr="00677D2C" w:rsidRDefault="00645534" w:rsidP="0008187C">
      <w:pPr>
        <w:spacing w:before="60" w:after="0" w:line="240" w:lineRule="auto"/>
        <w:ind w:firstLine="284"/>
        <w:rPr>
          <w:sz w:val="20"/>
          <w:szCs w:val="20"/>
          <w:lang w:val="de-DE"/>
        </w:rPr>
      </w:pP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P</w:t>
      </w:r>
      <w:r w:rsidR="005C1B3C" w:rsidRPr="00677D2C">
        <w:rPr>
          <w:b/>
          <w:bCs/>
          <w:color w:val="0F4761" w:themeColor="accent1" w:themeShade="BF"/>
          <w:sz w:val="20"/>
          <w:szCs w:val="20"/>
          <w:lang w:val="de-DE"/>
        </w:rPr>
        <w:t>re-condition:</w:t>
      </w:r>
      <w:r w:rsidR="005C1B3C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sz w:val="20"/>
          <w:szCs w:val="20"/>
          <w:lang w:val="de-DE"/>
        </w:rPr>
        <w:t>{{ t.step_precondition }}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if t.step_postcondition %}</w:t>
      </w:r>
    </w:p>
    <w:p w14:paraId="59D120EC" w14:textId="016D0361" w:rsidR="00EC68A9" w:rsidRPr="00677D2C" w:rsidRDefault="00324FB6" w:rsidP="0008187C">
      <w:pPr>
        <w:spacing w:before="60" w:after="0" w:line="240" w:lineRule="auto"/>
        <w:ind w:left="284"/>
        <w:rPr>
          <w:sz w:val="20"/>
          <w:szCs w:val="20"/>
          <w:lang w:val="de-DE"/>
        </w:rPr>
      </w:pP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Post-condition:</w:t>
      </w:r>
      <w:r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sz w:val="20"/>
          <w:szCs w:val="20"/>
          <w:lang w:val="de-DE"/>
        </w:rPr>
        <w:t>{{ t.step_postcondition }}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EC68A9" w:rsidRPr="00677D2C">
        <w:rPr>
          <w:lang w:val="de-DE"/>
        </w:rPr>
        <w:t>{% if t.step_exceptions %}</w:t>
      </w:r>
    </w:p>
    <w:p w14:paraId="0704B4EB" w14:textId="7FF05898" w:rsidR="006A7345" w:rsidRPr="00677D2C" w:rsidRDefault="00EC68A9" w:rsidP="0008187C">
      <w:pPr>
        <w:spacing w:before="60" w:after="0" w:line="240" w:lineRule="auto"/>
        <w:ind w:left="284"/>
        <w:rPr>
          <w:sz w:val="20"/>
          <w:szCs w:val="20"/>
          <w:lang w:val="de-DE"/>
        </w:rPr>
      </w:pP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Exceptions:</w:t>
      </w:r>
      <w:r w:rsidRPr="00677D2C">
        <w:rPr>
          <w:sz w:val="20"/>
          <w:szCs w:val="20"/>
          <w:lang w:val="de-DE"/>
        </w:rPr>
        <w:t xml:space="preserve"> {{ t.step_exceptions }}</w:t>
      </w:r>
      <w:r w:rsidR="002070D1"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6A7345" w:rsidRPr="00677D2C">
        <w:rPr>
          <w:lang w:val="de-DE"/>
        </w:rPr>
        <w:t>{% if t.step_warnings %}</w:t>
      </w:r>
    </w:p>
    <w:p w14:paraId="1BA9BD55" w14:textId="337067E9" w:rsidR="00EC68A9" w:rsidRPr="00677D2C" w:rsidRDefault="006A7345" w:rsidP="0008187C">
      <w:pPr>
        <w:spacing w:before="60" w:after="0" w:line="240" w:lineRule="auto"/>
        <w:ind w:left="284"/>
        <w:rPr>
          <w:sz w:val="20"/>
          <w:szCs w:val="20"/>
          <w:lang w:val="de-DE"/>
        </w:rPr>
      </w:pPr>
      <w:r w:rsidRPr="00677D2C">
        <w:rPr>
          <w:b/>
          <w:bCs/>
          <w:color w:val="0F4761" w:themeColor="accent1" w:themeShade="BF"/>
          <w:sz w:val="20"/>
          <w:szCs w:val="20"/>
          <w:lang w:val="de-DE"/>
        </w:rPr>
        <w:t>Warnings:</w:t>
      </w:r>
      <w:r w:rsidRPr="00677D2C">
        <w:rPr>
          <w:sz w:val="20"/>
          <w:szCs w:val="20"/>
          <w:lang w:val="de-DE"/>
        </w:rPr>
        <w:t xml:space="preserve"> {{ t.step_warnings }}</w:t>
      </w:r>
      <w:r w:rsidR="002070D1"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3C7978" w:rsidRPr="00677D2C">
        <w:rPr>
          <w:lang w:val="de-DE"/>
        </w:rPr>
        <w:t>{% endfor %}</w:t>
      </w:r>
    </w:p>
    <w:p w14:paraId="5C702428" w14:textId="4F251EB7" w:rsidR="00C54A89" w:rsidRPr="00677D2C" w:rsidRDefault="006D686F" w:rsidP="00386877">
      <w:pPr>
        <w:pStyle w:val="Heading3"/>
        <w:spacing w:before="360" w:after="0" w:line="240" w:lineRule="auto"/>
        <w:rPr>
          <w:lang w:val="de-DE"/>
        </w:rPr>
      </w:pPr>
      <w:r w:rsidRPr="00677D2C">
        <w:rPr>
          <w:lang w:val="de-DE"/>
        </w:rPr>
        <w:t>Q</w:t>
      </w:r>
      <w:r w:rsidR="00E31BA0">
        <w:rPr>
          <w:lang w:val="de-DE"/>
        </w:rPr>
        <w:t>&amp;</w:t>
      </w:r>
      <w:r w:rsidRPr="00677D2C">
        <w:rPr>
          <w:lang w:val="de-DE"/>
        </w:rPr>
        <w:t>A</w:t>
      </w:r>
      <w:r w:rsidR="000B28DF" w:rsidRPr="00677D2C">
        <w:rPr>
          <w:lang w:val="de-DE"/>
        </w:rPr>
        <w:t xml:space="preserve"> </w:t>
      </w:r>
      <w:r w:rsidR="00C54A89" w:rsidRPr="00677D2C">
        <w:rPr>
          <w:rFonts w:eastAsiaTheme="minorHAnsi" w:cstheme="minorBidi"/>
          <w:color w:val="auto"/>
          <w:sz w:val="22"/>
          <w:szCs w:val="22"/>
          <w:lang w:val="de-DE"/>
        </w:rPr>
        <w:t>{%for qa in leaf.qa.elements%}</w:t>
      </w:r>
    </w:p>
    <w:p w14:paraId="03446078" w14:textId="4398A0F4" w:rsidR="005C1C39" w:rsidRPr="00677D2C" w:rsidRDefault="004B792A" w:rsidP="0008187C">
      <w:pPr>
        <w:pStyle w:val="Heading4"/>
        <w:spacing w:before="160" w:line="240" w:lineRule="auto"/>
        <w:rPr>
          <w:lang w:val="de-DE"/>
        </w:rPr>
      </w:pPr>
      <w:r w:rsidRPr="00677D2C">
        <w:rPr>
          <w:lang w:val="de-DE"/>
        </w:rPr>
        <w:t>{{qa.question}}</w:t>
      </w:r>
    </w:p>
    <w:p w14:paraId="1897F53F" w14:textId="04EBA7D5" w:rsidR="000B28DF" w:rsidRPr="00677D2C" w:rsidRDefault="004B792A" w:rsidP="0008187C">
      <w:pPr>
        <w:spacing w:after="0"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{{qa.answer}}</w:t>
      </w:r>
      <w:r w:rsidR="000B28DF"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{%endfor%}</w:t>
      </w:r>
      <w:r w:rsidR="000B28DF"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{%endfor%}</w:t>
      </w:r>
    </w:p>
    <w:sectPr w:rsidR="000B28DF" w:rsidRPr="00677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427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B07B1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C2DC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E77C8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1203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C7FD7"/>
    <w:multiLevelType w:val="hybridMultilevel"/>
    <w:tmpl w:val="77B0134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47DE2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B7ABF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C5D42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53347A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DB4544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D237A"/>
    <w:multiLevelType w:val="hybridMultilevel"/>
    <w:tmpl w:val="B508A122"/>
    <w:lvl w:ilvl="0" w:tplc="F6E431E6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364" w:hanging="360"/>
      </w:pPr>
    </w:lvl>
    <w:lvl w:ilvl="2" w:tplc="1000001B" w:tentative="1">
      <w:start w:val="1"/>
      <w:numFmt w:val="lowerRoman"/>
      <w:lvlText w:val="%3."/>
      <w:lvlJc w:val="right"/>
      <w:pPr>
        <w:ind w:left="2084" w:hanging="180"/>
      </w:pPr>
    </w:lvl>
    <w:lvl w:ilvl="3" w:tplc="1000000F" w:tentative="1">
      <w:start w:val="1"/>
      <w:numFmt w:val="decimal"/>
      <w:lvlText w:val="%4."/>
      <w:lvlJc w:val="left"/>
      <w:pPr>
        <w:ind w:left="2804" w:hanging="360"/>
      </w:pPr>
    </w:lvl>
    <w:lvl w:ilvl="4" w:tplc="10000019" w:tentative="1">
      <w:start w:val="1"/>
      <w:numFmt w:val="lowerLetter"/>
      <w:lvlText w:val="%5."/>
      <w:lvlJc w:val="left"/>
      <w:pPr>
        <w:ind w:left="3524" w:hanging="360"/>
      </w:pPr>
    </w:lvl>
    <w:lvl w:ilvl="5" w:tplc="1000001B" w:tentative="1">
      <w:start w:val="1"/>
      <w:numFmt w:val="lowerRoman"/>
      <w:lvlText w:val="%6."/>
      <w:lvlJc w:val="right"/>
      <w:pPr>
        <w:ind w:left="4244" w:hanging="180"/>
      </w:pPr>
    </w:lvl>
    <w:lvl w:ilvl="6" w:tplc="1000000F" w:tentative="1">
      <w:start w:val="1"/>
      <w:numFmt w:val="decimal"/>
      <w:lvlText w:val="%7."/>
      <w:lvlJc w:val="left"/>
      <w:pPr>
        <w:ind w:left="4964" w:hanging="360"/>
      </w:pPr>
    </w:lvl>
    <w:lvl w:ilvl="7" w:tplc="10000019" w:tentative="1">
      <w:start w:val="1"/>
      <w:numFmt w:val="lowerLetter"/>
      <w:lvlText w:val="%8."/>
      <w:lvlJc w:val="left"/>
      <w:pPr>
        <w:ind w:left="5684" w:hanging="360"/>
      </w:pPr>
    </w:lvl>
    <w:lvl w:ilvl="8" w:tplc="1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1DB4783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F33CE9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84319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441368">
    <w:abstractNumId w:val="11"/>
  </w:num>
  <w:num w:numId="2" w16cid:durableId="2037415562">
    <w:abstractNumId w:val="8"/>
  </w:num>
  <w:num w:numId="3" w16cid:durableId="786000876">
    <w:abstractNumId w:val="8"/>
  </w:num>
  <w:num w:numId="4" w16cid:durableId="1818911748">
    <w:abstractNumId w:val="8"/>
  </w:num>
  <w:num w:numId="5" w16cid:durableId="917404354">
    <w:abstractNumId w:val="8"/>
  </w:num>
  <w:num w:numId="6" w16cid:durableId="179780035">
    <w:abstractNumId w:val="8"/>
  </w:num>
  <w:num w:numId="7" w16cid:durableId="1715227804">
    <w:abstractNumId w:val="8"/>
  </w:num>
  <w:num w:numId="8" w16cid:durableId="1767844976">
    <w:abstractNumId w:val="8"/>
  </w:num>
  <w:num w:numId="9" w16cid:durableId="1985308774">
    <w:abstractNumId w:val="8"/>
  </w:num>
  <w:num w:numId="10" w16cid:durableId="702943065">
    <w:abstractNumId w:val="8"/>
  </w:num>
  <w:num w:numId="11" w16cid:durableId="102262346">
    <w:abstractNumId w:val="8"/>
  </w:num>
  <w:num w:numId="12" w16cid:durableId="1642418391">
    <w:abstractNumId w:val="8"/>
  </w:num>
  <w:num w:numId="13" w16cid:durableId="269627668">
    <w:abstractNumId w:val="8"/>
  </w:num>
  <w:num w:numId="14" w16cid:durableId="47649065">
    <w:abstractNumId w:val="8"/>
  </w:num>
  <w:num w:numId="15" w16cid:durableId="1024015211">
    <w:abstractNumId w:val="8"/>
  </w:num>
  <w:num w:numId="16" w16cid:durableId="1568343797">
    <w:abstractNumId w:val="8"/>
  </w:num>
  <w:num w:numId="17" w16cid:durableId="1608929768">
    <w:abstractNumId w:val="8"/>
  </w:num>
  <w:num w:numId="18" w16cid:durableId="2101754631">
    <w:abstractNumId w:val="8"/>
  </w:num>
  <w:num w:numId="19" w16cid:durableId="1851946389">
    <w:abstractNumId w:val="8"/>
  </w:num>
  <w:num w:numId="20" w16cid:durableId="452746843">
    <w:abstractNumId w:val="8"/>
  </w:num>
  <w:num w:numId="21" w16cid:durableId="1777679329">
    <w:abstractNumId w:val="8"/>
  </w:num>
  <w:num w:numId="22" w16cid:durableId="2141612730">
    <w:abstractNumId w:val="8"/>
  </w:num>
  <w:num w:numId="23" w16cid:durableId="188958494">
    <w:abstractNumId w:val="8"/>
  </w:num>
  <w:num w:numId="24" w16cid:durableId="812210708">
    <w:abstractNumId w:val="8"/>
  </w:num>
  <w:num w:numId="25" w16cid:durableId="1075204633">
    <w:abstractNumId w:val="8"/>
  </w:num>
  <w:num w:numId="26" w16cid:durableId="418409175">
    <w:abstractNumId w:val="8"/>
  </w:num>
  <w:num w:numId="27" w16cid:durableId="666174160">
    <w:abstractNumId w:val="8"/>
  </w:num>
  <w:num w:numId="28" w16cid:durableId="869223880">
    <w:abstractNumId w:val="8"/>
  </w:num>
  <w:num w:numId="29" w16cid:durableId="315188173">
    <w:abstractNumId w:val="8"/>
  </w:num>
  <w:num w:numId="30" w16cid:durableId="605163163">
    <w:abstractNumId w:val="8"/>
  </w:num>
  <w:num w:numId="31" w16cid:durableId="204954026">
    <w:abstractNumId w:val="8"/>
  </w:num>
  <w:num w:numId="32" w16cid:durableId="1826237016">
    <w:abstractNumId w:val="8"/>
  </w:num>
  <w:num w:numId="33" w16cid:durableId="1229269500">
    <w:abstractNumId w:val="8"/>
  </w:num>
  <w:num w:numId="34" w16cid:durableId="1342505990">
    <w:abstractNumId w:val="8"/>
  </w:num>
  <w:num w:numId="35" w16cid:durableId="2143620546">
    <w:abstractNumId w:val="8"/>
  </w:num>
  <w:num w:numId="36" w16cid:durableId="117142741">
    <w:abstractNumId w:val="8"/>
  </w:num>
  <w:num w:numId="37" w16cid:durableId="1624843554">
    <w:abstractNumId w:val="8"/>
  </w:num>
  <w:num w:numId="38" w16cid:durableId="1746565368">
    <w:abstractNumId w:val="8"/>
  </w:num>
  <w:num w:numId="39" w16cid:durableId="1441099456">
    <w:abstractNumId w:val="8"/>
  </w:num>
  <w:num w:numId="40" w16cid:durableId="880482300">
    <w:abstractNumId w:val="8"/>
  </w:num>
  <w:num w:numId="41" w16cid:durableId="1225799352">
    <w:abstractNumId w:val="8"/>
  </w:num>
  <w:num w:numId="42" w16cid:durableId="2089305433">
    <w:abstractNumId w:val="8"/>
  </w:num>
  <w:num w:numId="43" w16cid:durableId="546793888">
    <w:abstractNumId w:val="8"/>
  </w:num>
  <w:num w:numId="44" w16cid:durableId="426118935">
    <w:abstractNumId w:val="8"/>
  </w:num>
  <w:num w:numId="45" w16cid:durableId="976375766">
    <w:abstractNumId w:val="8"/>
  </w:num>
  <w:num w:numId="46" w16cid:durableId="1929385032">
    <w:abstractNumId w:val="8"/>
  </w:num>
  <w:num w:numId="47" w16cid:durableId="1660962711">
    <w:abstractNumId w:val="8"/>
  </w:num>
  <w:num w:numId="48" w16cid:durableId="719324838">
    <w:abstractNumId w:val="5"/>
  </w:num>
  <w:num w:numId="49" w16cid:durableId="1740013307">
    <w:abstractNumId w:val="0"/>
  </w:num>
  <w:num w:numId="50" w16cid:durableId="211504848">
    <w:abstractNumId w:val="10"/>
  </w:num>
  <w:num w:numId="51" w16cid:durableId="569341506">
    <w:abstractNumId w:val="4"/>
  </w:num>
  <w:num w:numId="52" w16cid:durableId="735973757">
    <w:abstractNumId w:val="6"/>
  </w:num>
  <w:num w:numId="53" w16cid:durableId="843016927">
    <w:abstractNumId w:val="1"/>
  </w:num>
  <w:num w:numId="54" w16cid:durableId="1508473229">
    <w:abstractNumId w:val="8"/>
  </w:num>
  <w:num w:numId="55" w16cid:durableId="314143701">
    <w:abstractNumId w:val="2"/>
  </w:num>
  <w:num w:numId="56" w16cid:durableId="476456766">
    <w:abstractNumId w:val="8"/>
  </w:num>
  <w:num w:numId="57" w16cid:durableId="848914327">
    <w:abstractNumId w:val="7"/>
  </w:num>
  <w:num w:numId="58" w16cid:durableId="1650162790">
    <w:abstractNumId w:val="8"/>
  </w:num>
  <w:num w:numId="59" w16cid:durableId="334038922">
    <w:abstractNumId w:val="3"/>
  </w:num>
  <w:num w:numId="60" w16cid:durableId="1566334960">
    <w:abstractNumId w:val="8"/>
  </w:num>
  <w:num w:numId="61" w16cid:durableId="717437342">
    <w:abstractNumId w:val="9"/>
  </w:num>
  <w:num w:numId="62" w16cid:durableId="1835952050">
    <w:abstractNumId w:val="8"/>
  </w:num>
  <w:num w:numId="63" w16cid:durableId="1257713226">
    <w:abstractNumId w:val="8"/>
  </w:num>
  <w:num w:numId="64" w16cid:durableId="2076313377">
    <w:abstractNumId w:val="13"/>
  </w:num>
  <w:num w:numId="65" w16cid:durableId="1009256258">
    <w:abstractNumId w:val="8"/>
  </w:num>
  <w:num w:numId="66" w16cid:durableId="573316438">
    <w:abstractNumId w:val="12"/>
  </w:num>
  <w:num w:numId="67" w16cid:durableId="602306567">
    <w:abstractNumId w:val="8"/>
  </w:num>
  <w:num w:numId="68" w16cid:durableId="11890292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18"/>
    <w:rsid w:val="00004715"/>
    <w:rsid w:val="00007CBE"/>
    <w:rsid w:val="0001085F"/>
    <w:rsid w:val="00012450"/>
    <w:rsid w:val="00031910"/>
    <w:rsid w:val="000352BF"/>
    <w:rsid w:val="00035C27"/>
    <w:rsid w:val="000400CC"/>
    <w:rsid w:val="0004038B"/>
    <w:rsid w:val="00076342"/>
    <w:rsid w:val="00076BD8"/>
    <w:rsid w:val="0007714D"/>
    <w:rsid w:val="00080827"/>
    <w:rsid w:val="0008187C"/>
    <w:rsid w:val="00082094"/>
    <w:rsid w:val="00091C6B"/>
    <w:rsid w:val="000949FB"/>
    <w:rsid w:val="000A502F"/>
    <w:rsid w:val="000B00C8"/>
    <w:rsid w:val="000B28DF"/>
    <w:rsid w:val="000C38E5"/>
    <w:rsid w:val="000E37DF"/>
    <w:rsid w:val="000E667F"/>
    <w:rsid w:val="000F1F27"/>
    <w:rsid w:val="000F778B"/>
    <w:rsid w:val="00116D9A"/>
    <w:rsid w:val="001220B6"/>
    <w:rsid w:val="0012269A"/>
    <w:rsid w:val="001344DA"/>
    <w:rsid w:val="00140970"/>
    <w:rsid w:val="00157995"/>
    <w:rsid w:val="00164949"/>
    <w:rsid w:val="00165E5D"/>
    <w:rsid w:val="001673A2"/>
    <w:rsid w:val="00172689"/>
    <w:rsid w:val="001834F4"/>
    <w:rsid w:val="001D37B6"/>
    <w:rsid w:val="001D3F50"/>
    <w:rsid w:val="001E6618"/>
    <w:rsid w:val="001F2AA5"/>
    <w:rsid w:val="001F4E5D"/>
    <w:rsid w:val="001F609F"/>
    <w:rsid w:val="00200871"/>
    <w:rsid w:val="00206781"/>
    <w:rsid w:val="002070D1"/>
    <w:rsid w:val="00207F49"/>
    <w:rsid w:val="00211028"/>
    <w:rsid w:val="002133C4"/>
    <w:rsid w:val="00222882"/>
    <w:rsid w:val="00226E25"/>
    <w:rsid w:val="002342BE"/>
    <w:rsid w:val="00245795"/>
    <w:rsid w:val="0026085B"/>
    <w:rsid w:val="00261918"/>
    <w:rsid w:val="00262934"/>
    <w:rsid w:val="002843D2"/>
    <w:rsid w:val="002849AF"/>
    <w:rsid w:val="00287CE3"/>
    <w:rsid w:val="0029265B"/>
    <w:rsid w:val="002926AE"/>
    <w:rsid w:val="002B6304"/>
    <w:rsid w:val="002C5777"/>
    <w:rsid w:val="002C5F4A"/>
    <w:rsid w:val="002E026C"/>
    <w:rsid w:val="002E30CC"/>
    <w:rsid w:val="002F08B7"/>
    <w:rsid w:val="003221B0"/>
    <w:rsid w:val="00323E51"/>
    <w:rsid w:val="00324FB6"/>
    <w:rsid w:val="003477EA"/>
    <w:rsid w:val="00353E6E"/>
    <w:rsid w:val="003607F2"/>
    <w:rsid w:val="00373B72"/>
    <w:rsid w:val="00386877"/>
    <w:rsid w:val="003909FC"/>
    <w:rsid w:val="003953C5"/>
    <w:rsid w:val="0039714E"/>
    <w:rsid w:val="00397CB6"/>
    <w:rsid w:val="003A1037"/>
    <w:rsid w:val="003C1658"/>
    <w:rsid w:val="003C7978"/>
    <w:rsid w:val="003C7AE7"/>
    <w:rsid w:val="003E0B9D"/>
    <w:rsid w:val="003F0063"/>
    <w:rsid w:val="00405CDD"/>
    <w:rsid w:val="004236C1"/>
    <w:rsid w:val="00430B06"/>
    <w:rsid w:val="004363C9"/>
    <w:rsid w:val="00451414"/>
    <w:rsid w:val="00451CA5"/>
    <w:rsid w:val="0046379D"/>
    <w:rsid w:val="00467175"/>
    <w:rsid w:val="004778D4"/>
    <w:rsid w:val="00484E21"/>
    <w:rsid w:val="004855E9"/>
    <w:rsid w:val="00496D6E"/>
    <w:rsid w:val="004B3F48"/>
    <w:rsid w:val="004B792A"/>
    <w:rsid w:val="004C1A6F"/>
    <w:rsid w:val="004C5629"/>
    <w:rsid w:val="004D1C34"/>
    <w:rsid w:val="004D31EA"/>
    <w:rsid w:val="004D3C9D"/>
    <w:rsid w:val="004E2D20"/>
    <w:rsid w:val="004E71CC"/>
    <w:rsid w:val="00502C5D"/>
    <w:rsid w:val="00510114"/>
    <w:rsid w:val="00525344"/>
    <w:rsid w:val="00555F9B"/>
    <w:rsid w:val="00561D6A"/>
    <w:rsid w:val="0057231F"/>
    <w:rsid w:val="00583FBC"/>
    <w:rsid w:val="005A0123"/>
    <w:rsid w:val="005A302F"/>
    <w:rsid w:val="005B125C"/>
    <w:rsid w:val="005B275E"/>
    <w:rsid w:val="005C1B1B"/>
    <w:rsid w:val="005C1B3C"/>
    <w:rsid w:val="005C1C39"/>
    <w:rsid w:val="005E2602"/>
    <w:rsid w:val="005E4070"/>
    <w:rsid w:val="0060121C"/>
    <w:rsid w:val="0061238D"/>
    <w:rsid w:val="00612DC9"/>
    <w:rsid w:val="00622CA2"/>
    <w:rsid w:val="00645534"/>
    <w:rsid w:val="0065045D"/>
    <w:rsid w:val="006570D9"/>
    <w:rsid w:val="00657CBE"/>
    <w:rsid w:val="006606C8"/>
    <w:rsid w:val="00660D42"/>
    <w:rsid w:val="00664783"/>
    <w:rsid w:val="00671E26"/>
    <w:rsid w:val="00677C4E"/>
    <w:rsid w:val="00677D2C"/>
    <w:rsid w:val="00694E31"/>
    <w:rsid w:val="006A2F33"/>
    <w:rsid w:val="006A3C6B"/>
    <w:rsid w:val="006A479B"/>
    <w:rsid w:val="006A7345"/>
    <w:rsid w:val="006B2626"/>
    <w:rsid w:val="006D686F"/>
    <w:rsid w:val="006E227F"/>
    <w:rsid w:val="006F3E00"/>
    <w:rsid w:val="006F7336"/>
    <w:rsid w:val="00700185"/>
    <w:rsid w:val="0070131D"/>
    <w:rsid w:val="00710F3C"/>
    <w:rsid w:val="007123F6"/>
    <w:rsid w:val="00714EDA"/>
    <w:rsid w:val="007363C4"/>
    <w:rsid w:val="00744831"/>
    <w:rsid w:val="007511E9"/>
    <w:rsid w:val="00751CCB"/>
    <w:rsid w:val="00766297"/>
    <w:rsid w:val="00772867"/>
    <w:rsid w:val="00786F6C"/>
    <w:rsid w:val="00787A50"/>
    <w:rsid w:val="00790356"/>
    <w:rsid w:val="007B51C7"/>
    <w:rsid w:val="007B61A4"/>
    <w:rsid w:val="007C19DF"/>
    <w:rsid w:val="007E75CA"/>
    <w:rsid w:val="00807B71"/>
    <w:rsid w:val="0081320F"/>
    <w:rsid w:val="00816D11"/>
    <w:rsid w:val="0081789D"/>
    <w:rsid w:val="00817BCE"/>
    <w:rsid w:val="00861A46"/>
    <w:rsid w:val="00864F2F"/>
    <w:rsid w:val="008755CB"/>
    <w:rsid w:val="00884B05"/>
    <w:rsid w:val="00886069"/>
    <w:rsid w:val="008877B0"/>
    <w:rsid w:val="00890D85"/>
    <w:rsid w:val="008A15D5"/>
    <w:rsid w:val="008A6BB8"/>
    <w:rsid w:val="008B75E8"/>
    <w:rsid w:val="008C1D65"/>
    <w:rsid w:val="008D234B"/>
    <w:rsid w:val="008E494A"/>
    <w:rsid w:val="008F2451"/>
    <w:rsid w:val="00901725"/>
    <w:rsid w:val="00922C9A"/>
    <w:rsid w:val="00945647"/>
    <w:rsid w:val="00947A74"/>
    <w:rsid w:val="00950AFD"/>
    <w:rsid w:val="00960A67"/>
    <w:rsid w:val="00964666"/>
    <w:rsid w:val="009800E6"/>
    <w:rsid w:val="00986575"/>
    <w:rsid w:val="00994273"/>
    <w:rsid w:val="009B0F26"/>
    <w:rsid w:val="009C5AA2"/>
    <w:rsid w:val="009D5E61"/>
    <w:rsid w:val="00A03D98"/>
    <w:rsid w:val="00A16BB1"/>
    <w:rsid w:val="00A271BE"/>
    <w:rsid w:val="00A31A62"/>
    <w:rsid w:val="00A46EC5"/>
    <w:rsid w:val="00A54328"/>
    <w:rsid w:val="00A56CD4"/>
    <w:rsid w:val="00A64AA2"/>
    <w:rsid w:val="00A655AF"/>
    <w:rsid w:val="00A8422B"/>
    <w:rsid w:val="00A849A8"/>
    <w:rsid w:val="00A93AF2"/>
    <w:rsid w:val="00A9525B"/>
    <w:rsid w:val="00AA0C7C"/>
    <w:rsid w:val="00AA2927"/>
    <w:rsid w:val="00AA2D71"/>
    <w:rsid w:val="00AB2577"/>
    <w:rsid w:val="00AB705E"/>
    <w:rsid w:val="00AC28C2"/>
    <w:rsid w:val="00AC3085"/>
    <w:rsid w:val="00AC4783"/>
    <w:rsid w:val="00AE0EB2"/>
    <w:rsid w:val="00AE61DB"/>
    <w:rsid w:val="00B30844"/>
    <w:rsid w:val="00B3424D"/>
    <w:rsid w:val="00B43D1E"/>
    <w:rsid w:val="00B46A10"/>
    <w:rsid w:val="00B50A65"/>
    <w:rsid w:val="00B51440"/>
    <w:rsid w:val="00B668DA"/>
    <w:rsid w:val="00B75EDA"/>
    <w:rsid w:val="00B8423C"/>
    <w:rsid w:val="00BB6A7C"/>
    <w:rsid w:val="00BF69EB"/>
    <w:rsid w:val="00C05FCC"/>
    <w:rsid w:val="00C06556"/>
    <w:rsid w:val="00C43EBB"/>
    <w:rsid w:val="00C5461D"/>
    <w:rsid w:val="00C54A89"/>
    <w:rsid w:val="00C76137"/>
    <w:rsid w:val="00C8093B"/>
    <w:rsid w:val="00C8321C"/>
    <w:rsid w:val="00C86FF1"/>
    <w:rsid w:val="00CC17F8"/>
    <w:rsid w:val="00CF2DBF"/>
    <w:rsid w:val="00CF6368"/>
    <w:rsid w:val="00D17D87"/>
    <w:rsid w:val="00D24105"/>
    <w:rsid w:val="00D31BF2"/>
    <w:rsid w:val="00D4131C"/>
    <w:rsid w:val="00D44262"/>
    <w:rsid w:val="00D44606"/>
    <w:rsid w:val="00D617A3"/>
    <w:rsid w:val="00D65D30"/>
    <w:rsid w:val="00D6722F"/>
    <w:rsid w:val="00D80726"/>
    <w:rsid w:val="00D90812"/>
    <w:rsid w:val="00D91810"/>
    <w:rsid w:val="00D9225F"/>
    <w:rsid w:val="00D93275"/>
    <w:rsid w:val="00DB2056"/>
    <w:rsid w:val="00DD226C"/>
    <w:rsid w:val="00DE1A0B"/>
    <w:rsid w:val="00DE1A40"/>
    <w:rsid w:val="00DF7F9D"/>
    <w:rsid w:val="00E06FD7"/>
    <w:rsid w:val="00E17700"/>
    <w:rsid w:val="00E23C9E"/>
    <w:rsid w:val="00E3062A"/>
    <w:rsid w:val="00E31BA0"/>
    <w:rsid w:val="00E419E6"/>
    <w:rsid w:val="00E46465"/>
    <w:rsid w:val="00E52917"/>
    <w:rsid w:val="00E613B2"/>
    <w:rsid w:val="00E615E7"/>
    <w:rsid w:val="00E62C7A"/>
    <w:rsid w:val="00E82887"/>
    <w:rsid w:val="00E9168A"/>
    <w:rsid w:val="00EA4FA1"/>
    <w:rsid w:val="00EA7FF4"/>
    <w:rsid w:val="00EC03D6"/>
    <w:rsid w:val="00EC68A9"/>
    <w:rsid w:val="00ED16E3"/>
    <w:rsid w:val="00ED6B74"/>
    <w:rsid w:val="00EE2CD8"/>
    <w:rsid w:val="00EF1083"/>
    <w:rsid w:val="00EF28BB"/>
    <w:rsid w:val="00F003EB"/>
    <w:rsid w:val="00F2559C"/>
    <w:rsid w:val="00F327D2"/>
    <w:rsid w:val="00F35E63"/>
    <w:rsid w:val="00F61775"/>
    <w:rsid w:val="00F70202"/>
    <w:rsid w:val="00F86AB8"/>
    <w:rsid w:val="00F9207C"/>
    <w:rsid w:val="00FB4B89"/>
    <w:rsid w:val="00FB53B6"/>
    <w:rsid w:val="00FC4D2F"/>
    <w:rsid w:val="00FD28A2"/>
    <w:rsid w:val="00FD3105"/>
    <w:rsid w:val="00FD7354"/>
    <w:rsid w:val="00FF687D"/>
    <w:rsid w:val="00FF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90310"/>
  <w15:chartTrackingRefBased/>
  <w15:docId w15:val="{30FE44A0-4F2D-4233-BBF9-A55B6AA3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618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618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18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6618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618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618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618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618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618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6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Heading2Char">
    <w:name w:val="Heading 2 Char"/>
    <w:basedOn w:val="DefaultParagraphFont"/>
    <w:link w:val="Heading2"/>
    <w:uiPriority w:val="9"/>
    <w:rsid w:val="001E66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Heading3Char">
    <w:name w:val="Heading 3 Char"/>
    <w:basedOn w:val="DefaultParagraphFont"/>
    <w:link w:val="Heading3"/>
    <w:uiPriority w:val="9"/>
    <w:rsid w:val="001E6618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Heading4Char">
    <w:name w:val="Heading 4 Char"/>
    <w:basedOn w:val="DefaultParagraphFont"/>
    <w:link w:val="Heading4"/>
    <w:uiPriority w:val="9"/>
    <w:rsid w:val="001E6618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618"/>
    <w:rPr>
      <w:rFonts w:eastAsiaTheme="majorEastAsia" w:cstheme="majorBidi"/>
      <w:color w:val="0F4761" w:themeColor="accent1" w:themeShade="BF"/>
      <w:lang w:val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618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618"/>
    <w:rPr>
      <w:rFonts w:eastAsiaTheme="majorEastAsia" w:cstheme="majorBidi"/>
      <w:color w:val="595959" w:themeColor="text1" w:themeTint="A6"/>
      <w:lang w:val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618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618"/>
    <w:rPr>
      <w:rFonts w:eastAsiaTheme="majorEastAsia" w:cstheme="majorBidi"/>
      <w:color w:val="272727" w:themeColor="text1" w:themeTint="D8"/>
      <w:lang w:val="es-AR"/>
    </w:rPr>
  </w:style>
  <w:style w:type="paragraph" w:styleId="Title">
    <w:name w:val="Title"/>
    <w:basedOn w:val="Normal"/>
    <w:next w:val="Normal"/>
    <w:link w:val="TitleChar"/>
    <w:uiPriority w:val="10"/>
    <w:qFormat/>
    <w:rsid w:val="001E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618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618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Quote">
    <w:name w:val="Quote"/>
    <w:basedOn w:val="Normal"/>
    <w:next w:val="Normal"/>
    <w:link w:val="QuoteChar"/>
    <w:uiPriority w:val="29"/>
    <w:qFormat/>
    <w:rsid w:val="001E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618"/>
    <w:rPr>
      <w:i/>
      <w:iCs/>
      <w:color w:val="404040" w:themeColor="text1" w:themeTint="BF"/>
      <w:lang w:val="es-AR"/>
    </w:rPr>
  </w:style>
  <w:style w:type="paragraph" w:styleId="ListParagraph">
    <w:name w:val="List Paragraph"/>
    <w:basedOn w:val="Normal"/>
    <w:uiPriority w:val="34"/>
    <w:qFormat/>
    <w:rsid w:val="001E6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618"/>
    <w:rPr>
      <w:i/>
      <w:iCs/>
      <w:color w:val="0F4761" w:themeColor="accent1" w:themeShade="BF"/>
      <w:lang w:val="es-AR"/>
    </w:rPr>
  </w:style>
  <w:style w:type="character" w:styleId="IntenseReference">
    <w:name w:val="Intense Reference"/>
    <w:basedOn w:val="DefaultParagraphFont"/>
    <w:uiPriority w:val="32"/>
    <w:qFormat/>
    <w:rsid w:val="001E6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2C671-8231-4727-991F-9FEE8DA97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Daniel Gonzalez</dc:creator>
  <cp:keywords/>
  <dc:description/>
  <cp:lastModifiedBy>Eduardo Daniel Gonzalez</cp:lastModifiedBy>
  <cp:revision>46</cp:revision>
  <dcterms:created xsi:type="dcterms:W3CDTF">2026-03-05T17:54:00Z</dcterms:created>
  <dcterms:modified xsi:type="dcterms:W3CDTF">2026-03-07T09:39:00Z</dcterms:modified>
</cp:coreProperties>
</file>