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6D407" w14:textId="77777777" w:rsidR="00EC4123" w:rsidRDefault="00235FE2">
      <w:pPr>
        <w:spacing w:after="144" w:line="259" w:lineRule="auto"/>
        <w:ind w:left="0" w:right="0" w:firstLine="0"/>
      </w:pPr>
      <w:r>
        <w:rPr>
          <w:b/>
          <w:sz w:val="24"/>
        </w:rPr>
        <w:t xml:space="preserve">Práctica 2 - ISO </w:t>
      </w:r>
    </w:p>
    <w:p w14:paraId="02D0E7EA" w14:textId="44804CBB" w:rsidR="00EC4123" w:rsidRDefault="00235FE2">
      <w:pPr>
        <w:spacing w:after="154" w:line="260" w:lineRule="auto"/>
        <w:ind w:left="-5" w:right="522"/>
      </w:pPr>
      <w:r>
        <w:rPr>
          <w:i/>
        </w:rPr>
        <w:t>1</w:t>
      </w:r>
      <w:r w:rsidR="009F0B12">
        <w:rPr>
          <w:i/>
        </w:rPr>
        <w:t>3</w:t>
      </w:r>
      <w:r>
        <w:rPr>
          <w:i/>
        </w:rPr>
        <w:t xml:space="preserve">. Editor de textos: </w:t>
      </w:r>
    </w:p>
    <w:p w14:paraId="235DA78B" w14:textId="77777777" w:rsidR="00EC4123" w:rsidRDefault="00235FE2">
      <w:pPr>
        <w:numPr>
          <w:ilvl w:val="0"/>
          <w:numId w:val="1"/>
        </w:numPr>
        <w:spacing w:after="0" w:line="402" w:lineRule="auto"/>
        <w:ind w:right="1582"/>
      </w:pPr>
      <w:r>
        <w:t xml:space="preserve">Nombre al menos 3 editores de texto que puede utilizar desde la línea de comandos. vi, </w:t>
      </w:r>
      <w:proofErr w:type="spellStart"/>
      <w:r>
        <w:t>vim</w:t>
      </w:r>
      <w:proofErr w:type="spellEnd"/>
      <w:r>
        <w:t xml:space="preserve">, </w:t>
      </w:r>
      <w:proofErr w:type="spellStart"/>
      <w:r>
        <w:t>neovim</w:t>
      </w:r>
      <w:proofErr w:type="spellEnd"/>
      <w:r>
        <w:t xml:space="preserve"> (</w:t>
      </w:r>
      <w:proofErr w:type="spellStart"/>
      <w:r>
        <w:t>nvim</w:t>
      </w:r>
      <w:proofErr w:type="spellEnd"/>
      <w:r>
        <w:t xml:space="preserve">), nano y </w:t>
      </w:r>
      <w:proofErr w:type="spellStart"/>
      <w:r>
        <w:t>emacs</w:t>
      </w:r>
      <w:proofErr w:type="spellEnd"/>
      <w:r>
        <w:t xml:space="preserve">. </w:t>
      </w:r>
    </w:p>
    <w:p w14:paraId="5AF1476E" w14:textId="77777777" w:rsidR="00EC4123" w:rsidRDefault="00235FE2">
      <w:pPr>
        <w:numPr>
          <w:ilvl w:val="0"/>
          <w:numId w:val="1"/>
        </w:numPr>
        <w:ind w:right="1582"/>
      </w:pPr>
      <w:r>
        <w:t xml:space="preserve">¿En qué se diferencia un editor de texto de los comandos </w:t>
      </w:r>
      <w:proofErr w:type="spellStart"/>
      <w:r>
        <w:t>cat</w:t>
      </w:r>
      <w:proofErr w:type="spellEnd"/>
      <w:r>
        <w:t xml:space="preserve">, more o </w:t>
      </w:r>
      <w:proofErr w:type="spellStart"/>
      <w:r>
        <w:t>less</w:t>
      </w:r>
      <w:proofErr w:type="spellEnd"/>
      <w:r>
        <w:t xml:space="preserve">? </w:t>
      </w:r>
      <w:proofErr w:type="gramStart"/>
      <w:r>
        <w:t>Enumere</w:t>
      </w:r>
      <w:proofErr w:type="gramEnd"/>
      <w:r>
        <w:t xml:space="preserve"> los modos de operación que posee el editor de textos vi. </w:t>
      </w:r>
    </w:p>
    <w:p w14:paraId="754E1FD3" w14:textId="77777777" w:rsidR="00EC4123" w:rsidRDefault="00235FE2">
      <w:pPr>
        <w:ind w:left="-5" w:right="770"/>
      </w:pPr>
      <w:r>
        <w:t xml:space="preserve">Los editores de texto permiten editar los archivos de texto. </w:t>
      </w:r>
      <w:proofErr w:type="spellStart"/>
      <w:r>
        <w:t>cat</w:t>
      </w:r>
      <w:proofErr w:type="spellEnd"/>
      <w:r>
        <w:t xml:space="preserve">, more, </w:t>
      </w:r>
      <w:proofErr w:type="spellStart"/>
      <w:r>
        <w:t>less</w:t>
      </w:r>
      <w:proofErr w:type="spellEnd"/>
      <w:r>
        <w:t xml:space="preserve"> solo permiten visualizarlos. </w:t>
      </w:r>
    </w:p>
    <w:p w14:paraId="5127CBD3" w14:textId="77777777" w:rsidR="00EC4123" w:rsidRDefault="00235FE2">
      <w:pPr>
        <w:spacing w:after="200"/>
        <w:ind w:left="-5" w:right="770"/>
      </w:pPr>
      <w:r>
        <w:t>vi tiene</w:t>
      </w:r>
      <w:r>
        <w:t xml:space="preserve"> tres modos: </w:t>
      </w:r>
    </w:p>
    <w:p w14:paraId="7EC34653" w14:textId="77777777" w:rsidR="00EC4123" w:rsidRDefault="00235FE2">
      <w:pPr>
        <w:numPr>
          <w:ilvl w:val="0"/>
          <w:numId w:val="2"/>
        </w:numPr>
        <w:spacing w:after="42"/>
        <w:ind w:right="770" w:hanging="360"/>
      </w:pPr>
      <w:proofErr w:type="spellStart"/>
      <w:r>
        <w:rPr>
          <w:u w:val="single" w:color="000000"/>
        </w:rPr>
        <w:t>insert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mode</w:t>
      </w:r>
      <w:proofErr w:type="spellEnd"/>
      <w:r>
        <w:rPr>
          <w:u w:val="single" w:color="000000"/>
        </w:rPr>
        <w:t>:</w:t>
      </w:r>
      <w:r>
        <w:t xml:space="preserve"> este modo se usa para la edición de texto normal. El modo reemplazar es una variación del modo insertar que reemplaza texto en lugar de insertarlo. </w:t>
      </w:r>
    </w:p>
    <w:p w14:paraId="246DD4D7" w14:textId="77777777" w:rsidR="00EC4123" w:rsidRDefault="00235FE2">
      <w:pPr>
        <w:numPr>
          <w:ilvl w:val="0"/>
          <w:numId w:val="2"/>
        </w:numPr>
        <w:spacing w:after="42"/>
        <w:ind w:right="770" w:hanging="360"/>
      </w:pPr>
      <w:proofErr w:type="spellStart"/>
      <w:r>
        <w:rPr>
          <w:u w:val="single" w:color="000000"/>
        </w:rPr>
        <w:t>command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mode</w:t>
      </w:r>
      <w:proofErr w:type="spellEnd"/>
      <w:r>
        <w:rPr>
          <w:u w:val="single" w:color="000000"/>
        </w:rPr>
        <w:t>:</w:t>
      </w:r>
      <w:r>
        <w:t xml:space="preserve"> este modo se usa para la exploración de archivos, copiar y pegar, </w:t>
      </w:r>
      <w:r>
        <w:t xml:space="preserve">y ejecutar comandos simples. Con este modo, también se realizan funciones como deshacer, rehacer y otras. </w:t>
      </w:r>
    </w:p>
    <w:p w14:paraId="248B0B28" w14:textId="77777777" w:rsidR="00EC4123" w:rsidRDefault="00235FE2">
      <w:pPr>
        <w:numPr>
          <w:ilvl w:val="0"/>
          <w:numId w:val="2"/>
        </w:numPr>
        <w:ind w:right="770" w:hanging="360"/>
      </w:pPr>
      <w:r>
        <w:rPr>
          <w:u w:val="single" w:color="000000"/>
        </w:rPr>
        <w:t xml:space="preserve">ex </w:t>
      </w:r>
      <w:proofErr w:type="spellStart"/>
      <w:r>
        <w:rPr>
          <w:u w:val="single" w:color="000000"/>
        </w:rPr>
        <w:t>mode</w:t>
      </w:r>
      <w:proofErr w:type="spellEnd"/>
      <w:r>
        <w:rPr>
          <w:u w:val="single" w:color="000000"/>
        </w:rPr>
        <w:t>:</w:t>
      </w:r>
      <w:r>
        <w:t xml:space="preserve"> este modo se usa para guardar, cerrar y abrir archivos, así como también para buscar y reemplazar, y otras operaciones más complejas. Desde </w:t>
      </w:r>
      <w:r>
        <w:t xml:space="preserve">este modo, es posible insertar el resultado de programas en el archivo actual, configurar </w:t>
      </w:r>
      <w:proofErr w:type="spellStart"/>
      <w:r>
        <w:t>vim</w:t>
      </w:r>
      <w:proofErr w:type="spellEnd"/>
      <w:r>
        <w:t xml:space="preserve">, etc. Todo lo que es posible usando ex se puede hacer desde este modo. </w:t>
      </w:r>
    </w:p>
    <w:p w14:paraId="0537C936" w14:textId="77777777" w:rsidR="00EC4123" w:rsidRDefault="00235FE2">
      <w:pPr>
        <w:ind w:left="-5" w:right="770"/>
      </w:pPr>
      <w:r>
        <w:rPr>
          <w:b/>
        </w:rPr>
        <w:t>(c)</w:t>
      </w:r>
      <w:r>
        <w:t xml:space="preserve"> Nombre los comandos más comunes que se le pueden enviar al editor de textos vi. </w:t>
      </w:r>
    </w:p>
    <w:p w14:paraId="482EE1A0" w14:textId="77777777" w:rsidR="00EC4123" w:rsidRDefault="00235FE2">
      <w:pPr>
        <w:spacing w:after="104"/>
        <w:ind w:left="-5" w:right="770"/>
      </w:pPr>
      <w:r>
        <w:t>En ex</w:t>
      </w:r>
      <w:r>
        <w:t xml:space="preserve"> </w:t>
      </w:r>
      <w:proofErr w:type="spellStart"/>
      <w:r>
        <w:t>mode</w:t>
      </w:r>
      <w:proofErr w:type="spellEnd"/>
      <w:r>
        <w:t xml:space="preserve">: </w:t>
      </w:r>
    </w:p>
    <w:p w14:paraId="49929C21" w14:textId="77777777" w:rsidR="00EC4123" w:rsidRDefault="00235FE2">
      <w:pPr>
        <w:spacing w:after="103" w:line="259" w:lineRule="auto"/>
        <w:ind w:left="0" w:right="1810" w:firstLine="0"/>
        <w:jc w:val="right"/>
      </w:pPr>
      <w:r>
        <w:rPr>
          <w:noProof/>
        </w:rPr>
        <w:drawing>
          <wp:inline distT="0" distB="0" distL="0" distR="0" wp14:anchorId="5A5CD0E7" wp14:editId="35C715C5">
            <wp:extent cx="4806823" cy="155003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823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7C7223" w14:textId="77777777" w:rsidR="00EC4123" w:rsidRDefault="00235FE2">
      <w:pPr>
        <w:spacing w:after="104"/>
        <w:ind w:left="-5" w:right="770"/>
      </w:pPr>
      <w:r>
        <w:t xml:space="preserve">En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:  </w:t>
      </w:r>
    </w:p>
    <w:p w14:paraId="79335B83" w14:textId="77777777" w:rsidR="00EC4123" w:rsidRDefault="00235FE2">
      <w:pPr>
        <w:spacing w:after="102" w:line="259" w:lineRule="auto"/>
        <w:ind w:left="0" w:right="1772" w:firstLine="0"/>
        <w:jc w:val="right"/>
      </w:pPr>
      <w:r>
        <w:rPr>
          <w:noProof/>
        </w:rPr>
        <w:drawing>
          <wp:inline distT="0" distB="0" distL="0" distR="0" wp14:anchorId="319AF6F7" wp14:editId="210137C0">
            <wp:extent cx="4848987" cy="2197735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87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4AB6A3" w14:textId="77777777" w:rsidR="00EC4123" w:rsidRDefault="00235FE2">
      <w:pPr>
        <w:spacing w:after="0" w:line="259" w:lineRule="auto"/>
        <w:ind w:left="0" w:right="0" w:firstLine="0"/>
      </w:pPr>
      <w:r>
        <w:t xml:space="preserve"> </w:t>
      </w:r>
    </w:p>
    <w:p w14:paraId="474D6368" w14:textId="1BF57AE9" w:rsidR="00EC4123" w:rsidRDefault="009F0B12">
      <w:pPr>
        <w:spacing w:after="154" w:line="260" w:lineRule="auto"/>
        <w:ind w:left="-5" w:right="522"/>
      </w:pPr>
      <w:r>
        <w:rPr>
          <w:i/>
        </w:rPr>
        <w:t>13</w:t>
      </w:r>
      <w:r w:rsidR="00235FE2">
        <w:rPr>
          <w:i/>
        </w:rPr>
        <w:t xml:space="preserve">. Proceso de Arranque </w:t>
      </w:r>
      <w:proofErr w:type="spellStart"/>
      <w:r w:rsidR="00235FE2">
        <w:rPr>
          <w:i/>
        </w:rPr>
        <w:t>SystemV</w:t>
      </w:r>
      <w:proofErr w:type="spellEnd"/>
      <w:r w:rsidR="00235FE2">
        <w:rPr>
          <w:i/>
        </w:rPr>
        <w:t xml:space="preserve"> (https://github.com/systeminit/si): </w:t>
      </w:r>
    </w:p>
    <w:p w14:paraId="7EEB5E99" w14:textId="77777777" w:rsidR="00EC4123" w:rsidRDefault="00235FE2">
      <w:pPr>
        <w:numPr>
          <w:ilvl w:val="0"/>
          <w:numId w:val="3"/>
        </w:numPr>
        <w:spacing w:after="185"/>
        <w:ind w:right="770" w:hanging="302"/>
      </w:pPr>
      <w:r>
        <w:lastRenderedPageBreak/>
        <w:t xml:space="preserve">Enumere los pasos del proceso de inicio de un sistema GNU/Linux, desde que se prende la PC hasta que se logra obtener el </w:t>
      </w:r>
      <w:proofErr w:type="spellStart"/>
      <w:r>
        <w:t>login</w:t>
      </w:r>
      <w:proofErr w:type="spellEnd"/>
      <w:r>
        <w:t xml:space="preserve"> en el sistema. </w:t>
      </w:r>
    </w:p>
    <w:p w14:paraId="26992146" w14:textId="77777777" w:rsidR="00EC4123" w:rsidRDefault="00235FE2">
      <w:pPr>
        <w:numPr>
          <w:ilvl w:val="1"/>
          <w:numId w:val="5"/>
        </w:numPr>
        <w:spacing w:after="26"/>
        <w:ind w:right="770" w:hanging="360"/>
      </w:pPr>
      <w:r>
        <w:t xml:space="preserve">Se empieza a ejecutar el código del BIOS </w:t>
      </w:r>
    </w:p>
    <w:p w14:paraId="5B9E407C" w14:textId="77777777" w:rsidR="00EC4123" w:rsidRDefault="00235FE2">
      <w:pPr>
        <w:numPr>
          <w:ilvl w:val="1"/>
          <w:numId w:val="5"/>
        </w:numPr>
        <w:spacing w:after="31"/>
        <w:ind w:right="770" w:hanging="360"/>
      </w:pPr>
      <w:r>
        <w:t xml:space="preserve">El BIOS ejecuta el POST </w:t>
      </w:r>
    </w:p>
    <w:p w14:paraId="611CCEE1" w14:textId="77777777" w:rsidR="00EC4123" w:rsidRDefault="00235FE2">
      <w:pPr>
        <w:numPr>
          <w:ilvl w:val="1"/>
          <w:numId w:val="5"/>
        </w:numPr>
        <w:spacing w:after="26"/>
        <w:ind w:right="770" w:hanging="360"/>
      </w:pPr>
      <w:r>
        <w:t xml:space="preserve">El BIOS lee el sector de arranque (MBR) </w:t>
      </w:r>
    </w:p>
    <w:p w14:paraId="293974EB" w14:textId="77777777" w:rsidR="00EC4123" w:rsidRDefault="00235FE2">
      <w:pPr>
        <w:numPr>
          <w:ilvl w:val="1"/>
          <w:numId w:val="5"/>
        </w:numPr>
        <w:spacing w:after="31"/>
        <w:ind w:right="770" w:hanging="360"/>
      </w:pPr>
      <w:r>
        <w:t>Se ca</w:t>
      </w:r>
      <w:r>
        <w:t xml:space="preserve">rga el gestor de arranque (MBC) </w:t>
      </w:r>
    </w:p>
    <w:p w14:paraId="1C47136C" w14:textId="77777777" w:rsidR="00EC4123" w:rsidRDefault="00235FE2">
      <w:pPr>
        <w:numPr>
          <w:ilvl w:val="1"/>
          <w:numId w:val="5"/>
        </w:numPr>
        <w:spacing w:after="27"/>
        <w:ind w:right="770" w:hanging="360"/>
      </w:pPr>
      <w:r>
        <w:t xml:space="preserve">El </w:t>
      </w:r>
      <w:proofErr w:type="spellStart"/>
      <w:r>
        <w:t>bootloader</w:t>
      </w:r>
      <w:proofErr w:type="spellEnd"/>
      <w:r>
        <w:t xml:space="preserve"> carga el </w:t>
      </w:r>
      <w:proofErr w:type="spellStart"/>
      <w:r>
        <w:t>kernel</w:t>
      </w:r>
      <w:proofErr w:type="spellEnd"/>
      <w:r>
        <w:t xml:space="preserve"> y el </w:t>
      </w:r>
      <w:proofErr w:type="spellStart"/>
      <w:r>
        <w:t>initrd</w:t>
      </w:r>
      <w:proofErr w:type="spellEnd"/>
      <w:r>
        <w:t xml:space="preserve"> </w:t>
      </w:r>
    </w:p>
    <w:p w14:paraId="6DC0C49D" w14:textId="77777777" w:rsidR="00EC4123" w:rsidRDefault="00235FE2">
      <w:pPr>
        <w:numPr>
          <w:ilvl w:val="1"/>
          <w:numId w:val="5"/>
        </w:numPr>
        <w:spacing w:after="0"/>
        <w:ind w:right="770" w:hanging="360"/>
      </w:pPr>
      <w:r>
        <w:t xml:space="preserve">Se monta el </w:t>
      </w:r>
      <w:proofErr w:type="spellStart"/>
      <w:r>
        <w:t>initrd</w:t>
      </w:r>
      <w:proofErr w:type="spellEnd"/>
      <w:r>
        <w:t xml:space="preserve"> como sistema de archivos raíz y se inicializan componentes esenciales (ej.: </w:t>
      </w:r>
    </w:p>
    <w:p w14:paraId="1743A596" w14:textId="77777777" w:rsidR="00EC4123" w:rsidRDefault="00235FE2">
      <w:pPr>
        <w:spacing w:after="31"/>
        <w:ind w:left="730" w:right="770"/>
      </w:pPr>
      <w:proofErr w:type="spellStart"/>
      <w:r>
        <w:t>scheduler</w:t>
      </w:r>
      <w:proofErr w:type="spellEnd"/>
      <w:r>
        <w:t xml:space="preserve">) </w:t>
      </w:r>
    </w:p>
    <w:p w14:paraId="19342A5C" w14:textId="77777777" w:rsidR="00EC4123" w:rsidRDefault="00235FE2">
      <w:pPr>
        <w:numPr>
          <w:ilvl w:val="1"/>
          <w:numId w:val="5"/>
        </w:numPr>
        <w:spacing w:after="26"/>
        <w:ind w:right="770" w:hanging="360"/>
      </w:pPr>
      <w:r>
        <w:t xml:space="preserve">El </w:t>
      </w:r>
      <w:proofErr w:type="spellStart"/>
      <w:r>
        <w:t>Kernel</w:t>
      </w:r>
      <w:proofErr w:type="spellEnd"/>
      <w:r>
        <w:t xml:space="preserve"> ejecuta el proceso </w:t>
      </w:r>
      <w:proofErr w:type="spellStart"/>
      <w:r>
        <w:t>init</w:t>
      </w:r>
      <w:proofErr w:type="spellEnd"/>
      <w:r>
        <w:t xml:space="preserve"> y se desmonta el </w:t>
      </w:r>
      <w:proofErr w:type="spellStart"/>
      <w:r>
        <w:t>initrd</w:t>
      </w:r>
      <w:proofErr w:type="spellEnd"/>
      <w:r>
        <w:t xml:space="preserve"> </w:t>
      </w:r>
    </w:p>
    <w:p w14:paraId="0149CE1D" w14:textId="77777777" w:rsidR="00EC4123" w:rsidRDefault="00235FE2">
      <w:pPr>
        <w:numPr>
          <w:ilvl w:val="1"/>
          <w:numId w:val="5"/>
        </w:numPr>
        <w:spacing w:after="27"/>
        <w:ind w:right="770" w:hanging="360"/>
      </w:pPr>
      <w:r>
        <w:t>Se lee el /etc/</w:t>
      </w:r>
      <w:proofErr w:type="spellStart"/>
      <w:r>
        <w:t>inittab</w:t>
      </w:r>
      <w:proofErr w:type="spellEnd"/>
      <w:r>
        <w:t xml:space="preserve"> </w:t>
      </w:r>
    </w:p>
    <w:p w14:paraId="0774D4FA" w14:textId="77777777" w:rsidR="00EC4123" w:rsidRDefault="00235FE2">
      <w:pPr>
        <w:numPr>
          <w:ilvl w:val="1"/>
          <w:numId w:val="5"/>
        </w:numPr>
        <w:spacing w:after="31"/>
        <w:ind w:right="770" w:hanging="360"/>
      </w:pPr>
      <w:r>
        <w:t xml:space="preserve">Se ejecutan los scripts apuntados por el </w:t>
      </w:r>
      <w:proofErr w:type="spellStart"/>
      <w:r>
        <w:t>runlevel</w:t>
      </w:r>
      <w:proofErr w:type="spellEnd"/>
      <w:r>
        <w:t xml:space="preserve"> 1 </w:t>
      </w:r>
    </w:p>
    <w:p w14:paraId="281B3544" w14:textId="77777777" w:rsidR="00EC4123" w:rsidRDefault="00235FE2">
      <w:pPr>
        <w:numPr>
          <w:ilvl w:val="1"/>
          <w:numId w:val="5"/>
        </w:numPr>
        <w:spacing w:after="27"/>
        <w:ind w:right="770" w:hanging="360"/>
      </w:pPr>
      <w:r>
        <w:t xml:space="preserve">El final del </w:t>
      </w:r>
      <w:proofErr w:type="spellStart"/>
      <w:r>
        <w:t>runlevel</w:t>
      </w:r>
      <w:proofErr w:type="spellEnd"/>
      <w:r>
        <w:t xml:space="preserve"> 1 le indica que vaya al </w:t>
      </w:r>
      <w:proofErr w:type="spellStart"/>
      <w:r>
        <w:t>runlevel</w:t>
      </w:r>
      <w:proofErr w:type="spellEnd"/>
      <w:r>
        <w:t xml:space="preserve"> por defecto </w:t>
      </w:r>
    </w:p>
    <w:p w14:paraId="36D74AC2" w14:textId="77777777" w:rsidR="00EC4123" w:rsidRDefault="00235FE2">
      <w:pPr>
        <w:numPr>
          <w:ilvl w:val="1"/>
          <w:numId w:val="5"/>
        </w:numPr>
        <w:spacing w:after="37"/>
        <w:ind w:right="770" w:hanging="360"/>
      </w:pPr>
      <w:r>
        <w:t xml:space="preserve">Se ejecutan los scripts apuntados por el </w:t>
      </w:r>
      <w:proofErr w:type="spellStart"/>
      <w:r>
        <w:t>runlevel</w:t>
      </w:r>
      <w:proofErr w:type="spellEnd"/>
      <w:r>
        <w:t xml:space="preserve"> por defecto </w:t>
      </w:r>
    </w:p>
    <w:p w14:paraId="7C5BB686" w14:textId="77777777" w:rsidR="00EC4123" w:rsidRDefault="00235FE2">
      <w:pPr>
        <w:numPr>
          <w:ilvl w:val="1"/>
          <w:numId w:val="5"/>
        </w:numPr>
        <w:ind w:right="770" w:hanging="360"/>
      </w:pPr>
      <w:r>
        <w:t xml:space="preserve">El sistema está listo para usarse </w:t>
      </w:r>
    </w:p>
    <w:p w14:paraId="6576241F" w14:textId="77777777" w:rsidR="00EC4123" w:rsidRDefault="00235FE2">
      <w:pPr>
        <w:numPr>
          <w:ilvl w:val="0"/>
          <w:numId w:val="3"/>
        </w:numPr>
        <w:ind w:right="770" w:hanging="302"/>
      </w:pPr>
      <w:r>
        <w:t>Proceso INIT.</w:t>
      </w:r>
      <w:r>
        <w:t xml:space="preserve"> ¿Quién lo ejecuta? ¿Cuál es su objetivo? </w:t>
      </w:r>
    </w:p>
    <w:p w14:paraId="00549368" w14:textId="77777777" w:rsidR="00EC4123" w:rsidRDefault="00235FE2">
      <w:pPr>
        <w:ind w:left="-5" w:right="770"/>
      </w:pPr>
      <w:r>
        <w:t xml:space="preserve">El proceso INIT es ejecutado por el </w:t>
      </w:r>
      <w:proofErr w:type="spellStart"/>
      <w:r>
        <w:t>kernel</w:t>
      </w:r>
      <w:proofErr w:type="spellEnd"/>
      <w:r>
        <w:t>, una vez que este ha sido cargado en memoria, y su función es cargar todos los subprocesos necesarios para el correcto funcionamiento del SO. Es el encargado de montar lo</w:t>
      </w:r>
      <w:r>
        <w:t xml:space="preserve">s </w:t>
      </w:r>
      <w:proofErr w:type="spellStart"/>
      <w:r>
        <w:t>filesystems</w:t>
      </w:r>
      <w:proofErr w:type="spellEnd"/>
      <w:r>
        <w:t xml:space="preserve"> y de hacer disponible los demás dispositivos. </w:t>
      </w:r>
    </w:p>
    <w:p w14:paraId="47A79D9A" w14:textId="77777777" w:rsidR="00EC4123" w:rsidRDefault="00235FE2">
      <w:pPr>
        <w:ind w:left="-5" w:right="770"/>
      </w:pPr>
      <w:r>
        <w:t xml:space="preserve">El proceso </w:t>
      </w:r>
      <w:proofErr w:type="spellStart"/>
      <w:r>
        <w:t>init</w:t>
      </w:r>
      <w:proofErr w:type="spellEnd"/>
      <w:r>
        <w:t xml:space="preserve"> posee el PID 1 y se encuentra en /</w:t>
      </w:r>
      <w:proofErr w:type="spellStart"/>
      <w:r>
        <w:t>sbin</w:t>
      </w:r>
      <w:proofErr w:type="spellEnd"/>
      <w:r>
        <w:t>/</w:t>
      </w:r>
      <w:proofErr w:type="spellStart"/>
      <w:r>
        <w:t>init</w:t>
      </w:r>
      <w:proofErr w:type="spellEnd"/>
      <w:r>
        <w:t xml:space="preserve"> (en </w:t>
      </w:r>
      <w:proofErr w:type="spellStart"/>
      <w:r>
        <w:t>SysV</w:t>
      </w:r>
      <w:proofErr w:type="spellEnd"/>
      <w:r>
        <w:t xml:space="preserve"> se lo configura a través del archivo /etc/</w:t>
      </w:r>
      <w:proofErr w:type="spellStart"/>
      <w:r>
        <w:t>inittab</w:t>
      </w:r>
      <w:proofErr w:type="spellEnd"/>
      <w:r>
        <w:t>). No tiene padre y es el padre de todos los procesos (</w:t>
      </w:r>
      <w:proofErr w:type="spellStart"/>
      <w:r>
        <w:t>pstree</w:t>
      </w:r>
      <w:proofErr w:type="spellEnd"/>
      <w:r>
        <w:t xml:space="preserve">). </w:t>
      </w:r>
    </w:p>
    <w:p w14:paraId="0455E5DB" w14:textId="77777777" w:rsidR="00EC4123" w:rsidRDefault="00235FE2">
      <w:pPr>
        <w:numPr>
          <w:ilvl w:val="0"/>
          <w:numId w:val="3"/>
        </w:numPr>
        <w:ind w:right="770" w:hanging="302"/>
      </w:pPr>
      <w:proofErr w:type="spellStart"/>
      <w:r>
        <w:t>RunLevels</w:t>
      </w:r>
      <w:proofErr w:type="spellEnd"/>
      <w:r>
        <w:t>. ¿</w:t>
      </w:r>
      <w:r>
        <w:t xml:space="preserve">Qué son? ¿Cuál es su objetivo? </w:t>
      </w:r>
    </w:p>
    <w:p w14:paraId="6E5FBA4E" w14:textId="77777777" w:rsidR="00EC4123" w:rsidRDefault="00235FE2">
      <w:pPr>
        <w:ind w:left="-5" w:right="770"/>
      </w:pPr>
      <w:r>
        <w:t xml:space="preserve">Los </w:t>
      </w:r>
      <w:proofErr w:type="spellStart"/>
      <w:r>
        <w:t>RunLevels</w:t>
      </w:r>
      <w:proofErr w:type="spellEnd"/>
      <w:r>
        <w:t xml:space="preserve"> son los modos en que arranca Linux, y cada uno de estos es responsable de levantar (iniciar) o bajar (parar) una serie de servicios. </w:t>
      </w:r>
    </w:p>
    <w:p w14:paraId="697B2191" w14:textId="77777777" w:rsidR="00EC4123" w:rsidRDefault="00235FE2">
      <w:pPr>
        <w:numPr>
          <w:ilvl w:val="0"/>
          <w:numId w:val="3"/>
        </w:numPr>
        <w:ind w:right="770" w:hanging="302"/>
      </w:pPr>
      <w:r>
        <w:t xml:space="preserve">¿A qué hace referencia cada nivel de ejecución según el estándar? ¿Dónde se </w:t>
      </w:r>
      <w:r>
        <w:t xml:space="preserve">define qué </w:t>
      </w:r>
      <w:proofErr w:type="spellStart"/>
      <w:r>
        <w:t>Runlevel</w:t>
      </w:r>
      <w:proofErr w:type="spellEnd"/>
      <w:r>
        <w:t xml:space="preserve"> ejecutar al iniciar el sistema operativo? ¿Todas las distribuciones respetan estos estándares? </w:t>
      </w:r>
    </w:p>
    <w:p w14:paraId="33C3B2C9" w14:textId="77777777" w:rsidR="00EC4123" w:rsidRDefault="00235FE2">
      <w:pPr>
        <w:spacing w:after="185"/>
        <w:ind w:left="-5" w:right="770"/>
      </w:pPr>
      <w:r>
        <w:t xml:space="preserve">Según el estándar: </w:t>
      </w:r>
    </w:p>
    <w:p w14:paraId="75AE8D34" w14:textId="77777777" w:rsidR="00EC4123" w:rsidRDefault="00235FE2">
      <w:pPr>
        <w:numPr>
          <w:ilvl w:val="1"/>
          <w:numId w:val="3"/>
        </w:numPr>
        <w:spacing w:after="32"/>
        <w:ind w:right="770" w:hanging="360"/>
      </w:pPr>
      <w:r>
        <w:t xml:space="preserve">0: </w:t>
      </w:r>
      <w:proofErr w:type="spellStart"/>
      <w:r>
        <w:t>halt</w:t>
      </w:r>
      <w:proofErr w:type="spellEnd"/>
      <w:r>
        <w:t xml:space="preserve"> (parada) </w:t>
      </w:r>
    </w:p>
    <w:p w14:paraId="446BE8F8" w14:textId="77777777" w:rsidR="00EC4123" w:rsidRDefault="00235FE2">
      <w:pPr>
        <w:numPr>
          <w:ilvl w:val="1"/>
          <w:numId w:val="3"/>
        </w:numPr>
        <w:spacing w:after="41"/>
        <w:ind w:right="770" w:hanging="360"/>
      </w:pPr>
      <w:r>
        <w:t xml:space="preserve">1: single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(monousuario) </w:t>
      </w:r>
    </w:p>
    <w:p w14:paraId="7AD54D47" w14:textId="77777777" w:rsidR="00EC4123" w:rsidRDefault="00235FE2">
      <w:pPr>
        <w:numPr>
          <w:ilvl w:val="1"/>
          <w:numId w:val="4"/>
        </w:numPr>
        <w:spacing w:after="15"/>
        <w:ind w:right="770" w:hanging="360"/>
      </w:pPr>
      <w:r>
        <w:t xml:space="preserve">2: </w:t>
      </w:r>
      <w:proofErr w:type="spellStart"/>
      <w:r>
        <w:t>multiuser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NFS (modo multiusuario sin soporte de red) </w:t>
      </w:r>
    </w:p>
    <w:p w14:paraId="64029F2B" w14:textId="77777777" w:rsidR="00EC4123" w:rsidRDefault="00235FE2">
      <w:pPr>
        <w:numPr>
          <w:ilvl w:val="1"/>
          <w:numId w:val="4"/>
        </w:numPr>
        <w:spacing w:after="0"/>
        <w:ind w:right="770" w:hanging="360"/>
      </w:pPr>
      <w:r>
        <w:t xml:space="preserve">3: full </w:t>
      </w:r>
      <w:proofErr w:type="spellStart"/>
      <w:r>
        <w:t>multiuser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(modo multiusuario completo por consola) </w:t>
      </w:r>
    </w:p>
    <w:p w14:paraId="53A1108F" w14:textId="77777777" w:rsidR="00EC4123" w:rsidRDefault="00235FE2">
      <w:pPr>
        <w:numPr>
          <w:ilvl w:val="1"/>
          <w:numId w:val="3"/>
        </w:numPr>
        <w:spacing w:after="42"/>
        <w:ind w:right="770" w:hanging="360"/>
      </w:pPr>
      <w:r>
        <w:t xml:space="preserve">4: no se utiliza </w:t>
      </w:r>
    </w:p>
    <w:p w14:paraId="650512EA" w14:textId="77777777" w:rsidR="00EC4123" w:rsidRDefault="00235FE2">
      <w:pPr>
        <w:tabs>
          <w:tab w:val="center" w:pos="411"/>
          <w:tab w:val="center" w:pos="3716"/>
        </w:tabs>
        <w:spacing w:after="4"/>
        <w:ind w:left="0" w:right="0" w:firstLine="0"/>
      </w:pPr>
      <w:r>
        <w:tab/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5: X11 (modo multiusuario completo con </w:t>
      </w:r>
      <w:proofErr w:type="spellStart"/>
      <w:r>
        <w:t>login</w:t>
      </w:r>
      <w:proofErr w:type="spellEnd"/>
      <w:r>
        <w:t xml:space="preserve"> gráfico basado en X) </w:t>
      </w:r>
    </w:p>
    <w:p w14:paraId="0EB39A77" w14:textId="77777777" w:rsidR="00EC4123" w:rsidRDefault="00235FE2">
      <w:pPr>
        <w:numPr>
          <w:ilvl w:val="1"/>
          <w:numId w:val="3"/>
        </w:numPr>
        <w:ind w:right="770" w:hanging="360"/>
      </w:pPr>
      <w:r>
        <w:t xml:space="preserve">6: </w:t>
      </w:r>
      <w:proofErr w:type="spellStart"/>
      <w:r>
        <w:t>reboot</w:t>
      </w:r>
      <w:proofErr w:type="spellEnd"/>
      <w:r>
        <w:t xml:space="preserve"> </w:t>
      </w:r>
    </w:p>
    <w:p w14:paraId="1B397996" w14:textId="77777777" w:rsidR="00EC4123" w:rsidRDefault="00235FE2">
      <w:pPr>
        <w:ind w:left="-5" w:right="770"/>
      </w:pPr>
      <w:r>
        <w:t>En sistemas que u</w:t>
      </w:r>
      <w:r>
        <w:t xml:space="preserve">tilizan el esquema </w:t>
      </w:r>
      <w:proofErr w:type="spellStart"/>
      <w:r>
        <w:t>SysVinit</w:t>
      </w:r>
      <w:proofErr w:type="spellEnd"/>
      <w:r>
        <w:t>, el nivel de ejecución por defecto se especifica en el archivo /etc/</w:t>
      </w:r>
      <w:proofErr w:type="spellStart"/>
      <w:r>
        <w:t>inittab</w:t>
      </w:r>
      <w:proofErr w:type="spellEnd"/>
      <w:r>
        <w:t xml:space="preserve">. No todas las distribuciones siguen estos estándares de </w:t>
      </w:r>
      <w:proofErr w:type="spellStart"/>
      <w:r>
        <w:t>runlevel</w:t>
      </w:r>
      <w:proofErr w:type="spellEnd"/>
      <w:r>
        <w:t xml:space="preserve"> de manera estricta. En los sistemas modernos, muchas distribuciones han reemplazado </w:t>
      </w:r>
      <w:proofErr w:type="spellStart"/>
      <w:r>
        <w:t>Sys</w:t>
      </w:r>
      <w:r>
        <w:t>Vinit</w:t>
      </w:r>
      <w:proofErr w:type="spellEnd"/>
      <w:r>
        <w:t xml:space="preserve"> con </w:t>
      </w:r>
      <w:proofErr w:type="spellStart"/>
      <w:r>
        <w:t>systemd</w:t>
      </w:r>
      <w:proofErr w:type="spellEnd"/>
      <w:r>
        <w:t xml:space="preserve">, que utiliza "targets" en lugar de </w:t>
      </w:r>
      <w:proofErr w:type="spellStart"/>
      <w:r>
        <w:t>runlevels</w:t>
      </w:r>
      <w:proofErr w:type="spellEnd"/>
      <w:r>
        <w:t xml:space="preserve"> para definir los estados del sistema. </w:t>
      </w:r>
    </w:p>
    <w:p w14:paraId="06FA255F" w14:textId="77777777" w:rsidR="00EC4123" w:rsidRDefault="00235FE2">
      <w:pPr>
        <w:numPr>
          <w:ilvl w:val="0"/>
          <w:numId w:val="3"/>
        </w:numPr>
        <w:ind w:right="770" w:hanging="302"/>
      </w:pPr>
      <w:r>
        <w:t>Archivo /etc/</w:t>
      </w:r>
      <w:proofErr w:type="spellStart"/>
      <w:r>
        <w:t>inittab</w:t>
      </w:r>
      <w:proofErr w:type="spellEnd"/>
      <w:r>
        <w:t xml:space="preserve">. ¿Cuál es su finalidad? ¿Qué tipo de información se almacena en él? ¿Cuál es la estructura de la información que en él se almacena? </w:t>
      </w:r>
    </w:p>
    <w:p w14:paraId="457851A1" w14:textId="77777777" w:rsidR="00EC4123" w:rsidRDefault="00235FE2">
      <w:pPr>
        <w:ind w:left="-5" w:right="770"/>
      </w:pPr>
      <w:r>
        <w:lastRenderedPageBreak/>
        <w:t>El archivo /etc/</w:t>
      </w:r>
      <w:proofErr w:type="spellStart"/>
      <w:r>
        <w:t>inittab</w:t>
      </w:r>
      <w:proofErr w:type="spellEnd"/>
      <w:r>
        <w:t xml:space="preserve"> es un archivo de configuración cuyo como propósito principal es definir el nivel de ejecución (</w:t>
      </w:r>
      <w:proofErr w:type="spellStart"/>
      <w:r>
        <w:t>runlevel</w:t>
      </w:r>
      <w:proofErr w:type="spellEnd"/>
      <w:r>
        <w:t>) por defecto al que el sistema debe arrancar, y especificar cómo se deben gestionar ciertos procesos del sistema durante el arra</w:t>
      </w:r>
      <w:r>
        <w:t xml:space="preserve">nque y apagado. </w:t>
      </w:r>
    </w:p>
    <w:p w14:paraId="33E05618" w14:textId="77777777" w:rsidR="00EC4123" w:rsidRDefault="00235FE2">
      <w:pPr>
        <w:spacing w:after="181"/>
        <w:ind w:left="-5" w:right="770"/>
      </w:pPr>
      <w:r>
        <w:t xml:space="preserve">Entonces:  </w:t>
      </w:r>
    </w:p>
    <w:p w14:paraId="4053B0EF" w14:textId="77777777" w:rsidR="00EC4123" w:rsidRDefault="00235FE2">
      <w:pPr>
        <w:numPr>
          <w:ilvl w:val="1"/>
          <w:numId w:val="3"/>
        </w:numPr>
        <w:spacing w:after="32"/>
        <w:ind w:right="770" w:hanging="360"/>
      </w:pPr>
      <w:r>
        <w:t xml:space="preserve">Define el </w:t>
      </w:r>
      <w:proofErr w:type="spellStart"/>
      <w:r>
        <w:t>runlevel</w:t>
      </w:r>
      <w:proofErr w:type="spellEnd"/>
      <w:r>
        <w:t xml:space="preserve"> por defecto que el sistema debe usar al iniciar. </w:t>
      </w:r>
    </w:p>
    <w:p w14:paraId="65B78EF9" w14:textId="77777777" w:rsidR="00EC4123" w:rsidRDefault="00235FE2">
      <w:pPr>
        <w:numPr>
          <w:ilvl w:val="1"/>
          <w:numId w:val="3"/>
        </w:numPr>
        <w:spacing w:after="31"/>
        <w:ind w:right="770" w:hanging="360"/>
      </w:pPr>
      <w:r>
        <w:t xml:space="preserve">Especifica qué procesos se deben iniciar, gestionar y reiniciar en ciertos niveles de ejecución. </w:t>
      </w:r>
    </w:p>
    <w:p w14:paraId="4DF4D19B" w14:textId="77777777" w:rsidR="00EC4123" w:rsidRDefault="00235FE2">
      <w:pPr>
        <w:numPr>
          <w:ilvl w:val="1"/>
          <w:numId w:val="3"/>
        </w:numPr>
        <w:ind w:right="770" w:hanging="360"/>
      </w:pPr>
      <w:r>
        <w:t xml:space="preserve">Configura el comportamiento del sistema cuando cambian los </w:t>
      </w:r>
      <w:proofErr w:type="spellStart"/>
      <w:r>
        <w:t>r</w:t>
      </w:r>
      <w:r>
        <w:t>unlevels</w:t>
      </w:r>
      <w:proofErr w:type="spellEnd"/>
      <w:r>
        <w:t xml:space="preserve">. </w:t>
      </w:r>
    </w:p>
    <w:p w14:paraId="4419F768" w14:textId="77777777" w:rsidR="00EC4123" w:rsidRDefault="00235FE2">
      <w:pPr>
        <w:ind w:left="-5" w:right="770"/>
      </w:pPr>
      <w:r>
        <w:t xml:space="preserve">El archivo contiene una lista de procesos que deben ejecutarse para diferentes </w:t>
      </w:r>
      <w:proofErr w:type="spellStart"/>
      <w:r>
        <w:t>runlevels</w:t>
      </w:r>
      <w:proofErr w:type="spellEnd"/>
      <w:r>
        <w:t xml:space="preserve"> y eventos. Cada línea en el archivo define un proceso o acción en el sistema. </w:t>
      </w:r>
    </w:p>
    <w:p w14:paraId="3335314A" w14:textId="77777777" w:rsidR="00EC4123" w:rsidRDefault="00235FE2">
      <w:pPr>
        <w:spacing w:after="185"/>
        <w:ind w:left="-5" w:right="770"/>
      </w:pPr>
      <w:r>
        <w:t xml:space="preserve">Su estructura es: </w:t>
      </w:r>
      <w:proofErr w:type="spellStart"/>
      <w:proofErr w:type="gramStart"/>
      <w:r>
        <w:t>id:nivelesEjecución</w:t>
      </w:r>
      <w:proofErr w:type="gramEnd"/>
      <w:r>
        <w:t>:acción:proceso</w:t>
      </w:r>
      <w:proofErr w:type="spellEnd"/>
      <w:r>
        <w:t xml:space="preserve"> </w:t>
      </w:r>
    </w:p>
    <w:p w14:paraId="1AB0BBED" w14:textId="77777777" w:rsidR="00EC4123" w:rsidRDefault="00235FE2">
      <w:pPr>
        <w:numPr>
          <w:ilvl w:val="1"/>
          <w:numId w:val="3"/>
        </w:numPr>
        <w:spacing w:after="27"/>
        <w:ind w:right="770" w:hanging="360"/>
      </w:pPr>
      <w:r>
        <w:t xml:space="preserve">Id: identifica la entrada en </w:t>
      </w:r>
      <w:proofErr w:type="spellStart"/>
      <w:r>
        <w:t>initt</w:t>
      </w:r>
      <w:r>
        <w:t>ab</w:t>
      </w:r>
      <w:proofErr w:type="spellEnd"/>
      <w:r>
        <w:t xml:space="preserve"> (1 a 4 caracteres) </w:t>
      </w:r>
    </w:p>
    <w:p w14:paraId="092636FD" w14:textId="77777777" w:rsidR="00EC4123" w:rsidRDefault="00235FE2">
      <w:pPr>
        <w:numPr>
          <w:ilvl w:val="1"/>
          <w:numId w:val="3"/>
        </w:numPr>
        <w:spacing w:after="32"/>
        <w:ind w:right="770" w:hanging="360"/>
      </w:pPr>
      <w:proofErr w:type="spellStart"/>
      <w:r>
        <w:t>NivelesEjecución</w:t>
      </w:r>
      <w:proofErr w:type="spellEnd"/>
      <w:r>
        <w:t>: el/los niveles de ejecución en los que se realiza la acción •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Acción: describe la acción a realizar: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wait</w:t>
      </w:r>
      <w:proofErr w:type="spellEnd"/>
      <w:r>
        <w:t xml:space="preserve">: inicia cuando entra al </w:t>
      </w:r>
      <w:proofErr w:type="spellStart"/>
      <w:r>
        <w:t>runlevel</w:t>
      </w:r>
      <w:proofErr w:type="spellEnd"/>
      <w:r>
        <w:t xml:space="preserve"> e </w:t>
      </w:r>
      <w:proofErr w:type="spellStart"/>
      <w:r>
        <w:t>init</w:t>
      </w:r>
      <w:proofErr w:type="spellEnd"/>
      <w:r>
        <w:t xml:space="preserve"> espera a que termine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initdefault</w:t>
      </w:r>
      <w:proofErr w:type="spellEnd"/>
      <w:r>
        <w:t xml:space="preserve"> </w:t>
      </w:r>
    </w:p>
    <w:p w14:paraId="1A182AC1" w14:textId="77777777" w:rsidR="00EC4123" w:rsidRDefault="00235FE2">
      <w:pPr>
        <w:spacing w:after="31"/>
        <w:ind w:left="1091" w:right="3821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spellStart"/>
      <w:r>
        <w:t>ctrlaltdel</w:t>
      </w:r>
      <w:proofErr w:type="spellEnd"/>
      <w:r>
        <w:t>: se ejecutará cua</w:t>
      </w:r>
      <w:r>
        <w:t xml:space="preserve">ndo </w:t>
      </w:r>
      <w:proofErr w:type="spellStart"/>
      <w:r>
        <w:t>init</w:t>
      </w:r>
      <w:proofErr w:type="spellEnd"/>
      <w:r>
        <w:t xml:space="preserve"> reciba la señal SIGINT </w:t>
      </w:r>
      <w:proofErr w:type="spellStart"/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off, </w:t>
      </w:r>
      <w:proofErr w:type="spellStart"/>
      <w:r>
        <w:t>respawn</w:t>
      </w:r>
      <w:proofErr w:type="spellEnd"/>
      <w:r>
        <w:t xml:space="preserve">, once, </w:t>
      </w:r>
      <w:proofErr w:type="spellStart"/>
      <w:r>
        <w:t>sysinit</w:t>
      </w:r>
      <w:proofErr w:type="spellEnd"/>
      <w:r>
        <w:t xml:space="preserve">, </w:t>
      </w:r>
      <w:proofErr w:type="spellStart"/>
      <w:r>
        <w:t>boot</w:t>
      </w:r>
      <w:proofErr w:type="spellEnd"/>
      <w:r>
        <w:t xml:space="preserve">, </w:t>
      </w:r>
      <w:proofErr w:type="spellStart"/>
      <w:r>
        <w:t>bootwait</w:t>
      </w:r>
      <w:proofErr w:type="spellEnd"/>
      <w:r>
        <w:t xml:space="preserve">, </w:t>
      </w:r>
      <w:proofErr w:type="spellStart"/>
      <w:r>
        <w:t>powerwait</w:t>
      </w:r>
      <w:proofErr w:type="spellEnd"/>
      <w:r>
        <w:t xml:space="preserve">, etc. </w:t>
      </w:r>
    </w:p>
    <w:p w14:paraId="2C2CF359" w14:textId="77777777" w:rsidR="00EC4123" w:rsidRDefault="00235FE2">
      <w:pPr>
        <w:numPr>
          <w:ilvl w:val="1"/>
          <w:numId w:val="3"/>
        </w:numPr>
        <w:ind w:right="770" w:hanging="360"/>
      </w:pPr>
      <w:r>
        <w:t xml:space="preserve">Proceso: el proceso exacto que será ejecutado </w:t>
      </w:r>
    </w:p>
    <w:p w14:paraId="538070E0" w14:textId="77777777" w:rsidR="00EC4123" w:rsidRDefault="00235FE2">
      <w:pPr>
        <w:numPr>
          <w:ilvl w:val="0"/>
          <w:numId w:val="3"/>
        </w:numPr>
        <w:ind w:right="770" w:hanging="302"/>
      </w:pPr>
      <w:r>
        <w:t xml:space="preserve">Suponga que se encuentra en el </w:t>
      </w:r>
      <w:proofErr w:type="spellStart"/>
      <w:r>
        <w:t>runlevel</w:t>
      </w:r>
      <w:proofErr w:type="spellEnd"/>
      <w:r>
        <w:t xml:space="preserve"> &lt;X&gt;. Indique qué comando(s) ejecutaría para cambiar al </w:t>
      </w:r>
      <w:proofErr w:type="spellStart"/>
      <w:r>
        <w:t>runlevel</w:t>
      </w:r>
      <w:proofErr w:type="spellEnd"/>
      <w:r>
        <w:t xml:space="preserve"> &lt;Y&gt;. ¿Est</w:t>
      </w:r>
      <w:r>
        <w:t xml:space="preserve">e cambio es permanente? ¿Por qué? </w:t>
      </w:r>
    </w:p>
    <w:p w14:paraId="01772F86" w14:textId="77777777" w:rsidR="00EC4123" w:rsidRDefault="00235FE2">
      <w:pPr>
        <w:ind w:left="-5" w:right="770"/>
      </w:pPr>
      <w:r>
        <w:t xml:space="preserve">Para cambiar de un </w:t>
      </w:r>
      <w:proofErr w:type="spellStart"/>
      <w:r>
        <w:t>runlevel</w:t>
      </w:r>
      <w:proofErr w:type="spellEnd"/>
      <w:r>
        <w:t xml:space="preserve"> a otro se utiliza el comando </w:t>
      </w:r>
      <w:proofErr w:type="spellStart"/>
      <w:r>
        <w:t>init</w:t>
      </w:r>
      <w:proofErr w:type="spellEnd"/>
      <w:r>
        <w:t xml:space="preserve"> N, donde N es el número de </w:t>
      </w:r>
      <w:proofErr w:type="spellStart"/>
      <w:r>
        <w:t>runlevel</w:t>
      </w:r>
      <w:proofErr w:type="spellEnd"/>
      <w:r>
        <w:t xml:space="preserve"> al que se desea cambiar: </w:t>
      </w:r>
      <w:r>
        <w:rPr>
          <w:i/>
        </w:rPr>
        <w:t xml:space="preserve">$ </w:t>
      </w:r>
      <w:proofErr w:type="spellStart"/>
      <w:r>
        <w:rPr>
          <w:i/>
        </w:rPr>
        <w:t>init</w:t>
      </w:r>
      <w:proofErr w:type="spellEnd"/>
      <w:r>
        <w:rPr>
          <w:i/>
        </w:rPr>
        <w:t xml:space="preserve"> &lt;Y&gt;</w:t>
      </w:r>
      <w:r>
        <w:t xml:space="preserve"> </w:t>
      </w:r>
    </w:p>
    <w:p w14:paraId="5466DB9B" w14:textId="77777777" w:rsidR="00EC4123" w:rsidRDefault="00235FE2">
      <w:pPr>
        <w:ind w:left="-5" w:right="770"/>
      </w:pPr>
      <w:r>
        <w:t>Este cambio es temporal y solo afecta al estado actual del sistema. El cambio no es pe</w:t>
      </w:r>
      <w:r>
        <w:t xml:space="preserve">rmanente porque el sistema volverá a su </w:t>
      </w:r>
      <w:proofErr w:type="spellStart"/>
      <w:r>
        <w:t>runlevel</w:t>
      </w:r>
      <w:proofErr w:type="spellEnd"/>
      <w:r>
        <w:t xml:space="preserve"> predeterminado en el próximo reinicio. Para hacer un cambio permanente en el </w:t>
      </w:r>
      <w:proofErr w:type="spellStart"/>
      <w:r>
        <w:t>runlevel</w:t>
      </w:r>
      <w:proofErr w:type="spellEnd"/>
      <w:r>
        <w:t xml:space="preserve"> predeterminado, se debe modificar el archivo de configuración /etc/</w:t>
      </w:r>
      <w:proofErr w:type="spellStart"/>
      <w:r>
        <w:t>inittab</w:t>
      </w:r>
      <w:proofErr w:type="spellEnd"/>
      <w:r>
        <w:t xml:space="preserve">. </w:t>
      </w:r>
    </w:p>
    <w:p w14:paraId="09039E6F" w14:textId="77777777" w:rsidR="00EC4123" w:rsidRDefault="00235FE2">
      <w:pPr>
        <w:numPr>
          <w:ilvl w:val="0"/>
          <w:numId w:val="3"/>
        </w:numPr>
        <w:ind w:right="770" w:hanging="302"/>
      </w:pPr>
      <w:r>
        <w:t>Scripts RC. ¿Cuál es su finalidad? ¿Dónde se</w:t>
      </w:r>
      <w:r>
        <w:t xml:space="preserve"> almacenan? Cuando un sistema GNU/Linux arranca o se detiene se ejecutan scripts, indique cómo determina qué script ejecutar ante cada acción. ¿Existe un orden para llamarlos? Justifique. </w:t>
      </w:r>
    </w:p>
    <w:p w14:paraId="6AE1AE16" w14:textId="77777777" w:rsidR="00EC4123" w:rsidRDefault="00235FE2">
      <w:pPr>
        <w:ind w:left="-5" w:right="770"/>
      </w:pPr>
      <w:r>
        <w:t xml:space="preserve">Cuando </w:t>
      </w:r>
      <w:proofErr w:type="spellStart"/>
      <w:r>
        <w:t>init</w:t>
      </w:r>
      <w:proofErr w:type="spellEnd"/>
      <w:r>
        <w:t xml:space="preserve"> entra en un </w:t>
      </w:r>
      <w:proofErr w:type="spellStart"/>
      <w:r>
        <w:t>runlevel</w:t>
      </w:r>
      <w:proofErr w:type="spellEnd"/>
      <w:r>
        <w:t xml:space="preserve">, llama al script </w:t>
      </w:r>
      <w:proofErr w:type="spellStart"/>
      <w:r>
        <w:t>rc</w:t>
      </w:r>
      <w:proofErr w:type="spellEnd"/>
      <w:r>
        <w:t xml:space="preserve"> con un argumen</w:t>
      </w:r>
      <w:r>
        <w:t xml:space="preserve">to numérico especificando el nivel de ejecución al que ir. Entonces, el script </w:t>
      </w:r>
      <w:proofErr w:type="spellStart"/>
      <w:r>
        <w:t>rc</w:t>
      </w:r>
      <w:proofErr w:type="spellEnd"/>
      <w:r>
        <w:t xml:space="preserve"> inicia y detiene servicios en el sistema según sea necesario para llevar el sistema a ese nivel de ejecución. </w:t>
      </w:r>
    </w:p>
    <w:p w14:paraId="6EE070CF" w14:textId="77777777" w:rsidR="00EC4123" w:rsidRDefault="00235FE2">
      <w:pPr>
        <w:ind w:left="-5" w:right="770"/>
      </w:pPr>
      <w:r>
        <w:t>Todos los scripts RC se encuentran en el directorio /etc/</w:t>
      </w:r>
      <w:proofErr w:type="spellStart"/>
      <w:proofErr w:type="gramStart"/>
      <w:r>
        <w:t>rc.d</w:t>
      </w:r>
      <w:proofErr w:type="spellEnd"/>
      <w:proofErr w:type="gramEnd"/>
      <w:r>
        <w:t>/,</w:t>
      </w:r>
      <w:r>
        <w:t xml:space="preserve"> que contiene un subdirectorio para cada nivel de ejecución (rc0.d, …, rc6.d). Dentro de cada uno de estos subdirectorios hay enlaces simbólicos a los scripts maestros almacenados en /etc/</w:t>
      </w:r>
      <w:proofErr w:type="spellStart"/>
      <w:proofErr w:type="gramStart"/>
      <w:r>
        <w:t>rc.d</w:t>
      </w:r>
      <w:proofErr w:type="spellEnd"/>
      <w:proofErr w:type="gramEnd"/>
      <w:r>
        <w:t>/</w:t>
      </w:r>
      <w:proofErr w:type="spellStart"/>
      <w:r>
        <w:t>init.d</w:t>
      </w:r>
      <w:proofErr w:type="spellEnd"/>
      <w:r>
        <w:t xml:space="preserve">/. </w:t>
      </w:r>
    </w:p>
    <w:p w14:paraId="3354A7EA" w14:textId="77777777" w:rsidR="00EC4123" w:rsidRDefault="00235FE2">
      <w:pPr>
        <w:ind w:left="-5" w:right="770"/>
      </w:pPr>
      <w:r>
        <w:t>Los enlaces simbólicos se nombran con el formato: [S|</w:t>
      </w:r>
      <w:r>
        <w:t>K]&lt;orden&gt;&lt;</w:t>
      </w:r>
      <w:proofErr w:type="spellStart"/>
      <w:r>
        <w:t>nombreScript</w:t>
      </w:r>
      <w:proofErr w:type="spellEnd"/>
      <w:r>
        <w:t xml:space="preserve">&gt;. </w:t>
      </w:r>
    </w:p>
    <w:p w14:paraId="51BA9971" w14:textId="77777777" w:rsidR="00EC4123" w:rsidRDefault="00235FE2">
      <w:pPr>
        <w:ind w:left="-5" w:right="770"/>
      </w:pPr>
      <w:r>
        <w:t xml:space="preserve">Los archivos que comienzan con S mayúscula representan scripts que se inician al entrar en ese nivel de </w:t>
      </w:r>
      <w:proofErr w:type="spellStart"/>
      <w:r>
        <w:t>ejcución</w:t>
      </w:r>
      <w:proofErr w:type="spellEnd"/>
      <w:r>
        <w:t>, mientras que los archivos que comienzan con una K mayúscula representan scripts que se detienen. Los números especif</w:t>
      </w:r>
      <w:r>
        <w:t xml:space="preserve">ican el orden en que deben ejecutarse los scripts. </w:t>
      </w:r>
    </w:p>
    <w:p w14:paraId="7E9D714B" w14:textId="77777777" w:rsidR="00EC4123" w:rsidRDefault="00235FE2">
      <w:pPr>
        <w:ind w:left="-5" w:right="770"/>
      </w:pPr>
      <w:r>
        <w:t>Por ejemplo, un demonio puede tener un script llamado S35daemon en rc3.d/, y un script llamado K65daemon para detenerlo en rc2.d/. Tener los números al principio del nombre del archivo hace que se ordenen</w:t>
      </w:r>
      <w:r>
        <w:t xml:space="preserve">, y se procesen, en el orden deseado. </w:t>
      </w:r>
    </w:p>
    <w:p w14:paraId="79104400" w14:textId="5104C183" w:rsidR="00EC4123" w:rsidRDefault="009F0B12">
      <w:pPr>
        <w:spacing w:after="154" w:line="260" w:lineRule="auto"/>
        <w:ind w:left="-5" w:right="522"/>
      </w:pPr>
      <w:r>
        <w:rPr>
          <w:i/>
        </w:rPr>
        <w:t>14</w:t>
      </w:r>
      <w:r w:rsidR="00235FE2">
        <w:rPr>
          <w:i/>
        </w:rPr>
        <w:t xml:space="preserve">. </w:t>
      </w:r>
      <w:proofErr w:type="spellStart"/>
      <w:r w:rsidR="00235FE2">
        <w:rPr>
          <w:i/>
        </w:rPr>
        <w:t>SystemD</w:t>
      </w:r>
      <w:proofErr w:type="spellEnd"/>
      <w:r w:rsidR="00235FE2">
        <w:rPr>
          <w:i/>
        </w:rPr>
        <w:t xml:space="preserve">(https://github.com/systemd/systemd): </w:t>
      </w:r>
    </w:p>
    <w:p w14:paraId="000DBAA6" w14:textId="77777777" w:rsidR="00EC4123" w:rsidRDefault="00235FE2">
      <w:pPr>
        <w:numPr>
          <w:ilvl w:val="0"/>
          <w:numId w:val="6"/>
        </w:numPr>
        <w:ind w:right="770" w:hanging="302"/>
      </w:pPr>
      <w:r>
        <w:lastRenderedPageBreak/>
        <w:t xml:space="preserve">¿Qué es </w:t>
      </w:r>
      <w:proofErr w:type="spellStart"/>
      <w:r>
        <w:t>sytemd</w:t>
      </w:r>
      <w:proofErr w:type="spellEnd"/>
      <w:r>
        <w:t xml:space="preserve">? </w:t>
      </w:r>
    </w:p>
    <w:p w14:paraId="29BE3584" w14:textId="77777777" w:rsidR="00EC4123" w:rsidRDefault="00235FE2">
      <w:pPr>
        <w:ind w:left="-5" w:right="770"/>
      </w:pPr>
      <w:proofErr w:type="spellStart"/>
      <w:r>
        <w:t>systemd</w:t>
      </w:r>
      <w:proofErr w:type="spellEnd"/>
      <w:r>
        <w:t xml:space="preserve"> es un sistema que centraliza la administración de </w:t>
      </w:r>
      <w:proofErr w:type="spellStart"/>
      <w:r>
        <w:t>daemons</w:t>
      </w:r>
      <w:proofErr w:type="spellEnd"/>
      <w:r>
        <w:t xml:space="preserve"> y </w:t>
      </w:r>
      <w:proofErr w:type="spellStart"/>
      <w:r>
        <w:t>librerias</w:t>
      </w:r>
      <w:proofErr w:type="spellEnd"/>
      <w:r>
        <w:t xml:space="preserve"> del sistema. El </w:t>
      </w:r>
      <w:proofErr w:type="spellStart"/>
      <w:r>
        <w:t>daemon</w:t>
      </w:r>
      <w:proofErr w:type="spellEnd"/>
      <w:r>
        <w:t xml:space="preserve"> </w:t>
      </w:r>
      <w:proofErr w:type="spellStart"/>
      <w:r>
        <w:t>systemd</w:t>
      </w:r>
      <w:proofErr w:type="spellEnd"/>
      <w:r>
        <w:t xml:space="preserve"> reemplaza al proceso </w:t>
      </w:r>
      <w:proofErr w:type="spellStart"/>
      <w:r>
        <w:t>init</w:t>
      </w:r>
      <w:proofErr w:type="spellEnd"/>
      <w:r>
        <w:t xml:space="preserve"> (</w:t>
      </w:r>
      <w:proofErr w:type="spellStart"/>
      <w:r>
        <w:t>systemd</w:t>
      </w:r>
      <w:proofErr w:type="spellEnd"/>
      <w:r>
        <w:t xml:space="preserve"> pasa a tener el PID 1). </w:t>
      </w:r>
    </w:p>
    <w:p w14:paraId="0117E02D" w14:textId="77777777" w:rsidR="00EC4123" w:rsidRDefault="00235FE2">
      <w:pPr>
        <w:ind w:left="-5" w:right="770"/>
      </w:pPr>
      <w:proofErr w:type="spellStart"/>
      <w:r>
        <w:t>systemd</w:t>
      </w:r>
      <w:proofErr w:type="spellEnd"/>
      <w:r>
        <w:t xml:space="preserve"> mejora el paralelismo de </w:t>
      </w:r>
      <w:proofErr w:type="spellStart"/>
      <w:r>
        <w:t>booteo</w:t>
      </w:r>
      <w:proofErr w:type="spellEnd"/>
      <w:r>
        <w:t xml:space="preserve"> y es compatible con </w:t>
      </w:r>
      <w:proofErr w:type="spellStart"/>
      <w:r>
        <w:t>SystemV</w:t>
      </w:r>
      <w:proofErr w:type="spellEnd"/>
      <w:r>
        <w:t>, si es llamado como</w:t>
      </w:r>
      <w:r>
        <w:t xml:space="preserve"> </w:t>
      </w:r>
      <w:proofErr w:type="spellStart"/>
      <w:r>
        <w:t>init</w:t>
      </w:r>
      <w:proofErr w:type="spellEnd"/>
      <w:r>
        <w:t xml:space="preserve">, los </w:t>
      </w:r>
      <w:proofErr w:type="spellStart"/>
      <w:r>
        <w:t>runlevels</w:t>
      </w:r>
      <w:proofErr w:type="spellEnd"/>
      <w:r>
        <w:t xml:space="preserve"> son reemplazados por targets, y al igual que con </w:t>
      </w:r>
      <w:proofErr w:type="spellStart"/>
      <w:r>
        <w:t>upstart</w:t>
      </w:r>
      <w:proofErr w:type="spellEnd"/>
      <w:r>
        <w:t>, el archivo /etc/</w:t>
      </w:r>
      <w:proofErr w:type="spellStart"/>
      <w:r>
        <w:t>inittab</w:t>
      </w:r>
      <w:proofErr w:type="spellEnd"/>
      <w:r>
        <w:t xml:space="preserve"> no existe más. </w:t>
      </w:r>
    </w:p>
    <w:p w14:paraId="0BFFC996" w14:textId="77777777" w:rsidR="00EC4123" w:rsidRDefault="00235FE2">
      <w:pPr>
        <w:numPr>
          <w:ilvl w:val="0"/>
          <w:numId w:val="6"/>
        </w:numPr>
        <w:ind w:right="770" w:hanging="302"/>
      </w:pPr>
      <w:r>
        <w:t xml:space="preserve">¿A qué hace referencia el concepto de Unit en </w:t>
      </w:r>
      <w:proofErr w:type="spellStart"/>
      <w:r>
        <w:t>SystemD</w:t>
      </w:r>
      <w:proofErr w:type="spellEnd"/>
      <w:r>
        <w:t xml:space="preserve">? </w:t>
      </w:r>
    </w:p>
    <w:p w14:paraId="6EE52B8C" w14:textId="77777777" w:rsidR="00EC4123" w:rsidRDefault="00235FE2">
      <w:pPr>
        <w:spacing w:after="180"/>
        <w:ind w:left="-5" w:right="770"/>
      </w:pPr>
      <w:r>
        <w:t xml:space="preserve">Las unidades de trabajo son denominadas </w:t>
      </w:r>
      <w:proofErr w:type="spellStart"/>
      <w:r>
        <w:t>units</w:t>
      </w:r>
      <w:proofErr w:type="spellEnd"/>
      <w:r>
        <w:t xml:space="preserve"> de tipo: </w:t>
      </w:r>
    </w:p>
    <w:p w14:paraId="68C49E11" w14:textId="77777777" w:rsidR="00EC4123" w:rsidRDefault="00235FE2">
      <w:pPr>
        <w:numPr>
          <w:ilvl w:val="1"/>
          <w:numId w:val="6"/>
        </w:numPr>
        <w:spacing w:after="32"/>
        <w:ind w:right="770" w:hanging="360"/>
      </w:pPr>
      <w:proofErr w:type="spellStart"/>
      <w:r>
        <w:t>Service</w:t>
      </w:r>
      <w:proofErr w:type="spellEnd"/>
      <w:r>
        <w:t>: controla un serv</w:t>
      </w:r>
      <w:r>
        <w:t xml:space="preserve">icio particular </w:t>
      </w:r>
      <w:proofErr w:type="gramStart"/>
      <w:r>
        <w:t>(.</w:t>
      </w:r>
      <w:proofErr w:type="spellStart"/>
      <w:r>
        <w:t>service</w:t>
      </w:r>
      <w:proofErr w:type="spellEnd"/>
      <w:proofErr w:type="gramEnd"/>
      <w:r>
        <w:t xml:space="preserve">). </w:t>
      </w:r>
    </w:p>
    <w:p w14:paraId="59F0F2AD" w14:textId="77777777" w:rsidR="00EC4123" w:rsidRPr="009F0B12" w:rsidRDefault="00235FE2">
      <w:pPr>
        <w:numPr>
          <w:ilvl w:val="1"/>
          <w:numId w:val="6"/>
        </w:numPr>
        <w:spacing w:after="27"/>
        <w:ind w:right="770" w:hanging="360"/>
        <w:rPr>
          <w:lang w:val="en-GB"/>
        </w:rPr>
      </w:pPr>
      <w:r w:rsidRPr="009F0B12">
        <w:rPr>
          <w:lang w:val="en-GB"/>
        </w:rPr>
        <w:t xml:space="preserve">Socket: </w:t>
      </w:r>
      <w:proofErr w:type="spellStart"/>
      <w:r w:rsidRPr="009F0B12">
        <w:rPr>
          <w:lang w:val="en-GB"/>
        </w:rPr>
        <w:t>encapsula</w:t>
      </w:r>
      <w:proofErr w:type="spellEnd"/>
      <w:r w:rsidRPr="009F0B12">
        <w:rPr>
          <w:lang w:val="en-GB"/>
        </w:rPr>
        <w:t xml:space="preserve"> IPC, un </w:t>
      </w:r>
      <w:proofErr w:type="spellStart"/>
      <w:r w:rsidRPr="009F0B12">
        <w:rPr>
          <w:lang w:val="en-GB"/>
        </w:rPr>
        <w:t>sockect</w:t>
      </w:r>
      <w:proofErr w:type="spellEnd"/>
      <w:r w:rsidRPr="009F0B12">
        <w:rPr>
          <w:lang w:val="en-GB"/>
        </w:rPr>
        <w:t xml:space="preserve"> del </w:t>
      </w:r>
      <w:proofErr w:type="spellStart"/>
      <w:r w:rsidRPr="009F0B12">
        <w:rPr>
          <w:lang w:val="en-GB"/>
        </w:rPr>
        <w:t>sistema</w:t>
      </w:r>
      <w:proofErr w:type="spellEnd"/>
      <w:r w:rsidRPr="009F0B12">
        <w:rPr>
          <w:lang w:val="en-GB"/>
        </w:rPr>
        <w:t xml:space="preserve"> o file system FIFO </w:t>
      </w:r>
      <w:proofErr w:type="gramStart"/>
      <w:r w:rsidRPr="009F0B12">
        <w:rPr>
          <w:lang w:val="en-GB"/>
        </w:rPr>
        <w:t>(.socket</w:t>
      </w:r>
      <w:proofErr w:type="gramEnd"/>
      <w:r w:rsidRPr="009F0B12">
        <w:rPr>
          <w:lang w:val="en-GB"/>
        </w:rPr>
        <w:t xml:space="preserve">) → </w:t>
      </w:r>
      <w:proofErr w:type="spellStart"/>
      <w:r w:rsidRPr="009F0B12">
        <w:rPr>
          <w:lang w:val="en-GB"/>
        </w:rPr>
        <w:t>sockect</w:t>
      </w:r>
      <w:proofErr w:type="spellEnd"/>
      <w:r w:rsidRPr="009F0B12">
        <w:rPr>
          <w:lang w:val="en-GB"/>
        </w:rPr>
        <w:t xml:space="preserve">-based activation. </w:t>
      </w:r>
    </w:p>
    <w:p w14:paraId="0B9AC465" w14:textId="77777777" w:rsidR="00EC4123" w:rsidRDefault="00235FE2">
      <w:pPr>
        <w:numPr>
          <w:ilvl w:val="1"/>
          <w:numId w:val="6"/>
        </w:numPr>
        <w:spacing w:after="27"/>
        <w:ind w:right="770" w:hanging="360"/>
      </w:pPr>
      <w:r>
        <w:t xml:space="preserve">Target: agrupa </w:t>
      </w:r>
      <w:proofErr w:type="spellStart"/>
      <w:r>
        <w:t>units</w:t>
      </w:r>
      <w:proofErr w:type="spellEnd"/>
      <w:r>
        <w:t xml:space="preserve"> o establece puntos de sincronización durante el </w:t>
      </w:r>
      <w:proofErr w:type="spellStart"/>
      <w:r>
        <w:t>booteo</w:t>
      </w:r>
      <w:proofErr w:type="spellEnd"/>
      <w:r>
        <w:t xml:space="preserve"> </w:t>
      </w:r>
      <w:proofErr w:type="gramStart"/>
      <w:r>
        <w:t>(.target</w:t>
      </w:r>
      <w:proofErr w:type="gramEnd"/>
      <w:r>
        <w:t xml:space="preserve">) → dependencia de unidades </w:t>
      </w:r>
    </w:p>
    <w:p w14:paraId="4B6D1F99" w14:textId="77777777" w:rsidR="00EC4123" w:rsidRDefault="00235FE2">
      <w:pPr>
        <w:numPr>
          <w:ilvl w:val="1"/>
          <w:numId w:val="6"/>
        </w:numPr>
        <w:ind w:right="770" w:hanging="360"/>
      </w:pPr>
      <w:proofErr w:type="spellStart"/>
      <w:r>
        <w:t>Snapshot</w:t>
      </w:r>
      <w:proofErr w:type="spellEnd"/>
      <w:r>
        <w:t xml:space="preserve">: </w:t>
      </w:r>
      <w:r>
        <w:t xml:space="preserve">almacena el estado de un conjunto de unidades que puede ser restablecido más tarde </w:t>
      </w:r>
      <w:proofErr w:type="gramStart"/>
      <w:r>
        <w:t>(.</w:t>
      </w:r>
      <w:proofErr w:type="spellStart"/>
      <w:r>
        <w:t>snapshot</w:t>
      </w:r>
      <w:proofErr w:type="spellEnd"/>
      <w:proofErr w:type="gramEnd"/>
      <w:r>
        <w:t xml:space="preserve">), etc. </w:t>
      </w:r>
    </w:p>
    <w:p w14:paraId="3462004F" w14:textId="77777777" w:rsidR="00EC4123" w:rsidRDefault="00235FE2">
      <w:pPr>
        <w:ind w:left="-5" w:right="770"/>
      </w:pPr>
      <w:r>
        <w:t xml:space="preserve">Estas </w:t>
      </w:r>
      <w:proofErr w:type="spellStart"/>
      <w:r>
        <w:t>units</w:t>
      </w:r>
      <w:proofErr w:type="spellEnd"/>
      <w:r>
        <w:t xml:space="preserve"> pueden tener dos estados: active o inactive. </w:t>
      </w:r>
    </w:p>
    <w:p w14:paraId="2EB2945E" w14:textId="77777777" w:rsidR="00EC4123" w:rsidRDefault="00235FE2">
      <w:pPr>
        <w:numPr>
          <w:ilvl w:val="0"/>
          <w:numId w:val="6"/>
        </w:numPr>
        <w:spacing w:after="185"/>
        <w:ind w:right="770" w:hanging="302"/>
      </w:pPr>
      <w:r>
        <w:t xml:space="preserve">¿Para qué sirve el comando </w:t>
      </w:r>
      <w:proofErr w:type="spellStart"/>
      <w:r>
        <w:t>systemctl</w:t>
      </w:r>
      <w:proofErr w:type="spellEnd"/>
      <w:r>
        <w:t xml:space="preserve"> en </w:t>
      </w:r>
      <w:proofErr w:type="spellStart"/>
      <w:r>
        <w:t>SystemD</w:t>
      </w:r>
      <w:proofErr w:type="spellEnd"/>
      <w:r>
        <w:t xml:space="preserve">? </w:t>
      </w:r>
    </w:p>
    <w:p w14:paraId="13F2A06F" w14:textId="77777777" w:rsidR="00EC4123" w:rsidRDefault="00235FE2">
      <w:pPr>
        <w:numPr>
          <w:ilvl w:val="1"/>
          <w:numId w:val="6"/>
        </w:numPr>
        <w:spacing w:after="27"/>
        <w:ind w:right="770" w:hanging="360"/>
      </w:pPr>
      <w:r>
        <w:t>Administrar servicios: se puede iniciar, deten</w:t>
      </w:r>
      <w:r>
        <w:t xml:space="preserve">er, reiniciar, habilitar y deshabilitar servicios del sistema. </w:t>
      </w:r>
    </w:p>
    <w:p w14:paraId="5E018456" w14:textId="77777777" w:rsidR="00EC4123" w:rsidRDefault="00235FE2">
      <w:pPr>
        <w:numPr>
          <w:ilvl w:val="1"/>
          <w:numId w:val="6"/>
        </w:numPr>
        <w:spacing w:after="26"/>
        <w:ind w:right="770" w:hanging="360"/>
      </w:pPr>
      <w:r>
        <w:t xml:space="preserve">Ver el estado de un servicio: mostrar si un servicio está activo o inactivo, proporcionado información de errores o fallos. </w:t>
      </w:r>
    </w:p>
    <w:p w14:paraId="7B3EB20D" w14:textId="77777777" w:rsidR="00EC4123" w:rsidRDefault="00235FE2">
      <w:pPr>
        <w:numPr>
          <w:ilvl w:val="1"/>
          <w:numId w:val="6"/>
        </w:numPr>
        <w:spacing w:after="36"/>
        <w:ind w:right="770" w:hanging="360"/>
      </w:pPr>
      <w:r>
        <w:t xml:space="preserve">Cambiar el estado del sistema: sería como cambiar el </w:t>
      </w:r>
      <w:proofErr w:type="spellStart"/>
      <w:r>
        <w:t>runlevel</w:t>
      </w:r>
      <w:proofErr w:type="spellEnd"/>
      <w:r>
        <w:t xml:space="preserve">. </w:t>
      </w:r>
    </w:p>
    <w:p w14:paraId="2F41A29F" w14:textId="77777777" w:rsidR="00EC4123" w:rsidRDefault="00235FE2">
      <w:pPr>
        <w:numPr>
          <w:ilvl w:val="1"/>
          <w:numId w:val="6"/>
        </w:numPr>
        <w:ind w:right="770" w:hanging="360"/>
      </w:pPr>
      <w:r>
        <w:t>Ges</w:t>
      </w:r>
      <w:r>
        <w:t xml:space="preserve">tionar el arranque y apagado del sistema. </w:t>
      </w:r>
    </w:p>
    <w:p w14:paraId="04087805" w14:textId="77777777" w:rsidR="00EC4123" w:rsidRDefault="00235FE2">
      <w:pPr>
        <w:numPr>
          <w:ilvl w:val="0"/>
          <w:numId w:val="6"/>
        </w:numPr>
        <w:ind w:right="770" w:hanging="302"/>
      </w:pPr>
      <w:r>
        <w:t xml:space="preserve">¿A qué hace referencia el concepto de target en </w:t>
      </w:r>
      <w:proofErr w:type="spellStart"/>
      <w:r>
        <w:t>SystemD</w:t>
      </w:r>
      <w:proofErr w:type="spellEnd"/>
      <w:r>
        <w:t xml:space="preserve">? </w:t>
      </w:r>
    </w:p>
    <w:p w14:paraId="53F10B84" w14:textId="77777777" w:rsidR="00EC4123" w:rsidRDefault="00235FE2">
      <w:pPr>
        <w:ind w:left="-5" w:right="770"/>
      </w:pPr>
      <w:r>
        <w:t xml:space="preserve">Un target en </w:t>
      </w:r>
      <w:proofErr w:type="spellStart"/>
      <w:r>
        <w:t>systemd</w:t>
      </w:r>
      <w:proofErr w:type="spellEnd"/>
      <w:r>
        <w:t xml:space="preserve"> es una forma flexible de agrupar unidades y definir el estado del sistema. Reemplazan los </w:t>
      </w:r>
      <w:proofErr w:type="spellStart"/>
      <w:r>
        <w:t>runlevels</w:t>
      </w:r>
      <w:proofErr w:type="spellEnd"/>
      <w:r>
        <w:t xml:space="preserve"> tradicionales de </w:t>
      </w:r>
      <w:proofErr w:type="spellStart"/>
      <w:r>
        <w:t>SysVinit</w:t>
      </w:r>
      <w:proofErr w:type="spellEnd"/>
      <w:r>
        <w:t xml:space="preserve"> y permiten a los administradores configurar con precisión qué servicios o unidades se deben iniciar, detener </w:t>
      </w:r>
      <w:r>
        <w:t xml:space="preserve">o reiniciar cuando se cambia el estado del sistema. </w:t>
      </w:r>
    </w:p>
    <w:p w14:paraId="6153AD87" w14:textId="77777777" w:rsidR="00EC4123" w:rsidRDefault="00235FE2">
      <w:pPr>
        <w:numPr>
          <w:ilvl w:val="0"/>
          <w:numId w:val="6"/>
        </w:numPr>
        <w:ind w:right="770" w:hanging="302"/>
      </w:pPr>
      <w:r>
        <w:t xml:space="preserve">Ejecute el comando </w:t>
      </w:r>
      <w:proofErr w:type="spellStart"/>
      <w:r>
        <w:t>pstree</w:t>
      </w:r>
      <w:proofErr w:type="spellEnd"/>
      <w:r>
        <w:t xml:space="preserve">. ¿Qué es lo que se puede observar a partir de la ejecución de este comando? </w:t>
      </w:r>
    </w:p>
    <w:p w14:paraId="6235076E" w14:textId="77777777" w:rsidR="00EC4123" w:rsidRDefault="00235FE2">
      <w:pPr>
        <w:ind w:left="-5" w:right="770"/>
      </w:pPr>
      <w:proofErr w:type="spellStart"/>
      <w:r>
        <w:t>pstree</w:t>
      </w:r>
      <w:proofErr w:type="spellEnd"/>
      <w:r>
        <w:t xml:space="preserve"> muestra los procesos en ejecución en forma de árbol. El árbol tiene su raíz en </w:t>
      </w:r>
      <w:proofErr w:type="spellStart"/>
      <w:r>
        <w:t>init</w:t>
      </w:r>
      <w:proofErr w:type="spellEnd"/>
      <w:r>
        <w:t xml:space="preserve"> o </w:t>
      </w:r>
      <w:proofErr w:type="spellStart"/>
      <w:r>
        <w:t>systemd</w:t>
      </w:r>
      <w:proofErr w:type="spellEnd"/>
      <w:r>
        <w:t xml:space="preserve">, depende del sistema de inicio que utilice el sistema. </w:t>
      </w:r>
    </w:p>
    <w:p w14:paraId="276AFCAD" w14:textId="11E842AF" w:rsidR="00EC4123" w:rsidRDefault="009F0B12">
      <w:pPr>
        <w:spacing w:after="154" w:line="260" w:lineRule="auto"/>
        <w:ind w:left="-5" w:right="522"/>
      </w:pPr>
      <w:r>
        <w:rPr>
          <w:i/>
        </w:rPr>
        <w:t>15</w:t>
      </w:r>
      <w:r w:rsidR="00235FE2">
        <w:rPr>
          <w:i/>
        </w:rPr>
        <w:t>. Usuarios:</w:t>
      </w:r>
      <w:r w:rsidR="00235FE2">
        <w:t xml:space="preserve"> </w:t>
      </w:r>
    </w:p>
    <w:p w14:paraId="4E6C3A09" w14:textId="77777777" w:rsidR="00EC4123" w:rsidRDefault="00235FE2">
      <w:pPr>
        <w:ind w:left="-5" w:right="770"/>
      </w:pPr>
      <w:r>
        <w:rPr>
          <w:b/>
        </w:rPr>
        <w:t>(a)</w:t>
      </w:r>
      <w:r>
        <w:t xml:space="preserve"> ¿Qué archivos son utilizados en un sistema GNU/Linux para guardar la información de los usuarios? </w:t>
      </w:r>
    </w:p>
    <w:p w14:paraId="28FB4629" w14:textId="77777777" w:rsidR="00EC4123" w:rsidRDefault="00235FE2">
      <w:pPr>
        <w:ind w:left="-5" w:right="770"/>
      </w:pPr>
      <w:r>
        <w:t>El archivo /etc/</w:t>
      </w:r>
      <w:proofErr w:type="spellStart"/>
      <w:r>
        <w:t>passwd</w:t>
      </w:r>
      <w:proofErr w:type="spellEnd"/>
      <w:r>
        <w:t xml:space="preserve"> se utiliza para almacenar información sobre los usuarios lo</w:t>
      </w:r>
      <w:r>
        <w:t xml:space="preserve">cales y para cada usuario hay siete campos separados por dos puntos: </w:t>
      </w:r>
      <w:proofErr w:type="spellStart"/>
      <w:proofErr w:type="gramStart"/>
      <w:r>
        <w:t>username:password</w:t>
      </w:r>
      <w:proofErr w:type="gramEnd"/>
      <w:r>
        <w:t>:uid:gid:GECOS</w:t>
      </w:r>
      <w:proofErr w:type="spellEnd"/>
      <w:r>
        <w:t>:/home/</w:t>
      </w:r>
      <w:proofErr w:type="spellStart"/>
      <w:r>
        <w:t>dir:shell</w:t>
      </w:r>
      <w:proofErr w:type="spellEnd"/>
      <w:r>
        <w:t xml:space="preserve">  </w:t>
      </w:r>
    </w:p>
    <w:p w14:paraId="4ABF5308" w14:textId="77777777" w:rsidR="00EC4123" w:rsidRDefault="00235FE2">
      <w:pPr>
        <w:numPr>
          <w:ilvl w:val="0"/>
          <w:numId w:val="7"/>
        </w:numPr>
        <w:ind w:right="770" w:hanging="216"/>
      </w:pPr>
      <w:proofErr w:type="spellStart"/>
      <w:r>
        <w:t>username</w:t>
      </w:r>
      <w:proofErr w:type="spellEnd"/>
      <w:r>
        <w:t xml:space="preserve"> es el nombre del usuario (</w:t>
      </w:r>
      <w:proofErr w:type="spellStart"/>
      <w:r>
        <w:t>login</w:t>
      </w:r>
      <w:proofErr w:type="spellEnd"/>
      <w:r>
        <w:t xml:space="preserve">). </w:t>
      </w:r>
    </w:p>
    <w:p w14:paraId="28E14654" w14:textId="77777777" w:rsidR="00EC4123" w:rsidRDefault="00235FE2">
      <w:pPr>
        <w:numPr>
          <w:ilvl w:val="0"/>
          <w:numId w:val="7"/>
        </w:numPr>
        <w:ind w:right="770" w:hanging="216"/>
      </w:pPr>
      <w:proofErr w:type="spellStart"/>
      <w:r>
        <w:t>password</w:t>
      </w:r>
      <w:proofErr w:type="spellEnd"/>
      <w:r>
        <w:t xml:space="preserve"> es donde se guardaban las contraseñas en formato cifrado tradicionalmente. Actualmen</w:t>
      </w:r>
      <w:r>
        <w:t>te, se guardan cifradas en un archivo aparte con el nombre /etc/</w:t>
      </w:r>
      <w:proofErr w:type="spellStart"/>
      <w:r>
        <w:t>shadow</w:t>
      </w:r>
      <w:proofErr w:type="spellEnd"/>
      <w:r>
        <w:t xml:space="preserve"> (esto se indica colocando una x en el campo). </w:t>
      </w:r>
    </w:p>
    <w:p w14:paraId="6553D7FC" w14:textId="77777777" w:rsidR="00EC4123" w:rsidRDefault="00235FE2">
      <w:pPr>
        <w:numPr>
          <w:ilvl w:val="0"/>
          <w:numId w:val="7"/>
        </w:numPr>
        <w:ind w:right="770" w:hanging="216"/>
      </w:pPr>
      <w:r>
        <w:lastRenderedPageBreak/>
        <w:t xml:space="preserve">UID es un ID único de usuario, un número que identifica al usuario en el nivel más básico de forma unívoca. </w:t>
      </w:r>
    </w:p>
    <w:p w14:paraId="5C91C5B9" w14:textId="77777777" w:rsidR="00EC4123" w:rsidRDefault="00235FE2">
      <w:pPr>
        <w:numPr>
          <w:ilvl w:val="0"/>
          <w:numId w:val="7"/>
        </w:numPr>
        <w:ind w:right="770" w:hanging="216"/>
      </w:pPr>
      <w:r>
        <w:t>GID es el número de ID de gru</w:t>
      </w:r>
      <w:r>
        <w:t xml:space="preserve">po principal del usuario. </w:t>
      </w:r>
    </w:p>
    <w:p w14:paraId="5F5B289D" w14:textId="77777777" w:rsidR="00EC4123" w:rsidRDefault="00235FE2">
      <w:pPr>
        <w:numPr>
          <w:ilvl w:val="0"/>
          <w:numId w:val="7"/>
        </w:numPr>
        <w:ind w:right="770" w:hanging="216"/>
      </w:pPr>
      <w:r>
        <w:t xml:space="preserve">GECOS es un texto arbitrario que, por lo general, incluye el nombre real del usuario y otra información adicional (mail, teléfono, etc.). </w:t>
      </w:r>
    </w:p>
    <w:p w14:paraId="47320A24" w14:textId="77777777" w:rsidR="00EC4123" w:rsidRDefault="00235FE2">
      <w:pPr>
        <w:numPr>
          <w:ilvl w:val="0"/>
          <w:numId w:val="7"/>
        </w:numPr>
        <w:ind w:right="770" w:hanging="216"/>
      </w:pPr>
      <w:r>
        <w:t>/home/</w:t>
      </w:r>
      <w:proofErr w:type="spellStart"/>
      <w:r>
        <w:t>dir</w:t>
      </w:r>
      <w:proofErr w:type="spellEnd"/>
      <w:r>
        <w:t xml:space="preserve"> es la ubicación donde se encuentran los datos personales del usuario y los archi</w:t>
      </w:r>
      <w:r>
        <w:t xml:space="preserve">vos de configuración. </w:t>
      </w:r>
    </w:p>
    <w:p w14:paraId="65BBF1A0" w14:textId="77777777" w:rsidR="00EC4123" w:rsidRDefault="00235FE2">
      <w:pPr>
        <w:numPr>
          <w:ilvl w:val="0"/>
          <w:numId w:val="7"/>
        </w:numPr>
        <w:ind w:right="770" w:hanging="216"/>
      </w:pPr>
      <w:proofErr w:type="spellStart"/>
      <w:r>
        <w:t>shell</w:t>
      </w:r>
      <w:proofErr w:type="spellEnd"/>
      <w:r>
        <w:t xml:space="preserve"> es la </w:t>
      </w:r>
      <w:proofErr w:type="spellStart"/>
      <w:r>
        <w:t>shell</w:t>
      </w:r>
      <w:proofErr w:type="spellEnd"/>
      <w:r>
        <w:t xml:space="preserve"> por defecto de los procesos y usuarios. La </w:t>
      </w:r>
      <w:proofErr w:type="spellStart"/>
      <w:r>
        <w:t>shell</w:t>
      </w:r>
      <w:proofErr w:type="spellEnd"/>
      <w:r>
        <w:t xml:space="preserve"> 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se utiliza para bloquear el inicio de sesión en el sistema de forma interactiva y es muy común utilizarla en cuentas de usuarios que representan proceso</w:t>
      </w:r>
      <w:r>
        <w:t xml:space="preserve">s o servicios en lugar de usuarios humanos. </w:t>
      </w:r>
    </w:p>
    <w:p w14:paraId="76316C33" w14:textId="77777777" w:rsidR="00EC4123" w:rsidRDefault="00235FE2">
      <w:pPr>
        <w:numPr>
          <w:ilvl w:val="0"/>
          <w:numId w:val="8"/>
        </w:numPr>
        <w:spacing w:after="199"/>
        <w:ind w:right="770" w:hanging="293"/>
      </w:pPr>
      <w:r>
        <w:t xml:space="preserve">¿A qué hacen referencia las siglas UID y GID? ¿Pueden coexistir </w:t>
      </w:r>
      <w:proofErr w:type="spellStart"/>
      <w:r>
        <w:t>UIDs</w:t>
      </w:r>
      <w:proofErr w:type="spellEnd"/>
      <w:r>
        <w:t xml:space="preserve"> iguales en un sistema GNU/Linux? Justifique. </w:t>
      </w:r>
    </w:p>
    <w:p w14:paraId="6110E200" w14:textId="77777777" w:rsidR="00EC4123" w:rsidRDefault="00235FE2">
      <w:pPr>
        <w:numPr>
          <w:ilvl w:val="1"/>
          <w:numId w:val="8"/>
        </w:numPr>
        <w:spacing w:after="41"/>
        <w:ind w:right="770" w:hanging="360"/>
      </w:pPr>
      <w:r>
        <w:rPr>
          <w:u w:val="single" w:color="000000"/>
        </w:rPr>
        <w:t>UID (</w:t>
      </w:r>
      <w:proofErr w:type="spellStart"/>
      <w:r>
        <w:rPr>
          <w:u w:val="single" w:color="000000"/>
        </w:rPr>
        <w:t>User</w:t>
      </w:r>
      <w:proofErr w:type="spellEnd"/>
      <w:r>
        <w:rPr>
          <w:u w:val="single" w:color="000000"/>
        </w:rPr>
        <w:t xml:space="preserve"> ID):</w:t>
      </w:r>
      <w:r>
        <w:t xml:space="preserve"> es un identificador único de usuario. Cada usuario tiene su propio UID, que es un</w:t>
      </w:r>
      <w:r>
        <w:t xml:space="preserve"> número que lo identifica de manera unívoca. Por convención, muchas distribuciones de GNU/Linux asignan por defecto el UID 1000 al primer usuario creado en el sistema y luego asignan a los usuarios nuevos el primer número de UID disponible en el rango, a p</w:t>
      </w:r>
      <w:r>
        <w:t xml:space="preserve">artir de la UID 1000 en adelante (a menos que se especifique uno explícitamente). </w:t>
      </w:r>
    </w:p>
    <w:p w14:paraId="5FBB1568" w14:textId="77777777" w:rsidR="00EC4123" w:rsidRDefault="00235FE2">
      <w:pPr>
        <w:numPr>
          <w:ilvl w:val="1"/>
          <w:numId w:val="8"/>
        </w:numPr>
        <w:spacing w:after="28"/>
        <w:ind w:right="770" w:hanging="360"/>
      </w:pPr>
      <w:r>
        <w:rPr>
          <w:u w:val="single" w:color="000000"/>
        </w:rPr>
        <w:t>GID (</w:t>
      </w:r>
      <w:proofErr w:type="spellStart"/>
      <w:r>
        <w:rPr>
          <w:u w:val="single" w:color="000000"/>
        </w:rPr>
        <w:t>Group</w:t>
      </w:r>
      <w:proofErr w:type="spellEnd"/>
      <w:r>
        <w:rPr>
          <w:u w:val="single" w:color="000000"/>
        </w:rPr>
        <w:t xml:space="preserve"> ID):</w:t>
      </w:r>
      <w:r>
        <w:t xml:space="preserve"> es un identificador único de grupo. Cada grupo de usuarios tiene su propio GID, para identificarlo de manera unívoca. </w:t>
      </w:r>
    </w:p>
    <w:p w14:paraId="273116D7" w14:textId="77777777" w:rsidR="00EC4123" w:rsidRDefault="00235FE2">
      <w:pPr>
        <w:numPr>
          <w:ilvl w:val="2"/>
          <w:numId w:val="8"/>
        </w:numPr>
        <w:spacing w:after="39"/>
        <w:ind w:right="770" w:hanging="360"/>
      </w:pPr>
      <w:r>
        <w:t>Los grupos locales están definidos en /etc/</w:t>
      </w:r>
      <w:proofErr w:type="spellStart"/>
      <w:r>
        <w:t>group</w:t>
      </w:r>
      <w:proofErr w:type="spellEnd"/>
      <w:r>
        <w:t xml:space="preserve">. </w:t>
      </w:r>
    </w:p>
    <w:p w14:paraId="21460AB4" w14:textId="77777777" w:rsidR="00EC4123" w:rsidRDefault="00235FE2">
      <w:pPr>
        <w:numPr>
          <w:ilvl w:val="2"/>
          <w:numId w:val="8"/>
        </w:numPr>
        <w:spacing w:after="26"/>
        <w:ind w:right="770" w:hanging="360"/>
      </w:pPr>
      <w:r>
        <w:t xml:space="preserve">Cada usuario tiene exactamente un grupo principal y pueden ser miembros de ninguno o más grupos adicionales. </w:t>
      </w:r>
    </w:p>
    <w:p w14:paraId="171551A4" w14:textId="77777777" w:rsidR="00EC4123" w:rsidRDefault="00235FE2">
      <w:pPr>
        <w:numPr>
          <w:ilvl w:val="2"/>
          <w:numId w:val="8"/>
        </w:numPr>
        <w:spacing w:after="26"/>
        <w:ind w:right="770" w:hanging="360"/>
      </w:pPr>
      <w:r>
        <w:t>Para los usuarios locales, el grupo principal está definido por el número de GID del grupo indi</w:t>
      </w:r>
      <w:r>
        <w:t>cado en el cuarto campo de /etc/</w:t>
      </w:r>
      <w:proofErr w:type="spellStart"/>
      <w:r>
        <w:t>passwd</w:t>
      </w:r>
      <w:proofErr w:type="spellEnd"/>
      <w:r>
        <w:t xml:space="preserve">. </w:t>
      </w:r>
    </w:p>
    <w:p w14:paraId="27E9C789" w14:textId="77777777" w:rsidR="00EC4123" w:rsidRDefault="00235FE2">
      <w:pPr>
        <w:numPr>
          <w:ilvl w:val="2"/>
          <w:numId w:val="8"/>
        </w:numPr>
        <w:spacing w:after="26"/>
        <w:ind w:right="770" w:hanging="360"/>
      </w:pPr>
      <w:r>
        <w:t xml:space="preserve">Generalmente, el grupo principal es propietario de los nuevos archivos creados por el usuario. </w:t>
      </w:r>
    </w:p>
    <w:p w14:paraId="4E98AD22" w14:textId="77777777" w:rsidR="00EC4123" w:rsidRDefault="00235FE2">
      <w:pPr>
        <w:numPr>
          <w:ilvl w:val="2"/>
          <w:numId w:val="8"/>
        </w:numPr>
        <w:ind w:right="770" w:hanging="360"/>
      </w:pPr>
      <w:r>
        <w:t>Normalmente, el grupo principal de un usuario creado recientemente es un grupo creado con el mismo nombre que el del us</w:t>
      </w:r>
      <w:r>
        <w:t xml:space="preserve">uario. El usuario es el único miembro de este grupo privado de usuarios (UPG). </w:t>
      </w:r>
    </w:p>
    <w:p w14:paraId="5236CD70" w14:textId="77777777" w:rsidR="00EC4123" w:rsidRDefault="00235FE2">
      <w:pPr>
        <w:numPr>
          <w:ilvl w:val="0"/>
          <w:numId w:val="8"/>
        </w:numPr>
        <w:ind w:right="770" w:hanging="293"/>
      </w:pPr>
      <w:r>
        <w:t xml:space="preserve">¿Qué es el usuario </w:t>
      </w:r>
      <w:proofErr w:type="spellStart"/>
      <w:r>
        <w:t>root</w:t>
      </w:r>
      <w:proofErr w:type="spellEnd"/>
      <w:r>
        <w:t xml:space="preserve">? ¿Puede existir más de un usuario con este perfil en GNU/Linux? ¿Cuál es la UID del </w:t>
      </w:r>
      <w:proofErr w:type="spellStart"/>
      <w:r>
        <w:t>root</w:t>
      </w:r>
      <w:proofErr w:type="spellEnd"/>
      <w:r>
        <w:t xml:space="preserve">? </w:t>
      </w:r>
    </w:p>
    <w:p w14:paraId="1B742498" w14:textId="77777777" w:rsidR="00EC4123" w:rsidRDefault="00235FE2">
      <w:pPr>
        <w:ind w:left="-5" w:right="770"/>
      </w:pPr>
      <w:proofErr w:type="spellStart"/>
      <w:r>
        <w:t>root</w:t>
      </w:r>
      <w:proofErr w:type="spellEnd"/>
      <w:r>
        <w:t xml:space="preserve"> es un </w:t>
      </w:r>
      <w:proofErr w:type="spellStart"/>
      <w:r>
        <w:t>superusuario</w:t>
      </w:r>
      <w:proofErr w:type="spellEnd"/>
      <w:r>
        <w:t>, un usuario que tiene todo el poder s</w:t>
      </w:r>
      <w:r>
        <w:t xml:space="preserve">obre el sistema. Este usuario tiene el poder de anular los privilegios normales del sistema de archivos y se utiliza para manejar y administrar el sistema. UID 0 siempre se asigna a la cuenta de </w:t>
      </w:r>
      <w:proofErr w:type="spellStart"/>
      <w:r>
        <w:t>root</w:t>
      </w:r>
      <w:proofErr w:type="spellEnd"/>
      <w:r>
        <w:t xml:space="preserve">. </w:t>
      </w:r>
    </w:p>
    <w:p w14:paraId="51ACAC11" w14:textId="77777777" w:rsidR="00EC4123" w:rsidRDefault="00235FE2">
      <w:pPr>
        <w:ind w:left="-5" w:right="770"/>
      </w:pPr>
      <w:r>
        <w:t xml:space="preserve">Es necesario contar con privilegios de </w:t>
      </w:r>
      <w:proofErr w:type="spellStart"/>
      <w:r>
        <w:t>superusuario</w:t>
      </w:r>
      <w:proofErr w:type="spellEnd"/>
      <w:r>
        <w:t xml:space="preserve"> (</w:t>
      </w:r>
      <w:proofErr w:type="spellStart"/>
      <w:r>
        <w:t>r</w:t>
      </w:r>
      <w:r>
        <w:t>oot</w:t>
      </w:r>
      <w:proofErr w:type="spellEnd"/>
      <w:r>
        <w:t xml:space="preserve">) para poder realizar tareas, como la instalación o eliminación de software, y para administrar los directorios y los archivos del sistema. La mayoría de los dispositivos solo pueden ser controlados por el usuario </w:t>
      </w:r>
      <w:proofErr w:type="spellStart"/>
      <w:r>
        <w:t>root</w:t>
      </w:r>
      <w:proofErr w:type="spellEnd"/>
      <w:r>
        <w:t xml:space="preserve">, pero existen algunas excepciones </w:t>
      </w:r>
      <w:r>
        <w:t xml:space="preserve">(por ejemplo, los dispositivos desmontables, como los dispositivos USB). El usuario </w:t>
      </w:r>
      <w:proofErr w:type="spellStart"/>
      <w:r>
        <w:t>root</w:t>
      </w:r>
      <w:proofErr w:type="spellEnd"/>
      <w:r>
        <w:t xml:space="preserve"> tiene poder ilimitado para dañar el sistema: eliminar archivos y directorios, eliminar cuentas de usuarios, agregar puertas traseras, etc.  </w:t>
      </w:r>
    </w:p>
    <w:p w14:paraId="6851E1A3" w14:textId="77777777" w:rsidR="00EC4123" w:rsidRDefault="00235FE2">
      <w:pPr>
        <w:numPr>
          <w:ilvl w:val="0"/>
          <w:numId w:val="8"/>
        </w:numPr>
        <w:spacing w:after="95"/>
        <w:ind w:right="770" w:hanging="293"/>
      </w:pPr>
      <w:r>
        <w:t>Agregue un nuevo usuario l</w:t>
      </w:r>
      <w:r>
        <w:t xml:space="preserve">lamado iso2017 a su instalación de GNU/Linux, especifique que su home sea </w:t>
      </w:r>
      <w:proofErr w:type="gramStart"/>
      <w:r>
        <w:t>creada</w:t>
      </w:r>
      <w:proofErr w:type="gramEnd"/>
      <w:r>
        <w:t xml:space="preserve"> en /home/iso_2017, y hágalo miembro del grupo catedra (si no existe, deberá crearlo). Luego, sin iniciar sesión como este usuario cree un archivo en su home personal que le pe</w:t>
      </w:r>
      <w:r>
        <w:t xml:space="preserve">rtenezca. Luego de todo </w:t>
      </w:r>
      <w:r>
        <w:lastRenderedPageBreak/>
        <w:t xml:space="preserve">esto, borre el usuario y verifique que no queden registros de él en los archivos de información de los usuarios y grupos. </w:t>
      </w:r>
    </w:p>
    <w:p w14:paraId="284A25C6" w14:textId="77777777" w:rsidR="00EC4123" w:rsidRDefault="00235FE2">
      <w:pPr>
        <w:spacing w:after="103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46C4884E" wp14:editId="7CAE0414">
            <wp:extent cx="6192520" cy="2253615"/>
            <wp:effectExtent l="0" t="0" r="0" b="0"/>
            <wp:docPr id="714" name="Picture 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97E490" w14:textId="77777777" w:rsidR="00EC4123" w:rsidRDefault="00235FE2">
      <w:pPr>
        <w:numPr>
          <w:ilvl w:val="0"/>
          <w:numId w:val="8"/>
        </w:numPr>
        <w:spacing w:after="189"/>
        <w:ind w:right="770" w:hanging="293"/>
      </w:pPr>
      <w:r>
        <w:t xml:space="preserve">Investigue la funcionalidad y parámetros de los siguientes comandos: </w:t>
      </w:r>
    </w:p>
    <w:p w14:paraId="412834AA" w14:textId="77777777" w:rsidR="00EC4123" w:rsidRDefault="00235FE2">
      <w:pPr>
        <w:numPr>
          <w:ilvl w:val="1"/>
          <w:numId w:val="9"/>
        </w:numPr>
        <w:spacing w:after="104"/>
        <w:ind w:right="770" w:hanging="360"/>
      </w:pPr>
      <w:proofErr w:type="spellStart"/>
      <w:r>
        <w:t>useradd</w:t>
      </w:r>
      <w:proofErr w:type="spellEnd"/>
      <w:r>
        <w:t xml:space="preserve"> </w:t>
      </w:r>
      <w:proofErr w:type="spellStart"/>
      <w:r>
        <w:t>ó</w:t>
      </w:r>
      <w:proofErr w:type="spellEnd"/>
      <w:r>
        <w:t xml:space="preserve"> </w:t>
      </w:r>
      <w:proofErr w:type="spellStart"/>
      <w:r>
        <w:t>adduser</w:t>
      </w:r>
      <w:proofErr w:type="spellEnd"/>
      <w:r>
        <w:t xml:space="preserve">: </w:t>
      </w:r>
    </w:p>
    <w:p w14:paraId="3E793B1E" w14:textId="77777777" w:rsidR="00EC4123" w:rsidRDefault="00235FE2">
      <w:pPr>
        <w:spacing w:after="134" w:line="259" w:lineRule="auto"/>
        <w:ind w:left="0" w:right="719" w:firstLine="0"/>
        <w:jc w:val="center"/>
      </w:pPr>
      <w:r>
        <w:rPr>
          <w:noProof/>
        </w:rPr>
        <w:drawing>
          <wp:inline distT="0" distB="0" distL="0" distR="0" wp14:anchorId="3ADF7B1C" wp14:editId="2A82C727">
            <wp:extent cx="2973197" cy="2888615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3197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DDD42D" w14:textId="77777777" w:rsidR="00EC4123" w:rsidRDefault="00235FE2">
      <w:pPr>
        <w:numPr>
          <w:ilvl w:val="1"/>
          <w:numId w:val="9"/>
        </w:numPr>
        <w:spacing w:after="101"/>
        <w:ind w:right="770" w:hanging="360"/>
      </w:pPr>
      <w:proofErr w:type="spellStart"/>
      <w:r>
        <w:t>usermod</w:t>
      </w:r>
      <w:proofErr w:type="spellEnd"/>
      <w:r>
        <w:t xml:space="preserve">: </w:t>
      </w:r>
    </w:p>
    <w:p w14:paraId="182199DE" w14:textId="77777777" w:rsidR="00EC4123" w:rsidRDefault="00235FE2">
      <w:pPr>
        <w:spacing w:after="0" w:line="259" w:lineRule="auto"/>
        <w:ind w:left="0" w:right="716" w:firstLine="0"/>
        <w:jc w:val="center"/>
      </w:pPr>
      <w:r>
        <w:rPr>
          <w:noProof/>
        </w:rPr>
        <w:drawing>
          <wp:inline distT="0" distB="0" distL="0" distR="0" wp14:anchorId="761EDECF" wp14:editId="19569B85">
            <wp:extent cx="2734945" cy="2283333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2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18931E" w14:textId="77777777" w:rsidR="00EC4123" w:rsidRDefault="00235FE2">
      <w:pPr>
        <w:numPr>
          <w:ilvl w:val="1"/>
          <w:numId w:val="9"/>
        </w:numPr>
        <w:spacing w:after="107"/>
        <w:ind w:right="770" w:hanging="360"/>
      </w:pPr>
      <w:proofErr w:type="spellStart"/>
      <w:r>
        <w:t>userdel</w:t>
      </w:r>
      <w:proofErr w:type="spellEnd"/>
      <w:r>
        <w:t xml:space="preserve">: </w:t>
      </w:r>
    </w:p>
    <w:p w14:paraId="35D0CBF4" w14:textId="77777777" w:rsidR="00EC4123" w:rsidRDefault="00235FE2">
      <w:pPr>
        <w:spacing w:after="132" w:line="259" w:lineRule="auto"/>
        <w:ind w:left="0" w:right="2444" w:firstLine="0"/>
        <w:jc w:val="right"/>
      </w:pPr>
      <w:r>
        <w:rPr>
          <w:noProof/>
        </w:rPr>
        <w:lastRenderedPageBreak/>
        <w:drawing>
          <wp:inline distT="0" distB="0" distL="0" distR="0" wp14:anchorId="2A98FB95" wp14:editId="49F85ACB">
            <wp:extent cx="3995928" cy="1398905"/>
            <wp:effectExtent l="0" t="0" r="0" b="0"/>
            <wp:docPr id="754" name="Picture 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Picture 75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2D1241" w14:textId="77777777" w:rsidR="00EC4123" w:rsidRDefault="00235FE2">
      <w:pPr>
        <w:numPr>
          <w:ilvl w:val="1"/>
          <w:numId w:val="9"/>
        </w:numPr>
        <w:spacing w:after="105"/>
        <w:ind w:right="770" w:hanging="360"/>
      </w:pPr>
      <w:r>
        <w:t xml:space="preserve">su: </w:t>
      </w:r>
    </w:p>
    <w:p w14:paraId="2A220D73" w14:textId="77777777" w:rsidR="00EC4123" w:rsidRDefault="00235FE2">
      <w:pPr>
        <w:spacing w:after="135" w:line="259" w:lineRule="auto"/>
        <w:ind w:left="0" w:right="3342" w:firstLine="0"/>
        <w:jc w:val="right"/>
      </w:pPr>
      <w:r>
        <w:rPr>
          <w:noProof/>
        </w:rPr>
        <w:drawing>
          <wp:inline distT="0" distB="0" distL="0" distR="0" wp14:anchorId="57C00B84" wp14:editId="7D86A4C3">
            <wp:extent cx="2861945" cy="1951101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9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6AB357" w14:textId="77777777" w:rsidR="00EC4123" w:rsidRDefault="00235FE2">
      <w:pPr>
        <w:numPr>
          <w:ilvl w:val="1"/>
          <w:numId w:val="9"/>
        </w:numPr>
        <w:spacing w:after="105"/>
        <w:ind w:right="770" w:hanging="360"/>
      </w:pPr>
      <w:proofErr w:type="spellStart"/>
      <w:r>
        <w:t>groupadd</w:t>
      </w:r>
      <w:proofErr w:type="spellEnd"/>
      <w:r>
        <w:t xml:space="preserve">: </w:t>
      </w:r>
    </w:p>
    <w:p w14:paraId="536F0425" w14:textId="77777777" w:rsidR="00EC4123" w:rsidRDefault="00235FE2">
      <w:pPr>
        <w:spacing w:after="133" w:line="259" w:lineRule="auto"/>
        <w:ind w:left="0" w:right="3059" w:firstLine="0"/>
        <w:jc w:val="right"/>
      </w:pPr>
      <w:r>
        <w:rPr>
          <w:noProof/>
        </w:rPr>
        <w:drawing>
          <wp:inline distT="0" distB="0" distL="0" distR="0" wp14:anchorId="316BB691" wp14:editId="0C47978B">
            <wp:extent cx="3219577" cy="1466850"/>
            <wp:effectExtent l="0" t="0" r="0" b="0"/>
            <wp:docPr id="758" name="Picture 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57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DCE0" w14:textId="77777777" w:rsidR="00EC4123" w:rsidRDefault="00235FE2">
      <w:pPr>
        <w:numPr>
          <w:ilvl w:val="1"/>
          <w:numId w:val="9"/>
        </w:numPr>
        <w:spacing w:after="105"/>
        <w:ind w:right="770" w:hanging="360"/>
      </w:pPr>
      <w:proofErr w:type="spellStart"/>
      <w:r>
        <w:t>who</w:t>
      </w:r>
      <w:proofErr w:type="spellEnd"/>
      <w:r>
        <w:t xml:space="preserve">: </w:t>
      </w:r>
    </w:p>
    <w:p w14:paraId="206C6A9F" w14:textId="77777777" w:rsidR="00EC4123" w:rsidRDefault="00235FE2">
      <w:pPr>
        <w:spacing w:after="0" w:line="259" w:lineRule="auto"/>
        <w:ind w:left="0" w:right="2790" w:firstLine="0"/>
        <w:jc w:val="right"/>
      </w:pPr>
      <w:r>
        <w:rPr>
          <w:noProof/>
        </w:rPr>
        <w:drawing>
          <wp:inline distT="0" distB="0" distL="0" distR="0" wp14:anchorId="318D722F" wp14:editId="1A6241E1">
            <wp:extent cx="3553460" cy="2613025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432927" w14:textId="77777777" w:rsidR="00EC4123" w:rsidRDefault="00235FE2">
      <w:pPr>
        <w:numPr>
          <w:ilvl w:val="1"/>
          <w:numId w:val="9"/>
        </w:numPr>
        <w:spacing w:after="107"/>
        <w:ind w:right="770" w:hanging="360"/>
      </w:pPr>
      <w:proofErr w:type="spellStart"/>
      <w:r>
        <w:t>groupdel</w:t>
      </w:r>
      <w:proofErr w:type="spellEnd"/>
      <w:r>
        <w:t xml:space="preserve">: </w:t>
      </w:r>
    </w:p>
    <w:p w14:paraId="7D8EC3BC" w14:textId="77777777" w:rsidR="00EC4123" w:rsidRDefault="00235FE2">
      <w:pPr>
        <w:spacing w:after="134" w:line="259" w:lineRule="auto"/>
        <w:ind w:left="0" w:right="2127" w:firstLine="0"/>
        <w:jc w:val="right"/>
      </w:pPr>
      <w:r>
        <w:rPr>
          <w:noProof/>
        </w:rPr>
        <w:lastRenderedPageBreak/>
        <w:drawing>
          <wp:inline distT="0" distB="0" distL="0" distR="0" wp14:anchorId="46860F2F" wp14:editId="20014BA1">
            <wp:extent cx="4402963" cy="1084580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963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F80C30" w14:textId="77777777" w:rsidR="00EC4123" w:rsidRDefault="00235FE2">
      <w:pPr>
        <w:numPr>
          <w:ilvl w:val="1"/>
          <w:numId w:val="9"/>
        </w:numPr>
        <w:spacing w:after="105"/>
        <w:ind w:right="770" w:hanging="360"/>
      </w:pPr>
      <w:proofErr w:type="spellStart"/>
      <w:r>
        <w:t>passwd</w:t>
      </w:r>
      <w:proofErr w:type="spellEnd"/>
      <w:r>
        <w:t xml:space="preserve">: </w:t>
      </w:r>
    </w:p>
    <w:p w14:paraId="0EF88840" w14:textId="77777777" w:rsidR="00EC4123" w:rsidRDefault="00235FE2">
      <w:pPr>
        <w:spacing w:after="98" w:line="259" w:lineRule="auto"/>
        <w:ind w:left="2237" w:right="0" w:firstLine="0"/>
      </w:pPr>
      <w:r>
        <w:rPr>
          <w:noProof/>
        </w:rPr>
        <w:drawing>
          <wp:inline distT="0" distB="0" distL="0" distR="0" wp14:anchorId="6CBF12E3" wp14:editId="79447F87">
            <wp:extent cx="3346704" cy="1899920"/>
            <wp:effectExtent l="0" t="0" r="0" b="0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8FA78F" w14:textId="2B15893B" w:rsidR="00EC4123" w:rsidRDefault="009F0B12">
      <w:pPr>
        <w:spacing w:after="154" w:line="260" w:lineRule="auto"/>
        <w:ind w:left="-5" w:right="522"/>
      </w:pPr>
      <w:r>
        <w:rPr>
          <w:i/>
        </w:rPr>
        <w:t>16</w:t>
      </w:r>
      <w:r w:rsidR="00235FE2">
        <w:rPr>
          <w:i/>
        </w:rPr>
        <w:t xml:space="preserve">. </w:t>
      </w:r>
      <w:proofErr w:type="spellStart"/>
      <w:r w:rsidR="00235FE2">
        <w:rPr>
          <w:i/>
        </w:rPr>
        <w:t>FileSystem</w:t>
      </w:r>
      <w:proofErr w:type="spellEnd"/>
      <w:r w:rsidR="00235FE2">
        <w:rPr>
          <w:i/>
        </w:rPr>
        <w:t xml:space="preserve">: </w:t>
      </w:r>
    </w:p>
    <w:p w14:paraId="751C0E82" w14:textId="77777777" w:rsidR="00EC4123" w:rsidRDefault="00235FE2">
      <w:pPr>
        <w:ind w:left="-5" w:right="770"/>
      </w:pPr>
      <w:r>
        <w:rPr>
          <w:b/>
        </w:rPr>
        <w:t>(a)</w:t>
      </w:r>
      <w:r>
        <w:t xml:space="preserve"> </w:t>
      </w:r>
      <w:r>
        <w:t xml:space="preserve">¿Cómo son definidos los permisos sobre archivos en un sistema GNU/Linux? </w:t>
      </w:r>
    </w:p>
    <w:p w14:paraId="50659147" w14:textId="77777777" w:rsidR="00EC4123" w:rsidRDefault="00235FE2">
      <w:pPr>
        <w:ind w:left="-5" w:right="770"/>
      </w:pPr>
      <w:r>
        <w:t>Los archivos tienen 3 categorías de usuario a las que se le aplican permisos. El archivo pertenece a un usuario, que generalmente es quien creó el archivo. El archivo también pertene</w:t>
      </w:r>
      <w:r>
        <w:t>ce a un solo grupo, generalmente el grupo primario del usuario que creó el archivo, pero esto se puede cambiar. Se pueden establecer diferentes permisos para el usuario propietario y el grupo propietario, así como para todos los otros usuarios en el sistem</w:t>
      </w:r>
      <w:r>
        <w:t xml:space="preserve">a que no sean el usuario o un miembro del grupo propietario. Se aplicarán los permisos más específicos. Por lo tanto, los permisos de usuario anulan los permisos de grupo, que anulan otros permisos. </w:t>
      </w:r>
    </w:p>
    <w:p w14:paraId="63833AF7" w14:textId="77777777" w:rsidR="00EC4123" w:rsidRDefault="00235FE2">
      <w:pPr>
        <w:ind w:left="-5" w:right="770"/>
      </w:pPr>
      <w:r>
        <w:t xml:space="preserve">Categoría de permisos: </w:t>
      </w:r>
    </w:p>
    <w:p w14:paraId="3C79FE55" w14:textId="77777777" w:rsidR="00EC4123" w:rsidRDefault="00235FE2">
      <w:pPr>
        <w:numPr>
          <w:ilvl w:val="0"/>
          <w:numId w:val="10"/>
        </w:numPr>
        <w:spacing w:after="186" w:line="259" w:lineRule="auto"/>
        <w:ind w:right="0" w:hanging="115"/>
      </w:pPr>
      <w:r>
        <w:rPr>
          <w:u w:val="single" w:color="000000"/>
        </w:rPr>
        <w:t>Lectura/Read (r):</w:t>
      </w:r>
      <w:r>
        <w:t xml:space="preserve"> </w:t>
      </w:r>
    </w:p>
    <w:p w14:paraId="2F1ECC3C" w14:textId="77777777" w:rsidR="00EC4123" w:rsidRDefault="00235FE2">
      <w:pPr>
        <w:numPr>
          <w:ilvl w:val="1"/>
          <w:numId w:val="10"/>
        </w:numPr>
        <w:ind w:right="3286" w:hanging="360"/>
      </w:pPr>
      <w:r>
        <w:t xml:space="preserve">En archivos: </w:t>
      </w:r>
      <w:r>
        <w:t xml:space="preserve">Pueden leerse los contenidos del archivo.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En directorios: Permite detallar los contenidos del directorio. </w:t>
      </w:r>
    </w:p>
    <w:p w14:paraId="4B8DECF8" w14:textId="77777777" w:rsidR="00EC4123" w:rsidRDefault="00235FE2">
      <w:pPr>
        <w:numPr>
          <w:ilvl w:val="0"/>
          <w:numId w:val="10"/>
        </w:numPr>
        <w:spacing w:after="190" w:line="259" w:lineRule="auto"/>
        <w:ind w:right="0" w:hanging="115"/>
      </w:pPr>
      <w:r>
        <w:rPr>
          <w:u w:val="single" w:color="000000"/>
        </w:rPr>
        <w:t>Escritura/Write (w):</w:t>
      </w:r>
      <w:r>
        <w:t xml:space="preserve"> </w:t>
      </w:r>
    </w:p>
    <w:p w14:paraId="1EC8B166" w14:textId="77777777" w:rsidR="00EC4123" w:rsidRDefault="00235FE2">
      <w:pPr>
        <w:numPr>
          <w:ilvl w:val="1"/>
          <w:numId w:val="10"/>
        </w:numPr>
        <w:ind w:right="3286" w:hanging="360"/>
      </w:pPr>
      <w:r>
        <w:t xml:space="preserve">En archivos: Pueden modificarse los contenidos del archivo.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En directorios: Pueden crearse o eliminar archivos en el directorio. </w:t>
      </w:r>
    </w:p>
    <w:p w14:paraId="144A5E97" w14:textId="77777777" w:rsidR="00EC4123" w:rsidRDefault="00235FE2">
      <w:pPr>
        <w:numPr>
          <w:ilvl w:val="0"/>
          <w:numId w:val="10"/>
        </w:numPr>
        <w:spacing w:after="190" w:line="259" w:lineRule="auto"/>
        <w:ind w:right="0" w:hanging="115"/>
      </w:pPr>
      <w:r>
        <w:rPr>
          <w:u w:val="single" w:color="000000"/>
        </w:rPr>
        <w:t>Ejecución/</w:t>
      </w:r>
      <w:proofErr w:type="spellStart"/>
      <w:r>
        <w:rPr>
          <w:u w:val="single" w:color="000000"/>
        </w:rPr>
        <w:t>Execute</w:t>
      </w:r>
      <w:proofErr w:type="spellEnd"/>
      <w:r>
        <w:rPr>
          <w:u w:val="single" w:color="000000"/>
        </w:rPr>
        <w:t xml:space="preserve"> (x):</w:t>
      </w:r>
      <w:r>
        <w:t xml:space="preserve"> </w:t>
      </w:r>
    </w:p>
    <w:p w14:paraId="041B73BE" w14:textId="77777777" w:rsidR="00EC4123" w:rsidRDefault="00235FE2">
      <w:pPr>
        <w:numPr>
          <w:ilvl w:val="1"/>
          <w:numId w:val="10"/>
        </w:numPr>
        <w:spacing w:after="34"/>
        <w:ind w:right="3286" w:hanging="360"/>
      </w:pPr>
      <w:r>
        <w:t xml:space="preserve">En archivos: Se pueden ejecutar archivos como comandos. </w:t>
      </w:r>
    </w:p>
    <w:p w14:paraId="2C33EBEF" w14:textId="77777777" w:rsidR="00EC4123" w:rsidRDefault="00235FE2">
      <w:pPr>
        <w:numPr>
          <w:ilvl w:val="1"/>
          <w:numId w:val="10"/>
        </w:numPr>
        <w:ind w:right="3286" w:hanging="360"/>
      </w:pPr>
      <w:r>
        <w:t>En directorios: Es posible acceder al contenido del directorio. El primer carácter indica el tipo del arc</w:t>
      </w:r>
      <w:r>
        <w:t xml:space="preserve">hivo: </w:t>
      </w:r>
    </w:p>
    <w:p w14:paraId="5EEEF43B" w14:textId="77777777" w:rsidR="00EC4123" w:rsidRDefault="00235FE2">
      <w:pPr>
        <w:spacing w:after="108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3DD61FE" wp14:editId="6F05222A">
            <wp:extent cx="6192520" cy="717550"/>
            <wp:effectExtent l="0" t="0" r="0" b="0"/>
            <wp:docPr id="1011" name="Picture 1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1C756C" w14:textId="77777777" w:rsidR="00EC4123" w:rsidRDefault="00235FE2">
      <w:pPr>
        <w:spacing w:after="181"/>
        <w:ind w:left="-5" w:right="770"/>
      </w:pPr>
      <w:r>
        <w:lastRenderedPageBreak/>
        <w:t xml:space="preserve">El primer carácter indica el tipo del archivo: </w:t>
      </w:r>
    </w:p>
    <w:p w14:paraId="2ED1589F" w14:textId="77777777" w:rsidR="00EC4123" w:rsidRDefault="00235FE2">
      <w:pPr>
        <w:numPr>
          <w:ilvl w:val="1"/>
          <w:numId w:val="10"/>
        </w:numPr>
        <w:ind w:right="3286" w:hanging="360"/>
      </w:pPr>
      <w:r>
        <w:t xml:space="preserve">“-” para archivos normales.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“d” para directorios.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“l” para enlaces simbólicos (</w:t>
      </w:r>
      <w:proofErr w:type="spellStart"/>
      <w:r>
        <w:t>symlinks</w:t>
      </w:r>
      <w:proofErr w:type="spellEnd"/>
      <w:r>
        <w:t xml:space="preserve">), entre otros. </w:t>
      </w:r>
    </w:p>
    <w:p w14:paraId="3041A1EE" w14:textId="77777777" w:rsidR="00EC4123" w:rsidRDefault="00235FE2">
      <w:pPr>
        <w:spacing w:after="181"/>
        <w:ind w:left="-5" w:right="770"/>
      </w:pPr>
      <w:r>
        <w:t xml:space="preserve">Los siguientes 9 caracteres indican los permisos de los grupos: </w:t>
      </w:r>
    </w:p>
    <w:p w14:paraId="60EDFCF4" w14:textId="77777777" w:rsidR="00EC4123" w:rsidRDefault="00235FE2">
      <w:pPr>
        <w:numPr>
          <w:ilvl w:val="1"/>
          <w:numId w:val="10"/>
        </w:numPr>
        <w:ind w:right="3286" w:hanging="360"/>
      </w:pPr>
      <w:r>
        <w:t xml:space="preserve">Primer grupo: Permisos del propietario.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Segundo grupo: Permisos del grupo.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Tercer grupo: Permisos para otros usuarios. </w:t>
      </w:r>
    </w:p>
    <w:p w14:paraId="250E0026" w14:textId="77777777" w:rsidR="00EC4123" w:rsidRDefault="00235FE2">
      <w:pPr>
        <w:spacing w:after="186"/>
        <w:ind w:left="-5" w:right="770"/>
      </w:pPr>
      <w:r>
        <w:t xml:space="preserve">En el caso del archivo “Practica 2.pdf”: </w:t>
      </w:r>
    </w:p>
    <w:p w14:paraId="25286DAD" w14:textId="77777777" w:rsidR="00EC4123" w:rsidRDefault="00235FE2">
      <w:pPr>
        <w:numPr>
          <w:ilvl w:val="1"/>
          <w:numId w:val="10"/>
        </w:numPr>
        <w:spacing w:after="27"/>
        <w:ind w:right="3286" w:hanging="360"/>
      </w:pPr>
      <w:r>
        <w:t>El primer carácter “-” in</w:t>
      </w:r>
      <w:r>
        <w:t xml:space="preserve">dica que es un archivo normal.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Los siguientes 3 caracteres (</w:t>
      </w:r>
      <w:proofErr w:type="spellStart"/>
      <w:r>
        <w:t>rw</w:t>
      </w:r>
      <w:proofErr w:type="spellEnd"/>
      <w:r>
        <w:t xml:space="preserve">-) indican que el propietario tiene permiso de lectura y escritura. </w:t>
      </w:r>
    </w:p>
    <w:p w14:paraId="1B043E59" w14:textId="77777777" w:rsidR="00EC4123" w:rsidRDefault="00235FE2">
      <w:pPr>
        <w:numPr>
          <w:ilvl w:val="1"/>
          <w:numId w:val="10"/>
        </w:numPr>
        <w:spacing w:after="32"/>
        <w:ind w:right="3286" w:hanging="360"/>
      </w:pPr>
      <w:r>
        <w:t>Los siguientes 3, (</w:t>
      </w:r>
      <w:proofErr w:type="spellStart"/>
      <w:r>
        <w:t>rw</w:t>
      </w:r>
      <w:proofErr w:type="spellEnd"/>
      <w:r>
        <w:t xml:space="preserve">-) indican que el grupo tiene permiso de lectura y escritura.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Los últimos 3 (r--) indican que los ot</w:t>
      </w:r>
      <w:r>
        <w:t xml:space="preserve">ros usuarios tienen permiso de lectura.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El “1” indica el número de enlaces al archivo o directorio.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“leo” indica el usuario propietario. </w:t>
      </w:r>
    </w:p>
    <w:p w14:paraId="0CD88E2A" w14:textId="77777777" w:rsidR="00EC4123" w:rsidRDefault="00235FE2">
      <w:pPr>
        <w:numPr>
          <w:ilvl w:val="1"/>
          <w:numId w:val="10"/>
        </w:numPr>
        <w:spacing w:after="8"/>
        <w:ind w:right="3286" w:hanging="360"/>
      </w:pPr>
      <w:r>
        <w:t xml:space="preserve">“leo” indica el grupo al que pertenece el archivo o directorio. </w:t>
      </w:r>
    </w:p>
    <w:p w14:paraId="6AD28CB7" w14:textId="77777777" w:rsidR="00EC4123" w:rsidRDefault="00235FE2">
      <w:pPr>
        <w:tabs>
          <w:tab w:val="center" w:pos="789"/>
          <w:tab w:val="center" w:pos="3625"/>
        </w:tabs>
        <w:spacing w:after="33"/>
        <w:ind w:left="0" w:right="0" w:firstLine="0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32FC9DBE" wp14:editId="203C5EDD">
                <wp:extent cx="30846" cy="140208"/>
                <wp:effectExtent l="0" t="0" r="0" b="0"/>
                <wp:docPr id="25728" name="Group 25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46" cy="140208"/>
                          <a:chOff x="0" y="0"/>
                          <a:chExt cx="30846" cy="140208"/>
                        </a:xfrm>
                      </wpg:grpSpPr>
                      <wps:wsp>
                        <wps:cNvPr id="941" name="Rectangle 941"/>
                        <wps:cNvSpPr/>
                        <wps:spPr>
                          <a:xfrm>
                            <a:off x="0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66E70" w14:textId="77777777" w:rsidR="00EC4123" w:rsidRDefault="00235FE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728" style="width:2.4288pt;height:11.04pt;mso-position-horizontal-relative:char;mso-position-vertical-relative:line" coordsize="308,1402">
                <v:rect id="Rectangle 941" style="position:absolute;width:410;height:1864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ab/>
        <w:t>↳</w:t>
      </w:r>
      <w:r>
        <w:t xml:space="preserve"> Mismo nombre debido al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”. </w:t>
      </w:r>
    </w:p>
    <w:p w14:paraId="2A6D2FCF" w14:textId="77777777" w:rsidR="00EC4123" w:rsidRDefault="00235FE2">
      <w:pPr>
        <w:numPr>
          <w:ilvl w:val="1"/>
          <w:numId w:val="10"/>
        </w:numPr>
        <w:ind w:right="3286" w:hanging="360"/>
      </w:pPr>
      <w:r>
        <w:t xml:space="preserve">“254686” indica el peso en bytes.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“</w:t>
      </w:r>
      <w:proofErr w:type="spellStart"/>
      <w:r>
        <w:t>Aug</w:t>
      </w:r>
      <w:proofErr w:type="spellEnd"/>
      <w:r>
        <w:t xml:space="preserve"> 21 19:27” indica la fecha y hora de la última modificación.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>“Practica 2.pdf”, finalmente, ind</w:t>
      </w:r>
      <w:r>
        <w:t xml:space="preserve">ica el nombre. </w:t>
      </w:r>
    </w:p>
    <w:p w14:paraId="39CFDE42" w14:textId="77777777" w:rsidR="00EC4123" w:rsidRDefault="00235FE2">
      <w:pPr>
        <w:numPr>
          <w:ilvl w:val="0"/>
          <w:numId w:val="11"/>
        </w:numPr>
        <w:spacing w:after="182"/>
        <w:ind w:right="770"/>
      </w:pPr>
      <w:r>
        <w:t xml:space="preserve">Investigue la funcionalidad y parámetros de los siguientes comandos relacionados con los permisos en GNU/Linux: </w:t>
      </w:r>
    </w:p>
    <w:p w14:paraId="768E5D72" w14:textId="77777777" w:rsidR="00EC4123" w:rsidRDefault="00235FE2">
      <w:pPr>
        <w:numPr>
          <w:ilvl w:val="1"/>
          <w:numId w:val="11"/>
        </w:numPr>
        <w:spacing w:after="31"/>
        <w:ind w:right="4913" w:hanging="360"/>
      </w:pPr>
      <w:proofErr w:type="spellStart"/>
      <w:r>
        <w:t>chmod</w:t>
      </w:r>
      <w:proofErr w:type="spellEnd"/>
      <w:r>
        <w:t xml:space="preserve"> </w:t>
      </w:r>
    </w:p>
    <w:p w14:paraId="4EA3C597" w14:textId="77777777" w:rsidR="00EC4123" w:rsidRDefault="00235FE2">
      <w:pPr>
        <w:numPr>
          <w:ilvl w:val="1"/>
          <w:numId w:val="11"/>
        </w:numPr>
        <w:ind w:right="4913" w:hanging="360"/>
      </w:pPr>
      <w:proofErr w:type="spellStart"/>
      <w:r>
        <w:t>chown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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chgrp</w:t>
      </w:r>
      <w:proofErr w:type="spellEnd"/>
      <w:r>
        <w:t xml:space="preserve"> </w:t>
      </w:r>
    </w:p>
    <w:p w14:paraId="7BE01056" w14:textId="77777777" w:rsidR="00EC4123" w:rsidRDefault="00235FE2">
      <w:pPr>
        <w:numPr>
          <w:ilvl w:val="0"/>
          <w:numId w:val="11"/>
        </w:numPr>
        <w:ind w:right="770"/>
      </w:pPr>
      <w:r>
        <w:t xml:space="preserve">Al utilizar el comando </w:t>
      </w:r>
      <w:proofErr w:type="spellStart"/>
      <w:r>
        <w:t>chmod</w:t>
      </w:r>
      <w:proofErr w:type="spellEnd"/>
      <w:r>
        <w:t xml:space="preserve"> generalmente se utiliza una notación octal asociada para definir permisos. </w:t>
      </w:r>
      <w:r>
        <w:t xml:space="preserve">¿Qué significa esto? ¿A qué hace referencia cada valor? </w:t>
      </w:r>
    </w:p>
    <w:p w14:paraId="5DDFB551" w14:textId="77777777" w:rsidR="00EC4123" w:rsidRDefault="00235FE2">
      <w:pPr>
        <w:ind w:left="-5" w:right="770"/>
      </w:pPr>
      <w:r>
        <w:t xml:space="preserve">* </w:t>
      </w:r>
      <w:proofErr w:type="spellStart"/>
      <w:r>
        <w:rPr>
          <w:u w:val="single" w:color="000000"/>
        </w:rPr>
        <w:t>chmod</w:t>
      </w:r>
      <w:proofErr w:type="spellEnd"/>
      <w:r>
        <w:rPr>
          <w:u w:val="single" w:color="000000"/>
        </w:rPr>
        <w:t xml:space="preserve"> (Change </w:t>
      </w:r>
      <w:proofErr w:type="spellStart"/>
      <w:r>
        <w:rPr>
          <w:u w:val="single" w:color="000000"/>
        </w:rPr>
        <w:t>Mode</w:t>
      </w:r>
      <w:proofErr w:type="spellEnd"/>
      <w:r>
        <w:rPr>
          <w:u w:val="single" w:color="000000"/>
        </w:rPr>
        <w:t>):</w:t>
      </w:r>
      <w:r>
        <w:t xml:space="preserve"> Se utiliza para cambiar los permisos de un archivo o directorio. En GNU/Linux, los permisos definen qué usuarios pueden leer, escribir o ejecutar un archivo o directorio. </w:t>
      </w:r>
    </w:p>
    <w:p w14:paraId="6A3BCADA" w14:textId="77777777" w:rsidR="00EC4123" w:rsidRDefault="00235FE2">
      <w:pPr>
        <w:numPr>
          <w:ilvl w:val="0"/>
          <w:numId w:val="12"/>
        </w:numPr>
        <w:ind w:right="770" w:hanging="115"/>
      </w:pPr>
      <w:proofErr w:type="spellStart"/>
      <w:r>
        <w:t>chmo</w:t>
      </w:r>
      <w:r>
        <w:t>d</w:t>
      </w:r>
      <w:proofErr w:type="spellEnd"/>
      <w:r>
        <w:t xml:space="preserve"> [OPTIONS] [PERMISSIONS] FILE} </w:t>
      </w:r>
    </w:p>
    <w:p w14:paraId="12E1F2A7" w14:textId="77777777" w:rsidR="00EC4123" w:rsidRDefault="00235FE2">
      <w:pPr>
        <w:ind w:left="-5" w:right="770"/>
      </w:pPr>
      <w:r>
        <w:t xml:space="preserve">Modo simbólico: Se utilizan letras para representar los permisos: </w:t>
      </w:r>
    </w:p>
    <w:p w14:paraId="0126A1E6" w14:textId="77777777" w:rsidR="00EC4123" w:rsidRDefault="00235FE2">
      <w:pPr>
        <w:numPr>
          <w:ilvl w:val="0"/>
          <w:numId w:val="12"/>
        </w:numPr>
        <w:ind w:right="770" w:hanging="115"/>
      </w:pPr>
      <w:r>
        <w:t>r para lectura (</w:t>
      </w:r>
      <w:proofErr w:type="spellStart"/>
      <w:r>
        <w:t>read</w:t>
      </w:r>
      <w:proofErr w:type="spellEnd"/>
      <w:r>
        <w:t xml:space="preserve">). </w:t>
      </w:r>
    </w:p>
    <w:p w14:paraId="421DB4FE" w14:textId="77777777" w:rsidR="00EC4123" w:rsidRDefault="00235FE2">
      <w:pPr>
        <w:numPr>
          <w:ilvl w:val="0"/>
          <w:numId w:val="12"/>
        </w:numPr>
        <w:ind w:right="770" w:hanging="115"/>
      </w:pPr>
      <w:r>
        <w:t xml:space="preserve">w para escritura (write). </w:t>
      </w:r>
    </w:p>
    <w:p w14:paraId="08B55636" w14:textId="77777777" w:rsidR="00EC4123" w:rsidRDefault="00235FE2">
      <w:pPr>
        <w:numPr>
          <w:ilvl w:val="0"/>
          <w:numId w:val="12"/>
        </w:numPr>
        <w:ind w:right="770" w:hanging="115"/>
      </w:pPr>
      <w:r>
        <w:t>x para ejecución (</w:t>
      </w:r>
      <w:proofErr w:type="spellStart"/>
      <w:r>
        <w:t>execute</w:t>
      </w:r>
      <w:proofErr w:type="spellEnd"/>
      <w:r>
        <w:t xml:space="preserve">). </w:t>
      </w:r>
    </w:p>
    <w:p w14:paraId="2FB8FDB5" w14:textId="77777777" w:rsidR="00EC4123" w:rsidRDefault="00235FE2">
      <w:pPr>
        <w:ind w:left="-5" w:right="770"/>
      </w:pPr>
      <w:r>
        <w:t xml:space="preserve">Y utiliza la siguiente sintaxis: </w:t>
      </w:r>
    </w:p>
    <w:p w14:paraId="66E9C30C" w14:textId="77777777" w:rsidR="00EC4123" w:rsidRDefault="00235FE2">
      <w:pPr>
        <w:numPr>
          <w:ilvl w:val="0"/>
          <w:numId w:val="13"/>
        </w:numPr>
        <w:ind w:right="770" w:hanging="115"/>
      </w:pPr>
      <w:r>
        <w:t xml:space="preserve">u para el usuario. </w:t>
      </w:r>
    </w:p>
    <w:p w14:paraId="30EC8957" w14:textId="77777777" w:rsidR="00EC4123" w:rsidRDefault="00235FE2">
      <w:pPr>
        <w:numPr>
          <w:ilvl w:val="0"/>
          <w:numId w:val="13"/>
        </w:numPr>
        <w:ind w:right="770" w:hanging="115"/>
      </w:pPr>
      <w:r>
        <w:t xml:space="preserve">g para el grupo. </w:t>
      </w:r>
    </w:p>
    <w:p w14:paraId="7D5D8A3F" w14:textId="77777777" w:rsidR="00EC4123" w:rsidRDefault="00235FE2">
      <w:pPr>
        <w:numPr>
          <w:ilvl w:val="0"/>
          <w:numId w:val="13"/>
        </w:numPr>
        <w:ind w:right="770" w:hanging="115"/>
      </w:pPr>
      <w:r>
        <w:t xml:space="preserve">o para otros. </w:t>
      </w:r>
    </w:p>
    <w:p w14:paraId="088D8335" w14:textId="77777777" w:rsidR="00EC4123" w:rsidRDefault="00235FE2">
      <w:pPr>
        <w:ind w:left="-5" w:right="770"/>
      </w:pPr>
      <w:r>
        <w:lastRenderedPageBreak/>
        <w:t xml:space="preserve">Modo numérico: Los permisos se representan con números. El sistema de permisos se basa en valores octales: </w:t>
      </w:r>
    </w:p>
    <w:p w14:paraId="37EF4685" w14:textId="77777777" w:rsidR="00EC4123" w:rsidRDefault="00235FE2">
      <w:pPr>
        <w:numPr>
          <w:ilvl w:val="0"/>
          <w:numId w:val="13"/>
        </w:numPr>
        <w:ind w:right="770" w:hanging="115"/>
      </w:pPr>
      <w:r>
        <w:t xml:space="preserve">4 para la lectura. </w:t>
      </w:r>
    </w:p>
    <w:p w14:paraId="717133FB" w14:textId="77777777" w:rsidR="00EC4123" w:rsidRDefault="00235FE2">
      <w:pPr>
        <w:numPr>
          <w:ilvl w:val="0"/>
          <w:numId w:val="13"/>
        </w:numPr>
        <w:ind w:right="770" w:hanging="115"/>
      </w:pPr>
      <w:r>
        <w:t xml:space="preserve">2 para la escritura. </w:t>
      </w:r>
    </w:p>
    <w:p w14:paraId="1EE411F5" w14:textId="77777777" w:rsidR="00EC4123" w:rsidRDefault="00235FE2">
      <w:pPr>
        <w:numPr>
          <w:ilvl w:val="0"/>
          <w:numId w:val="13"/>
        </w:numPr>
        <w:ind w:right="770" w:hanging="115"/>
      </w:pPr>
      <w:r>
        <w:t xml:space="preserve">1 para la ejecución. </w:t>
      </w:r>
    </w:p>
    <w:p w14:paraId="2E919B87" w14:textId="77777777" w:rsidR="00EC4123" w:rsidRDefault="00235FE2">
      <w:pPr>
        <w:ind w:left="-5" w:right="770"/>
      </w:pPr>
      <w:r>
        <w:t>Estos valores se suman para asignar un permiso, por</w:t>
      </w:r>
      <w:r>
        <w:t xml:space="preserve"> ejemplo: </w:t>
      </w:r>
    </w:p>
    <w:p w14:paraId="23085460" w14:textId="77777777" w:rsidR="00EC4123" w:rsidRDefault="00235FE2">
      <w:pPr>
        <w:ind w:left="-5" w:right="770"/>
      </w:pPr>
      <w:proofErr w:type="spellStart"/>
      <w:r>
        <w:t>Lectura+Escritura</w:t>
      </w:r>
      <w:proofErr w:type="spellEnd"/>
      <w:r>
        <w:t xml:space="preserve"> &gt; 2+4 = 6 </w:t>
      </w:r>
    </w:p>
    <w:p w14:paraId="1199A18C" w14:textId="77777777" w:rsidR="00EC4123" w:rsidRDefault="00235FE2">
      <w:pPr>
        <w:ind w:left="-5" w:right="770"/>
      </w:pPr>
      <w:proofErr w:type="spellStart"/>
      <w:r>
        <w:t>Lectura+Escritura+Ejecución</w:t>
      </w:r>
      <w:proofErr w:type="spellEnd"/>
      <w:r>
        <w:t xml:space="preserve"> &gt; 2+4+1 = 7 </w:t>
      </w:r>
    </w:p>
    <w:p w14:paraId="4DD733F4" w14:textId="77777777" w:rsidR="00EC4123" w:rsidRDefault="00235FE2">
      <w:pPr>
        <w:ind w:left="-5" w:right="770"/>
      </w:pPr>
      <w:r>
        <w:t xml:space="preserve">Lectura &gt; 2 = 4 </w:t>
      </w:r>
    </w:p>
    <w:p w14:paraId="53F0E50A" w14:textId="77777777" w:rsidR="00EC4123" w:rsidRDefault="00235FE2">
      <w:pPr>
        <w:ind w:left="-5" w:right="770"/>
      </w:pPr>
      <w:r>
        <w:t xml:space="preserve">* </w:t>
      </w:r>
      <w:proofErr w:type="spellStart"/>
      <w:r>
        <w:rPr>
          <w:u w:val="single" w:color="000000"/>
        </w:rPr>
        <w:t>chown</w:t>
      </w:r>
      <w:proofErr w:type="spellEnd"/>
      <w:r>
        <w:rPr>
          <w:u w:val="single" w:color="000000"/>
        </w:rPr>
        <w:t xml:space="preserve"> (Change </w:t>
      </w:r>
      <w:proofErr w:type="spellStart"/>
      <w:r>
        <w:rPr>
          <w:u w:val="single" w:color="000000"/>
        </w:rPr>
        <w:t>Ownership</w:t>
      </w:r>
      <w:proofErr w:type="spellEnd"/>
      <w:r>
        <w:rPr>
          <w:u w:val="single" w:color="000000"/>
        </w:rPr>
        <w:t>):</w:t>
      </w:r>
      <w:r>
        <w:t xml:space="preserve"> Se utiliza para cambiar el propietario (usuario) y/o el grupo asociado a un archivo o directorio. </w:t>
      </w:r>
    </w:p>
    <w:p w14:paraId="5B8FA2D2" w14:textId="77777777" w:rsidR="00EC4123" w:rsidRDefault="00235FE2">
      <w:pPr>
        <w:ind w:left="-5" w:right="770"/>
      </w:pPr>
      <w:r>
        <w:t xml:space="preserve">- </w:t>
      </w:r>
      <w:proofErr w:type="spellStart"/>
      <w:r>
        <w:t>chown</w:t>
      </w:r>
      <w:proofErr w:type="spellEnd"/>
      <w:r>
        <w:t xml:space="preserve"> [OPTIONS] [USER]</w:t>
      </w:r>
      <w:proofErr w:type="gramStart"/>
      <w:r>
        <w:t>[:[</w:t>
      </w:r>
      <w:proofErr w:type="gramEnd"/>
      <w:r>
        <w:t>GROU</w:t>
      </w:r>
      <w:r>
        <w:t xml:space="preserve">P]] FILE </w:t>
      </w:r>
    </w:p>
    <w:p w14:paraId="30664B99" w14:textId="77777777" w:rsidR="00EC4123" w:rsidRDefault="00235FE2">
      <w:pPr>
        <w:ind w:left="-5" w:right="770"/>
      </w:pPr>
      <w:r>
        <w:t xml:space="preserve">Opciones más comunes: </w:t>
      </w:r>
    </w:p>
    <w:p w14:paraId="5F6F0957" w14:textId="77777777" w:rsidR="00EC4123" w:rsidRDefault="00235FE2">
      <w:pPr>
        <w:ind w:left="-5" w:right="770"/>
      </w:pPr>
      <w:r>
        <w:t xml:space="preserve">-R, cambia el propietario y grupo de manera recursiva en todos los subdirectorios y archivos. </w:t>
      </w:r>
    </w:p>
    <w:p w14:paraId="41C649DD" w14:textId="77777777" w:rsidR="00EC4123" w:rsidRDefault="00235FE2">
      <w:pPr>
        <w:ind w:left="-5" w:right="770"/>
      </w:pPr>
      <w:r>
        <w:t>--</w:t>
      </w:r>
      <w:proofErr w:type="spellStart"/>
      <w:r>
        <w:t>reference</w:t>
      </w:r>
      <w:proofErr w:type="spellEnd"/>
      <w:r>
        <w:t xml:space="preserve">=archivo, cambia el propietario y grupo de un archivo utilizando los mismos que tiene otro archivo de referencia. </w:t>
      </w:r>
    </w:p>
    <w:p w14:paraId="6F0C7567" w14:textId="77777777" w:rsidR="00EC4123" w:rsidRDefault="00235FE2">
      <w:pPr>
        <w:ind w:left="-5" w:right="770"/>
      </w:pPr>
      <w:r>
        <w:t xml:space="preserve">* </w:t>
      </w:r>
      <w:proofErr w:type="spellStart"/>
      <w:r>
        <w:rPr>
          <w:u w:val="single" w:color="000000"/>
        </w:rPr>
        <w:t>chgrp</w:t>
      </w:r>
      <w:proofErr w:type="spellEnd"/>
      <w:r>
        <w:rPr>
          <w:u w:val="single" w:color="000000"/>
        </w:rPr>
        <w:t xml:space="preserve"> (Change </w:t>
      </w:r>
      <w:proofErr w:type="spellStart"/>
      <w:r>
        <w:rPr>
          <w:u w:val="single" w:color="000000"/>
        </w:rPr>
        <w:t>Group</w:t>
      </w:r>
      <w:proofErr w:type="spellEnd"/>
      <w:r>
        <w:rPr>
          <w:u w:val="single" w:color="000000"/>
        </w:rPr>
        <w:t>):</w:t>
      </w:r>
      <w:r>
        <w:t xml:space="preserve"> Se utiliza para cambiar el grupo asociado a un archivo o directorio sin cambiar el propietario. </w:t>
      </w:r>
    </w:p>
    <w:p w14:paraId="4C00F39E" w14:textId="77777777" w:rsidR="00EC4123" w:rsidRDefault="00235FE2">
      <w:pPr>
        <w:ind w:left="-5" w:right="770"/>
      </w:pPr>
      <w:r>
        <w:t xml:space="preserve">- </w:t>
      </w:r>
      <w:proofErr w:type="spellStart"/>
      <w:r>
        <w:t>chgrp</w:t>
      </w:r>
      <w:proofErr w:type="spellEnd"/>
      <w:r>
        <w:t xml:space="preserve"> [OPTIONS] [GROUP] FILE </w:t>
      </w:r>
    </w:p>
    <w:p w14:paraId="5B8ED056" w14:textId="77777777" w:rsidR="00EC4123" w:rsidRDefault="00235FE2">
      <w:pPr>
        <w:numPr>
          <w:ilvl w:val="0"/>
          <w:numId w:val="14"/>
        </w:numPr>
        <w:ind w:right="770"/>
      </w:pPr>
      <w:r>
        <w:t xml:space="preserve">¿Existe la posibilidad de que algún usuario del sistema pueda acceder a determinado archivo para el cual </w:t>
      </w:r>
      <w:r>
        <w:t xml:space="preserve">no posee permisos? </w:t>
      </w:r>
      <w:proofErr w:type="spellStart"/>
      <w:r>
        <w:t>Nombrelo</w:t>
      </w:r>
      <w:proofErr w:type="spellEnd"/>
      <w:r>
        <w:t xml:space="preserve">, y realice las pruebas correspondientes. </w:t>
      </w:r>
    </w:p>
    <w:p w14:paraId="10DB4837" w14:textId="77777777" w:rsidR="00EC4123" w:rsidRDefault="00235FE2">
      <w:pPr>
        <w:ind w:left="-5" w:right="770"/>
      </w:pPr>
      <w:r>
        <w:t xml:space="preserve">El </w:t>
      </w:r>
      <w:proofErr w:type="spellStart"/>
      <w:r>
        <w:t>superusuario</w:t>
      </w:r>
      <w:proofErr w:type="spellEnd"/>
      <w:r>
        <w:t xml:space="preserve"> (</w:t>
      </w:r>
      <w:proofErr w:type="spellStart"/>
      <w:r>
        <w:t>root</w:t>
      </w:r>
      <w:proofErr w:type="spellEnd"/>
      <w:r>
        <w:t xml:space="preserve">) tiene privilegios elevados y puede acceder a cualquier archivo o directorio en el sistema, independientemente de sus permisos. </w:t>
      </w:r>
    </w:p>
    <w:p w14:paraId="476E18B5" w14:textId="77777777" w:rsidR="00EC4123" w:rsidRDefault="00235FE2">
      <w:pPr>
        <w:numPr>
          <w:ilvl w:val="0"/>
          <w:numId w:val="14"/>
        </w:numPr>
        <w:ind w:right="770"/>
      </w:pPr>
      <w:r>
        <w:t xml:space="preserve">Explique los conceptos de “full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” y “relative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”. De ejemplos claros de cada uno de ellos. </w:t>
      </w:r>
    </w:p>
    <w:p w14:paraId="65B6B078" w14:textId="77777777" w:rsidR="00EC4123" w:rsidRPr="009F0B12" w:rsidRDefault="00235FE2">
      <w:pPr>
        <w:spacing w:after="156" w:line="259" w:lineRule="auto"/>
        <w:ind w:left="-5" w:right="0"/>
        <w:rPr>
          <w:lang w:val="en-GB"/>
        </w:rPr>
      </w:pPr>
      <w:proofErr w:type="spellStart"/>
      <w:r w:rsidRPr="009F0B12">
        <w:rPr>
          <w:u w:val="single" w:color="000000"/>
          <w:lang w:val="en-GB"/>
        </w:rPr>
        <w:t>Rutas</w:t>
      </w:r>
      <w:proofErr w:type="spellEnd"/>
      <w:r w:rsidRPr="009F0B12">
        <w:rPr>
          <w:u w:val="single" w:color="000000"/>
          <w:lang w:val="en-GB"/>
        </w:rPr>
        <w:t xml:space="preserve"> </w:t>
      </w:r>
      <w:proofErr w:type="spellStart"/>
      <w:r w:rsidRPr="009F0B12">
        <w:rPr>
          <w:u w:val="single" w:color="000000"/>
          <w:lang w:val="en-GB"/>
        </w:rPr>
        <w:t>absolutas</w:t>
      </w:r>
      <w:proofErr w:type="spellEnd"/>
      <w:r w:rsidRPr="009F0B12">
        <w:rPr>
          <w:u w:val="single" w:color="000000"/>
          <w:lang w:val="en-GB"/>
        </w:rPr>
        <w:t xml:space="preserve"> (full path name):</w:t>
      </w:r>
      <w:r w:rsidRPr="009F0B12">
        <w:rPr>
          <w:lang w:val="en-GB"/>
        </w:rPr>
        <w:t xml:space="preserve">  </w:t>
      </w:r>
    </w:p>
    <w:p w14:paraId="2C9CC7D5" w14:textId="77777777" w:rsidR="00EC4123" w:rsidRDefault="00235FE2">
      <w:pPr>
        <w:ind w:left="-5" w:right="770"/>
      </w:pPr>
      <w:r>
        <w:t>Una ruta absoluta es un nombre completamente calificado que comienza en el directorio (/) raíz y especifica cad</w:t>
      </w:r>
      <w:r>
        <w:t>a subdirectorio que se atraviesa para llegar y que representa en forma exclusiva un solo archivo. Cada archivo del sistema de archivos tiene un único nombre de ruta absoluta, reconocido con una regla simple: un nombre de archivo con una barra (/) como prim</w:t>
      </w:r>
      <w:r>
        <w:t>er carácter es el nombre de la ruta absoluta. Por ejemplo, el nombre de ruta absoluta para el archivo de registro de mensajes del sistema es /</w:t>
      </w:r>
      <w:proofErr w:type="spellStart"/>
      <w:r>
        <w:t>var</w:t>
      </w:r>
      <w:proofErr w:type="spellEnd"/>
      <w:r>
        <w:t>/log/</w:t>
      </w:r>
      <w:proofErr w:type="spellStart"/>
      <w:r>
        <w:t>messages</w:t>
      </w:r>
      <w:proofErr w:type="spellEnd"/>
      <w:r>
        <w:t xml:space="preserve">. </w:t>
      </w:r>
    </w:p>
    <w:p w14:paraId="15AB00DC" w14:textId="77777777" w:rsidR="00EC4123" w:rsidRDefault="00235FE2">
      <w:pPr>
        <w:spacing w:after="155" w:line="259" w:lineRule="auto"/>
        <w:ind w:left="0" w:right="0" w:firstLine="0"/>
      </w:pPr>
      <w:r>
        <w:t xml:space="preserve"> </w:t>
      </w:r>
    </w:p>
    <w:p w14:paraId="5C4CC087" w14:textId="77777777" w:rsidR="00EC4123" w:rsidRDefault="00235FE2">
      <w:pPr>
        <w:spacing w:after="0" w:line="259" w:lineRule="auto"/>
        <w:ind w:left="0" w:right="0" w:firstLine="0"/>
      </w:pPr>
      <w:r>
        <w:t xml:space="preserve"> </w:t>
      </w:r>
    </w:p>
    <w:p w14:paraId="0782D543" w14:textId="77777777" w:rsidR="00EC4123" w:rsidRPr="009F0B12" w:rsidRDefault="00235FE2">
      <w:pPr>
        <w:spacing w:after="156" w:line="259" w:lineRule="auto"/>
        <w:ind w:left="-5" w:right="0"/>
        <w:rPr>
          <w:lang w:val="en-GB"/>
        </w:rPr>
      </w:pPr>
      <w:proofErr w:type="spellStart"/>
      <w:r w:rsidRPr="009F0B12">
        <w:rPr>
          <w:u w:val="single" w:color="000000"/>
          <w:lang w:val="en-GB"/>
        </w:rPr>
        <w:t>Rutas</w:t>
      </w:r>
      <w:proofErr w:type="spellEnd"/>
      <w:r w:rsidRPr="009F0B12">
        <w:rPr>
          <w:u w:val="single" w:color="000000"/>
          <w:lang w:val="en-GB"/>
        </w:rPr>
        <w:t xml:space="preserve"> </w:t>
      </w:r>
      <w:proofErr w:type="spellStart"/>
      <w:r w:rsidRPr="009F0B12">
        <w:rPr>
          <w:u w:val="single" w:color="000000"/>
          <w:lang w:val="en-GB"/>
        </w:rPr>
        <w:t>relativas</w:t>
      </w:r>
      <w:proofErr w:type="spellEnd"/>
      <w:r w:rsidRPr="009F0B12">
        <w:rPr>
          <w:u w:val="single" w:color="000000"/>
          <w:lang w:val="en-GB"/>
        </w:rPr>
        <w:t xml:space="preserve"> (relative path name):</w:t>
      </w:r>
      <w:r w:rsidRPr="009F0B12">
        <w:rPr>
          <w:lang w:val="en-GB"/>
        </w:rPr>
        <w:t xml:space="preserve"> </w:t>
      </w:r>
    </w:p>
    <w:p w14:paraId="413C1321" w14:textId="77777777" w:rsidR="00EC4123" w:rsidRDefault="00235FE2">
      <w:pPr>
        <w:ind w:left="-5" w:right="770"/>
      </w:pPr>
      <w:r>
        <w:t>Al igual que una ruta absoluta, una ruta relativa id</w:t>
      </w:r>
      <w:r>
        <w:t>entifica un archivo único y especifica solo la ruta necesaria para llegar al archivo desde el directorio de trabajo. Para reconocer nombres de ruta relativos, se sigue una regla simple: un nombre de ruta que no tenga otro carácter más que una barra (/) com</w:t>
      </w:r>
      <w:r>
        <w:t xml:space="preserve">o primer carácter es </w:t>
      </w:r>
      <w:r>
        <w:lastRenderedPageBreak/>
        <w:t>un nombre de ruta relativo. Un usuario en el directorio /</w:t>
      </w:r>
      <w:proofErr w:type="spellStart"/>
      <w:r>
        <w:t>var</w:t>
      </w:r>
      <w:proofErr w:type="spellEnd"/>
      <w:r>
        <w:t xml:space="preserve"> podría referirse en forma relativa al archivo de registro del mensaje como log/</w:t>
      </w:r>
      <w:proofErr w:type="spellStart"/>
      <w:r>
        <w:t>messages</w:t>
      </w:r>
      <w:proofErr w:type="spellEnd"/>
      <w:r>
        <w:t xml:space="preserve">. </w:t>
      </w:r>
    </w:p>
    <w:p w14:paraId="38B69DC6" w14:textId="77777777" w:rsidR="00EC4123" w:rsidRDefault="00235FE2">
      <w:pPr>
        <w:ind w:left="-5" w:right="770"/>
      </w:pPr>
      <w:proofErr w:type="gramStart"/>
      <w:r>
        <w:t>./</w:t>
      </w:r>
      <w:proofErr w:type="gramEnd"/>
      <w:r>
        <w:t xml:space="preserve"> representa al directorio de trabajo y ../ representa al directorio padre del dire</w:t>
      </w:r>
      <w:r>
        <w:t>ctorio de trabajo actual. Por ejemplo, un usuario en el directorio /home/</w:t>
      </w:r>
      <w:proofErr w:type="spellStart"/>
      <w:r>
        <w:t>user</w:t>
      </w:r>
      <w:proofErr w:type="spellEnd"/>
      <w:r>
        <w:t>/</w:t>
      </w:r>
      <w:proofErr w:type="spellStart"/>
      <w:r>
        <w:t>Documets</w:t>
      </w:r>
      <w:proofErr w:type="spellEnd"/>
      <w:r>
        <w:t>/</w:t>
      </w:r>
      <w:proofErr w:type="spellStart"/>
      <w:r>
        <w:t>Foo</w:t>
      </w:r>
      <w:proofErr w:type="spellEnd"/>
      <w:r>
        <w:t>/ puede hacer referencia al archivo /home/</w:t>
      </w:r>
      <w:proofErr w:type="spellStart"/>
      <w:r>
        <w:t>user</w:t>
      </w:r>
      <w:proofErr w:type="spellEnd"/>
      <w:r>
        <w:t xml:space="preserve">/file.txt con la ruta relativa ./../../file.txt. </w:t>
      </w:r>
    </w:p>
    <w:p w14:paraId="50CF8507" w14:textId="77777777" w:rsidR="00EC4123" w:rsidRDefault="00235FE2">
      <w:pPr>
        <w:ind w:left="-5" w:right="770"/>
      </w:pPr>
      <w:r>
        <w:rPr>
          <w:b/>
        </w:rPr>
        <w:t>(f)</w:t>
      </w:r>
      <w:r>
        <w:t xml:space="preserve"> ¿Con qué comando puede determinar en qué directorio se encuentra a</w:t>
      </w:r>
      <w:r>
        <w:t xml:space="preserve">ctualmente? ¿Existe alguna forma de ingresar a su directorio personal sin necesidad de escribir todo el </w:t>
      </w:r>
      <w:proofErr w:type="spellStart"/>
      <w:r>
        <w:t>path</w:t>
      </w:r>
      <w:proofErr w:type="spellEnd"/>
      <w:r>
        <w:t xml:space="preserve"> completo? ¿Podría utilizar la misma idea para acceder a otros directorios? ¿Cómo? Explique con un ejemplo. </w:t>
      </w:r>
    </w:p>
    <w:p w14:paraId="442F3E0D" w14:textId="77777777" w:rsidR="00EC4123" w:rsidRDefault="00235FE2">
      <w:pPr>
        <w:ind w:left="-5" w:right="770"/>
      </w:pPr>
      <w:r>
        <w:t xml:space="preserve">El comando </w:t>
      </w:r>
      <w:proofErr w:type="spellStart"/>
      <w:r>
        <w:t>pwd</w:t>
      </w:r>
      <w:proofErr w:type="spellEnd"/>
      <w:r>
        <w:t xml:space="preserve"> (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) imprime la ruta absoluta del directorio de trabajo actual. Para ingresar al directorio personal sin necesidad de escribir todo el </w:t>
      </w:r>
      <w:proofErr w:type="spellStart"/>
      <w:r>
        <w:t>path</w:t>
      </w:r>
      <w:proofErr w:type="spellEnd"/>
      <w:r>
        <w:t xml:space="preserve"> completo se puede utilizar “cd”. </w:t>
      </w:r>
    </w:p>
    <w:p w14:paraId="636C50C3" w14:textId="77777777" w:rsidR="00EC4123" w:rsidRDefault="00235FE2">
      <w:pPr>
        <w:ind w:left="-5" w:right="770"/>
      </w:pPr>
      <w:r>
        <w:t>También se puede utilizar “cd ~” para acceder al directorio personal o acortar las ru</w:t>
      </w:r>
      <w:r>
        <w:t xml:space="preserve">tas. Utilizando “~” también se puede acceder al directorio personal de otro usuario, por ejemplo: </w:t>
      </w:r>
    </w:p>
    <w:p w14:paraId="4D633316" w14:textId="77777777" w:rsidR="00EC4123" w:rsidRDefault="00235FE2">
      <w:pPr>
        <w:spacing w:after="83"/>
        <w:ind w:left="-5" w:right="770"/>
      </w:pPr>
      <w:r>
        <w:t>- cd ~pepe/</w:t>
      </w:r>
      <w:proofErr w:type="spellStart"/>
      <w:r>
        <w:t>Downloads</w:t>
      </w:r>
      <w:proofErr w:type="spellEnd"/>
      <w:r>
        <w:t xml:space="preserve"> </w:t>
      </w:r>
    </w:p>
    <w:p w14:paraId="71ABC28F" w14:textId="77777777" w:rsidR="00EC4123" w:rsidRDefault="00235FE2">
      <w:pPr>
        <w:ind w:left="-5" w:right="770"/>
      </w:pPr>
      <w:r>
        <w:rPr>
          <w:noProof/>
        </w:rPr>
        <w:drawing>
          <wp:inline distT="0" distB="0" distL="0" distR="0" wp14:anchorId="470FF9C9" wp14:editId="4AEE6205">
            <wp:extent cx="60960" cy="131064"/>
            <wp:effectExtent l="0" t="0" r="0" b="0"/>
            <wp:docPr id="25729" name="Picture 25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9" name="Picture 257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Accede al directorio “</w:t>
      </w:r>
      <w:proofErr w:type="spellStart"/>
      <w:r>
        <w:t>Downloads</w:t>
      </w:r>
      <w:proofErr w:type="spellEnd"/>
      <w:r>
        <w:t xml:space="preserve">” del usuario “pepe” </w:t>
      </w:r>
    </w:p>
    <w:p w14:paraId="6553D38B" w14:textId="77777777" w:rsidR="00EC4123" w:rsidRDefault="00235FE2">
      <w:pPr>
        <w:spacing w:after="179"/>
        <w:ind w:left="-5" w:right="770"/>
      </w:pPr>
      <w:r>
        <w:rPr>
          <w:b/>
        </w:rPr>
        <w:t>(g)</w:t>
      </w:r>
      <w:r>
        <w:t xml:space="preserve"> Investigue la funcionalidad y parámetros de los siguientes comandos relacion</w:t>
      </w:r>
      <w:r>
        <w:t xml:space="preserve">ados con el uso del </w:t>
      </w:r>
      <w:proofErr w:type="spellStart"/>
      <w:r>
        <w:t>FileSystem</w:t>
      </w:r>
      <w:proofErr w:type="spellEnd"/>
      <w:r>
        <w:t xml:space="preserve">: </w:t>
      </w:r>
    </w:p>
    <w:p w14:paraId="5BE77567" w14:textId="77777777" w:rsidR="00EC4123" w:rsidRDefault="00235FE2">
      <w:pPr>
        <w:numPr>
          <w:ilvl w:val="0"/>
          <w:numId w:val="15"/>
        </w:numPr>
        <w:spacing w:after="29"/>
        <w:ind w:right="770" w:hanging="360"/>
      </w:pPr>
      <w:r>
        <w:t xml:space="preserve">cd </w:t>
      </w:r>
    </w:p>
    <w:p w14:paraId="598FDE90" w14:textId="77777777" w:rsidR="00EC4123" w:rsidRDefault="00235FE2">
      <w:pPr>
        <w:numPr>
          <w:ilvl w:val="0"/>
          <w:numId w:val="15"/>
        </w:numPr>
        <w:spacing w:after="30"/>
        <w:ind w:right="770" w:hanging="360"/>
      </w:pPr>
      <w:proofErr w:type="spellStart"/>
      <w:r>
        <w:t>umount</w:t>
      </w:r>
      <w:proofErr w:type="spellEnd"/>
      <w:r>
        <w:t xml:space="preserve"> </w:t>
      </w:r>
    </w:p>
    <w:p w14:paraId="7F5A1499" w14:textId="77777777" w:rsidR="00EC4123" w:rsidRDefault="00235FE2">
      <w:pPr>
        <w:numPr>
          <w:ilvl w:val="0"/>
          <w:numId w:val="15"/>
        </w:numPr>
        <w:spacing w:after="24"/>
        <w:ind w:right="770" w:hanging="360"/>
      </w:pPr>
      <w:proofErr w:type="spellStart"/>
      <w:r>
        <w:t>mkdir</w:t>
      </w:r>
      <w:proofErr w:type="spellEnd"/>
      <w:r>
        <w:t xml:space="preserve"> </w:t>
      </w:r>
    </w:p>
    <w:p w14:paraId="3DD52D10" w14:textId="77777777" w:rsidR="00EC4123" w:rsidRDefault="00235FE2">
      <w:pPr>
        <w:numPr>
          <w:ilvl w:val="0"/>
          <w:numId w:val="15"/>
        </w:numPr>
        <w:spacing w:after="28"/>
        <w:ind w:right="770" w:hanging="360"/>
      </w:pPr>
      <w:r>
        <w:t xml:space="preserve">du </w:t>
      </w:r>
    </w:p>
    <w:p w14:paraId="362EA5D7" w14:textId="77777777" w:rsidR="00EC4123" w:rsidRDefault="00235FE2">
      <w:pPr>
        <w:numPr>
          <w:ilvl w:val="0"/>
          <w:numId w:val="15"/>
        </w:numPr>
        <w:spacing w:after="28"/>
        <w:ind w:right="770" w:hanging="360"/>
      </w:pPr>
      <w:proofErr w:type="spellStart"/>
      <w:r>
        <w:t>rmdir</w:t>
      </w:r>
      <w:proofErr w:type="spellEnd"/>
      <w:r>
        <w:t xml:space="preserve"> </w:t>
      </w:r>
    </w:p>
    <w:p w14:paraId="369CF994" w14:textId="77777777" w:rsidR="00EC4123" w:rsidRDefault="00235FE2">
      <w:pPr>
        <w:numPr>
          <w:ilvl w:val="0"/>
          <w:numId w:val="15"/>
        </w:numPr>
        <w:spacing w:after="29"/>
        <w:ind w:right="770" w:hanging="360"/>
      </w:pPr>
      <w:proofErr w:type="spellStart"/>
      <w:r>
        <w:t>df</w:t>
      </w:r>
      <w:proofErr w:type="spellEnd"/>
      <w:r>
        <w:t xml:space="preserve"> </w:t>
      </w:r>
    </w:p>
    <w:p w14:paraId="3F1F7FC1" w14:textId="77777777" w:rsidR="00EC4123" w:rsidRDefault="00235FE2">
      <w:pPr>
        <w:numPr>
          <w:ilvl w:val="0"/>
          <w:numId w:val="15"/>
        </w:numPr>
        <w:spacing w:after="23"/>
        <w:ind w:right="770" w:hanging="360"/>
      </w:pPr>
      <w:proofErr w:type="spellStart"/>
      <w:r>
        <w:t>mount</w:t>
      </w:r>
      <w:proofErr w:type="spellEnd"/>
      <w:r>
        <w:t xml:space="preserve"> </w:t>
      </w:r>
    </w:p>
    <w:p w14:paraId="3674D28D" w14:textId="77777777" w:rsidR="00EC4123" w:rsidRDefault="00235FE2">
      <w:pPr>
        <w:numPr>
          <w:ilvl w:val="0"/>
          <w:numId w:val="15"/>
        </w:numPr>
        <w:spacing w:after="30"/>
        <w:ind w:right="770" w:hanging="360"/>
      </w:pPr>
      <w:proofErr w:type="spellStart"/>
      <w:r>
        <w:t>ln</w:t>
      </w:r>
      <w:proofErr w:type="spellEnd"/>
      <w:r>
        <w:t xml:space="preserve"> </w:t>
      </w:r>
    </w:p>
    <w:p w14:paraId="3ABE30FB" w14:textId="77777777" w:rsidR="00EC4123" w:rsidRDefault="00235FE2">
      <w:pPr>
        <w:numPr>
          <w:ilvl w:val="0"/>
          <w:numId w:val="15"/>
        </w:numPr>
        <w:spacing w:after="29"/>
        <w:ind w:right="770" w:hanging="360"/>
      </w:pPr>
      <w:proofErr w:type="spellStart"/>
      <w:r>
        <w:t>ls</w:t>
      </w:r>
      <w:proofErr w:type="spellEnd"/>
      <w:r>
        <w:t xml:space="preserve"> </w:t>
      </w:r>
    </w:p>
    <w:p w14:paraId="2D69EB25" w14:textId="77777777" w:rsidR="00EC4123" w:rsidRDefault="00235FE2">
      <w:pPr>
        <w:numPr>
          <w:ilvl w:val="0"/>
          <w:numId w:val="15"/>
        </w:numPr>
        <w:spacing w:after="29"/>
        <w:ind w:right="770" w:hanging="360"/>
      </w:pPr>
      <w:proofErr w:type="spellStart"/>
      <w:r>
        <w:t>pwd</w:t>
      </w:r>
      <w:proofErr w:type="spellEnd"/>
      <w:r>
        <w:t xml:space="preserve"> </w:t>
      </w:r>
    </w:p>
    <w:p w14:paraId="536EBBBD" w14:textId="77777777" w:rsidR="00EC4123" w:rsidRDefault="00235FE2">
      <w:pPr>
        <w:numPr>
          <w:ilvl w:val="0"/>
          <w:numId w:val="15"/>
        </w:numPr>
        <w:spacing w:after="31"/>
        <w:ind w:right="770" w:hanging="360"/>
      </w:pPr>
      <w:proofErr w:type="spellStart"/>
      <w:r>
        <w:t>cp</w:t>
      </w:r>
      <w:proofErr w:type="spellEnd"/>
      <w:r>
        <w:t xml:space="preserve"> </w:t>
      </w:r>
    </w:p>
    <w:p w14:paraId="5A251E92" w14:textId="77777777" w:rsidR="00EC4123" w:rsidRDefault="00235FE2">
      <w:pPr>
        <w:numPr>
          <w:ilvl w:val="0"/>
          <w:numId w:val="15"/>
        </w:numPr>
        <w:ind w:right="770" w:hanging="360"/>
      </w:pPr>
      <w:proofErr w:type="spellStart"/>
      <w:r>
        <w:t>mv</w:t>
      </w:r>
      <w:proofErr w:type="spellEnd"/>
      <w:r>
        <w:t xml:space="preserve"> </w:t>
      </w:r>
    </w:p>
    <w:p w14:paraId="5D12A9DE" w14:textId="77777777" w:rsidR="00EC4123" w:rsidRDefault="00235FE2">
      <w:pPr>
        <w:spacing w:after="0" w:line="259" w:lineRule="auto"/>
        <w:ind w:left="1022" w:righ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333707" wp14:editId="65D2DFE2">
                <wp:extent cx="4907598" cy="8869691"/>
                <wp:effectExtent l="0" t="0" r="0" b="0"/>
                <wp:docPr id="22821" name="Group 22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7598" cy="8869691"/>
                          <a:chOff x="0" y="0"/>
                          <a:chExt cx="4907598" cy="8869691"/>
                        </a:xfrm>
                      </wpg:grpSpPr>
                      <wps:wsp>
                        <wps:cNvPr id="1261" name="Rectangle 1261"/>
                        <wps:cNvSpPr/>
                        <wps:spPr>
                          <a:xfrm>
                            <a:off x="4875911" y="35377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449C6" w14:textId="77777777" w:rsidR="00EC4123" w:rsidRDefault="00235FE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4851527" y="872688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26209" w14:textId="77777777" w:rsidR="00EC4123" w:rsidRDefault="00235FE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" name="Picture 12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850130" cy="3641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7" name="Picture 126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6152"/>
                            <a:ext cx="4895850" cy="282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9" name="Picture 126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5085" y="6693866"/>
                            <a:ext cx="4804791" cy="2130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821" style="width:386.425pt;height:698.401pt;mso-position-horizontal-relative:char;mso-position-vertical-relative:line" coordsize="49075,88696">
                <v:rect id="Rectangle 1261" style="position:absolute;width:421;height:1899;left:48759;top:35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63" style="position:absolute;width:421;height:1899;left:48515;top:87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65" style="position:absolute;width:48501;height:36410;left:190;top:0;" filled="f">
                  <v:imagedata r:id="rId23"/>
                </v:shape>
                <v:shape id="Picture 1267" style="position:absolute;width:48958;height:28224;left:0;top:37561;" filled="f">
                  <v:imagedata r:id="rId24"/>
                </v:shape>
                <v:shape id="Picture 1269" style="position:absolute;width:48047;height:21304;left:450;top:66938;" filled="f">
                  <v:imagedata r:id="rId25"/>
                </v:shape>
              </v:group>
            </w:pict>
          </mc:Fallback>
        </mc:AlternateContent>
      </w:r>
      <w:r>
        <w:t xml:space="preserve"> </w:t>
      </w:r>
    </w:p>
    <w:p w14:paraId="300B99E4" w14:textId="77777777" w:rsidR="00EC4123" w:rsidRDefault="00235FE2">
      <w:pPr>
        <w:spacing w:after="103" w:line="259" w:lineRule="auto"/>
        <w:ind w:left="0" w:right="1753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E3C0DC" wp14:editId="6D6A9701">
                <wp:extent cx="4880610" cy="3007488"/>
                <wp:effectExtent l="0" t="0" r="0" b="0"/>
                <wp:docPr id="23048" name="Group 23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0610" cy="3007488"/>
                          <a:chOff x="0" y="0"/>
                          <a:chExt cx="4880610" cy="3007488"/>
                        </a:xfrm>
                      </wpg:grpSpPr>
                      <wps:wsp>
                        <wps:cNvPr id="1277" name="Rectangle 1277"/>
                        <wps:cNvSpPr/>
                        <wps:spPr>
                          <a:xfrm>
                            <a:off x="4847590" y="7786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027D7" w14:textId="77777777" w:rsidR="00EC4123" w:rsidRDefault="00235FE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5941" y="0"/>
                            <a:ext cx="4807966" cy="882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895478"/>
                            <a:ext cx="4880610" cy="2112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8" style="width:384.3pt;height:236.81pt;mso-position-horizontal-relative:char;mso-position-vertical-relative:line" coordsize="48806,30074">
                <v:rect id="Rectangle 1277" style="position:absolute;width:421;height:1899;left:48475;top:7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57" style="position:absolute;width:48079;height:8820;left:359;top:0;" filled="f">
                  <v:imagedata r:id="rId28"/>
                </v:shape>
                <v:shape id="Picture 1359" style="position:absolute;width:48806;height:21120;left:0;top:8954;" filled="f">
                  <v:imagedata r:id="rId29"/>
                </v:shape>
              </v:group>
            </w:pict>
          </mc:Fallback>
        </mc:AlternateContent>
      </w:r>
      <w:r>
        <w:t xml:space="preserve"> </w:t>
      </w:r>
    </w:p>
    <w:p w14:paraId="481B9D6A" w14:textId="438B4D79" w:rsidR="00EC4123" w:rsidRDefault="009F0B12">
      <w:pPr>
        <w:spacing w:after="154" w:line="260" w:lineRule="auto"/>
        <w:ind w:left="-5" w:right="522"/>
      </w:pPr>
      <w:r>
        <w:rPr>
          <w:i/>
        </w:rPr>
        <w:t>17</w:t>
      </w:r>
      <w:r w:rsidR="00235FE2">
        <w:rPr>
          <w:i/>
        </w:rPr>
        <w:t xml:space="preserve">. Procesos: </w:t>
      </w:r>
    </w:p>
    <w:p w14:paraId="6672C053" w14:textId="77777777" w:rsidR="00EC4123" w:rsidRDefault="00235FE2">
      <w:pPr>
        <w:numPr>
          <w:ilvl w:val="0"/>
          <w:numId w:val="16"/>
        </w:numPr>
        <w:ind w:right="770" w:hanging="274"/>
      </w:pPr>
      <w:r>
        <w:t xml:space="preserve">¿Qué es un proceso? ¿A qué hacen referencia las siglas PID y PPID? ¿Todos los procesos tienen estos atributos en GNU/Linux? Justifique. Indique qué otros atributos tiene un proceso. </w:t>
      </w:r>
    </w:p>
    <w:p w14:paraId="5B4921AB" w14:textId="77777777" w:rsidR="00EC4123" w:rsidRDefault="00235FE2">
      <w:pPr>
        <w:ind w:left="-5" w:right="770"/>
      </w:pPr>
      <w:r>
        <w:t xml:space="preserve">Un proceso es un programa que se está ejecutando. </w:t>
      </w:r>
    </w:p>
    <w:p w14:paraId="1F9D7E15" w14:textId="77777777" w:rsidR="00EC4123" w:rsidRDefault="00235FE2">
      <w:pPr>
        <w:ind w:left="-5" w:right="770"/>
      </w:pPr>
      <w:r>
        <w:t>El PID es la identific</w:t>
      </w:r>
      <w:r>
        <w:t xml:space="preserve">ación del proceso y el PPID es la identificación de un proceso padre. En Linux todos los procesos tienen un PPID excepto por el proceso </w:t>
      </w:r>
      <w:proofErr w:type="spellStart"/>
      <w:r>
        <w:t>systemd</w:t>
      </w:r>
      <w:proofErr w:type="spellEnd"/>
      <w:r>
        <w:t xml:space="preserve"> o </w:t>
      </w:r>
      <w:proofErr w:type="spellStart"/>
      <w:r>
        <w:t>init</w:t>
      </w:r>
      <w:proofErr w:type="spellEnd"/>
      <w:r>
        <w:t xml:space="preserve">, que son el primer proceso en ejecutarse y es de donde que derivan todos los demás procesos. </w:t>
      </w:r>
    </w:p>
    <w:p w14:paraId="77FAA0C0" w14:textId="77777777" w:rsidR="00EC4123" w:rsidRDefault="00235FE2">
      <w:pPr>
        <w:spacing w:after="195"/>
        <w:ind w:left="-5" w:right="770"/>
      </w:pPr>
      <w:r>
        <w:t xml:space="preserve">Además del </w:t>
      </w:r>
      <w:r>
        <w:t xml:space="preserve">PID y el PPID los procesos tienen otros atributos cómo: </w:t>
      </w:r>
    </w:p>
    <w:p w14:paraId="64F5DDA2" w14:textId="77777777" w:rsidR="00EC4123" w:rsidRDefault="00235FE2">
      <w:pPr>
        <w:numPr>
          <w:ilvl w:val="1"/>
          <w:numId w:val="16"/>
        </w:numPr>
        <w:spacing w:after="15"/>
        <w:ind w:right="770" w:hanging="360"/>
      </w:pPr>
      <w:r>
        <w:t xml:space="preserve">Estado: en ejecución, en espera, suspendido, </w:t>
      </w:r>
      <w:proofErr w:type="spellStart"/>
      <w:r>
        <w:t>zombie</w:t>
      </w:r>
      <w:proofErr w:type="spellEnd"/>
      <w:r>
        <w:t xml:space="preserve">. </w:t>
      </w:r>
    </w:p>
    <w:p w14:paraId="474481AB" w14:textId="77777777" w:rsidR="00EC4123" w:rsidRDefault="00235FE2">
      <w:pPr>
        <w:numPr>
          <w:ilvl w:val="1"/>
          <w:numId w:val="16"/>
        </w:numPr>
        <w:spacing w:after="15"/>
        <w:ind w:right="770" w:hanging="360"/>
      </w:pPr>
      <w:r>
        <w:t xml:space="preserve">Espacio de memoria: cada proceso tiene su propio espacio de memoria virtual. </w:t>
      </w:r>
    </w:p>
    <w:p w14:paraId="2A2F5397" w14:textId="77777777" w:rsidR="00EC4123" w:rsidRDefault="00235FE2">
      <w:pPr>
        <w:numPr>
          <w:ilvl w:val="1"/>
          <w:numId w:val="16"/>
        </w:numPr>
        <w:spacing w:after="15"/>
        <w:ind w:right="770" w:hanging="360"/>
      </w:pPr>
      <w:r>
        <w:t>Información sobre la propiedad del proceso: usuario y grupo propiet</w:t>
      </w:r>
      <w:r>
        <w:t xml:space="preserve">ario del proceso. </w:t>
      </w:r>
    </w:p>
    <w:p w14:paraId="74A692DB" w14:textId="77777777" w:rsidR="00EC4123" w:rsidRDefault="00235FE2">
      <w:pPr>
        <w:numPr>
          <w:ilvl w:val="1"/>
          <w:numId w:val="16"/>
        </w:numPr>
        <w:spacing w:after="125"/>
        <w:ind w:right="770" w:hanging="360"/>
      </w:pPr>
      <w:r>
        <w:t xml:space="preserve">Prioridad de planificación: Indica la prioridad del proceso en relación con otros procesos. </w:t>
      </w:r>
    </w:p>
    <w:p w14:paraId="355CD4F2" w14:textId="77777777" w:rsidR="00EC4123" w:rsidRDefault="00235FE2">
      <w:pPr>
        <w:numPr>
          <w:ilvl w:val="0"/>
          <w:numId w:val="16"/>
        </w:numPr>
        <w:ind w:right="770" w:hanging="274"/>
      </w:pPr>
      <w:r>
        <w:t xml:space="preserve">Indique qué comandos se podrían utilizar para ver qué procesos están en ejecución en un sistema GNU/Linux. </w:t>
      </w:r>
    </w:p>
    <w:p w14:paraId="45620548" w14:textId="77777777" w:rsidR="00EC4123" w:rsidRDefault="00235FE2">
      <w:pPr>
        <w:spacing w:after="199"/>
        <w:ind w:left="-5" w:right="770"/>
      </w:pPr>
      <w:r>
        <w:t xml:space="preserve">El comando </w:t>
      </w:r>
      <w:proofErr w:type="spellStart"/>
      <w:r>
        <w:t>ps</w:t>
      </w:r>
      <w:proofErr w:type="spellEnd"/>
      <w:r>
        <w:t xml:space="preserve"> se utiliza para elaborar una lista de los procesos actuales. El comando puede proporcionar información detallada de los procesos, que </w:t>
      </w:r>
      <w:r>
        <w:t xml:space="preserve">incluye: </w:t>
      </w:r>
    </w:p>
    <w:p w14:paraId="5C716BED" w14:textId="77777777" w:rsidR="00EC4123" w:rsidRDefault="00235FE2">
      <w:pPr>
        <w:numPr>
          <w:ilvl w:val="1"/>
          <w:numId w:val="16"/>
        </w:numPr>
        <w:spacing w:after="15"/>
        <w:ind w:right="770" w:hanging="360"/>
      </w:pPr>
      <w:r>
        <w:t xml:space="preserve">La identificación del usuario (UID) que determina los privilegios del proceso. </w:t>
      </w:r>
    </w:p>
    <w:p w14:paraId="06465BF6" w14:textId="77777777" w:rsidR="00EC4123" w:rsidRDefault="00235FE2">
      <w:pPr>
        <w:numPr>
          <w:ilvl w:val="1"/>
          <w:numId w:val="16"/>
        </w:numPr>
        <w:spacing w:after="16"/>
        <w:ind w:right="770" w:hanging="360"/>
      </w:pPr>
      <w:r>
        <w:t xml:space="preserve">La identificación del proceso (PID) única. </w:t>
      </w:r>
    </w:p>
    <w:p w14:paraId="54429F51" w14:textId="77777777" w:rsidR="00EC4123" w:rsidRDefault="00235FE2">
      <w:pPr>
        <w:numPr>
          <w:ilvl w:val="1"/>
          <w:numId w:val="16"/>
        </w:numPr>
        <w:spacing w:after="11"/>
        <w:ind w:right="770" w:hanging="360"/>
      </w:pPr>
      <w:r>
        <w:t xml:space="preserve">La CPU y el tiempo real empleado. </w:t>
      </w:r>
    </w:p>
    <w:p w14:paraId="1AE6D40C" w14:textId="77777777" w:rsidR="00EC4123" w:rsidRDefault="00235FE2">
      <w:pPr>
        <w:numPr>
          <w:ilvl w:val="1"/>
          <w:numId w:val="16"/>
        </w:numPr>
        <w:spacing w:after="15"/>
        <w:ind w:right="770" w:hanging="360"/>
      </w:pPr>
      <w:r>
        <w:t xml:space="preserve">La cantidad de memoria que el proceso ha asignado en diversas ubicaciones. </w:t>
      </w:r>
    </w:p>
    <w:p w14:paraId="2461A03C" w14:textId="77777777" w:rsidR="00EC4123" w:rsidRDefault="00235FE2">
      <w:pPr>
        <w:numPr>
          <w:ilvl w:val="1"/>
          <w:numId w:val="16"/>
        </w:numPr>
        <w:spacing w:after="121"/>
        <w:ind w:right="770" w:hanging="360"/>
      </w:pPr>
      <w:r>
        <w:t>La ubicació</w:t>
      </w:r>
      <w:r>
        <w:t xml:space="preserve">n del proceso STDOUT, conocido como terminal de control.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El estado del proceso actual. </w:t>
      </w:r>
    </w:p>
    <w:p w14:paraId="504CE966" w14:textId="77777777" w:rsidR="00EC4123" w:rsidRDefault="00235FE2">
      <w:pPr>
        <w:ind w:left="-5" w:right="770"/>
      </w:pPr>
      <w:r>
        <w:t xml:space="preserve">De manera predeterminada, el comando </w:t>
      </w:r>
      <w:proofErr w:type="spellStart"/>
      <w:r>
        <w:t>ps</w:t>
      </w:r>
      <w:proofErr w:type="spellEnd"/>
      <w:r>
        <w:t xml:space="preserve"> sin opciones selecciona todos los procesos que tienen la misma identificación de usuario efectivo (EUID) que el usuario actua</w:t>
      </w:r>
      <w:r>
        <w:t xml:space="preserve">l y que están asociados con la misma terminal en la que se invocó </w:t>
      </w:r>
      <w:proofErr w:type="spellStart"/>
      <w:r>
        <w:t>ps</w:t>
      </w:r>
      <w:proofErr w:type="spellEnd"/>
      <w:r>
        <w:t xml:space="preserve">. Una lista de visualización común es </w:t>
      </w:r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(no es lo mismo que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aux</w:t>
      </w:r>
      <w:proofErr w:type="spellEnd"/>
      <w:r>
        <w:t xml:space="preserve">) que muestra </w:t>
      </w:r>
      <w:r>
        <w:lastRenderedPageBreak/>
        <w:t>todos los procesos, con columnas que serán de interés para los usuarios, e incluye procesos sin un ter</w:t>
      </w:r>
      <w:r>
        <w:t xml:space="preserve">minal de control. </w:t>
      </w:r>
    </w:p>
    <w:p w14:paraId="31A2D276" w14:textId="77777777" w:rsidR="00EC4123" w:rsidRDefault="00235FE2">
      <w:pPr>
        <w:numPr>
          <w:ilvl w:val="0"/>
          <w:numId w:val="16"/>
        </w:numPr>
        <w:ind w:right="770" w:hanging="274"/>
      </w:pPr>
      <w:r>
        <w:t xml:space="preserve">¿Qué significa que un proceso se está ejecutando en </w:t>
      </w:r>
      <w:proofErr w:type="spellStart"/>
      <w:r>
        <w:t>Background</w:t>
      </w:r>
      <w:proofErr w:type="spellEnd"/>
      <w:r>
        <w:t xml:space="preserve">? ¿Y en </w:t>
      </w:r>
      <w:proofErr w:type="spellStart"/>
      <w:r>
        <w:t>Foreground</w:t>
      </w:r>
      <w:proofErr w:type="spellEnd"/>
      <w:r>
        <w:t xml:space="preserve">? </w:t>
      </w:r>
    </w:p>
    <w:p w14:paraId="4E70BBA1" w14:textId="77777777" w:rsidR="00EC4123" w:rsidRDefault="00235FE2">
      <w:pPr>
        <w:ind w:left="-5" w:right="770"/>
      </w:pPr>
      <w:r>
        <w:t xml:space="preserve">En sistemas GNU/Linux y Unix, los conceptos de </w:t>
      </w:r>
      <w:proofErr w:type="spellStart"/>
      <w:r>
        <w:t>foreground</w:t>
      </w:r>
      <w:proofErr w:type="spellEnd"/>
      <w:r>
        <w:t xml:space="preserve"> (primer plano) y </w:t>
      </w:r>
      <w:proofErr w:type="spellStart"/>
      <w:r>
        <w:t>background</w:t>
      </w:r>
      <w:proofErr w:type="spellEnd"/>
      <w:r>
        <w:t xml:space="preserve"> (segundo plano) describen cómo se ejecuta un proceso con respecto al</w:t>
      </w:r>
      <w:r>
        <w:t xml:space="preserve"> usuario y la terminal. </w:t>
      </w:r>
    </w:p>
    <w:p w14:paraId="55DAE342" w14:textId="77777777" w:rsidR="00EC4123" w:rsidRDefault="00235FE2">
      <w:pPr>
        <w:spacing w:after="156" w:line="259" w:lineRule="auto"/>
        <w:ind w:left="-5" w:right="0"/>
      </w:pPr>
      <w:proofErr w:type="spellStart"/>
      <w:r>
        <w:rPr>
          <w:u w:val="single" w:color="000000"/>
        </w:rPr>
        <w:t>Foreground</w:t>
      </w:r>
      <w:proofErr w:type="spellEnd"/>
      <w:r>
        <w:rPr>
          <w:u w:val="single" w:color="000000"/>
        </w:rPr>
        <w:t>:</w:t>
      </w:r>
      <w:r>
        <w:t xml:space="preserve"> </w:t>
      </w:r>
    </w:p>
    <w:p w14:paraId="494D37AA" w14:textId="77777777" w:rsidR="00EC4123" w:rsidRDefault="00235FE2">
      <w:pPr>
        <w:numPr>
          <w:ilvl w:val="0"/>
          <w:numId w:val="17"/>
        </w:numPr>
        <w:ind w:right="770"/>
      </w:pPr>
      <w:r>
        <w:t>Un proceso que se ejecuta en primer plano está activo directamente en la terminal que lo inició. El proceso ocupa la terminal y recibe directamente las entradas del usuario (teclado), además de mostrar la salida (infor</w:t>
      </w:r>
      <w:r>
        <w:t xml:space="preserve">mación) directamente en la misma. </w:t>
      </w:r>
    </w:p>
    <w:p w14:paraId="325D42AF" w14:textId="77777777" w:rsidR="00EC4123" w:rsidRDefault="00235FE2">
      <w:pPr>
        <w:numPr>
          <w:ilvl w:val="0"/>
          <w:numId w:val="17"/>
        </w:numPr>
        <w:ind w:right="770"/>
      </w:pPr>
      <w:r>
        <w:t xml:space="preserve">Mientras un proceso está en primer plano, el usuario no puede interactuar con la terminal para realizar otras acciones hasta que el proceso termine. </w:t>
      </w:r>
    </w:p>
    <w:p w14:paraId="3ED409D1" w14:textId="77777777" w:rsidR="00EC4123" w:rsidRDefault="00235FE2">
      <w:pPr>
        <w:ind w:left="-5" w:right="770"/>
      </w:pPr>
      <w:r>
        <w:t>Ejemplo: Al utilizar “</w:t>
      </w:r>
      <w:proofErr w:type="spellStart"/>
      <w:r>
        <w:t>cat</w:t>
      </w:r>
      <w:proofErr w:type="spellEnd"/>
      <w:r>
        <w:t xml:space="preserve"> archivo.txt” el comando está en </w:t>
      </w:r>
      <w:proofErr w:type="spellStart"/>
      <w:r>
        <w:t>foreground</w:t>
      </w:r>
      <w:proofErr w:type="spellEnd"/>
      <w:r>
        <w:t xml:space="preserve"> y la terminal está ocupada con la ejecución de ese comando, no se puede utilizar hasta que el proceso finalice. </w:t>
      </w:r>
    </w:p>
    <w:p w14:paraId="67897363" w14:textId="77777777" w:rsidR="00EC4123" w:rsidRDefault="00235FE2">
      <w:pPr>
        <w:spacing w:after="156" w:line="259" w:lineRule="auto"/>
        <w:ind w:left="-5" w:right="0"/>
      </w:pPr>
      <w:proofErr w:type="spellStart"/>
      <w:r>
        <w:rPr>
          <w:u w:val="single" w:color="000000"/>
        </w:rPr>
        <w:t>Background</w:t>
      </w:r>
      <w:proofErr w:type="spellEnd"/>
      <w:r>
        <w:rPr>
          <w:u w:val="single" w:color="000000"/>
        </w:rPr>
        <w:t>:</w:t>
      </w:r>
      <w:r>
        <w:t xml:space="preserve"> </w:t>
      </w:r>
    </w:p>
    <w:p w14:paraId="1F1C7C5A" w14:textId="77777777" w:rsidR="00EC4123" w:rsidRDefault="00235FE2">
      <w:pPr>
        <w:numPr>
          <w:ilvl w:val="0"/>
          <w:numId w:val="17"/>
        </w:numPr>
        <w:ind w:right="770"/>
      </w:pPr>
      <w:r>
        <w:t>Un proceso que se ejecuta en segundo plano se está ejecutando</w:t>
      </w:r>
      <w:r>
        <w:t xml:space="preserve"> sin bloquear la terminal, lo que permite que el usuario continúe utilizando la terminal para otros comandos mientras el proceso sigue funcionando en segundo plano. </w:t>
      </w:r>
    </w:p>
    <w:p w14:paraId="22DB44F1" w14:textId="77777777" w:rsidR="00EC4123" w:rsidRDefault="00235FE2">
      <w:pPr>
        <w:numPr>
          <w:ilvl w:val="0"/>
          <w:numId w:val="17"/>
        </w:numPr>
        <w:ind w:right="770"/>
      </w:pPr>
      <w:r>
        <w:t>Un proceso en segundo plano no recibe entradas del teclado directamente, pero sigue ejecut</w:t>
      </w:r>
      <w:r>
        <w:t xml:space="preserve">ándose y produciendo resultados.  </w:t>
      </w:r>
    </w:p>
    <w:p w14:paraId="50F08686" w14:textId="77777777" w:rsidR="00EC4123" w:rsidRDefault="00235FE2">
      <w:pPr>
        <w:ind w:left="-5" w:right="770"/>
      </w:pPr>
      <w:r>
        <w:t xml:space="preserve">Ejemplo: Al utilizar un comando con el símbolo “&amp;” al final, el proceso se ejecutará en segundo plano. </w:t>
      </w:r>
    </w:p>
    <w:p w14:paraId="3665ACA1" w14:textId="77777777" w:rsidR="00EC4123" w:rsidRDefault="00235FE2">
      <w:pPr>
        <w:ind w:left="-5" w:right="770"/>
      </w:pPr>
      <w:r>
        <w:rPr>
          <w:b/>
        </w:rPr>
        <w:t>(d)</w:t>
      </w:r>
      <w:r>
        <w:t xml:space="preserve"> ¿Cómo puedo hacer para ejecutar un proceso en </w:t>
      </w:r>
      <w:proofErr w:type="spellStart"/>
      <w:r>
        <w:t>Background</w:t>
      </w:r>
      <w:proofErr w:type="spellEnd"/>
      <w:r>
        <w:t xml:space="preserve">? ¿Como puedo hacer para pasar un proceso de </w:t>
      </w:r>
      <w:proofErr w:type="spellStart"/>
      <w:r>
        <w:t>background</w:t>
      </w:r>
      <w:proofErr w:type="spellEnd"/>
      <w:r>
        <w:t xml:space="preserve"> a</w:t>
      </w:r>
      <w:r>
        <w:t xml:space="preserve"> </w:t>
      </w:r>
      <w:proofErr w:type="spellStart"/>
      <w:r>
        <w:t>foreground</w:t>
      </w:r>
      <w:proofErr w:type="spellEnd"/>
      <w:r>
        <w:t xml:space="preserve"> y viceversa? </w:t>
      </w:r>
    </w:p>
    <w:p w14:paraId="759C702E" w14:textId="77777777" w:rsidR="00EC4123" w:rsidRDefault="00235FE2">
      <w:pPr>
        <w:ind w:left="-5" w:right="770"/>
      </w:pPr>
      <w:r>
        <w:t xml:space="preserve">Para ejecutar un proceso en </w:t>
      </w:r>
      <w:proofErr w:type="spellStart"/>
      <w:r>
        <w:t>Background</w:t>
      </w:r>
      <w:proofErr w:type="spellEnd"/>
      <w:r>
        <w:t xml:space="preserve"> se puede agregar “&amp;” al final: </w:t>
      </w:r>
    </w:p>
    <w:p w14:paraId="0D8890CC" w14:textId="77777777" w:rsidR="00EC4123" w:rsidRDefault="00235FE2">
      <w:pPr>
        <w:ind w:left="-5" w:right="770"/>
      </w:pPr>
      <w:r>
        <w:t xml:space="preserve">- </w:t>
      </w:r>
      <w:proofErr w:type="spellStart"/>
      <w:r>
        <w:t>cat</w:t>
      </w:r>
      <w:proofErr w:type="spellEnd"/>
      <w:r>
        <w:t xml:space="preserve"> archivo.txt &amp; </w:t>
      </w:r>
    </w:p>
    <w:p w14:paraId="4B278DCB" w14:textId="77777777" w:rsidR="00EC4123" w:rsidRDefault="00235FE2">
      <w:pPr>
        <w:ind w:left="-5" w:right="770"/>
      </w:pPr>
      <w:r>
        <w:t xml:space="preserve">Para enviar un proceso de </w:t>
      </w:r>
      <w:proofErr w:type="spellStart"/>
      <w:r>
        <w:t>Foreground</w:t>
      </w:r>
      <w:proofErr w:type="spellEnd"/>
      <w:r>
        <w:t xml:space="preserve"> a </w:t>
      </w:r>
      <w:proofErr w:type="spellStart"/>
      <w:r>
        <w:t>Background</w:t>
      </w:r>
      <w:proofErr w:type="spellEnd"/>
      <w:r>
        <w:t xml:space="preserve"> se puede utilizar </w:t>
      </w:r>
      <w:proofErr w:type="spellStart"/>
      <w:r>
        <w:t>Ctrl</w:t>
      </w:r>
      <w:proofErr w:type="spellEnd"/>
      <w:r>
        <w:t xml:space="preserve"> + Z para suspenderlo temporalmente y después ejecutando “</w:t>
      </w:r>
      <w:proofErr w:type="spellStart"/>
      <w:r>
        <w:t>bg</w:t>
      </w:r>
      <w:proofErr w:type="spellEnd"/>
      <w:r>
        <w:t>” para</w:t>
      </w:r>
      <w:r>
        <w:t xml:space="preserve"> enviarlo al segundo plano. Para traerlo del </w:t>
      </w:r>
      <w:proofErr w:type="spellStart"/>
      <w:r>
        <w:t>Background</w:t>
      </w:r>
      <w:proofErr w:type="spellEnd"/>
      <w:r>
        <w:t xml:space="preserve"> se puede utilizar “</w:t>
      </w:r>
      <w:proofErr w:type="spellStart"/>
      <w:r>
        <w:t>fg</w:t>
      </w:r>
      <w:proofErr w:type="spellEnd"/>
      <w:r>
        <w:t xml:space="preserve">”. </w:t>
      </w:r>
    </w:p>
    <w:p w14:paraId="47777A9D" w14:textId="77777777" w:rsidR="00EC4123" w:rsidRDefault="00235FE2">
      <w:pPr>
        <w:numPr>
          <w:ilvl w:val="0"/>
          <w:numId w:val="18"/>
        </w:numPr>
        <w:ind w:right="770" w:hanging="293"/>
      </w:pPr>
      <w:r>
        <w:t xml:space="preserve">Pipe </w:t>
      </w:r>
      <w:proofErr w:type="gramStart"/>
      <w:r>
        <w:t>( |</w:t>
      </w:r>
      <w:proofErr w:type="gramEnd"/>
      <w:r>
        <w:t xml:space="preserve"> ). ¿Cuál es su finalidad? Cite ejemplos de su utilización. </w:t>
      </w:r>
    </w:p>
    <w:p w14:paraId="4DA7B905" w14:textId="77777777" w:rsidR="00EC4123" w:rsidRDefault="00235FE2">
      <w:pPr>
        <w:ind w:left="-5" w:right="770"/>
      </w:pPr>
      <w:r>
        <w:t>Su función es encadenar comandos, permite usar la salida de un comando como entrada de otro, y procesar da</w:t>
      </w:r>
      <w:r>
        <w:t xml:space="preserve">tos en etapas, facilita el procesamiento de datos en varias etapas, aplicando diferentes comandos a los datos sucesivamente. </w:t>
      </w:r>
    </w:p>
    <w:p w14:paraId="3671C271" w14:textId="77777777" w:rsidR="00EC4123" w:rsidRDefault="00235FE2">
      <w:pPr>
        <w:ind w:left="-5" w:right="770"/>
      </w:pPr>
      <w:r>
        <w:t xml:space="preserve">Ejemplo: </w:t>
      </w:r>
      <w:proofErr w:type="spellStart"/>
      <w:r>
        <w:t>ls</w:t>
      </w:r>
      <w:proofErr w:type="spellEnd"/>
      <w:r>
        <w:t xml:space="preserve"> -l | </w:t>
      </w:r>
      <w:proofErr w:type="spellStart"/>
      <w:r>
        <w:t>wc</w:t>
      </w:r>
      <w:proofErr w:type="spellEnd"/>
      <w:r>
        <w:t xml:space="preserve"> -l # Lista detalladamente el contenido del directorio actual y cuenta las líneas. </w:t>
      </w:r>
    </w:p>
    <w:p w14:paraId="453D49C9" w14:textId="77777777" w:rsidR="00EC4123" w:rsidRDefault="00235FE2">
      <w:pPr>
        <w:numPr>
          <w:ilvl w:val="0"/>
          <w:numId w:val="18"/>
        </w:numPr>
        <w:ind w:right="770" w:hanging="293"/>
      </w:pPr>
      <w:r>
        <w:t>Redirección. ¿Qué tipo de r</w:t>
      </w:r>
      <w:r>
        <w:t xml:space="preserve">edirecciones existen? ¿Cuál es su finalidad? Cite ejemplos de utilización. </w:t>
      </w:r>
    </w:p>
    <w:p w14:paraId="5B446A9A" w14:textId="77777777" w:rsidR="00EC4123" w:rsidRDefault="00235FE2">
      <w:pPr>
        <w:spacing w:after="156" w:line="259" w:lineRule="auto"/>
        <w:ind w:left="-5" w:right="0"/>
      </w:pPr>
      <w:r>
        <w:rPr>
          <w:u w:val="single" w:color="000000"/>
        </w:rPr>
        <w:t>Entrada estándar, salida estándar y error estándar:</w:t>
      </w:r>
      <w:r>
        <w:t xml:space="preserve"> </w:t>
      </w:r>
    </w:p>
    <w:p w14:paraId="6ABA73D4" w14:textId="77777777" w:rsidR="00EC4123" w:rsidRDefault="00235FE2">
      <w:pPr>
        <w:ind w:left="-5" w:right="770"/>
      </w:pPr>
      <w:r>
        <w:t>Un proceso puede necesitar leer entradas desde alguna parte y escribir salidas en la pantalla o en archivos. Un comando ejecuta</w:t>
      </w:r>
      <w:r>
        <w:t xml:space="preserve">do desde el aviso de </w:t>
      </w:r>
      <w:proofErr w:type="spellStart"/>
      <w:r>
        <w:t>shell</w:t>
      </w:r>
      <w:proofErr w:type="spellEnd"/>
      <w:r>
        <w:t xml:space="preserve"> normalmente lee su entrada desde el teclado y envía su salida a su ventana de terminal. </w:t>
      </w:r>
    </w:p>
    <w:p w14:paraId="0DFA7CB6" w14:textId="77777777" w:rsidR="00EC4123" w:rsidRDefault="00235FE2">
      <w:pPr>
        <w:ind w:left="-5" w:right="770"/>
      </w:pPr>
      <w:r>
        <w:lastRenderedPageBreak/>
        <w:t>Un proceso utiliza canales numerados denominados descriptores de archivos para obtener entradas y enviar salidas. Todos los procesos tendrán</w:t>
      </w:r>
      <w:r>
        <w:t xml:space="preserve"> al menos tres descriptores de archivo para comenzar. </w:t>
      </w:r>
    </w:p>
    <w:p w14:paraId="5D8F0CC9" w14:textId="77777777" w:rsidR="00EC4123" w:rsidRDefault="00235FE2">
      <w:pPr>
        <w:numPr>
          <w:ilvl w:val="1"/>
          <w:numId w:val="18"/>
        </w:numPr>
        <w:spacing w:after="15"/>
        <w:ind w:right="2502" w:hanging="360"/>
      </w:pPr>
      <w:r>
        <w:t xml:space="preserve">Entrada estándar (canal 0) lee entradas desde el teclado. </w:t>
      </w:r>
    </w:p>
    <w:p w14:paraId="53EA5D79" w14:textId="77777777" w:rsidR="00EC4123" w:rsidRDefault="00235FE2">
      <w:pPr>
        <w:numPr>
          <w:ilvl w:val="1"/>
          <w:numId w:val="18"/>
        </w:numPr>
        <w:spacing w:after="120"/>
        <w:ind w:right="2502" w:hanging="360"/>
      </w:pPr>
      <w:r>
        <w:t xml:space="preserve">Salida estándar (canal 1) envía una salida normal al terminal.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Error estándar (canal 2) envía mensajes de error al terminal. </w:t>
      </w:r>
    </w:p>
    <w:p w14:paraId="6110DEB8" w14:textId="77777777" w:rsidR="00EC4123" w:rsidRDefault="00235FE2">
      <w:pPr>
        <w:spacing w:after="105"/>
        <w:ind w:left="-5" w:right="770"/>
      </w:pPr>
      <w:r>
        <w:t>Si un program</w:t>
      </w:r>
      <w:r>
        <w:t xml:space="preserve">a abre conexiones independientes para otros archivos, puede usar descriptores de archivo con números superiores. </w:t>
      </w:r>
    </w:p>
    <w:p w14:paraId="5F3D2B08" w14:textId="77777777" w:rsidR="00EC4123" w:rsidRDefault="00235FE2">
      <w:pPr>
        <w:spacing w:after="103" w:line="259" w:lineRule="auto"/>
        <w:ind w:left="0" w:right="717" w:firstLine="0"/>
        <w:jc w:val="center"/>
      </w:pPr>
      <w:r>
        <w:rPr>
          <w:noProof/>
        </w:rPr>
        <w:drawing>
          <wp:inline distT="0" distB="0" distL="0" distR="0" wp14:anchorId="2D2FEE76" wp14:editId="22DBEA54">
            <wp:extent cx="3254375" cy="2027174"/>
            <wp:effectExtent l="0" t="0" r="0" b="0"/>
            <wp:docPr id="1546" name="Picture 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02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8CB37" w14:textId="77777777" w:rsidR="00EC4123" w:rsidRDefault="00235FE2">
      <w:pPr>
        <w:spacing w:after="156" w:line="259" w:lineRule="auto"/>
        <w:ind w:left="-5" w:right="0"/>
      </w:pPr>
      <w:r>
        <w:rPr>
          <w:u w:val="single" w:color="000000"/>
        </w:rPr>
        <w:t>Redireccionamiento de la salida a un archivo:</w:t>
      </w:r>
      <w:r>
        <w:t xml:space="preserve"> </w:t>
      </w:r>
    </w:p>
    <w:p w14:paraId="0E88D9BF" w14:textId="77777777" w:rsidR="00EC4123" w:rsidRDefault="00235FE2">
      <w:pPr>
        <w:ind w:left="-5" w:right="770"/>
      </w:pPr>
      <w:r>
        <w:t>El redireccionamiento de E/S reemplaza los destinos de canales predeterminados con nombres de archivos que representan dispositivos o archivos de salida. Con el uso del redireccionamiento, los mensajes de error y salida de un proceso que se envían generalm</w:t>
      </w:r>
      <w:r>
        <w:t xml:space="preserve">ente a la ventana de terminal pueden capturarse como contenido de archivo, enviarse a un dispositivo o descartarse. </w:t>
      </w:r>
    </w:p>
    <w:p w14:paraId="331622EB" w14:textId="77777777" w:rsidR="00EC4123" w:rsidRDefault="00235FE2">
      <w:pPr>
        <w:spacing w:after="102"/>
        <w:ind w:left="-5" w:right="770"/>
      </w:pPr>
      <w:r>
        <w:t xml:space="preserve">El redireccionamiento de </w:t>
      </w:r>
      <w:proofErr w:type="spellStart"/>
      <w:r>
        <w:t>stdout</w:t>
      </w:r>
      <w:proofErr w:type="spellEnd"/>
      <w:r>
        <w:t xml:space="preserve"> evita que la salida de un proceso aparezca en el terminal. Como se puede ver en la siguiente tabla, el redi</w:t>
      </w:r>
      <w:r>
        <w:t xml:space="preserve">reccionamiento de únicamente </w:t>
      </w:r>
      <w:proofErr w:type="spellStart"/>
      <w:r>
        <w:t>stdout</w:t>
      </w:r>
      <w:proofErr w:type="spellEnd"/>
      <w:r>
        <w:t xml:space="preserve"> no evita que los mensajes de error </w:t>
      </w:r>
      <w:proofErr w:type="spellStart"/>
      <w:r>
        <w:t>stderr</w:t>
      </w:r>
      <w:proofErr w:type="spellEnd"/>
      <w:r>
        <w:t xml:space="preserve"> aparezcan en el terminal. Si el archivo no existe, se creará. Si el archivo existe y el redireccionamiento no es uno que se agregue al archivo, el contenido del archivo se sobres</w:t>
      </w:r>
      <w:r>
        <w:t>cribirá. El archivo especial /</w:t>
      </w:r>
      <w:proofErr w:type="spellStart"/>
      <w:r>
        <w:t>dev</w:t>
      </w:r>
      <w:proofErr w:type="spellEnd"/>
      <w:r>
        <w:t>/</w:t>
      </w:r>
      <w:proofErr w:type="spellStart"/>
      <w:r>
        <w:t>null</w:t>
      </w:r>
      <w:proofErr w:type="spellEnd"/>
      <w:r>
        <w:t xml:space="preserve"> descarta discretamente la salida del canal redirigido a él y es siempre un archivo vacío. </w:t>
      </w:r>
    </w:p>
    <w:p w14:paraId="7346637D" w14:textId="77777777" w:rsidR="00EC4123" w:rsidRDefault="00235FE2">
      <w:pPr>
        <w:spacing w:after="0" w:line="259" w:lineRule="auto"/>
        <w:ind w:left="0" w:right="720" w:firstLine="0"/>
        <w:jc w:val="center"/>
      </w:pPr>
      <w:r>
        <w:rPr>
          <w:noProof/>
        </w:rPr>
        <w:lastRenderedPageBreak/>
        <w:drawing>
          <wp:inline distT="0" distB="0" distL="0" distR="0" wp14:anchorId="69B95A9A" wp14:editId="06D5A7BB">
            <wp:extent cx="3021203" cy="3515995"/>
            <wp:effectExtent l="0" t="0" r="0" b="0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1203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63B59B" w14:textId="77777777" w:rsidR="00EC4123" w:rsidRDefault="00235FE2">
      <w:pPr>
        <w:ind w:left="-5" w:right="770"/>
      </w:pPr>
      <w:r>
        <w:rPr>
          <w:b/>
        </w:rPr>
        <w:t>(g)</w:t>
      </w:r>
      <w:r>
        <w:t xml:space="preserve"> Comando </w:t>
      </w:r>
      <w:proofErr w:type="spellStart"/>
      <w:r>
        <w:t>kill</w:t>
      </w:r>
      <w:proofErr w:type="spellEnd"/>
      <w:r>
        <w:t xml:space="preserve">. ¿Cuál es su funcionalidad? Cite ejemplos. </w:t>
      </w:r>
    </w:p>
    <w:p w14:paraId="023AFD9D" w14:textId="77777777" w:rsidR="00EC4123" w:rsidRDefault="00235FE2">
      <w:pPr>
        <w:ind w:left="-5" w:right="770"/>
      </w:pPr>
      <w:r>
        <w:t xml:space="preserve">El comando </w:t>
      </w:r>
      <w:proofErr w:type="spellStart"/>
      <w:r>
        <w:t>kill</w:t>
      </w:r>
      <w:proofErr w:type="spellEnd"/>
      <w:r>
        <w:t xml:space="preserve"> en GNU/Linux y Unix se utiliza para enviar señ</w:t>
      </w:r>
      <w:r>
        <w:t xml:space="preserve">ales a procesos en ejecución, generalmente con el propósito de terminarlos o modificar su comportamiento. Aunque el nombre sugiere que solo sirve para “matar” procesos, puede enviar diversas señales para controlar los procesos. </w:t>
      </w:r>
    </w:p>
    <w:p w14:paraId="2C201EB8" w14:textId="77777777" w:rsidR="00EC4123" w:rsidRDefault="00235FE2">
      <w:pPr>
        <w:spacing w:after="0"/>
        <w:ind w:left="-5" w:right="770"/>
      </w:pPr>
      <w:r>
        <w:t xml:space="preserve">Señales:  </w:t>
      </w:r>
    </w:p>
    <w:p w14:paraId="6747328A" w14:textId="77777777" w:rsidR="00EC4123" w:rsidRDefault="00235FE2">
      <w:pPr>
        <w:spacing w:after="244" w:line="259" w:lineRule="auto"/>
        <w:ind w:left="1082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D9065FB" wp14:editId="37A53F1A">
                <wp:extent cx="4810125" cy="4660901"/>
                <wp:effectExtent l="0" t="0" r="0" b="0"/>
                <wp:docPr id="23053" name="Group 2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4660901"/>
                          <a:chOff x="0" y="0"/>
                          <a:chExt cx="4810125" cy="4660901"/>
                        </a:xfrm>
                      </wpg:grpSpPr>
                      <pic:pic xmlns:pic="http://schemas.openxmlformats.org/drawingml/2006/picture">
                        <pic:nvPicPr>
                          <pic:cNvPr id="1625" name="Picture 162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4793615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7" name="Picture 162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340"/>
                            <a:ext cx="4810125" cy="2583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3" style="width:378.75pt;height:367pt;mso-position-horizontal-relative:char;mso-position-vertical-relative:line" coordsize="48101,46609">
                <v:shape id="Picture 1625" style="position:absolute;width:47936;height:19583;left:95;top:0;" filled="f">
                  <v:imagedata r:id="rId34"/>
                </v:shape>
                <v:shape id="Picture 1627" style="position:absolute;width:48101;height:25835;left:0;top:20773;" filled="f">
                  <v:imagedata r:id="rId35"/>
                </v:shape>
              </v:group>
            </w:pict>
          </mc:Fallback>
        </mc:AlternateContent>
      </w:r>
    </w:p>
    <w:p w14:paraId="316AC3BB" w14:textId="77777777" w:rsidR="00EC4123" w:rsidRDefault="00235FE2">
      <w:pPr>
        <w:ind w:left="-5" w:right="770"/>
      </w:pPr>
      <w:r>
        <w:t xml:space="preserve">Ejemplos:  </w:t>
      </w:r>
    </w:p>
    <w:p w14:paraId="67E3B07A" w14:textId="77777777" w:rsidR="00EC4123" w:rsidRDefault="00235FE2">
      <w:pPr>
        <w:numPr>
          <w:ilvl w:val="0"/>
          <w:numId w:val="19"/>
        </w:numPr>
        <w:ind w:right="770" w:hanging="115"/>
      </w:pPr>
      <w:proofErr w:type="spellStart"/>
      <w:r>
        <w:t>ki</w:t>
      </w:r>
      <w:r>
        <w:t>ll</w:t>
      </w:r>
      <w:proofErr w:type="spellEnd"/>
      <w:r>
        <w:t xml:space="preserve"> 1234 # Envía SIGTERM al proceso con PID 1234. </w:t>
      </w:r>
    </w:p>
    <w:p w14:paraId="24F62678" w14:textId="77777777" w:rsidR="00EC4123" w:rsidRDefault="00235FE2">
      <w:pPr>
        <w:numPr>
          <w:ilvl w:val="0"/>
          <w:numId w:val="19"/>
        </w:numPr>
        <w:ind w:right="770" w:hanging="115"/>
      </w:pPr>
      <w:proofErr w:type="spellStart"/>
      <w:r>
        <w:t>kill</w:t>
      </w:r>
      <w:proofErr w:type="spellEnd"/>
      <w:r>
        <w:t xml:space="preserve"> -9 1234 # Envía SIGKILL al proceso con PID 1234. </w:t>
      </w:r>
    </w:p>
    <w:p w14:paraId="122E7D86" w14:textId="77777777" w:rsidR="00EC4123" w:rsidRDefault="00235FE2">
      <w:pPr>
        <w:numPr>
          <w:ilvl w:val="0"/>
          <w:numId w:val="19"/>
        </w:numPr>
        <w:ind w:right="770" w:hanging="115"/>
      </w:pPr>
      <w:proofErr w:type="spellStart"/>
      <w:r>
        <w:t>kill</w:t>
      </w:r>
      <w:proofErr w:type="spellEnd"/>
      <w:r>
        <w:t xml:space="preserve"> -HUP 1234 # Envía SIGHUP al proceso con PID 1234. </w:t>
      </w:r>
    </w:p>
    <w:p w14:paraId="1C922C70" w14:textId="77777777" w:rsidR="00EC4123" w:rsidRDefault="00235FE2">
      <w:pPr>
        <w:numPr>
          <w:ilvl w:val="0"/>
          <w:numId w:val="19"/>
        </w:numPr>
        <w:ind w:right="770" w:hanging="115"/>
      </w:pPr>
      <w:proofErr w:type="spellStart"/>
      <w:r>
        <w:t>kill</w:t>
      </w:r>
      <w:proofErr w:type="spellEnd"/>
      <w:r>
        <w:t xml:space="preserve"> -u usuario # Envía SIGTERM a todos los procesos del usuario. </w:t>
      </w:r>
    </w:p>
    <w:p w14:paraId="2EBF855A" w14:textId="77777777" w:rsidR="00EC4123" w:rsidRDefault="00235FE2">
      <w:pPr>
        <w:spacing w:after="179"/>
        <w:ind w:left="-5" w:right="770"/>
      </w:pPr>
      <w:r>
        <w:rPr>
          <w:b/>
        </w:rPr>
        <w:t>(h)</w:t>
      </w:r>
      <w:r>
        <w:t xml:space="preserve"> </w:t>
      </w:r>
      <w:r>
        <w:t xml:space="preserve">Investigue la funcionalidad y parámetros de los siguientes comandos relacionados con el manejo de procesos en GNU/Linux. Además, compárelos entre ellos: </w:t>
      </w:r>
    </w:p>
    <w:p w14:paraId="046B9E2C" w14:textId="77777777" w:rsidR="00EC4123" w:rsidRDefault="00235FE2">
      <w:pPr>
        <w:numPr>
          <w:ilvl w:val="0"/>
          <w:numId w:val="20"/>
        </w:numPr>
        <w:spacing w:after="26"/>
        <w:ind w:right="770" w:hanging="360"/>
      </w:pPr>
      <w:proofErr w:type="spellStart"/>
      <w:r>
        <w:t>ps</w:t>
      </w:r>
      <w:proofErr w:type="spellEnd"/>
      <w:r>
        <w:t xml:space="preserve"> </w:t>
      </w:r>
    </w:p>
    <w:p w14:paraId="2F9FB49C" w14:textId="77777777" w:rsidR="00EC4123" w:rsidRDefault="00235FE2">
      <w:pPr>
        <w:numPr>
          <w:ilvl w:val="0"/>
          <w:numId w:val="20"/>
        </w:numPr>
        <w:spacing w:after="33"/>
        <w:ind w:right="770" w:hanging="360"/>
      </w:pPr>
      <w:proofErr w:type="spellStart"/>
      <w:r>
        <w:t>kill</w:t>
      </w:r>
      <w:proofErr w:type="spellEnd"/>
      <w:r>
        <w:t xml:space="preserve"> </w:t>
      </w:r>
    </w:p>
    <w:p w14:paraId="1CE0881C" w14:textId="77777777" w:rsidR="00EC4123" w:rsidRDefault="00235FE2">
      <w:pPr>
        <w:numPr>
          <w:ilvl w:val="0"/>
          <w:numId w:val="20"/>
        </w:numPr>
        <w:spacing w:after="26"/>
        <w:ind w:right="770" w:hanging="360"/>
      </w:pPr>
      <w:proofErr w:type="spellStart"/>
      <w:r>
        <w:t>pstree</w:t>
      </w:r>
      <w:proofErr w:type="spellEnd"/>
      <w:r>
        <w:t xml:space="preserve"> </w:t>
      </w:r>
    </w:p>
    <w:p w14:paraId="6CD25FED" w14:textId="77777777" w:rsidR="00EC4123" w:rsidRDefault="00235FE2">
      <w:pPr>
        <w:numPr>
          <w:ilvl w:val="0"/>
          <w:numId w:val="20"/>
        </w:numPr>
        <w:spacing w:after="30"/>
        <w:ind w:right="770" w:hanging="360"/>
      </w:pPr>
      <w:proofErr w:type="spellStart"/>
      <w:r>
        <w:t>killall</w:t>
      </w:r>
      <w:proofErr w:type="spellEnd"/>
      <w:r>
        <w:t xml:space="preserve"> </w:t>
      </w:r>
    </w:p>
    <w:p w14:paraId="5DB70B6B" w14:textId="77777777" w:rsidR="00EC4123" w:rsidRDefault="00235FE2">
      <w:pPr>
        <w:numPr>
          <w:ilvl w:val="0"/>
          <w:numId w:val="20"/>
        </w:numPr>
        <w:spacing w:after="31"/>
        <w:ind w:right="770" w:hanging="360"/>
      </w:pPr>
      <w:r>
        <w:t xml:space="preserve">top </w:t>
      </w:r>
    </w:p>
    <w:p w14:paraId="523DFFAE" w14:textId="77777777" w:rsidR="00EC4123" w:rsidRDefault="00235FE2">
      <w:pPr>
        <w:numPr>
          <w:ilvl w:val="0"/>
          <w:numId w:val="20"/>
        </w:numPr>
        <w:ind w:right="770" w:hanging="360"/>
      </w:pPr>
      <w:r>
        <w:t xml:space="preserve">nice </w:t>
      </w:r>
    </w:p>
    <w:p w14:paraId="2F86A10F" w14:textId="77777777" w:rsidR="00EC4123" w:rsidRDefault="00235FE2">
      <w:pPr>
        <w:spacing w:after="244" w:line="259" w:lineRule="auto"/>
        <w:ind w:left="1502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9729805" wp14:editId="1C3ECDE9">
                <wp:extent cx="4280027" cy="8456168"/>
                <wp:effectExtent l="0" t="0" r="0" b="0"/>
                <wp:docPr id="24392" name="Group 24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0027" cy="8456168"/>
                          <a:chOff x="0" y="0"/>
                          <a:chExt cx="4280027" cy="8456168"/>
                        </a:xfrm>
                      </wpg:grpSpPr>
                      <pic:pic xmlns:pic="http://schemas.openxmlformats.org/drawingml/2006/picture">
                        <pic:nvPicPr>
                          <pic:cNvPr id="1651" name="Picture 165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241038" cy="2647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3" name="Picture 165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6256" y="2763013"/>
                            <a:ext cx="4253103" cy="2567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5" name="Picture 165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5449952"/>
                            <a:ext cx="4240530" cy="1613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7" name="Picture 165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7184263"/>
                            <a:ext cx="4280027" cy="127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392" style="width:337.01pt;height:665.84pt;mso-position-horizontal-relative:char;mso-position-vertical-relative:line" coordsize="42800,84561">
                <v:shape id="Picture 1651" style="position:absolute;width:42410;height:26473;left:190;top:0;" filled="f">
                  <v:imagedata r:id="rId40"/>
                </v:shape>
                <v:shape id="Picture 1653" style="position:absolute;width:42531;height:25679;left:162;top:27630;" filled="f">
                  <v:imagedata r:id="rId41"/>
                </v:shape>
                <v:shape id="Picture 1655" style="position:absolute;width:42405;height:16135;left:190;top:54499;" filled="f">
                  <v:imagedata r:id="rId42"/>
                </v:shape>
                <v:shape id="Picture 1657" style="position:absolute;width:42800;height:12719;left:0;top:71842;" filled="f">
                  <v:imagedata r:id="rId43"/>
                </v:shape>
              </v:group>
            </w:pict>
          </mc:Fallback>
        </mc:AlternateContent>
      </w:r>
    </w:p>
    <w:p w14:paraId="5ADD9709" w14:textId="77777777" w:rsidR="00EC4123" w:rsidRDefault="00235FE2">
      <w:pPr>
        <w:spacing w:after="160" w:line="259" w:lineRule="auto"/>
        <w:ind w:left="0" w:right="0" w:firstLine="0"/>
      </w:pPr>
      <w:r>
        <w:t xml:space="preserve"> </w:t>
      </w:r>
    </w:p>
    <w:p w14:paraId="01F82544" w14:textId="77777777" w:rsidR="00EC4123" w:rsidRDefault="00235FE2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27BA51E2" w14:textId="1E44344A" w:rsidR="00EC4123" w:rsidRDefault="009F0B12">
      <w:pPr>
        <w:spacing w:after="154" w:line="260" w:lineRule="auto"/>
        <w:ind w:left="-5" w:right="522"/>
      </w:pPr>
      <w:r>
        <w:rPr>
          <w:i/>
        </w:rPr>
        <w:t>18</w:t>
      </w:r>
      <w:r w:rsidR="00235FE2">
        <w:rPr>
          <w:i/>
        </w:rPr>
        <w:t xml:space="preserve">. Otros comandos de Linux (Indique funcionalidad y parámetros): </w:t>
      </w:r>
    </w:p>
    <w:p w14:paraId="31E41D14" w14:textId="77777777" w:rsidR="00EC4123" w:rsidRDefault="00235FE2">
      <w:pPr>
        <w:numPr>
          <w:ilvl w:val="0"/>
          <w:numId w:val="21"/>
        </w:numPr>
        <w:ind w:right="770" w:hanging="302"/>
      </w:pPr>
      <w:r>
        <w:t xml:space="preserve">¿A qué hace referencia el concepto de empaquetar archivos en GNU/Linux? </w:t>
      </w:r>
    </w:p>
    <w:p w14:paraId="173C47CF" w14:textId="77777777" w:rsidR="00EC4123" w:rsidRDefault="00235FE2">
      <w:pPr>
        <w:ind w:left="-5" w:right="770"/>
      </w:pPr>
      <w:r>
        <w:t>El concepto de empaquetar archivos se refiere al proceso de agrupar varios archivos y directorios en un solo archivo comprimido o no comprimido. Esto se hace para facilitar la distribución, almacenamiento o transferencia de un conjunto de archivos. El arch</w:t>
      </w:r>
      <w:r>
        <w:t xml:space="preserve">ivo resultante, conocido como “paquete”, puede ser descomprimido o desempaquetado para recuperar los archivos originales. </w:t>
      </w:r>
    </w:p>
    <w:p w14:paraId="7E9B84DF" w14:textId="77777777" w:rsidR="00EC4123" w:rsidRDefault="00235FE2">
      <w:pPr>
        <w:numPr>
          <w:ilvl w:val="0"/>
          <w:numId w:val="21"/>
        </w:numPr>
        <w:spacing w:after="105"/>
        <w:ind w:right="770" w:hanging="302"/>
      </w:pPr>
      <w:r>
        <w:t>Seleccione 4 archivos dentro de algún directorio al que tenga permiso y sume el tamaño de cada uno de estos archivos. Cree un archivo</w:t>
      </w:r>
      <w:r>
        <w:t xml:space="preserve"> empaquetado conteniendo estos 4 archivos y compare los tamaños de los mismos. ¿Qué característica nota? </w:t>
      </w:r>
    </w:p>
    <w:p w14:paraId="2F455374" w14:textId="77777777" w:rsidR="00EC4123" w:rsidRDefault="00235FE2">
      <w:pPr>
        <w:spacing w:after="93" w:line="259" w:lineRule="auto"/>
        <w:ind w:left="0" w:right="1906" w:firstLine="0"/>
        <w:jc w:val="right"/>
      </w:pPr>
      <w:r>
        <w:rPr>
          <w:noProof/>
        </w:rPr>
        <w:drawing>
          <wp:inline distT="0" distB="0" distL="0" distR="0" wp14:anchorId="306E322C" wp14:editId="0E878340">
            <wp:extent cx="4682490" cy="2183765"/>
            <wp:effectExtent l="0" t="0" r="0" b="0"/>
            <wp:docPr id="1724" name="Picture 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9F471C" w14:textId="77777777" w:rsidR="00EC4123" w:rsidRDefault="00235FE2">
      <w:pPr>
        <w:numPr>
          <w:ilvl w:val="0"/>
          <w:numId w:val="21"/>
        </w:numPr>
        <w:spacing w:after="100"/>
        <w:ind w:right="770" w:hanging="302"/>
      </w:pPr>
      <w:r>
        <w:t xml:space="preserve">¿Qué acciones debe llevar a cabo para comprimir 4 archivos en uno solo? Indique la secuencia de comandos ejecutados. </w:t>
      </w:r>
    </w:p>
    <w:p w14:paraId="2677B8F7" w14:textId="77777777" w:rsidR="00EC4123" w:rsidRDefault="00235FE2">
      <w:pPr>
        <w:spacing w:after="103" w:line="259" w:lineRule="auto"/>
        <w:ind w:left="0" w:right="1949" w:firstLine="0"/>
        <w:jc w:val="right"/>
      </w:pPr>
      <w:r>
        <w:rPr>
          <w:noProof/>
        </w:rPr>
        <w:drawing>
          <wp:inline distT="0" distB="0" distL="0" distR="0" wp14:anchorId="7FC2E9BD" wp14:editId="738E0067">
            <wp:extent cx="4627245" cy="2101088"/>
            <wp:effectExtent l="0" t="0" r="0" b="0"/>
            <wp:docPr id="1726" name="Picture 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10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FFB39F" w14:textId="77777777" w:rsidR="00EC4123" w:rsidRDefault="00235FE2">
      <w:pPr>
        <w:numPr>
          <w:ilvl w:val="0"/>
          <w:numId w:val="21"/>
        </w:numPr>
        <w:ind w:right="770" w:hanging="302"/>
      </w:pPr>
      <w:r>
        <w:t>¿Pueden comprimirse un con</w:t>
      </w:r>
      <w:r>
        <w:t xml:space="preserve">junto de archivos utilizando un único comando? </w:t>
      </w:r>
    </w:p>
    <w:p w14:paraId="419AB713" w14:textId="77777777" w:rsidR="00EC4123" w:rsidRDefault="00235FE2">
      <w:pPr>
        <w:ind w:left="-5" w:right="770"/>
      </w:pPr>
      <w:r>
        <w:t xml:space="preserve">Si se desea empaquetar y comprimir un conjunto de archivos se puede utilizar: </w:t>
      </w:r>
    </w:p>
    <w:p w14:paraId="676E2559" w14:textId="77777777" w:rsidR="00EC4123" w:rsidRDefault="00235FE2">
      <w:pPr>
        <w:numPr>
          <w:ilvl w:val="0"/>
          <w:numId w:val="22"/>
        </w:numPr>
        <w:ind w:right="770" w:hanging="115"/>
      </w:pPr>
      <w:proofErr w:type="spellStart"/>
      <w:r>
        <w:t>tar</w:t>
      </w:r>
      <w:proofErr w:type="spellEnd"/>
      <w:r>
        <w:t xml:space="preserve"> -</w:t>
      </w:r>
      <w:proofErr w:type="spellStart"/>
      <w:r>
        <w:t>czvf</w:t>
      </w:r>
      <w:proofErr w:type="spellEnd"/>
      <w:r>
        <w:t xml:space="preserve"> archivo.tar archivo1 archivo2 archivo3 </w:t>
      </w:r>
      <w:proofErr w:type="spellStart"/>
      <w:r>
        <w:t>archivoN</w:t>
      </w:r>
      <w:proofErr w:type="spellEnd"/>
      <w:r>
        <w:t xml:space="preserve"> </w:t>
      </w:r>
    </w:p>
    <w:p w14:paraId="079BB22F" w14:textId="77777777" w:rsidR="00EC4123" w:rsidRDefault="00235FE2">
      <w:pPr>
        <w:numPr>
          <w:ilvl w:val="0"/>
          <w:numId w:val="22"/>
        </w:numPr>
        <w:ind w:right="770" w:hanging="115"/>
      </w:pPr>
      <w:proofErr w:type="spellStart"/>
      <w:r>
        <w:t>tar</w:t>
      </w:r>
      <w:proofErr w:type="spellEnd"/>
      <w:r>
        <w:t xml:space="preserve"> -</w:t>
      </w:r>
      <w:proofErr w:type="spellStart"/>
      <w:r>
        <w:t>cjvf</w:t>
      </w:r>
      <w:proofErr w:type="spellEnd"/>
      <w:r>
        <w:t xml:space="preserve"> archivo.tar archivo1 archivo2 archivo3 </w:t>
      </w:r>
      <w:proofErr w:type="spellStart"/>
      <w:r>
        <w:t>archivoN</w:t>
      </w:r>
      <w:proofErr w:type="spellEnd"/>
      <w:r>
        <w:t xml:space="preserve"> </w:t>
      </w:r>
    </w:p>
    <w:p w14:paraId="7B0F694C" w14:textId="77777777" w:rsidR="00EC4123" w:rsidRDefault="00235FE2">
      <w:pPr>
        <w:numPr>
          <w:ilvl w:val="0"/>
          <w:numId w:val="22"/>
        </w:numPr>
        <w:ind w:right="770" w:hanging="115"/>
      </w:pPr>
      <w:proofErr w:type="spellStart"/>
      <w:r>
        <w:t>tar</w:t>
      </w:r>
      <w:proofErr w:type="spellEnd"/>
      <w:r>
        <w:t xml:space="preserve"> -</w:t>
      </w:r>
      <w:proofErr w:type="spellStart"/>
      <w:r>
        <w:t>cJvf</w:t>
      </w:r>
      <w:proofErr w:type="spellEnd"/>
      <w:r>
        <w:t xml:space="preserve"> a</w:t>
      </w:r>
      <w:r>
        <w:t xml:space="preserve">rchivo.tar archivo1 archivo2 archivo3 </w:t>
      </w:r>
      <w:proofErr w:type="spellStart"/>
      <w:r>
        <w:t>archivoN</w:t>
      </w:r>
      <w:proofErr w:type="spellEnd"/>
      <w:r>
        <w:t xml:space="preserve"> </w:t>
      </w:r>
    </w:p>
    <w:p w14:paraId="1947799B" w14:textId="77777777" w:rsidR="00EC4123" w:rsidRDefault="00235FE2">
      <w:pPr>
        <w:ind w:left="-5" w:right="770"/>
      </w:pPr>
      <w:r>
        <w:t xml:space="preserve">Nota: j utilizará </w:t>
      </w:r>
      <w:proofErr w:type="spellStart"/>
      <w:r>
        <w:t>gzip</w:t>
      </w:r>
      <w:proofErr w:type="spellEnd"/>
      <w:r>
        <w:t xml:space="preserve"> </w:t>
      </w:r>
      <w:proofErr w:type="gramStart"/>
      <w:r>
        <w:t>(.tar.gz</w:t>
      </w:r>
      <w:proofErr w:type="gramEnd"/>
      <w:r>
        <w:t xml:space="preserve">), z usará bzip2 (.tar.bz2) y J utiliza </w:t>
      </w:r>
      <w:proofErr w:type="spellStart"/>
      <w:r>
        <w:t>xz</w:t>
      </w:r>
      <w:proofErr w:type="spellEnd"/>
      <w:r>
        <w:t xml:space="preserve"> (.</w:t>
      </w:r>
      <w:proofErr w:type="spellStart"/>
      <w:r>
        <w:t>tar.xz</w:t>
      </w:r>
      <w:proofErr w:type="spellEnd"/>
      <w:r>
        <w:t xml:space="preserve">). </w:t>
      </w:r>
    </w:p>
    <w:p w14:paraId="6610DF7C" w14:textId="77777777" w:rsidR="00EC4123" w:rsidRDefault="00235FE2">
      <w:pPr>
        <w:ind w:left="-5" w:right="770"/>
      </w:pPr>
      <w:r>
        <w:t>Si ya se disponen de archivos empaquetados .</w:t>
      </w:r>
      <w:proofErr w:type="spellStart"/>
      <w:r>
        <w:t>tar</w:t>
      </w:r>
      <w:proofErr w:type="spellEnd"/>
      <w:r>
        <w:t xml:space="preserve"> y se desean comprimir: </w:t>
      </w:r>
    </w:p>
    <w:p w14:paraId="305A9062" w14:textId="77777777" w:rsidR="00EC4123" w:rsidRDefault="00235FE2">
      <w:pPr>
        <w:numPr>
          <w:ilvl w:val="0"/>
          <w:numId w:val="22"/>
        </w:numPr>
        <w:spacing w:after="0" w:line="402" w:lineRule="auto"/>
        <w:ind w:right="770" w:hanging="115"/>
      </w:pPr>
      <w:proofErr w:type="spellStart"/>
      <w:r>
        <w:lastRenderedPageBreak/>
        <w:t>gzip</w:t>
      </w:r>
      <w:proofErr w:type="spellEnd"/>
      <w:r>
        <w:t xml:space="preserve"> archivo1.tar archivo2.tar archivo3.tar archiv</w:t>
      </w:r>
      <w:r>
        <w:t xml:space="preserve">oN.tar - bzip2 archivo1.tar archivo2.tar archivo3.tar archivoN.tar </w:t>
      </w:r>
    </w:p>
    <w:p w14:paraId="1D61CE81" w14:textId="77777777" w:rsidR="00EC4123" w:rsidRDefault="00235FE2">
      <w:pPr>
        <w:spacing w:after="176"/>
        <w:ind w:left="-5" w:right="770"/>
      </w:pPr>
      <w:r>
        <w:rPr>
          <w:b/>
        </w:rPr>
        <w:t>(e)</w:t>
      </w:r>
      <w:r>
        <w:t xml:space="preserve"> Investigue la funcionalidad de los siguientes comandos: </w:t>
      </w:r>
    </w:p>
    <w:p w14:paraId="4C3BE89B" w14:textId="77777777" w:rsidR="00EC4123" w:rsidRDefault="00235FE2">
      <w:pPr>
        <w:numPr>
          <w:ilvl w:val="0"/>
          <w:numId w:val="23"/>
        </w:numPr>
        <w:spacing w:after="32"/>
        <w:ind w:right="770" w:hanging="360"/>
      </w:pPr>
      <w:proofErr w:type="spellStart"/>
      <w:r>
        <w:t>tar</w:t>
      </w:r>
      <w:proofErr w:type="spellEnd"/>
      <w:r>
        <w:t xml:space="preserve"> </w:t>
      </w:r>
    </w:p>
    <w:p w14:paraId="31574F90" w14:textId="77777777" w:rsidR="00EC4123" w:rsidRDefault="00235FE2">
      <w:pPr>
        <w:numPr>
          <w:ilvl w:val="0"/>
          <w:numId w:val="23"/>
        </w:numPr>
        <w:spacing w:after="26"/>
        <w:ind w:right="770" w:hanging="360"/>
      </w:pPr>
      <w:r>
        <w:t xml:space="preserve">grep </w:t>
      </w:r>
    </w:p>
    <w:p w14:paraId="7D940533" w14:textId="77777777" w:rsidR="00EC4123" w:rsidRDefault="00235FE2">
      <w:pPr>
        <w:numPr>
          <w:ilvl w:val="0"/>
          <w:numId w:val="23"/>
        </w:numPr>
        <w:spacing w:after="32"/>
        <w:ind w:right="770" w:hanging="360"/>
      </w:pPr>
      <w:proofErr w:type="spellStart"/>
      <w:r>
        <w:t>gzip</w:t>
      </w:r>
      <w:proofErr w:type="spellEnd"/>
      <w:r>
        <w:t xml:space="preserve"> </w:t>
      </w:r>
    </w:p>
    <w:p w14:paraId="32987714" w14:textId="77777777" w:rsidR="00EC4123" w:rsidRDefault="00235FE2">
      <w:pPr>
        <w:numPr>
          <w:ilvl w:val="0"/>
          <w:numId w:val="23"/>
        </w:numPr>
        <w:spacing w:after="29"/>
        <w:ind w:right="770" w:hanging="360"/>
      </w:pPr>
      <w:proofErr w:type="spellStart"/>
      <w:r>
        <w:t>zgrep</w:t>
      </w:r>
      <w:proofErr w:type="spellEnd"/>
      <w:r>
        <w:t xml:space="preserve"> </w:t>
      </w:r>
    </w:p>
    <w:p w14:paraId="1E1D165B" w14:textId="77777777" w:rsidR="00EC4123" w:rsidRDefault="00235FE2">
      <w:pPr>
        <w:numPr>
          <w:ilvl w:val="0"/>
          <w:numId w:val="23"/>
        </w:numPr>
        <w:spacing w:after="107"/>
        <w:ind w:right="770" w:hanging="360"/>
      </w:pPr>
      <w:proofErr w:type="spellStart"/>
      <w:r>
        <w:t>wc</w:t>
      </w:r>
      <w:proofErr w:type="spellEnd"/>
      <w:r>
        <w:t xml:space="preserve"> </w:t>
      </w:r>
    </w:p>
    <w:p w14:paraId="5CEF5D99" w14:textId="77777777" w:rsidR="00EC4123" w:rsidRDefault="00235FE2">
      <w:pPr>
        <w:spacing w:after="93" w:line="259" w:lineRule="auto"/>
        <w:ind w:left="0" w:right="1738" w:firstLine="0"/>
        <w:jc w:val="right"/>
      </w:pPr>
      <w:r>
        <w:rPr>
          <w:noProof/>
        </w:rPr>
        <w:drawing>
          <wp:inline distT="0" distB="0" distL="0" distR="0" wp14:anchorId="29B25C4A" wp14:editId="3A8B59E0">
            <wp:extent cx="4889119" cy="2583815"/>
            <wp:effectExtent l="0" t="0" r="0" b="0"/>
            <wp:docPr id="1840" name="Picture 1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" name="Picture 184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9119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E6ADCA" w14:textId="130666C3" w:rsidR="00EC4123" w:rsidRDefault="00235FE2" w:rsidP="009F0B12">
      <w:pPr>
        <w:pStyle w:val="Prrafodelista"/>
        <w:numPr>
          <w:ilvl w:val="0"/>
          <w:numId w:val="37"/>
        </w:numPr>
        <w:spacing w:after="154" w:line="260" w:lineRule="auto"/>
        <w:ind w:right="522"/>
      </w:pPr>
      <w:r w:rsidRPr="009F0B12">
        <w:rPr>
          <w:i/>
        </w:rPr>
        <w:t xml:space="preserve">Indique qué acción realiza cada uno de los comandos indicados a continuación considerando su orden. Suponga que se ejecutan desde un usuario que no es </w:t>
      </w:r>
      <w:proofErr w:type="spellStart"/>
      <w:r w:rsidRPr="009F0B12">
        <w:rPr>
          <w:i/>
        </w:rPr>
        <w:t>root</w:t>
      </w:r>
      <w:proofErr w:type="spellEnd"/>
      <w:r w:rsidRPr="009F0B12">
        <w:rPr>
          <w:i/>
        </w:rPr>
        <w:t xml:space="preserve"> ni pertenece al grupo de </w:t>
      </w:r>
      <w:proofErr w:type="spellStart"/>
      <w:r w:rsidRPr="009F0B12">
        <w:rPr>
          <w:i/>
        </w:rPr>
        <w:t>root</w:t>
      </w:r>
      <w:proofErr w:type="spellEnd"/>
      <w:r w:rsidRPr="009F0B12">
        <w:rPr>
          <w:i/>
        </w:rPr>
        <w:t>. (Asuma que se encuentra posicionado en el directorio de trabajo del u</w:t>
      </w:r>
      <w:r w:rsidRPr="009F0B12">
        <w:rPr>
          <w:i/>
        </w:rPr>
        <w:t xml:space="preserve">suario con el que se </w:t>
      </w:r>
      <w:proofErr w:type="spellStart"/>
      <w:r w:rsidRPr="009F0B12">
        <w:rPr>
          <w:i/>
        </w:rPr>
        <w:t>logueó</w:t>
      </w:r>
      <w:proofErr w:type="spellEnd"/>
      <w:r w:rsidRPr="009F0B12">
        <w:rPr>
          <w:i/>
        </w:rPr>
        <w:t xml:space="preserve">). En caso de no poder ejecutarse el comando, indique la razón: </w:t>
      </w:r>
    </w:p>
    <w:p w14:paraId="5DA61E36" w14:textId="77777777" w:rsidR="00EC4123" w:rsidRDefault="00235FE2">
      <w:pPr>
        <w:spacing w:after="0"/>
        <w:ind w:left="2133" w:right="5151"/>
      </w:pPr>
      <w:proofErr w:type="spellStart"/>
      <w:r>
        <w:t>l</w:t>
      </w:r>
      <w:r>
        <w:t>s</w:t>
      </w:r>
      <w:proofErr w:type="spellEnd"/>
      <w:r>
        <w:t xml:space="preserve"> −l &gt; prueba </w:t>
      </w:r>
      <w:proofErr w:type="spellStart"/>
      <w:r>
        <w:t>ps</w:t>
      </w:r>
      <w:proofErr w:type="spellEnd"/>
      <w:r>
        <w:t xml:space="preserve"> &gt; PRUEBA </w:t>
      </w:r>
      <w:proofErr w:type="spellStart"/>
      <w:r>
        <w:t>chmod</w:t>
      </w:r>
      <w:proofErr w:type="spellEnd"/>
      <w:r>
        <w:t xml:space="preserve"> 710 prueba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root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root</w:t>
      </w:r>
      <w:proofErr w:type="spellEnd"/>
      <w:r>
        <w:t xml:space="preserve"> PRUEBA </w:t>
      </w:r>
      <w:proofErr w:type="spellStart"/>
      <w:r>
        <w:t>chmod</w:t>
      </w:r>
      <w:proofErr w:type="spellEnd"/>
      <w:r>
        <w:t xml:space="preserve"> 777 PRUEBA </w:t>
      </w:r>
      <w:proofErr w:type="spellStart"/>
      <w:r>
        <w:t>chmod</w:t>
      </w:r>
      <w:proofErr w:type="spellEnd"/>
      <w:r>
        <w:t xml:space="preserve"> 700 / e t c /</w:t>
      </w:r>
      <w:proofErr w:type="spellStart"/>
      <w:r>
        <w:t>passwd</w:t>
      </w:r>
      <w:proofErr w:type="spellEnd"/>
      <w:r>
        <w:t xml:space="preserve"> </w:t>
      </w:r>
      <w:proofErr w:type="spellStart"/>
      <w:r>
        <w:t>passwd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PRUEBA </w:t>
      </w:r>
      <w:proofErr w:type="spellStart"/>
      <w:r>
        <w:t>man</w:t>
      </w:r>
      <w:proofErr w:type="spellEnd"/>
      <w:r>
        <w:t xml:space="preserve"> / e t c /</w:t>
      </w:r>
      <w:proofErr w:type="spellStart"/>
      <w:r>
        <w:t>shadow</w:t>
      </w:r>
      <w:proofErr w:type="spellEnd"/>
      <w:r>
        <w:t xml:space="preserve"> f i n d / </w:t>
      </w:r>
      <w:r>
        <w:t>−</w:t>
      </w:r>
      <w:proofErr w:type="spellStart"/>
      <w:r>
        <w:t>name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F03BBCC" wp14:editId="1D483749">
            <wp:extent cx="54864" cy="54864"/>
            <wp:effectExtent l="0" t="0" r="0" b="0"/>
            <wp:docPr id="25730" name="Picture 25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0" name="Picture 2573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  <w:proofErr w:type="spellStart"/>
      <w:r>
        <w:t>conf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−d /home/</w:t>
      </w:r>
      <w:proofErr w:type="spellStart"/>
      <w:r>
        <w:t>newroot</w:t>
      </w:r>
      <w:proofErr w:type="spellEnd"/>
      <w:r>
        <w:t xml:space="preserve"> −L cd / </w:t>
      </w:r>
      <w:proofErr w:type="spellStart"/>
      <w:r>
        <w:t>root</w:t>
      </w:r>
      <w:proofErr w:type="spellEnd"/>
      <w:r>
        <w:t xml:space="preserve"> </w:t>
      </w:r>
    </w:p>
    <w:p w14:paraId="48E1D2CF" w14:textId="77777777" w:rsidR="00EC4123" w:rsidRPr="009F0B12" w:rsidRDefault="00235FE2">
      <w:pPr>
        <w:spacing w:after="0"/>
        <w:ind w:left="2133" w:right="770"/>
        <w:rPr>
          <w:lang w:val="en-GB"/>
        </w:rPr>
      </w:pPr>
      <w:r w:rsidRPr="009F0B12">
        <w:rPr>
          <w:lang w:val="en-GB"/>
        </w:rPr>
        <w:t xml:space="preserve">rm </w:t>
      </w:r>
      <w:r>
        <w:rPr>
          <w:noProof/>
        </w:rPr>
        <w:drawing>
          <wp:inline distT="0" distB="0" distL="0" distR="0" wp14:anchorId="767DAB81" wp14:editId="4E2978B6">
            <wp:extent cx="54864" cy="57912"/>
            <wp:effectExtent l="0" t="0" r="0" b="0"/>
            <wp:docPr id="25731" name="Picture 25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1" name="Picture 2573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B12">
        <w:rPr>
          <w:lang w:val="en-GB"/>
        </w:rPr>
        <w:t xml:space="preserve"> </w:t>
      </w:r>
    </w:p>
    <w:p w14:paraId="1A613D32" w14:textId="77777777" w:rsidR="00EC4123" w:rsidRPr="009F0B12" w:rsidRDefault="00235FE2">
      <w:pPr>
        <w:spacing w:after="0"/>
        <w:ind w:left="2133" w:right="770"/>
        <w:rPr>
          <w:lang w:val="en-GB"/>
        </w:rPr>
      </w:pPr>
      <w:r w:rsidRPr="009F0B12">
        <w:rPr>
          <w:lang w:val="en-GB"/>
        </w:rPr>
        <w:t xml:space="preserve">cd / e t c </w:t>
      </w:r>
    </w:p>
    <w:p w14:paraId="1F757385" w14:textId="77777777" w:rsidR="00EC4123" w:rsidRPr="009F0B12" w:rsidRDefault="00235FE2">
      <w:pPr>
        <w:spacing w:after="0"/>
        <w:ind w:left="2133" w:right="770"/>
        <w:rPr>
          <w:lang w:val="en-GB"/>
        </w:rPr>
      </w:pPr>
      <w:r w:rsidRPr="009F0B12">
        <w:rPr>
          <w:lang w:val="en-GB"/>
        </w:rPr>
        <w:t xml:space="preserve">cp </w:t>
      </w:r>
      <w:r>
        <w:rPr>
          <w:noProof/>
        </w:rPr>
        <w:drawing>
          <wp:inline distT="0" distB="0" distL="0" distR="0" wp14:anchorId="2808B9E8" wp14:editId="71D0C050">
            <wp:extent cx="51816" cy="57912"/>
            <wp:effectExtent l="0" t="0" r="0" b="0"/>
            <wp:docPr id="25732" name="Picture 25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2" name="Picture 2573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1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B12">
        <w:rPr>
          <w:lang w:val="en-GB"/>
        </w:rPr>
        <w:t xml:space="preserve"> /home −R </w:t>
      </w:r>
    </w:p>
    <w:p w14:paraId="77DD6C50" w14:textId="77777777" w:rsidR="00EC4123" w:rsidRDefault="00235FE2">
      <w:pPr>
        <w:spacing w:after="0"/>
        <w:ind w:left="2133" w:right="770"/>
      </w:pPr>
      <w:r>
        <w:t xml:space="preserve">shutdown </w:t>
      </w:r>
    </w:p>
    <w:p w14:paraId="04911F58" w14:textId="77777777" w:rsidR="00EC4123" w:rsidRDefault="00235FE2">
      <w:pPr>
        <w:spacing w:after="50" w:line="259" w:lineRule="auto"/>
        <w:ind w:left="2123" w:right="0" w:firstLine="0"/>
      </w:pPr>
      <w:r>
        <w:t xml:space="preserve"> </w:t>
      </w:r>
    </w:p>
    <w:p w14:paraId="4E6C2432" w14:textId="77777777" w:rsidR="00EC4123" w:rsidRDefault="00235FE2">
      <w:pPr>
        <w:numPr>
          <w:ilvl w:val="1"/>
          <w:numId w:val="24"/>
        </w:numPr>
        <w:ind w:right="770" w:hanging="360"/>
      </w:pPr>
      <w:proofErr w:type="spellStart"/>
      <w:r>
        <w:t>ls</w:t>
      </w:r>
      <w:proofErr w:type="spellEnd"/>
      <w:r>
        <w:t xml:space="preserve"> –</w:t>
      </w:r>
      <w:r>
        <w:t xml:space="preserve">l &gt; prueba: Genera un listado de todos los directorios y archivos del directorio de inicio del usuario de forma detallada y lo guarda en un archivo llamado prueba. </w:t>
      </w:r>
    </w:p>
    <w:p w14:paraId="25B578F8" w14:textId="77777777" w:rsidR="00EC4123" w:rsidRDefault="00235FE2">
      <w:pPr>
        <w:numPr>
          <w:ilvl w:val="1"/>
          <w:numId w:val="24"/>
        </w:numPr>
        <w:spacing w:after="42"/>
        <w:ind w:right="770" w:hanging="360"/>
      </w:pPr>
      <w:proofErr w:type="spellStart"/>
      <w:r>
        <w:t>ps</w:t>
      </w:r>
      <w:proofErr w:type="spellEnd"/>
      <w:r>
        <w:t xml:space="preserve"> &gt; PRUEBA: Guarda un listado con la información de los </w:t>
      </w:r>
      <w:r>
        <w:t xml:space="preserve">procesos que se están ejecutando actualmente en un nuevo archivo llamado PRUEBA. </w:t>
      </w:r>
    </w:p>
    <w:p w14:paraId="3DEE7DAA" w14:textId="77777777" w:rsidR="00EC4123" w:rsidRDefault="00235FE2">
      <w:pPr>
        <w:numPr>
          <w:ilvl w:val="1"/>
          <w:numId w:val="24"/>
        </w:numPr>
        <w:spacing w:after="41"/>
        <w:ind w:right="770" w:hanging="360"/>
      </w:pPr>
      <w:proofErr w:type="spellStart"/>
      <w:r>
        <w:lastRenderedPageBreak/>
        <w:t>chmod</w:t>
      </w:r>
      <w:proofErr w:type="spellEnd"/>
      <w:r>
        <w:t xml:space="preserve"> 710 prueba: Cambia los permisos de acceso al archivo prueba, le da permisos de lectura, escritura y ejecución al propietario, permiso de ejecución a los participantes d</w:t>
      </w:r>
      <w:r>
        <w:t xml:space="preserve">e su grupo y cero permisos a los demás usuarios. </w:t>
      </w:r>
    </w:p>
    <w:p w14:paraId="0157A5BF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root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root</w:t>
      </w:r>
      <w:proofErr w:type="spellEnd"/>
      <w:r>
        <w:t xml:space="preserve"> PRUEBA: Intenta cambiar el propietario y el grupo al que pertenece el archivo PRUEBA pero no puede porque no es un usuario </w:t>
      </w:r>
      <w:proofErr w:type="spellStart"/>
      <w:r>
        <w:t>root</w:t>
      </w:r>
      <w:proofErr w:type="spellEnd"/>
      <w:r>
        <w:t xml:space="preserve">. </w:t>
      </w:r>
    </w:p>
    <w:p w14:paraId="1A7E52B3" w14:textId="77777777" w:rsidR="00EC4123" w:rsidRDefault="00235FE2">
      <w:pPr>
        <w:spacing w:after="0" w:line="259" w:lineRule="auto"/>
        <w:ind w:left="0" w:right="1234" w:firstLine="0"/>
        <w:jc w:val="right"/>
      </w:pPr>
      <w:r>
        <w:rPr>
          <w:noProof/>
        </w:rPr>
        <w:drawing>
          <wp:inline distT="0" distB="0" distL="0" distR="0" wp14:anchorId="706E9E64" wp14:editId="5EBF60BB">
            <wp:extent cx="5399532" cy="372110"/>
            <wp:effectExtent l="0" t="0" r="0" b="0"/>
            <wp:docPr id="2032" name="Picture 2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Picture 203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376D59" w14:textId="77777777" w:rsidR="00EC4123" w:rsidRDefault="00235FE2">
      <w:pPr>
        <w:numPr>
          <w:ilvl w:val="1"/>
          <w:numId w:val="24"/>
        </w:numPr>
        <w:spacing w:after="47"/>
        <w:ind w:right="770" w:hanging="360"/>
      </w:pPr>
      <w:proofErr w:type="spellStart"/>
      <w:r>
        <w:t>chmod</w:t>
      </w:r>
      <w:proofErr w:type="spellEnd"/>
      <w:r>
        <w:t xml:space="preserve"> 777 PRUEBA: Cambia los permisos de acceso al arch</w:t>
      </w:r>
      <w:r>
        <w:t xml:space="preserve">ivo PRUEBA, le da permisos de lectura, escritura y ejecución al propietario, a los participantes de su grupo y a los demás usuarios. </w:t>
      </w:r>
    </w:p>
    <w:p w14:paraId="186AF040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proofErr w:type="spellStart"/>
      <w:r>
        <w:t>chmod</w:t>
      </w:r>
      <w:proofErr w:type="spellEnd"/>
      <w:r>
        <w:t xml:space="preserve"> 700 /etc/</w:t>
      </w:r>
      <w:proofErr w:type="spellStart"/>
      <w:r>
        <w:t>passwd</w:t>
      </w:r>
      <w:proofErr w:type="spellEnd"/>
      <w:r>
        <w:t>: El usuario intenta cambiar los permisos de lectura, escritura y ejecución al directorio /etc/</w:t>
      </w:r>
      <w:proofErr w:type="spellStart"/>
      <w:proofErr w:type="gramStart"/>
      <w:r>
        <w:t>passwd</w:t>
      </w:r>
      <w:proofErr w:type="spellEnd"/>
      <w:proofErr w:type="gramEnd"/>
      <w:r>
        <w:t xml:space="preserve"> pero esta operación no es posible porque solo un usuario </w:t>
      </w:r>
      <w:proofErr w:type="spellStart"/>
      <w:r>
        <w:t>root</w:t>
      </w:r>
      <w:proofErr w:type="spellEnd"/>
      <w:r>
        <w:t xml:space="preserve"> puede administrar los permisos de los directorios almacenados en /etc. </w:t>
      </w:r>
    </w:p>
    <w:p w14:paraId="598F7B53" w14:textId="77777777" w:rsidR="00EC4123" w:rsidRDefault="00235FE2">
      <w:pPr>
        <w:spacing w:after="0" w:line="259" w:lineRule="auto"/>
        <w:ind w:left="0" w:right="1143" w:firstLine="0"/>
        <w:jc w:val="right"/>
      </w:pPr>
      <w:r>
        <w:rPr>
          <w:noProof/>
        </w:rPr>
        <w:drawing>
          <wp:inline distT="0" distB="0" distL="0" distR="0" wp14:anchorId="6EEED041" wp14:editId="5AB84426">
            <wp:extent cx="5460365" cy="297802"/>
            <wp:effectExtent l="0" t="0" r="0" b="0"/>
            <wp:docPr id="2034" name="Picture 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Picture 203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2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7B0234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proofErr w:type="spellStart"/>
      <w:r>
        <w:t>passwd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: El usuario intenta ver o cambiar la contraseña del usuario </w:t>
      </w:r>
      <w:proofErr w:type="spellStart"/>
      <w:proofErr w:type="gramStart"/>
      <w:r>
        <w:t>root</w:t>
      </w:r>
      <w:proofErr w:type="spellEnd"/>
      <w:proofErr w:type="gramEnd"/>
      <w:r>
        <w:t xml:space="preserve"> pero esta acción no está permitida porque</w:t>
      </w:r>
      <w:r>
        <w:t xml:space="preserve"> solo un usuario </w:t>
      </w:r>
      <w:proofErr w:type="spellStart"/>
      <w:r>
        <w:t>root</w:t>
      </w:r>
      <w:proofErr w:type="spellEnd"/>
      <w:r>
        <w:t xml:space="preserve"> puede cambiar la contraseña de otros usuarios. </w:t>
      </w:r>
    </w:p>
    <w:p w14:paraId="3A108A0A" w14:textId="77777777" w:rsidR="00EC4123" w:rsidRDefault="00235FE2">
      <w:pPr>
        <w:spacing w:after="0" w:line="259" w:lineRule="auto"/>
        <w:ind w:left="0" w:right="961" w:firstLine="0"/>
        <w:jc w:val="right"/>
      </w:pPr>
      <w:r>
        <w:rPr>
          <w:noProof/>
        </w:rPr>
        <w:drawing>
          <wp:inline distT="0" distB="0" distL="0" distR="0" wp14:anchorId="6A1B4D6E" wp14:editId="347656D1">
            <wp:extent cx="5572125" cy="356197"/>
            <wp:effectExtent l="0" t="0" r="0" b="0"/>
            <wp:docPr id="2036" name="Picture 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8C72EF" w14:textId="77777777" w:rsidR="00EC4123" w:rsidRDefault="00235FE2">
      <w:pPr>
        <w:numPr>
          <w:ilvl w:val="1"/>
          <w:numId w:val="24"/>
        </w:numPr>
        <w:spacing w:after="16"/>
        <w:ind w:right="770" w:hanging="360"/>
      </w:pPr>
      <w:proofErr w:type="spellStart"/>
      <w:r>
        <w:t>rm</w:t>
      </w:r>
      <w:proofErr w:type="spellEnd"/>
      <w:r>
        <w:t xml:space="preserve"> PRUEBA: Se elimina el archivo PRUEBA. </w:t>
      </w:r>
    </w:p>
    <w:p w14:paraId="5221F15F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proofErr w:type="spellStart"/>
      <w:r>
        <w:t>man</w:t>
      </w:r>
      <w:proofErr w:type="spellEnd"/>
      <w:r>
        <w:t xml:space="preserve"> /etc/</w:t>
      </w:r>
      <w:proofErr w:type="spellStart"/>
      <w:r>
        <w:t>shadow</w:t>
      </w:r>
      <w:proofErr w:type="spellEnd"/>
      <w:r>
        <w:t xml:space="preserve">: Esta acción no se puede realizar ya que el comando </w:t>
      </w:r>
      <w:proofErr w:type="spellStart"/>
      <w:r>
        <w:t>man</w:t>
      </w:r>
      <w:proofErr w:type="spellEnd"/>
      <w:r>
        <w:t xml:space="preserve"> </w:t>
      </w:r>
      <w:r>
        <w:t>no puede brindar un acceso a las páginas del manual del sistema ya que estas brindan información detallada sobre los comandos, utilidades, funciones del sistema y archivos del sistema operativo, no sobre directorios, además el permiso es denegado ya que in</w:t>
      </w:r>
      <w:r>
        <w:t xml:space="preserve">tenta acceder al directorio </w:t>
      </w:r>
      <w:proofErr w:type="spellStart"/>
      <w:r>
        <w:t>shadow</w:t>
      </w:r>
      <w:proofErr w:type="spellEnd"/>
      <w:r>
        <w:t xml:space="preserve"> el cual contiene las contraseñas encriptadas de los usuarios. </w:t>
      </w:r>
    </w:p>
    <w:p w14:paraId="7B35AC57" w14:textId="77777777" w:rsidR="00EC4123" w:rsidRDefault="00235FE2">
      <w:pPr>
        <w:spacing w:after="0" w:line="259" w:lineRule="auto"/>
        <w:ind w:left="0" w:right="1828" w:firstLine="0"/>
        <w:jc w:val="center"/>
      </w:pPr>
      <w:r>
        <w:rPr>
          <w:noProof/>
        </w:rPr>
        <w:drawing>
          <wp:inline distT="0" distB="0" distL="0" distR="0" wp14:anchorId="3AED724F" wp14:editId="42470722">
            <wp:extent cx="4572000" cy="371475"/>
            <wp:effectExtent l="0" t="0" r="0" b="0"/>
            <wp:docPr id="2038" name="Picture 2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" name="Picture 203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175D9" w14:textId="77777777" w:rsidR="00EC4123" w:rsidRDefault="00235FE2">
      <w:pPr>
        <w:numPr>
          <w:ilvl w:val="1"/>
          <w:numId w:val="24"/>
        </w:numPr>
        <w:spacing w:after="42"/>
        <w:ind w:right="770" w:hanging="360"/>
      </w:pPr>
      <w:proofErr w:type="spellStart"/>
      <w:r>
        <w:t>find</w:t>
      </w:r>
      <w:proofErr w:type="spellEnd"/>
      <w:r>
        <w:t xml:space="preserve"> / -</w:t>
      </w:r>
      <w:proofErr w:type="spellStart"/>
      <w:r>
        <w:t>name</w:t>
      </w:r>
      <w:proofErr w:type="spellEnd"/>
      <w:r>
        <w:t xml:space="preserve"> *.</w:t>
      </w:r>
      <w:proofErr w:type="spellStart"/>
      <w:r>
        <w:t>conf</w:t>
      </w:r>
      <w:proofErr w:type="spellEnd"/>
      <w:r>
        <w:t xml:space="preserve">: Busca y lista a partir del directorio raíz todos los archivos y directorios que contengan la </w:t>
      </w:r>
      <w:proofErr w:type="gramStart"/>
      <w:r>
        <w:t>extensión .</w:t>
      </w:r>
      <w:proofErr w:type="gramEnd"/>
      <w:r>
        <w:t xml:space="preserve">conf. </w:t>
      </w:r>
    </w:p>
    <w:p w14:paraId="7FB2E390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proofErr w:type="spellStart"/>
      <w:r>
        <w:t>usermod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–d /home/</w:t>
      </w:r>
      <w:proofErr w:type="spellStart"/>
      <w:r>
        <w:t>n</w:t>
      </w:r>
      <w:r>
        <w:t>ewroot</w:t>
      </w:r>
      <w:proofErr w:type="spellEnd"/>
      <w:r>
        <w:t xml:space="preserve"> –L: El Usuario intenta cambiar el directorio de inicio del Usuario </w:t>
      </w:r>
      <w:proofErr w:type="spellStart"/>
      <w:r>
        <w:t>root</w:t>
      </w:r>
      <w:proofErr w:type="spellEnd"/>
      <w:r>
        <w:t xml:space="preserve"> a el directorio /home/</w:t>
      </w:r>
      <w:proofErr w:type="spellStart"/>
      <w:r>
        <w:t>newroot</w:t>
      </w:r>
      <w:proofErr w:type="spellEnd"/>
      <w:r>
        <w:t xml:space="preserve"> y además intenta bloquear su contraseña, esta acción no está permitida ya que el usuario no posee los permisos necesarios para ejecutar el comando.</w:t>
      </w:r>
      <w:r>
        <w:t xml:space="preserve"> </w:t>
      </w:r>
    </w:p>
    <w:p w14:paraId="0CD1146F" w14:textId="77777777" w:rsidR="00EC4123" w:rsidRDefault="00235FE2">
      <w:pPr>
        <w:spacing w:after="0" w:line="259" w:lineRule="auto"/>
        <w:ind w:left="0" w:right="1652" w:firstLine="0"/>
        <w:jc w:val="right"/>
      </w:pPr>
      <w:r>
        <w:rPr>
          <w:noProof/>
        </w:rPr>
        <w:drawing>
          <wp:inline distT="0" distB="0" distL="0" distR="0" wp14:anchorId="39E9734D" wp14:editId="4BF9238B">
            <wp:extent cx="5133975" cy="323850"/>
            <wp:effectExtent l="0" t="0" r="0" b="0"/>
            <wp:docPr id="2040" name="Picture 2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" name="Picture 204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09A962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r>
        <w:t>cd /</w:t>
      </w:r>
      <w:proofErr w:type="spellStart"/>
      <w:r>
        <w:t>root</w:t>
      </w:r>
      <w:proofErr w:type="spellEnd"/>
      <w:r>
        <w:t xml:space="preserve">: El usuario intenta acceder al directorio de inicio del usuario </w:t>
      </w:r>
      <w:proofErr w:type="spellStart"/>
      <w:r>
        <w:t>root</w:t>
      </w:r>
      <w:proofErr w:type="spellEnd"/>
      <w:r>
        <w:t xml:space="preserve">, algo no posible ya que el usuario no posee los permisos necesarios. </w:t>
      </w:r>
    </w:p>
    <w:p w14:paraId="29B4043F" w14:textId="77777777" w:rsidR="00EC4123" w:rsidRDefault="00235FE2">
      <w:pPr>
        <w:spacing w:after="0" w:line="259" w:lineRule="auto"/>
        <w:ind w:left="0" w:right="3389" w:firstLine="0"/>
        <w:jc w:val="center"/>
      </w:pPr>
      <w:r>
        <w:rPr>
          <w:noProof/>
        </w:rPr>
        <w:drawing>
          <wp:inline distT="0" distB="0" distL="0" distR="0" wp14:anchorId="2FD56BC8" wp14:editId="29949ACB">
            <wp:extent cx="3581400" cy="361950"/>
            <wp:effectExtent l="0" t="0" r="0" b="0"/>
            <wp:docPr id="2042" name="Picture 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13B116" w14:textId="77777777" w:rsidR="00EC4123" w:rsidRDefault="00235FE2">
      <w:pPr>
        <w:numPr>
          <w:ilvl w:val="1"/>
          <w:numId w:val="24"/>
        </w:numPr>
        <w:spacing w:after="10"/>
        <w:ind w:right="770" w:hanging="360"/>
      </w:pPr>
      <w:proofErr w:type="spellStart"/>
      <w:r>
        <w:t>rm</w:t>
      </w:r>
      <w:proofErr w:type="spellEnd"/>
      <w:r>
        <w:t xml:space="preserve"> *: Se eliminan todos los archivos en el directorio donde está posicionado el usuario actualmente.</w:t>
      </w:r>
      <w:r>
        <w:t xml:space="preserve"> </w:t>
      </w:r>
    </w:p>
    <w:p w14:paraId="607D8EC7" w14:textId="77777777" w:rsidR="00EC4123" w:rsidRDefault="00235FE2">
      <w:pPr>
        <w:numPr>
          <w:ilvl w:val="1"/>
          <w:numId w:val="24"/>
        </w:numPr>
        <w:spacing w:after="15"/>
        <w:ind w:right="770" w:hanging="360"/>
      </w:pPr>
      <w:r>
        <w:t xml:space="preserve">cd /etc: El usuario se sitúa en el directorio de configuraciones del sistema.  </w:t>
      </w:r>
    </w:p>
    <w:p w14:paraId="4BDB56D0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proofErr w:type="spellStart"/>
      <w:r>
        <w:t>cp</w:t>
      </w:r>
      <w:proofErr w:type="spellEnd"/>
      <w:r>
        <w:t xml:space="preserve"> * /home –R: El usuario intenta copiar todos los archivos y directorios del directorio actual /etc al directorio /home, incluyendo subdirectorios de manera recursiva, pero </w:t>
      </w:r>
      <w:r>
        <w:t xml:space="preserve">esto no es posible ya que solo los usuarios </w:t>
      </w:r>
      <w:proofErr w:type="spellStart"/>
      <w:r>
        <w:t>root</w:t>
      </w:r>
      <w:proofErr w:type="spellEnd"/>
      <w:r>
        <w:t xml:space="preserve"> tienen permisos para copiar el contenido del directorio /etc. </w:t>
      </w:r>
    </w:p>
    <w:p w14:paraId="389E4055" w14:textId="77777777" w:rsidR="00EC4123" w:rsidRDefault="00235FE2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5032DFF" wp14:editId="260857B8">
            <wp:extent cx="6192520" cy="742315"/>
            <wp:effectExtent l="0" t="0" r="0" b="0"/>
            <wp:docPr id="2044" name="Picture 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16BD65" w14:textId="77777777" w:rsidR="00EC4123" w:rsidRDefault="00235FE2">
      <w:pPr>
        <w:numPr>
          <w:ilvl w:val="1"/>
          <w:numId w:val="24"/>
        </w:numPr>
        <w:spacing w:after="0"/>
        <w:ind w:right="770" w:hanging="360"/>
      </w:pPr>
      <w:r>
        <w:t xml:space="preserve">shutdown: El usuario apaga el sistema. Se necesitan permisos sudo para hacerlo. </w:t>
      </w:r>
    </w:p>
    <w:p w14:paraId="456C8E3A" w14:textId="77777777" w:rsidR="00EC4123" w:rsidRDefault="00235FE2">
      <w:pPr>
        <w:spacing w:after="0" w:line="259" w:lineRule="auto"/>
        <w:ind w:left="0" w:right="3600" w:firstLine="0"/>
        <w:jc w:val="center"/>
      </w:pPr>
      <w:r>
        <w:rPr>
          <w:noProof/>
        </w:rPr>
        <w:lastRenderedPageBreak/>
        <w:drawing>
          <wp:inline distT="0" distB="0" distL="0" distR="0" wp14:anchorId="2919FDA5" wp14:editId="65246793">
            <wp:extent cx="3448050" cy="428625"/>
            <wp:effectExtent l="0" t="0" r="0" b="0"/>
            <wp:docPr id="2207" name="Picture 2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" name="Picture 220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992C4C" w14:textId="77777777" w:rsidR="00EC4123" w:rsidRDefault="00235FE2">
      <w:pPr>
        <w:spacing w:after="7" w:line="259" w:lineRule="auto"/>
        <w:ind w:left="0" w:right="0" w:firstLine="0"/>
      </w:pPr>
      <w:r>
        <w:t xml:space="preserve"> </w:t>
      </w:r>
    </w:p>
    <w:p w14:paraId="3F4548A9" w14:textId="319886E4" w:rsidR="00EC4123" w:rsidRDefault="00235FE2" w:rsidP="009F0B12">
      <w:pPr>
        <w:pStyle w:val="Prrafodelista"/>
        <w:numPr>
          <w:ilvl w:val="0"/>
          <w:numId w:val="37"/>
        </w:numPr>
        <w:spacing w:after="154" w:line="260" w:lineRule="auto"/>
        <w:ind w:right="522"/>
      </w:pPr>
      <w:r w:rsidRPr="009F0B12">
        <w:rPr>
          <w:i/>
        </w:rPr>
        <w:t xml:space="preserve">Indique qué comando sería necesario ejecutar para realizar cada una de las siguientes acciones: </w:t>
      </w:r>
    </w:p>
    <w:p w14:paraId="60014858" w14:textId="77777777" w:rsidR="00EC4123" w:rsidRDefault="00235FE2">
      <w:pPr>
        <w:numPr>
          <w:ilvl w:val="0"/>
          <w:numId w:val="25"/>
        </w:numPr>
        <w:ind w:right="770" w:hanging="302"/>
      </w:pPr>
      <w:r>
        <w:t>T</w:t>
      </w:r>
      <w:r>
        <w:t xml:space="preserve">erminar el proceso con PID 23. </w:t>
      </w:r>
    </w:p>
    <w:p w14:paraId="2C4146B7" w14:textId="77777777" w:rsidR="00EC4123" w:rsidRDefault="00235FE2">
      <w:pPr>
        <w:ind w:left="-5" w:right="770"/>
      </w:pPr>
      <w:r>
        <w:t>Se podría utilizar los comandos “</w:t>
      </w:r>
      <w:proofErr w:type="spellStart"/>
      <w:r>
        <w:t>kill</w:t>
      </w:r>
      <w:proofErr w:type="spellEnd"/>
      <w:r>
        <w:t xml:space="preserve"> 23” </w:t>
      </w:r>
      <w:proofErr w:type="spellStart"/>
      <w:r>
        <w:t>ó</w:t>
      </w:r>
      <w:proofErr w:type="spellEnd"/>
      <w:r>
        <w:t xml:space="preserve"> “</w:t>
      </w:r>
      <w:proofErr w:type="spellStart"/>
      <w:r>
        <w:t>kill</w:t>
      </w:r>
      <w:proofErr w:type="spellEnd"/>
      <w:r>
        <w:t xml:space="preserve"> -9 23”. </w:t>
      </w:r>
    </w:p>
    <w:p w14:paraId="5F429FCA" w14:textId="77777777" w:rsidR="00EC4123" w:rsidRDefault="00235FE2">
      <w:pPr>
        <w:numPr>
          <w:ilvl w:val="0"/>
          <w:numId w:val="25"/>
        </w:numPr>
        <w:ind w:right="770" w:hanging="302"/>
      </w:pPr>
      <w:r>
        <w:t xml:space="preserve">Terminar el proceso llamado </w:t>
      </w:r>
      <w:proofErr w:type="spellStart"/>
      <w:r>
        <w:t>init</w:t>
      </w:r>
      <w:proofErr w:type="spellEnd"/>
      <w:r>
        <w:t xml:space="preserve"> o </w:t>
      </w:r>
      <w:proofErr w:type="spellStart"/>
      <w:r>
        <w:t>systemd</w:t>
      </w:r>
      <w:proofErr w:type="spellEnd"/>
      <w:r>
        <w:t>. ¿Qué resultados obtuvo?</w:t>
      </w:r>
      <w:r>
        <w:t xml:space="preserve"> </w:t>
      </w:r>
    </w:p>
    <w:p w14:paraId="19F8E2E6" w14:textId="77777777" w:rsidR="00EC4123" w:rsidRDefault="00235FE2">
      <w:pPr>
        <w:spacing w:after="72" w:line="333" w:lineRule="auto"/>
        <w:ind w:left="-5" w:right="770"/>
      </w:pPr>
      <w:r>
        <w:t>Se podría intentar usar el comando “</w:t>
      </w:r>
      <w:proofErr w:type="spellStart"/>
      <w:r>
        <w:t>kill</w:t>
      </w:r>
      <w:proofErr w:type="spellEnd"/>
      <w:r>
        <w:t xml:space="preserve"> -9 1” pero no se obtendría ningún resultado ya que el proceso </w:t>
      </w:r>
      <w:proofErr w:type="spellStart"/>
      <w:r>
        <w:t>init</w:t>
      </w:r>
      <w:proofErr w:type="spellEnd"/>
      <w:r>
        <w:t xml:space="preserve"> es de suma importancia para el arranque del sistema y este no puede ser terminado. </w:t>
      </w:r>
      <w:r>
        <w:rPr>
          <w:b/>
        </w:rPr>
        <w:t>(c)</w:t>
      </w:r>
      <w:r>
        <w:t xml:space="preserve"> Buscar todos los archivos de usuarios en los que su nombre </w:t>
      </w:r>
      <w:r>
        <w:t>contiene la cadena “.</w:t>
      </w:r>
      <w:proofErr w:type="spellStart"/>
      <w:r>
        <w:t>conf</w:t>
      </w:r>
      <w:proofErr w:type="spellEnd"/>
      <w:r>
        <w:t xml:space="preserve">” </w:t>
      </w:r>
    </w:p>
    <w:p w14:paraId="7C255536" w14:textId="77777777" w:rsidR="00EC4123" w:rsidRDefault="00235FE2">
      <w:pPr>
        <w:ind w:left="-5" w:right="770"/>
      </w:pPr>
      <w:r>
        <w:t>Se podría utilizar el comando “</w:t>
      </w:r>
      <w:proofErr w:type="spellStart"/>
      <w:r>
        <w:t>find</w:t>
      </w:r>
      <w:proofErr w:type="spellEnd"/>
      <w:r>
        <w:t xml:space="preserve"> /home -</w:t>
      </w:r>
      <w:proofErr w:type="spellStart"/>
      <w:r>
        <w:t>name</w:t>
      </w:r>
      <w:proofErr w:type="spellEnd"/>
      <w:r>
        <w:t xml:space="preserve"> *.</w:t>
      </w:r>
      <w:proofErr w:type="spellStart"/>
      <w:r>
        <w:t>conf</w:t>
      </w:r>
      <w:proofErr w:type="spellEnd"/>
      <w:r>
        <w:t xml:space="preserve">*”. </w:t>
      </w:r>
    </w:p>
    <w:p w14:paraId="3F42F9A5" w14:textId="77777777" w:rsidR="00EC4123" w:rsidRDefault="00235FE2">
      <w:pPr>
        <w:numPr>
          <w:ilvl w:val="0"/>
          <w:numId w:val="26"/>
        </w:numPr>
        <w:ind w:right="770" w:hanging="302"/>
      </w:pPr>
      <w:r>
        <w:t xml:space="preserve">Guardar una lista de procesos en ejecución el archivo </w:t>
      </w:r>
      <w:r>
        <w:rPr>
          <w:b/>
        </w:rPr>
        <w:t xml:space="preserve">/home/&lt;su nombre de usuario&gt;/procesos </w:t>
      </w:r>
    </w:p>
    <w:p w14:paraId="077000B1" w14:textId="77777777" w:rsidR="00EC4123" w:rsidRDefault="00235FE2">
      <w:pPr>
        <w:ind w:left="-5" w:right="770"/>
      </w:pPr>
      <w:r>
        <w:t>Se podría utilizar el comando “</w:t>
      </w:r>
      <w:proofErr w:type="spellStart"/>
      <w:r>
        <w:t>ps</w:t>
      </w:r>
      <w:proofErr w:type="spellEnd"/>
      <w:r>
        <w:t xml:space="preserve"> &gt; /home/</w:t>
      </w:r>
      <w:proofErr w:type="spellStart"/>
      <w:r>
        <w:t>mati</w:t>
      </w:r>
      <w:proofErr w:type="spellEnd"/>
      <w:r>
        <w:t xml:space="preserve">/procesos”. </w:t>
      </w:r>
    </w:p>
    <w:p w14:paraId="6ED7404B" w14:textId="77777777" w:rsidR="00EC4123" w:rsidRDefault="00235FE2">
      <w:pPr>
        <w:numPr>
          <w:ilvl w:val="0"/>
          <w:numId w:val="26"/>
        </w:numPr>
        <w:spacing w:after="189" w:line="259" w:lineRule="auto"/>
        <w:ind w:right="770" w:hanging="302"/>
      </w:pPr>
      <w:r>
        <w:t xml:space="preserve">Cambiar los permisos del archivo </w:t>
      </w:r>
      <w:r>
        <w:rPr>
          <w:b/>
        </w:rPr>
        <w:t>/home/&lt;su nombre de usuario&gt;/</w:t>
      </w:r>
      <w:proofErr w:type="spellStart"/>
      <w:r>
        <w:rPr>
          <w:b/>
        </w:rPr>
        <w:t>xxxx</w:t>
      </w:r>
      <w:proofErr w:type="spellEnd"/>
      <w:r>
        <w:t xml:space="preserve"> a: </w:t>
      </w:r>
    </w:p>
    <w:p w14:paraId="52CA6DB6" w14:textId="77777777" w:rsidR="00EC4123" w:rsidRDefault="00235FE2">
      <w:pPr>
        <w:numPr>
          <w:ilvl w:val="1"/>
          <w:numId w:val="26"/>
        </w:numPr>
        <w:spacing w:after="27"/>
        <w:ind w:right="770" w:hanging="360"/>
      </w:pPr>
      <w:r>
        <w:t xml:space="preserve">Usuario: Lectura, escritura, ejecución </w:t>
      </w:r>
    </w:p>
    <w:p w14:paraId="3ADFD1AF" w14:textId="77777777" w:rsidR="00EC4123" w:rsidRDefault="00235FE2">
      <w:pPr>
        <w:numPr>
          <w:ilvl w:val="1"/>
          <w:numId w:val="26"/>
        </w:numPr>
        <w:spacing w:after="36"/>
        <w:ind w:right="770" w:hanging="360"/>
      </w:pPr>
      <w:r>
        <w:t xml:space="preserve">Grupo: Lectura, ejecución </w:t>
      </w:r>
    </w:p>
    <w:p w14:paraId="377BF600" w14:textId="77777777" w:rsidR="00EC4123" w:rsidRDefault="00235FE2">
      <w:pPr>
        <w:numPr>
          <w:ilvl w:val="1"/>
          <w:numId w:val="26"/>
        </w:numPr>
        <w:ind w:right="770" w:hanging="360"/>
      </w:pPr>
      <w:r>
        <w:t xml:space="preserve">Otros: ejecución </w:t>
      </w:r>
    </w:p>
    <w:p w14:paraId="29992628" w14:textId="77777777" w:rsidR="00EC4123" w:rsidRDefault="00235FE2">
      <w:pPr>
        <w:ind w:left="-5" w:right="770"/>
      </w:pPr>
      <w:r>
        <w:t>Se podría utilizar el comando “</w:t>
      </w:r>
      <w:proofErr w:type="spellStart"/>
      <w:r>
        <w:t>chmod</w:t>
      </w:r>
      <w:proofErr w:type="spellEnd"/>
      <w:r>
        <w:t xml:space="preserve"> 751 /home/</w:t>
      </w:r>
      <w:proofErr w:type="spellStart"/>
      <w:r>
        <w:t>suUsuario</w:t>
      </w:r>
      <w:proofErr w:type="spellEnd"/>
      <w:r>
        <w:t>/</w:t>
      </w:r>
      <w:proofErr w:type="spellStart"/>
      <w:r>
        <w:t>archivoX</w:t>
      </w:r>
      <w:proofErr w:type="spellEnd"/>
      <w:r>
        <w:t xml:space="preserve">”. </w:t>
      </w:r>
    </w:p>
    <w:p w14:paraId="7359A34C" w14:textId="77777777" w:rsidR="00EC4123" w:rsidRDefault="00235FE2">
      <w:pPr>
        <w:numPr>
          <w:ilvl w:val="0"/>
          <w:numId w:val="26"/>
        </w:numPr>
        <w:spacing w:after="189" w:line="259" w:lineRule="auto"/>
        <w:ind w:right="770" w:hanging="302"/>
      </w:pPr>
      <w:r>
        <w:t xml:space="preserve">Cambiar los permisos del archivo </w:t>
      </w:r>
      <w:r>
        <w:rPr>
          <w:b/>
        </w:rPr>
        <w:t>/home/&lt;su nombre de usuario&gt;/</w:t>
      </w:r>
      <w:proofErr w:type="spellStart"/>
      <w:r>
        <w:rPr>
          <w:b/>
        </w:rPr>
        <w:t>yyyy</w:t>
      </w:r>
      <w:proofErr w:type="spellEnd"/>
      <w:r>
        <w:t xml:space="preserve"> a: </w:t>
      </w:r>
    </w:p>
    <w:p w14:paraId="50DA817C" w14:textId="77777777" w:rsidR="00EC4123" w:rsidRDefault="00235FE2">
      <w:pPr>
        <w:numPr>
          <w:ilvl w:val="1"/>
          <w:numId w:val="26"/>
        </w:numPr>
        <w:spacing w:after="27"/>
        <w:ind w:right="770" w:hanging="360"/>
      </w:pPr>
      <w:r>
        <w:t xml:space="preserve">Usuario: Lectura, escritura. </w:t>
      </w:r>
    </w:p>
    <w:p w14:paraId="69A65B05" w14:textId="77777777" w:rsidR="00EC4123" w:rsidRDefault="00235FE2">
      <w:pPr>
        <w:numPr>
          <w:ilvl w:val="1"/>
          <w:numId w:val="26"/>
        </w:numPr>
        <w:spacing w:after="36"/>
        <w:ind w:right="770" w:hanging="360"/>
      </w:pPr>
      <w:r>
        <w:t xml:space="preserve">Grupo: Lectura, ejecución </w:t>
      </w:r>
    </w:p>
    <w:p w14:paraId="2DFEBB04" w14:textId="77777777" w:rsidR="00EC4123" w:rsidRDefault="00235FE2">
      <w:pPr>
        <w:numPr>
          <w:ilvl w:val="1"/>
          <w:numId w:val="26"/>
        </w:numPr>
        <w:ind w:right="770" w:hanging="360"/>
      </w:pPr>
      <w:r>
        <w:t xml:space="preserve">Otros: Ninguno </w:t>
      </w:r>
    </w:p>
    <w:p w14:paraId="20594705" w14:textId="77777777" w:rsidR="00EC4123" w:rsidRDefault="00235FE2">
      <w:pPr>
        <w:ind w:left="-5" w:right="770"/>
      </w:pPr>
      <w:r>
        <w:t>Se podría utilizar el comando “</w:t>
      </w:r>
      <w:proofErr w:type="spellStart"/>
      <w:r>
        <w:t>chmod</w:t>
      </w:r>
      <w:proofErr w:type="spellEnd"/>
      <w:r>
        <w:t xml:space="preserve"> 650 /home/</w:t>
      </w:r>
      <w:proofErr w:type="spellStart"/>
      <w:r>
        <w:t>suUsuario</w:t>
      </w:r>
      <w:proofErr w:type="spellEnd"/>
      <w:r>
        <w:t>/</w:t>
      </w:r>
      <w:proofErr w:type="spellStart"/>
      <w:r>
        <w:t>archivoY</w:t>
      </w:r>
      <w:proofErr w:type="spellEnd"/>
      <w:r>
        <w:t xml:space="preserve">”. </w:t>
      </w:r>
    </w:p>
    <w:p w14:paraId="1C0657FF" w14:textId="77777777" w:rsidR="00EC4123" w:rsidRDefault="00235FE2">
      <w:pPr>
        <w:numPr>
          <w:ilvl w:val="0"/>
          <w:numId w:val="26"/>
        </w:numPr>
        <w:spacing w:after="0" w:line="402" w:lineRule="auto"/>
        <w:ind w:right="770" w:hanging="302"/>
      </w:pPr>
      <w:r>
        <w:t xml:space="preserve">Borrar todos los archivos del directorio </w:t>
      </w:r>
      <w:r>
        <w:rPr>
          <w:b/>
        </w:rPr>
        <w:t>/</w:t>
      </w:r>
      <w:proofErr w:type="spellStart"/>
      <w:r>
        <w:rPr>
          <w:b/>
        </w:rPr>
        <w:t>t</w:t>
      </w:r>
      <w:r>
        <w:rPr>
          <w:b/>
        </w:rPr>
        <w:t>mp</w:t>
      </w:r>
      <w:proofErr w:type="spellEnd"/>
      <w:r>
        <w:rPr>
          <w:b/>
        </w:rPr>
        <w:t xml:space="preserve"> </w:t>
      </w:r>
      <w:r>
        <w:t>m /</w:t>
      </w:r>
      <w:proofErr w:type="spellStart"/>
      <w:r>
        <w:t>tmp</w:t>
      </w:r>
      <w:proofErr w:type="spellEnd"/>
      <w:r>
        <w:t xml:space="preserve">/* # Solo borra archivos. </w:t>
      </w:r>
      <w:proofErr w:type="spellStart"/>
      <w:r>
        <w:t>rm</w:t>
      </w:r>
      <w:proofErr w:type="spellEnd"/>
      <w:r>
        <w:t xml:space="preserve"> -r /</w:t>
      </w:r>
      <w:proofErr w:type="spellStart"/>
      <w:r>
        <w:t>tmp</w:t>
      </w:r>
      <w:proofErr w:type="spellEnd"/>
      <w:r>
        <w:t xml:space="preserve">/* # Borra archivos, links y directorios. </w:t>
      </w:r>
    </w:p>
    <w:p w14:paraId="3A6A888F" w14:textId="77777777" w:rsidR="00EC4123" w:rsidRDefault="00235FE2">
      <w:pPr>
        <w:numPr>
          <w:ilvl w:val="0"/>
          <w:numId w:val="26"/>
        </w:numPr>
        <w:ind w:right="770" w:hanging="302"/>
      </w:pPr>
      <w:r>
        <w:t xml:space="preserve">Cambiar el propietario del archivo </w:t>
      </w:r>
      <w:r>
        <w:rPr>
          <w:b/>
        </w:rPr>
        <w:t>/</w:t>
      </w:r>
      <w:proofErr w:type="spellStart"/>
      <w:r>
        <w:rPr>
          <w:b/>
        </w:rPr>
        <w:t>opt</w:t>
      </w:r>
      <w:proofErr w:type="spellEnd"/>
      <w:r>
        <w:rPr>
          <w:b/>
        </w:rPr>
        <w:t>/</w:t>
      </w:r>
      <w:proofErr w:type="spellStart"/>
      <w:r>
        <w:rPr>
          <w:b/>
        </w:rPr>
        <w:t>isodata</w:t>
      </w:r>
      <w:proofErr w:type="spellEnd"/>
      <w:r>
        <w:t xml:space="preserve"> al usuario </w:t>
      </w:r>
      <w:r>
        <w:rPr>
          <w:b/>
        </w:rPr>
        <w:t xml:space="preserve">iso2010 </w:t>
      </w:r>
    </w:p>
    <w:p w14:paraId="2405B543" w14:textId="77777777" w:rsidR="00EC4123" w:rsidRDefault="00235FE2">
      <w:pPr>
        <w:ind w:left="-5" w:right="770"/>
      </w:pPr>
      <w:r>
        <w:t xml:space="preserve">Se podría utilizar el comando “sudo </w:t>
      </w:r>
      <w:proofErr w:type="spellStart"/>
      <w:r>
        <w:t>chown</w:t>
      </w:r>
      <w:proofErr w:type="spellEnd"/>
      <w:r>
        <w:t xml:space="preserve"> iso2010 /</w:t>
      </w:r>
      <w:proofErr w:type="spellStart"/>
      <w:r>
        <w:t>opt</w:t>
      </w:r>
      <w:proofErr w:type="spellEnd"/>
      <w:r>
        <w:t>/</w:t>
      </w:r>
      <w:proofErr w:type="spellStart"/>
      <w:r>
        <w:t>isodata</w:t>
      </w:r>
      <w:proofErr w:type="spellEnd"/>
      <w:r>
        <w:t xml:space="preserve">”. </w:t>
      </w:r>
    </w:p>
    <w:p w14:paraId="0A07809E" w14:textId="77777777" w:rsidR="00EC4123" w:rsidRDefault="00235FE2">
      <w:pPr>
        <w:numPr>
          <w:ilvl w:val="0"/>
          <w:numId w:val="26"/>
        </w:numPr>
        <w:ind w:right="770" w:hanging="302"/>
      </w:pPr>
      <w:r>
        <w:t xml:space="preserve">Guardar en el archivo </w:t>
      </w:r>
      <w:r>
        <w:rPr>
          <w:b/>
        </w:rPr>
        <w:t>/home/&lt;su no</w:t>
      </w:r>
      <w:r>
        <w:rPr>
          <w:b/>
        </w:rPr>
        <w:t>mbre de usuario&gt;/donde</w:t>
      </w:r>
      <w:r>
        <w:t xml:space="preserve"> el directorio donde me encuentro en este momento, en caso de que el archivo exista no se debe eliminar su contenido anterior. </w:t>
      </w:r>
    </w:p>
    <w:p w14:paraId="5CDDE67E" w14:textId="77777777" w:rsidR="00EC4123" w:rsidRDefault="00235FE2">
      <w:pPr>
        <w:ind w:left="-5" w:right="770"/>
      </w:pPr>
      <w:r>
        <w:t>Se podría utilizar el comando “</w:t>
      </w:r>
      <w:proofErr w:type="spellStart"/>
      <w:r>
        <w:t>pwd</w:t>
      </w:r>
      <w:proofErr w:type="spellEnd"/>
      <w:r>
        <w:t xml:space="preserve"> &gt;&gt; /home/usuario/donde”. </w:t>
      </w:r>
    </w:p>
    <w:p w14:paraId="47E05959" w14:textId="60484D4D" w:rsidR="00EC4123" w:rsidRDefault="009F0B12">
      <w:pPr>
        <w:spacing w:after="154" w:line="400" w:lineRule="auto"/>
        <w:ind w:left="-5" w:right="1678"/>
      </w:pPr>
      <w:r>
        <w:rPr>
          <w:i/>
        </w:rPr>
        <w:t>21</w:t>
      </w:r>
      <w:r w:rsidR="00235FE2">
        <w:rPr>
          <w:i/>
        </w:rPr>
        <w:t>. Indique qué comando sería necesario ejecu</w:t>
      </w:r>
      <w:r w:rsidR="00235FE2">
        <w:rPr>
          <w:i/>
        </w:rPr>
        <w:t xml:space="preserve">tar para realizar cada una de las siguientes acciones: </w:t>
      </w:r>
      <w:r w:rsidR="00235FE2">
        <w:rPr>
          <w:b/>
        </w:rPr>
        <w:t>(a)</w:t>
      </w:r>
      <w:r w:rsidR="00235FE2">
        <w:t xml:space="preserve"> Ingrese al sistema como usuario “</w:t>
      </w:r>
      <w:proofErr w:type="spellStart"/>
      <w:r w:rsidR="00235FE2">
        <w:t>root</w:t>
      </w:r>
      <w:proofErr w:type="spellEnd"/>
      <w:r w:rsidR="00235FE2">
        <w:t xml:space="preserve">” su - </w:t>
      </w:r>
      <w:proofErr w:type="spellStart"/>
      <w:r w:rsidR="00235FE2">
        <w:t>root</w:t>
      </w:r>
      <w:proofErr w:type="spellEnd"/>
      <w:r w:rsidR="00235FE2">
        <w:t xml:space="preserve"> </w:t>
      </w:r>
    </w:p>
    <w:p w14:paraId="04D0828D" w14:textId="77777777" w:rsidR="00EC4123" w:rsidRDefault="00235FE2">
      <w:pPr>
        <w:numPr>
          <w:ilvl w:val="0"/>
          <w:numId w:val="27"/>
        </w:numPr>
        <w:ind w:right="770" w:hanging="274"/>
      </w:pPr>
      <w:r>
        <w:t xml:space="preserve">Cree un usuario. Elija como nombre, por convención, la primera letra de su nombre seguida de su apellido. Asígnele una contraseña de acceso. </w:t>
      </w:r>
    </w:p>
    <w:p w14:paraId="4E2D1F2F" w14:textId="77777777" w:rsidR="00EC4123" w:rsidRDefault="00235FE2">
      <w:pPr>
        <w:ind w:left="-5" w:right="770"/>
      </w:pPr>
      <w:proofErr w:type="spellStart"/>
      <w:r>
        <w:lastRenderedPageBreak/>
        <w:t>useradd</w:t>
      </w:r>
      <w:proofErr w:type="spellEnd"/>
      <w:r>
        <w:t xml:space="preserve"> -m -s 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 </w:t>
      </w:r>
      <w:proofErr w:type="spellStart"/>
      <w:r>
        <w:t>MGuaymas</w:t>
      </w:r>
      <w:proofErr w:type="spellEnd"/>
      <w:r>
        <w:t xml:space="preserve"> # Sin contraseña porque debe ingresarse encriptada. </w:t>
      </w:r>
    </w:p>
    <w:p w14:paraId="34121E40" w14:textId="77777777" w:rsidR="00EC4123" w:rsidRDefault="00235FE2">
      <w:pPr>
        <w:ind w:left="-5" w:right="770"/>
      </w:pPr>
      <w:proofErr w:type="spellStart"/>
      <w:r>
        <w:t>passwd</w:t>
      </w:r>
      <w:proofErr w:type="spellEnd"/>
      <w:r>
        <w:t xml:space="preserve"> </w:t>
      </w:r>
      <w:proofErr w:type="spellStart"/>
      <w:r>
        <w:t>Blacky</w:t>
      </w:r>
      <w:proofErr w:type="spellEnd"/>
      <w:r>
        <w:t xml:space="preserve"> # Se le asigna</w:t>
      </w:r>
      <w:r>
        <w:t xml:space="preserve"> una contraseña. </w:t>
      </w:r>
    </w:p>
    <w:p w14:paraId="361F3E5D" w14:textId="77777777" w:rsidR="00EC4123" w:rsidRDefault="00235FE2">
      <w:pPr>
        <w:numPr>
          <w:ilvl w:val="0"/>
          <w:numId w:val="27"/>
        </w:numPr>
        <w:ind w:right="770" w:hanging="274"/>
      </w:pPr>
      <w:r>
        <w:t xml:space="preserve">¿Qué archivos fueron modificados luego de crear el usuario y qué directorios se crearon? </w:t>
      </w:r>
    </w:p>
    <w:p w14:paraId="67A849B4" w14:textId="77777777" w:rsidR="00EC4123" w:rsidRDefault="00235FE2">
      <w:pPr>
        <w:spacing w:after="53" w:line="355" w:lineRule="auto"/>
        <w:ind w:left="-5" w:right="997"/>
      </w:pPr>
      <w:r>
        <w:t>Se modificaron los archivos /etc/</w:t>
      </w:r>
      <w:proofErr w:type="spellStart"/>
      <w:r>
        <w:t>passwd</w:t>
      </w:r>
      <w:proofErr w:type="spellEnd"/>
      <w:r>
        <w:t>, /etc/</w:t>
      </w:r>
      <w:proofErr w:type="spellStart"/>
      <w:r>
        <w:t>shadow</w:t>
      </w:r>
      <w:proofErr w:type="spellEnd"/>
      <w:r>
        <w:t>, /etc/</w:t>
      </w:r>
      <w:proofErr w:type="spellStart"/>
      <w:r>
        <w:t>group</w:t>
      </w:r>
      <w:proofErr w:type="spellEnd"/>
      <w:r>
        <w:t>, /etc/</w:t>
      </w:r>
      <w:proofErr w:type="spellStart"/>
      <w:r>
        <w:t>gshadow</w:t>
      </w:r>
      <w:proofErr w:type="spellEnd"/>
      <w:r>
        <w:t xml:space="preserve"> y se creó el directorio de inicio del nuevo usuario en /home/</w:t>
      </w:r>
      <w:proofErr w:type="spellStart"/>
      <w:r>
        <w:t>MGuaymas</w:t>
      </w:r>
      <w:proofErr w:type="spellEnd"/>
      <w:r>
        <w:t xml:space="preserve">. </w:t>
      </w:r>
      <w:r>
        <w:rPr>
          <w:b/>
        </w:rPr>
        <w:t>(d)</w:t>
      </w:r>
      <w:r>
        <w:t xml:space="preserve"> Crear un directorio en /</w:t>
      </w:r>
      <w:proofErr w:type="spellStart"/>
      <w:r>
        <w:t>tmp</w:t>
      </w:r>
      <w:proofErr w:type="spellEnd"/>
      <w:r>
        <w:t xml:space="preserve"> llamado cursada2017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/cursada2017 </w:t>
      </w:r>
    </w:p>
    <w:p w14:paraId="3E206904" w14:textId="77777777" w:rsidR="00EC4123" w:rsidRDefault="00235FE2">
      <w:pPr>
        <w:numPr>
          <w:ilvl w:val="0"/>
          <w:numId w:val="28"/>
        </w:numPr>
        <w:spacing w:after="0" w:line="402" w:lineRule="auto"/>
        <w:ind w:right="954" w:hanging="302"/>
      </w:pPr>
      <w:r>
        <w:t>Copiar todos los archivos de /</w:t>
      </w:r>
      <w:proofErr w:type="spellStart"/>
      <w:r>
        <w:t>var</w:t>
      </w:r>
      <w:proofErr w:type="spellEnd"/>
      <w:r>
        <w:t xml:space="preserve">/log al directorio antes creado. sudo </w:t>
      </w:r>
      <w:proofErr w:type="spellStart"/>
      <w:r>
        <w:t>cp</w:t>
      </w:r>
      <w:proofErr w:type="spellEnd"/>
      <w:r>
        <w:t xml:space="preserve"> /</w:t>
      </w:r>
      <w:proofErr w:type="spellStart"/>
      <w:r>
        <w:t>var</w:t>
      </w:r>
      <w:proofErr w:type="spellEnd"/>
      <w:r>
        <w:t>/log/* &gt; /</w:t>
      </w:r>
      <w:proofErr w:type="spellStart"/>
      <w:r>
        <w:t>tmp</w:t>
      </w:r>
      <w:proofErr w:type="spellEnd"/>
      <w:r>
        <w:t xml:space="preserve">/cursada2017. </w:t>
      </w:r>
    </w:p>
    <w:p w14:paraId="7C698422" w14:textId="77777777" w:rsidR="00EC4123" w:rsidRDefault="00235FE2">
      <w:pPr>
        <w:numPr>
          <w:ilvl w:val="0"/>
          <w:numId w:val="28"/>
        </w:numPr>
        <w:spacing w:after="74" w:line="331" w:lineRule="auto"/>
        <w:ind w:right="954" w:hanging="302"/>
      </w:pPr>
      <w:r>
        <w:t>Para el directorio antes creado (y los archivos y subdirectorios conteni</w:t>
      </w:r>
      <w:r>
        <w:t xml:space="preserve">dos en él) cambiar el propietario y grupo al usuario creado y grupo </w:t>
      </w:r>
      <w:proofErr w:type="spellStart"/>
      <w:r>
        <w:t>users</w:t>
      </w:r>
      <w:proofErr w:type="spellEnd"/>
      <w:r>
        <w:t xml:space="preserve">.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MGuaymas:users</w:t>
      </w:r>
      <w:proofErr w:type="spellEnd"/>
      <w:proofErr w:type="gramEnd"/>
      <w:r>
        <w:t xml:space="preserve"> cursada2017/ </w:t>
      </w:r>
    </w:p>
    <w:p w14:paraId="76FF09B4" w14:textId="77777777" w:rsidR="00EC4123" w:rsidRDefault="00235FE2">
      <w:pPr>
        <w:numPr>
          <w:ilvl w:val="0"/>
          <w:numId w:val="28"/>
        </w:numPr>
        <w:ind w:right="954" w:hanging="302"/>
      </w:pPr>
      <w:r>
        <w:t>Agregue permiso total al dueño, de escritura al grupo y escritura y ejecución a todos los demás usuarios para todos los archivos dentro de un d</w:t>
      </w:r>
      <w:r>
        <w:t xml:space="preserve">irectorio en forma recursiva. </w:t>
      </w:r>
    </w:p>
    <w:p w14:paraId="31243A40" w14:textId="77777777" w:rsidR="00EC4123" w:rsidRDefault="00235FE2">
      <w:pPr>
        <w:ind w:left="-5" w:right="770"/>
      </w:pPr>
      <w:proofErr w:type="spellStart"/>
      <w:r>
        <w:t>chmod</w:t>
      </w:r>
      <w:proofErr w:type="spellEnd"/>
      <w:r>
        <w:t xml:space="preserve"> -R 723 cursada2017/ </w:t>
      </w:r>
    </w:p>
    <w:p w14:paraId="55DB6677" w14:textId="77777777" w:rsidR="00EC4123" w:rsidRDefault="00235FE2">
      <w:pPr>
        <w:numPr>
          <w:ilvl w:val="0"/>
          <w:numId w:val="28"/>
        </w:numPr>
        <w:ind w:right="954" w:hanging="302"/>
      </w:pPr>
      <w:r>
        <w:t xml:space="preserve">Acceda a otra terminal virtual para </w:t>
      </w:r>
      <w:proofErr w:type="spellStart"/>
      <w:r>
        <w:t>loguearse</w:t>
      </w:r>
      <w:proofErr w:type="spellEnd"/>
      <w:r>
        <w:t xml:space="preserve"> con el usuario antes creado. </w:t>
      </w:r>
    </w:p>
    <w:p w14:paraId="5CF6CC6E" w14:textId="77777777" w:rsidR="00EC4123" w:rsidRDefault="00235FE2">
      <w:pPr>
        <w:ind w:left="-5" w:right="770"/>
      </w:pPr>
      <w:r>
        <w:t xml:space="preserve">su - </w:t>
      </w:r>
      <w:proofErr w:type="spellStart"/>
      <w:r>
        <w:t>MGuaymas</w:t>
      </w:r>
      <w:proofErr w:type="spellEnd"/>
      <w:r>
        <w:t xml:space="preserve"> </w:t>
      </w:r>
    </w:p>
    <w:p w14:paraId="030D72B4" w14:textId="77777777" w:rsidR="00EC4123" w:rsidRDefault="00235FE2">
      <w:pPr>
        <w:numPr>
          <w:ilvl w:val="0"/>
          <w:numId w:val="28"/>
        </w:numPr>
        <w:spacing w:after="0" w:line="402" w:lineRule="auto"/>
        <w:ind w:right="954" w:hanging="302"/>
      </w:pPr>
      <w:r>
        <w:t xml:space="preserve">Una vez </w:t>
      </w:r>
      <w:proofErr w:type="spellStart"/>
      <w:r>
        <w:t>logueado</w:t>
      </w:r>
      <w:proofErr w:type="spellEnd"/>
      <w:r>
        <w:t xml:space="preserve"> con el usuario antes creado, averigüe cuál es el nombre de su terminal. </w:t>
      </w:r>
      <w:proofErr w:type="spellStart"/>
      <w:r>
        <w:t>cat</w:t>
      </w:r>
      <w:proofErr w:type="spellEnd"/>
      <w:r>
        <w:t xml:space="preserve"> /etc/</w:t>
      </w:r>
      <w:proofErr w:type="spellStart"/>
      <w:r>
        <w:t>passwd</w:t>
      </w:r>
      <w:proofErr w:type="spellEnd"/>
      <w:r>
        <w:t xml:space="preserve"> | </w:t>
      </w:r>
      <w:r>
        <w:t xml:space="preserve">grep </w:t>
      </w:r>
      <w:proofErr w:type="spellStart"/>
      <w:r>
        <w:t>MGuaymas</w:t>
      </w:r>
      <w:proofErr w:type="spellEnd"/>
      <w:r>
        <w:t xml:space="preserve"> | </w:t>
      </w:r>
      <w:proofErr w:type="spellStart"/>
      <w:r>
        <w:t>cut</w:t>
      </w:r>
      <w:proofErr w:type="spellEnd"/>
      <w:r>
        <w:t xml:space="preserve"> -f7 -d: </w:t>
      </w:r>
    </w:p>
    <w:p w14:paraId="35F61598" w14:textId="77777777" w:rsidR="00EC4123" w:rsidRDefault="00235FE2">
      <w:pPr>
        <w:ind w:left="-5" w:right="770"/>
      </w:pPr>
      <w:proofErr w:type="spellStart"/>
      <w:r>
        <w:t>cat</w:t>
      </w:r>
      <w:proofErr w:type="spellEnd"/>
      <w:r>
        <w:t xml:space="preserve"> /etc/</w:t>
      </w:r>
      <w:proofErr w:type="spellStart"/>
      <w:r>
        <w:t>passwd</w:t>
      </w:r>
      <w:proofErr w:type="spellEnd"/>
      <w:r>
        <w:t xml:space="preserve"> - Concateno el contenido del archivo. </w:t>
      </w:r>
    </w:p>
    <w:p w14:paraId="3CA73686" w14:textId="77777777" w:rsidR="00EC4123" w:rsidRDefault="00235FE2">
      <w:pPr>
        <w:ind w:left="-5" w:right="770"/>
      </w:pPr>
      <w:r>
        <w:t xml:space="preserve">grep </w:t>
      </w:r>
      <w:proofErr w:type="spellStart"/>
      <w:r>
        <w:t>MGuaymas</w:t>
      </w:r>
      <w:proofErr w:type="spellEnd"/>
      <w:r>
        <w:t xml:space="preserve"> - Filtro por el usuario que deseo. </w:t>
      </w:r>
    </w:p>
    <w:p w14:paraId="75E3760A" w14:textId="77777777" w:rsidR="00EC4123" w:rsidRDefault="00235FE2">
      <w:pPr>
        <w:spacing w:after="0" w:line="402" w:lineRule="auto"/>
        <w:ind w:left="-5" w:right="4594"/>
      </w:pPr>
      <w:proofErr w:type="spellStart"/>
      <w:r>
        <w:t>cut</w:t>
      </w:r>
      <w:proofErr w:type="spellEnd"/>
      <w:r>
        <w:t xml:space="preserve"> -f7 -d: - Tomo la columna 7 y delimito el contenido por “:” </w:t>
      </w:r>
      <w:r>
        <w:rPr>
          <w:b/>
        </w:rPr>
        <w:t>(j)</w:t>
      </w:r>
      <w:r>
        <w:t xml:space="preserve"> Verifique la cantidad de procesos activos que hay en e</w:t>
      </w:r>
      <w:r>
        <w:t xml:space="preserve">l sistema. </w:t>
      </w:r>
    </w:p>
    <w:p w14:paraId="323442CA" w14:textId="77777777" w:rsidR="00EC4123" w:rsidRDefault="00235FE2">
      <w:pPr>
        <w:ind w:left="-5" w:right="770"/>
      </w:pPr>
      <w:proofErr w:type="spellStart"/>
      <w:r>
        <w:t>ps</w:t>
      </w:r>
      <w:proofErr w:type="spellEnd"/>
      <w:r>
        <w:t xml:space="preserve"> -e | </w:t>
      </w:r>
      <w:proofErr w:type="spellStart"/>
      <w:r>
        <w:t>wc</w:t>
      </w:r>
      <w:proofErr w:type="spellEnd"/>
      <w:r>
        <w:t xml:space="preserve"> -l </w:t>
      </w:r>
    </w:p>
    <w:p w14:paraId="19F2FB41" w14:textId="77777777" w:rsidR="00EC4123" w:rsidRDefault="00235FE2">
      <w:pPr>
        <w:numPr>
          <w:ilvl w:val="0"/>
          <w:numId w:val="29"/>
        </w:numPr>
        <w:ind w:right="770" w:hanging="360"/>
      </w:pPr>
      <w:r>
        <w:t xml:space="preserve">Verifiqué la cantidad de usuarios conectados al sistema. </w:t>
      </w:r>
    </w:p>
    <w:p w14:paraId="199DA51D" w14:textId="77777777" w:rsidR="00EC4123" w:rsidRDefault="00235FE2">
      <w:pPr>
        <w:ind w:left="-5" w:right="770"/>
      </w:pPr>
      <w:proofErr w:type="spellStart"/>
      <w:r>
        <w:t>who</w:t>
      </w:r>
      <w:proofErr w:type="spellEnd"/>
      <w:r>
        <w:t xml:space="preserve"> </w:t>
      </w:r>
    </w:p>
    <w:p w14:paraId="4FD3FB5D" w14:textId="77777777" w:rsidR="00EC4123" w:rsidRDefault="00235FE2">
      <w:pPr>
        <w:numPr>
          <w:ilvl w:val="0"/>
          <w:numId w:val="29"/>
        </w:numPr>
        <w:ind w:right="770" w:hanging="360"/>
      </w:pPr>
      <w:r>
        <w:t xml:space="preserve">Vuelva a la terminal del usuario </w:t>
      </w:r>
      <w:proofErr w:type="spellStart"/>
      <w:r>
        <w:t>root</w:t>
      </w:r>
      <w:proofErr w:type="spellEnd"/>
      <w:r>
        <w:t xml:space="preserve">, y envíele un mensaje al usuario anteriormente creado, avisándole que el sistema va a ser apagado. </w:t>
      </w:r>
    </w:p>
    <w:p w14:paraId="125EF09C" w14:textId="77777777" w:rsidR="00EC4123" w:rsidRDefault="00235FE2">
      <w:pPr>
        <w:ind w:left="-5" w:right="770"/>
      </w:pPr>
      <w:r>
        <w:t xml:space="preserve">su. </w:t>
      </w:r>
    </w:p>
    <w:p w14:paraId="5F4151A2" w14:textId="77777777" w:rsidR="00EC4123" w:rsidRDefault="00235FE2">
      <w:pPr>
        <w:ind w:left="-5" w:right="770"/>
      </w:pPr>
      <w:proofErr w:type="spellStart"/>
      <w:r>
        <w:t>wall</w:t>
      </w:r>
      <w:proofErr w:type="spellEnd"/>
      <w:r>
        <w:t xml:space="preserve"> “El sistema está por apagarse”. # Envía un mensaje a todos los usuarios que están actualmente conectados al </w:t>
      </w:r>
      <w:r>
        <w:t xml:space="preserve">sistema, se necesita permisos sudo para usarlo. </w:t>
      </w:r>
    </w:p>
    <w:p w14:paraId="67E5A032" w14:textId="77777777" w:rsidR="00EC4123" w:rsidRDefault="00235FE2">
      <w:pPr>
        <w:spacing w:after="0" w:line="259" w:lineRule="auto"/>
        <w:ind w:left="0" w:right="0" w:firstLine="0"/>
      </w:pPr>
      <w:r>
        <w:t xml:space="preserve"> </w:t>
      </w:r>
    </w:p>
    <w:p w14:paraId="6F3F9107" w14:textId="77777777" w:rsidR="00EC4123" w:rsidRDefault="00235FE2">
      <w:pPr>
        <w:numPr>
          <w:ilvl w:val="0"/>
          <w:numId w:val="29"/>
        </w:numPr>
        <w:ind w:right="770" w:hanging="360"/>
      </w:pPr>
      <w:r>
        <w:t xml:space="preserve">Apague el sistema. </w:t>
      </w:r>
    </w:p>
    <w:p w14:paraId="74ABA4D6" w14:textId="77777777" w:rsidR="00EC4123" w:rsidRDefault="00235FE2">
      <w:pPr>
        <w:ind w:left="-5" w:right="770"/>
      </w:pPr>
      <w:r>
        <w:t xml:space="preserve">shutdown -P </w:t>
      </w:r>
      <w:proofErr w:type="spellStart"/>
      <w:r>
        <w:t>now</w:t>
      </w:r>
      <w:proofErr w:type="spellEnd"/>
      <w:r>
        <w:t xml:space="preserve"> </w:t>
      </w:r>
    </w:p>
    <w:p w14:paraId="77DFAA23" w14:textId="39E40A1E" w:rsidR="00EC4123" w:rsidRDefault="009F0B12">
      <w:pPr>
        <w:spacing w:after="154" w:line="260" w:lineRule="auto"/>
        <w:ind w:left="-5" w:right="522"/>
      </w:pPr>
      <w:r>
        <w:rPr>
          <w:i/>
        </w:rPr>
        <w:t>22</w:t>
      </w:r>
      <w:r w:rsidR="00235FE2">
        <w:rPr>
          <w:i/>
        </w:rPr>
        <w:t xml:space="preserve">. Indique qué comando sería necesario ejecutar para realizar cada una de las siguientes acciones: </w:t>
      </w:r>
    </w:p>
    <w:p w14:paraId="5A8EFF6B" w14:textId="77777777" w:rsidR="00EC4123" w:rsidRDefault="00235FE2">
      <w:pPr>
        <w:numPr>
          <w:ilvl w:val="0"/>
          <w:numId w:val="30"/>
        </w:numPr>
        <w:ind w:right="770" w:hanging="293"/>
      </w:pPr>
      <w:r>
        <w:t xml:space="preserve">Cree un directorio cuyo nombre sea su número de legajo e ingrese a </w:t>
      </w:r>
      <w:r>
        <w:t xml:space="preserve">él. </w:t>
      </w:r>
    </w:p>
    <w:p w14:paraId="3AE98BB4" w14:textId="77777777" w:rsidR="00EC4123" w:rsidRDefault="00235FE2">
      <w:pPr>
        <w:ind w:left="-5" w:right="770"/>
      </w:pPr>
      <w:proofErr w:type="spellStart"/>
      <w:r>
        <w:lastRenderedPageBreak/>
        <w:t>mkdir</w:t>
      </w:r>
      <w:proofErr w:type="spellEnd"/>
      <w:r>
        <w:t xml:space="preserve"> 23061_0 </w:t>
      </w:r>
    </w:p>
    <w:p w14:paraId="2CA15E72" w14:textId="77777777" w:rsidR="00EC4123" w:rsidRDefault="00235FE2">
      <w:pPr>
        <w:numPr>
          <w:ilvl w:val="0"/>
          <w:numId w:val="30"/>
        </w:numPr>
        <w:ind w:right="770" w:hanging="293"/>
      </w:pPr>
      <w:r>
        <w:t xml:space="preserve">Cree un archivo utilizando el editor de textos vi, e introduzca su información personal: Nombre, Apellido, Número de alumno y dirección de correo electrónico. El archivo debe llamarse "LEAME". </w:t>
      </w:r>
    </w:p>
    <w:p w14:paraId="45B0FE06" w14:textId="77777777" w:rsidR="00EC4123" w:rsidRDefault="00235FE2">
      <w:pPr>
        <w:ind w:left="-5" w:right="770"/>
      </w:pPr>
      <w:r>
        <w:t xml:space="preserve">vi LEAME </w:t>
      </w:r>
    </w:p>
    <w:p w14:paraId="320E1861" w14:textId="77777777" w:rsidR="00EC4123" w:rsidRDefault="00235FE2">
      <w:pPr>
        <w:ind w:left="-5" w:right="770"/>
      </w:pPr>
      <w:r>
        <w:t>Dentro del editor cambiar a modo de inserción usando la tecla “i”, escribir toda la información en el archivo y luego volver al modo comando usando la tecla “</w:t>
      </w:r>
      <w:proofErr w:type="spellStart"/>
      <w:r>
        <w:t>Esc</w:t>
      </w:r>
      <w:proofErr w:type="spellEnd"/>
      <w:r>
        <w:t xml:space="preserve">”. </w:t>
      </w:r>
    </w:p>
    <w:p w14:paraId="61C9FFCD" w14:textId="77777777" w:rsidR="00EC4123" w:rsidRDefault="00235FE2">
      <w:pPr>
        <w:ind w:left="-5" w:right="770"/>
      </w:pPr>
      <w:r>
        <w:t xml:space="preserve">Una vez en el modo comando escribir el comando </w:t>
      </w:r>
      <w:proofErr w:type="gramStart"/>
      <w:r>
        <w:t>“:</w:t>
      </w:r>
      <w:proofErr w:type="spellStart"/>
      <w:r>
        <w:t>wq</w:t>
      </w:r>
      <w:proofErr w:type="spellEnd"/>
      <w:proofErr w:type="gramEnd"/>
      <w:r>
        <w:t xml:space="preserve">”. </w:t>
      </w:r>
    </w:p>
    <w:p w14:paraId="1D674F04" w14:textId="77777777" w:rsidR="00EC4123" w:rsidRDefault="00235FE2">
      <w:pPr>
        <w:numPr>
          <w:ilvl w:val="0"/>
          <w:numId w:val="31"/>
        </w:numPr>
        <w:spacing w:after="184"/>
        <w:ind w:right="770" w:hanging="274"/>
      </w:pPr>
      <w:r>
        <w:t>Cambie los permisos del archivo LEAM</w:t>
      </w:r>
      <w:r>
        <w:t xml:space="preserve">E, de manera que se puedan ver reflejados los siguientes permisos: </w:t>
      </w:r>
    </w:p>
    <w:p w14:paraId="1F4F0361" w14:textId="77777777" w:rsidR="00EC4123" w:rsidRDefault="00235FE2">
      <w:pPr>
        <w:numPr>
          <w:ilvl w:val="1"/>
          <w:numId w:val="31"/>
        </w:numPr>
        <w:spacing w:after="27"/>
        <w:ind w:right="3997" w:firstLine="360"/>
      </w:pPr>
      <w:r>
        <w:t xml:space="preserve">Dueño: ningún permiso </w:t>
      </w:r>
    </w:p>
    <w:p w14:paraId="3541592F" w14:textId="77777777" w:rsidR="00EC4123" w:rsidRDefault="00235FE2">
      <w:pPr>
        <w:numPr>
          <w:ilvl w:val="1"/>
          <w:numId w:val="31"/>
        </w:numPr>
        <w:spacing w:after="50" w:line="349" w:lineRule="auto"/>
        <w:ind w:right="3997" w:firstLine="360"/>
      </w:pPr>
      <w:r>
        <w:t xml:space="preserve">Grupo: permiso de ejecución </w:t>
      </w:r>
      <w:r>
        <w:rPr>
          <w:rFonts w:ascii="Wingdings" w:eastAsia="Wingdings" w:hAnsi="Wingdings" w:cs="Wingdings"/>
        </w:rPr>
        <w:t></w:t>
      </w:r>
      <w:r>
        <w:rPr>
          <w:rFonts w:ascii="Arial" w:eastAsia="Arial" w:hAnsi="Arial" w:cs="Arial"/>
        </w:rPr>
        <w:t xml:space="preserve"> </w:t>
      </w:r>
      <w:r>
        <w:t xml:space="preserve">Otros: todos los permisos </w:t>
      </w:r>
      <w:proofErr w:type="spellStart"/>
      <w:r>
        <w:t>chmod</w:t>
      </w:r>
      <w:proofErr w:type="spellEnd"/>
      <w:r>
        <w:t xml:space="preserve"> 017 LEAME </w:t>
      </w:r>
    </w:p>
    <w:p w14:paraId="27073BB7" w14:textId="77777777" w:rsidR="00EC4123" w:rsidRDefault="00235FE2">
      <w:pPr>
        <w:numPr>
          <w:ilvl w:val="0"/>
          <w:numId w:val="31"/>
        </w:numPr>
        <w:ind w:right="770" w:hanging="274"/>
      </w:pPr>
      <w:r>
        <w:t xml:space="preserve">Vaya al directorio /etc y verifique su contenido. Cree un archivo dentro de su directorio personal cuyo nombre sea </w:t>
      </w:r>
      <w:proofErr w:type="spellStart"/>
      <w:r>
        <w:t>leame</w:t>
      </w:r>
      <w:proofErr w:type="spellEnd"/>
      <w:r>
        <w:t xml:space="preserve"> donde el contenido del mismo sea el listado de todos los archivos y directorios contenidos en /etc. ¿Cuál es la razón por la cual puede</w:t>
      </w:r>
      <w:r>
        <w:t xml:space="preserve"> crear este archivo si ya existe un archivo llamado “LEAME” en este directorio? </w:t>
      </w:r>
    </w:p>
    <w:p w14:paraId="5B8A9493" w14:textId="77777777" w:rsidR="00EC4123" w:rsidRPr="009F0B12" w:rsidRDefault="00235FE2">
      <w:pPr>
        <w:ind w:left="-5" w:right="770"/>
        <w:rPr>
          <w:lang w:val="en-GB"/>
        </w:rPr>
      </w:pPr>
      <w:r w:rsidRPr="009F0B12">
        <w:rPr>
          <w:lang w:val="en-GB"/>
        </w:rPr>
        <w:t xml:space="preserve">“cd /etc”. </w:t>
      </w:r>
    </w:p>
    <w:p w14:paraId="6E72B4F9" w14:textId="77777777" w:rsidR="00EC4123" w:rsidRPr="009F0B12" w:rsidRDefault="00235FE2">
      <w:pPr>
        <w:ind w:left="-5" w:right="770"/>
        <w:rPr>
          <w:lang w:val="en-GB"/>
        </w:rPr>
      </w:pPr>
      <w:r w:rsidRPr="009F0B12">
        <w:rPr>
          <w:lang w:val="en-GB"/>
        </w:rPr>
        <w:t>“ls &gt; /home/</w:t>
      </w:r>
      <w:proofErr w:type="spellStart"/>
      <w:r w:rsidRPr="009F0B12">
        <w:rPr>
          <w:lang w:val="en-GB"/>
        </w:rPr>
        <w:t>leame</w:t>
      </w:r>
      <w:proofErr w:type="spellEnd"/>
      <w:r w:rsidRPr="009F0B12">
        <w:rPr>
          <w:lang w:val="en-GB"/>
        </w:rPr>
        <w:t xml:space="preserve">”. </w:t>
      </w:r>
    </w:p>
    <w:p w14:paraId="4195B209" w14:textId="77777777" w:rsidR="00EC4123" w:rsidRDefault="00235FE2">
      <w:pPr>
        <w:ind w:left="-5" w:right="770"/>
      </w:pPr>
      <w:r>
        <w:t xml:space="preserve">Esta acción se puede realizar debido a que GNU/Linux es case sensitive. </w:t>
      </w:r>
    </w:p>
    <w:p w14:paraId="26DBED98" w14:textId="77777777" w:rsidR="00EC4123" w:rsidRDefault="00235FE2">
      <w:pPr>
        <w:numPr>
          <w:ilvl w:val="0"/>
          <w:numId w:val="31"/>
        </w:numPr>
        <w:ind w:right="770" w:hanging="274"/>
      </w:pPr>
      <w:r>
        <w:t>¿Qué comando utilizaría y de qué manera si tuviera que localizar un a</w:t>
      </w:r>
      <w:r>
        <w:t xml:space="preserve">rchivo dentro del </w:t>
      </w:r>
      <w:proofErr w:type="spellStart"/>
      <w:r>
        <w:t>filesystem</w:t>
      </w:r>
      <w:proofErr w:type="spellEnd"/>
      <w:r>
        <w:t xml:space="preserve">? ¿Y si tuviera que localizar varios archivos con características similares? Explique el concepto teórico y ejemplifique. </w:t>
      </w:r>
    </w:p>
    <w:p w14:paraId="5E36B064" w14:textId="77777777" w:rsidR="00EC4123" w:rsidRDefault="00235FE2">
      <w:pPr>
        <w:ind w:left="-5" w:right="770"/>
      </w:pPr>
      <w:r>
        <w:t xml:space="preserve">Para buscar un solo archivo con </w:t>
      </w:r>
      <w:proofErr w:type="spellStart"/>
      <w:r>
        <w:t>find</w:t>
      </w:r>
      <w:proofErr w:type="spellEnd"/>
      <w:r>
        <w:t>: “</w:t>
      </w:r>
      <w:proofErr w:type="spellStart"/>
      <w:r>
        <w:t>find</w:t>
      </w:r>
      <w:proofErr w:type="spellEnd"/>
      <w:r>
        <w:t xml:space="preserve"> / 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nombre_del_archivo</w:t>
      </w:r>
      <w:proofErr w:type="spellEnd"/>
      <w:r>
        <w:t xml:space="preserve">”. </w:t>
      </w:r>
    </w:p>
    <w:p w14:paraId="7319D3CD" w14:textId="77777777" w:rsidR="00EC4123" w:rsidRDefault="00235FE2">
      <w:pPr>
        <w:ind w:left="-5" w:right="770"/>
      </w:pPr>
      <w:r>
        <w:t>Para buscar archivos con caract</w:t>
      </w:r>
      <w:r>
        <w:t>erísticas similares: “</w:t>
      </w:r>
      <w:proofErr w:type="spellStart"/>
      <w:r>
        <w:t>find</w:t>
      </w:r>
      <w:proofErr w:type="spellEnd"/>
      <w:r>
        <w:t xml:space="preserve"> / - </w:t>
      </w:r>
      <w:proofErr w:type="spellStart"/>
      <w:r>
        <w:t>name</w:t>
      </w:r>
      <w:proofErr w:type="spellEnd"/>
      <w:r>
        <w:t xml:space="preserve"> “*</w:t>
      </w:r>
      <w:proofErr w:type="spellStart"/>
      <w:r>
        <w:t>cadena_a_contener</w:t>
      </w:r>
      <w:proofErr w:type="spellEnd"/>
      <w:r>
        <w:t xml:space="preserve">”. </w:t>
      </w:r>
    </w:p>
    <w:p w14:paraId="40DF59C2" w14:textId="77777777" w:rsidR="00EC4123" w:rsidRDefault="00235FE2">
      <w:pPr>
        <w:numPr>
          <w:ilvl w:val="0"/>
          <w:numId w:val="31"/>
        </w:numPr>
        <w:ind w:right="770" w:hanging="274"/>
      </w:pPr>
      <w:r>
        <w:t>Utilizando los conceptos aprendidos en el punto e), busque todos los archivos cuya extensión sea .so y almacene el resultado de esta búsqueda en un archivo dentro del directorio creado en a). El ar</w:t>
      </w:r>
      <w:r>
        <w:t xml:space="preserve">chivo deberá </w:t>
      </w:r>
      <w:proofErr w:type="gramStart"/>
      <w:r>
        <w:t>llamarse .</w:t>
      </w:r>
      <w:proofErr w:type="spellStart"/>
      <w:r>
        <w:t>ejercicio</w:t>
      </w:r>
      <w:proofErr w:type="gramEnd"/>
      <w:r>
        <w:t>_f</w:t>
      </w:r>
      <w:proofErr w:type="spellEnd"/>
      <w:r>
        <w:t xml:space="preserve">". </w:t>
      </w:r>
    </w:p>
    <w:p w14:paraId="53832BBC" w14:textId="77777777" w:rsidR="00EC4123" w:rsidRDefault="00235FE2">
      <w:pPr>
        <w:ind w:left="-5" w:right="770"/>
      </w:pPr>
      <w:proofErr w:type="spellStart"/>
      <w:r>
        <w:t>find</w:t>
      </w:r>
      <w:proofErr w:type="spellEnd"/>
      <w:r>
        <w:t xml:space="preserve"> / -</w:t>
      </w:r>
      <w:proofErr w:type="spellStart"/>
      <w:r>
        <w:t>type</w:t>
      </w:r>
      <w:proofErr w:type="spellEnd"/>
      <w:r>
        <w:t xml:space="preserve"> f -</w:t>
      </w:r>
      <w:proofErr w:type="spellStart"/>
      <w:r>
        <w:t>name</w:t>
      </w:r>
      <w:proofErr w:type="spellEnd"/>
      <w:r>
        <w:t xml:space="preserve"> *.so &gt; /home/</w:t>
      </w:r>
      <w:proofErr w:type="spellStart"/>
      <w:r>
        <w:t>suUsuario</w:t>
      </w:r>
      <w:proofErr w:type="spellEnd"/>
      <w:r>
        <w:t>/legajo</w:t>
      </w:r>
      <w:proofErr w:type="gramStart"/>
      <w:r>
        <w:t>/.</w:t>
      </w:r>
      <w:proofErr w:type="spellStart"/>
      <w:r>
        <w:t>ejercicio</w:t>
      </w:r>
      <w:proofErr w:type="gramEnd"/>
      <w:r>
        <w:t>_f</w:t>
      </w:r>
      <w:proofErr w:type="spellEnd"/>
      <w:r>
        <w:t xml:space="preserve"> # Solo archivos. </w:t>
      </w:r>
    </w:p>
    <w:p w14:paraId="6A31B757" w14:textId="77777777" w:rsidR="00EC4123" w:rsidRDefault="00235FE2">
      <w:pPr>
        <w:spacing w:after="3"/>
        <w:ind w:left="-5" w:right="770"/>
      </w:pPr>
      <w:proofErr w:type="spellStart"/>
      <w:r>
        <w:t>find</w:t>
      </w:r>
      <w:proofErr w:type="spellEnd"/>
      <w:r>
        <w:t xml:space="preserve"> / -</w:t>
      </w:r>
      <w:proofErr w:type="spellStart"/>
      <w:r>
        <w:t>name</w:t>
      </w:r>
      <w:proofErr w:type="spellEnd"/>
      <w:r>
        <w:t xml:space="preserve"> *.so &gt; /home/</w:t>
      </w:r>
      <w:proofErr w:type="spellStart"/>
      <w:r>
        <w:t>suUsuario</w:t>
      </w:r>
      <w:proofErr w:type="spellEnd"/>
      <w:r>
        <w:t>/legajo</w:t>
      </w:r>
      <w:proofErr w:type="gramStart"/>
      <w:r>
        <w:t>/.</w:t>
      </w:r>
      <w:proofErr w:type="spellStart"/>
      <w:r>
        <w:t>ejercicio</w:t>
      </w:r>
      <w:proofErr w:type="gramEnd"/>
      <w:r>
        <w:t>_f</w:t>
      </w:r>
      <w:proofErr w:type="spellEnd"/>
      <w:r>
        <w:t xml:space="preserve"> # Archivos, directorios y links. </w:t>
      </w:r>
    </w:p>
    <w:p w14:paraId="105381F7" w14:textId="77777777" w:rsidR="00EC4123" w:rsidRDefault="00235FE2">
      <w:pPr>
        <w:spacing w:after="155" w:line="259" w:lineRule="auto"/>
        <w:ind w:left="0" w:right="0" w:firstLine="0"/>
      </w:pPr>
      <w:r>
        <w:t xml:space="preserve"> </w:t>
      </w:r>
    </w:p>
    <w:p w14:paraId="6EAD8FC8" w14:textId="77777777" w:rsidR="00EC4123" w:rsidRDefault="00235FE2">
      <w:pPr>
        <w:spacing w:after="0" w:line="259" w:lineRule="auto"/>
        <w:ind w:left="0" w:right="0" w:firstLine="0"/>
      </w:pPr>
      <w:r>
        <w:t xml:space="preserve"> </w:t>
      </w:r>
    </w:p>
    <w:p w14:paraId="1371EE8F" w14:textId="689114E7" w:rsidR="00EC4123" w:rsidRDefault="009F0B12">
      <w:pPr>
        <w:spacing w:after="109" w:line="260" w:lineRule="auto"/>
        <w:ind w:left="-5" w:right="522"/>
      </w:pPr>
      <w:r>
        <w:rPr>
          <w:i/>
        </w:rPr>
        <w:t>23</w:t>
      </w:r>
      <w:r w:rsidR="00235FE2">
        <w:rPr>
          <w:i/>
        </w:rPr>
        <w:t>. Indique qué acción realiza cada uno de</w:t>
      </w:r>
      <w:r w:rsidR="00235FE2">
        <w:rPr>
          <w:i/>
        </w:rPr>
        <w:t xml:space="preserve"> los comandos indicados a continuación considerando su orden. Suponga que se ejecutan desde un usuario que no es </w:t>
      </w:r>
      <w:proofErr w:type="spellStart"/>
      <w:r w:rsidR="00235FE2">
        <w:rPr>
          <w:i/>
        </w:rPr>
        <w:t>root</w:t>
      </w:r>
      <w:proofErr w:type="spellEnd"/>
      <w:r w:rsidR="00235FE2">
        <w:rPr>
          <w:i/>
        </w:rPr>
        <w:t xml:space="preserve"> ni pertenece al grupo de </w:t>
      </w:r>
      <w:proofErr w:type="spellStart"/>
      <w:r w:rsidR="00235FE2">
        <w:rPr>
          <w:i/>
        </w:rPr>
        <w:t>root</w:t>
      </w:r>
      <w:proofErr w:type="spellEnd"/>
      <w:r w:rsidR="00235FE2">
        <w:rPr>
          <w:i/>
        </w:rPr>
        <w:t xml:space="preserve">. (Asuma que se encuentra posicionado en el directorio de trabajo del usuario con el que se </w:t>
      </w:r>
      <w:proofErr w:type="spellStart"/>
      <w:r w:rsidR="00235FE2">
        <w:rPr>
          <w:i/>
        </w:rPr>
        <w:t>logueó</w:t>
      </w:r>
      <w:proofErr w:type="spellEnd"/>
      <w:r w:rsidR="00235FE2">
        <w:rPr>
          <w:i/>
        </w:rPr>
        <w:t xml:space="preserve">). En caso </w:t>
      </w:r>
      <w:r w:rsidR="00235FE2">
        <w:rPr>
          <w:i/>
        </w:rPr>
        <w:t xml:space="preserve">de no poder ejecutarse el comando indique la razón: </w:t>
      </w:r>
    </w:p>
    <w:p w14:paraId="14D9A404" w14:textId="77777777" w:rsidR="00EC4123" w:rsidRDefault="00235FE2">
      <w:pPr>
        <w:spacing w:after="98" w:line="259" w:lineRule="auto"/>
        <w:ind w:left="0" w:right="4916" w:firstLine="0"/>
        <w:jc w:val="center"/>
      </w:pPr>
      <w:r>
        <w:rPr>
          <w:noProof/>
        </w:rPr>
        <w:lastRenderedPageBreak/>
        <w:drawing>
          <wp:inline distT="0" distB="0" distL="0" distR="0" wp14:anchorId="40A65AED" wp14:editId="48FB1ED9">
            <wp:extent cx="3528060" cy="2338070"/>
            <wp:effectExtent l="0" t="0" r="0" b="0"/>
            <wp:docPr id="2648" name="Picture 2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" name="Picture 264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75EC8A" w14:textId="77777777" w:rsidR="00EC4123" w:rsidRDefault="00235FE2">
      <w:pPr>
        <w:numPr>
          <w:ilvl w:val="0"/>
          <w:numId w:val="32"/>
        </w:numPr>
        <w:ind w:right="770" w:hanging="302"/>
      </w:pPr>
      <w:r>
        <w:t xml:space="preserve">Inicie 2 sesiones utilizando su nombre de usuario y contraseña. En una sesión vaya </w:t>
      </w:r>
      <w:r>
        <w:t xml:space="preserve">siguiendo paso a paso las órdenes que se encuentran escritas en el cuadro superior. En la otra sesión, cree utilizando algún editor de textos un archivo que se </w:t>
      </w:r>
      <w:proofErr w:type="gramStart"/>
      <w:r>
        <w:t>llame .ejercicio</w:t>
      </w:r>
      <w:proofErr w:type="gramEnd"/>
      <w:r>
        <w:t>10_explicacion" dentro del directorio creado en el ejercicio 9.a) y, para cada u</w:t>
      </w:r>
      <w:r>
        <w:t xml:space="preserve">na de las órdenes que ejecute en la otra sesión, realice una breve explicación de los resultados obtenidos. </w:t>
      </w:r>
    </w:p>
    <w:p w14:paraId="53006816" w14:textId="77777777" w:rsidR="00EC4123" w:rsidRDefault="00235FE2">
      <w:pPr>
        <w:numPr>
          <w:ilvl w:val="0"/>
          <w:numId w:val="32"/>
        </w:numPr>
        <w:spacing w:after="185"/>
        <w:ind w:right="770" w:hanging="302"/>
      </w:pPr>
      <w:r>
        <w:t xml:space="preserve">Complete en el cuadro superior los comandos 19 y 20, de manera tal que realicen la siguiente acción: </w:t>
      </w:r>
    </w:p>
    <w:p w14:paraId="51A5FADE" w14:textId="77777777" w:rsidR="00EC4123" w:rsidRDefault="00235FE2">
      <w:pPr>
        <w:numPr>
          <w:ilvl w:val="1"/>
          <w:numId w:val="32"/>
        </w:numPr>
        <w:spacing w:after="27"/>
        <w:ind w:right="770" w:hanging="360"/>
      </w:pPr>
      <w:r>
        <w:t xml:space="preserve">19: Copiar el directorio </w:t>
      </w:r>
      <w:proofErr w:type="spellStart"/>
      <w:r>
        <w:t>iso</w:t>
      </w:r>
      <w:proofErr w:type="spellEnd"/>
      <w:r>
        <w:t xml:space="preserve"> y todo su conten</w:t>
      </w:r>
      <w:r>
        <w:t xml:space="preserve">ido al directorio creado en el inciso 9.a). </w:t>
      </w:r>
    </w:p>
    <w:p w14:paraId="6795FF8C" w14:textId="77777777" w:rsidR="00EC4123" w:rsidRDefault="00235FE2">
      <w:pPr>
        <w:numPr>
          <w:ilvl w:val="1"/>
          <w:numId w:val="32"/>
        </w:numPr>
        <w:ind w:right="770" w:hanging="360"/>
      </w:pPr>
      <w:r>
        <w:t xml:space="preserve">20: Copiar el resto de los archivos y directorios que se crearon en este ejercicio al directorio creado en el ejercicio 9.a). </w:t>
      </w:r>
    </w:p>
    <w:p w14:paraId="00798317" w14:textId="77777777" w:rsidR="00EC4123" w:rsidRDefault="00235FE2">
      <w:pPr>
        <w:numPr>
          <w:ilvl w:val="0"/>
          <w:numId w:val="32"/>
        </w:numPr>
        <w:spacing w:after="101"/>
        <w:ind w:right="770" w:hanging="302"/>
      </w:pPr>
      <w:r>
        <w:t xml:space="preserve">Ejecute las órdenes 19 y 20 y coméntelas en el archivo creado en el inciso a). </w:t>
      </w:r>
    </w:p>
    <w:p w14:paraId="50A6CC0A" w14:textId="77777777" w:rsidR="00EC4123" w:rsidRDefault="00235FE2">
      <w:pPr>
        <w:spacing w:after="141" w:line="259" w:lineRule="auto"/>
        <w:ind w:left="0" w:right="720" w:firstLine="0"/>
        <w:jc w:val="center"/>
      </w:pPr>
      <w:r>
        <w:rPr>
          <w:noProof/>
        </w:rPr>
        <w:drawing>
          <wp:inline distT="0" distB="0" distL="0" distR="0" wp14:anchorId="64DB421F" wp14:editId="4A84908E">
            <wp:extent cx="1876044" cy="1882775"/>
            <wp:effectExtent l="0" t="0" r="0" b="0"/>
            <wp:docPr id="2650" name="Picture 2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" name="Picture 265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76044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EE8ECD" w14:textId="77777777" w:rsidR="00EC4123" w:rsidRDefault="00235FE2">
      <w:pPr>
        <w:numPr>
          <w:ilvl w:val="1"/>
          <w:numId w:val="33"/>
        </w:numPr>
        <w:spacing w:after="15"/>
        <w:ind w:right="770" w:hanging="360"/>
      </w:pPr>
      <w:r>
        <w:t>“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iso</w:t>
      </w:r>
      <w:proofErr w:type="spellEnd"/>
      <w:r>
        <w:t>”: Crea el directorio “</w:t>
      </w:r>
      <w:proofErr w:type="spellStart"/>
      <w:r>
        <w:t>iso</w:t>
      </w:r>
      <w:proofErr w:type="spellEnd"/>
      <w:r>
        <w:t xml:space="preserve">” en su directorio inicial. </w:t>
      </w:r>
    </w:p>
    <w:p w14:paraId="3FE91462" w14:textId="77777777" w:rsidR="00EC4123" w:rsidRDefault="00235FE2">
      <w:pPr>
        <w:numPr>
          <w:ilvl w:val="1"/>
          <w:numId w:val="33"/>
        </w:numPr>
        <w:spacing w:after="42"/>
        <w:ind w:right="770" w:hanging="360"/>
      </w:pPr>
      <w:r>
        <w:t>“</w:t>
      </w:r>
      <w:proofErr w:type="gramStart"/>
      <w:r>
        <w:t>cd .</w:t>
      </w:r>
      <w:proofErr w:type="gramEnd"/>
      <w:r>
        <w:t>/</w:t>
      </w:r>
      <w:proofErr w:type="spellStart"/>
      <w:r>
        <w:t>iso</w:t>
      </w:r>
      <w:proofErr w:type="spellEnd"/>
      <w:r>
        <w:t xml:space="preserve"> ; </w:t>
      </w:r>
      <w:proofErr w:type="spellStart"/>
      <w:r>
        <w:t>ps</w:t>
      </w:r>
      <w:proofErr w:type="spellEnd"/>
      <w:r>
        <w:t xml:space="preserve"> &gt; f0”: Se sitúa en el directorio “</w:t>
      </w:r>
      <w:proofErr w:type="spellStart"/>
      <w:r>
        <w:t>iso</w:t>
      </w:r>
      <w:proofErr w:type="spellEnd"/>
      <w:r>
        <w:t xml:space="preserve">” y crea el archivo “f0” con un listado de todos los procesos en ejecución en el sistema actualmente. </w:t>
      </w:r>
    </w:p>
    <w:p w14:paraId="6BBFB922" w14:textId="77777777" w:rsidR="00EC4123" w:rsidRDefault="00235FE2">
      <w:pPr>
        <w:numPr>
          <w:ilvl w:val="1"/>
          <w:numId w:val="33"/>
        </w:numPr>
        <w:spacing w:after="41"/>
        <w:ind w:right="770" w:hanging="360"/>
      </w:pPr>
      <w:r>
        <w:t>“</w:t>
      </w:r>
      <w:proofErr w:type="spellStart"/>
      <w:r>
        <w:t>ls</w:t>
      </w:r>
      <w:proofErr w:type="spellEnd"/>
      <w:r>
        <w:t xml:space="preserve"> &gt; f1”: Crea un archivo llamado “f</w:t>
      </w:r>
      <w:r>
        <w:t>1” en el directorio “</w:t>
      </w:r>
      <w:proofErr w:type="spellStart"/>
      <w:r>
        <w:t>iso</w:t>
      </w:r>
      <w:proofErr w:type="spellEnd"/>
      <w:r>
        <w:t>” que contiene la lista de archivos y/o subdirectorios del directorio “</w:t>
      </w:r>
      <w:proofErr w:type="spellStart"/>
      <w:r>
        <w:t>iso</w:t>
      </w:r>
      <w:proofErr w:type="spellEnd"/>
      <w:r>
        <w:t xml:space="preserve">”. </w:t>
      </w:r>
    </w:p>
    <w:p w14:paraId="352E3CC5" w14:textId="77777777" w:rsidR="00EC4123" w:rsidRDefault="00235FE2">
      <w:pPr>
        <w:numPr>
          <w:ilvl w:val="1"/>
          <w:numId w:val="33"/>
        </w:numPr>
        <w:spacing w:after="16"/>
        <w:ind w:right="770" w:hanging="360"/>
      </w:pPr>
      <w:r>
        <w:t xml:space="preserve">“cd /”: Se sitúa en el directorio raíz. </w:t>
      </w:r>
    </w:p>
    <w:p w14:paraId="49DE2F4D" w14:textId="77777777" w:rsidR="00EC4123" w:rsidRDefault="00235FE2">
      <w:pPr>
        <w:numPr>
          <w:ilvl w:val="1"/>
          <w:numId w:val="33"/>
        </w:numPr>
        <w:ind w:right="770" w:hanging="360"/>
      </w:pPr>
      <w:r>
        <w:t xml:space="preserve">“echo $HOME”: Muestra en la salida estándar la dirección del directorio inicial del usuario. </w:t>
      </w:r>
    </w:p>
    <w:p w14:paraId="6BC97FBA" w14:textId="77777777" w:rsidR="00EC4123" w:rsidRDefault="00235FE2">
      <w:pPr>
        <w:numPr>
          <w:ilvl w:val="1"/>
          <w:numId w:val="33"/>
        </w:numPr>
        <w:spacing w:after="42"/>
        <w:ind w:right="770" w:hanging="360"/>
      </w:pPr>
      <w:r>
        <w:t>“</w:t>
      </w:r>
      <w:proofErr w:type="spellStart"/>
      <w:r>
        <w:t>ls</w:t>
      </w:r>
      <w:proofErr w:type="spellEnd"/>
      <w:r>
        <w:t xml:space="preserve"> –l &amp;&gt; $HOME/</w:t>
      </w:r>
      <w:proofErr w:type="spellStart"/>
      <w:r>
        <w:t>iso</w:t>
      </w:r>
      <w:proofErr w:type="spellEnd"/>
      <w:r>
        <w:t>/</w:t>
      </w:r>
      <w:proofErr w:type="spellStart"/>
      <w:r>
        <w:t>ls</w:t>
      </w:r>
      <w:proofErr w:type="spellEnd"/>
      <w:r>
        <w:t>”: Se crea un nuevo archivo llamado “</w:t>
      </w:r>
      <w:proofErr w:type="spellStart"/>
      <w:r>
        <w:t>ls</w:t>
      </w:r>
      <w:proofErr w:type="spellEnd"/>
      <w:r>
        <w:t>” en el directorio “</w:t>
      </w:r>
      <w:proofErr w:type="spellStart"/>
      <w:r>
        <w:t>iso</w:t>
      </w:r>
      <w:proofErr w:type="spellEnd"/>
      <w:r>
        <w:t>” ubicado en el directorio inicial del usuario que va a tener un listado detal</w:t>
      </w:r>
      <w:r>
        <w:t>lado de los archivos y/o directorios del directorio raíz y además también la salida de error del comando realizado “</w:t>
      </w:r>
      <w:proofErr w:type="spellStart"/>
      <w:r>
        <w:t>ls</w:t>
      </w:r>
      <w:proofErr w:type="spellEnd"/>
      <w:r>
        <w:t xml:space="preserve"> –l”, esto se logra sumando a la redirección el símbolo “&amp;”. </w:t>
      </w:r>
    </w:p>
    <w:p w14:paraId="2C35EBD9" w14:textId="77777777" w:rsidR="00EC4123" w:rsidRDefault="00235FE2">
      <w:pPr>
        <w:numPr>
          <w:ilvl w:val="1"/>
          <w:numId w:val="33"/>
        </w:numPr>
        <w:spacing w:after="15"/>
        <w:ind w:right="770" w:hanging="360"/>
      </w:pPr>
      <w:r>
        <w:lastRenderedPageBreak/>
        <w:t>“cd $</w:t>
      </w:r>
      <w:proofErr w:type="gramStart"/>
      <w:r>
        <w:t>HOME ;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f2”: Se sitúa en su directorio inicial y crea el directori</w:t>
      </w:r>
      <w:r>
        <w:t xml:space="preserve">o “f2”. </w:t>
      </w:r>
    </w:p>
    <w:p w14:paraId="2BA59F40" w14:textId="77777777" w:rsidR="00EC4123" w:rsidRDefault="00235FE2">
      <w:pPr>
        <w:numPr>
          <w:ilvl w:val="1"/>
          <w:numId w:val="33"/>
        </w:numPr>
        <w:spacing w:after="42"/>
        <w:ind w:right="770" w:hanging="360"/>
      </w:pPr>
      <w:r>
        <w:t>“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ld</w:t>
      </w:r>
      <w:proofErr w:type="spellEnd"/>
      <w:r>
        <w:t xml:space="preserve"> f2”: Muestra información detallada del directorio “f2”. Se especifica que se trate al mismo como un directorio con el parámetro “d”. </w:t>
      </w:r>
    </w:p>
    <w:p w14:paraId="0BDB35AB" w14:textId="77777777" w:rsidR="00EC4123" w:rsidRDefault="00235FE2">
      <w:pPr>
        <w:numPr>
          <w:ilvl w:val="1"/>
          <w:numId w:val="33"/>
        </w:numPr>
        <w:spacing w:after="42"/>
        <w:ind w:right="770" w:hanging="360"/>
      </w:pPr>
      <w:r>
        <w:t>“</w:t>
      </w:r>
      <w:proofErr w:type="spellStart"/>
      <w:r>
        <w:t>chmod</w:t>
      </w:r>
      <w:proofErr w:type="spellEnd"/>
      <w:r>
        <w:t xml:space="preserve"> 341 f2”: Cambia los permisos de lectura, escritura y ejecución del directorio “f2”. Escritura y Ej</w:t>
      </w:r>
      <w:r>
        <w:t xml:space="preserve">ecución para el dueño, Lectura para el grupo y Ejecución para los demás usuarios. </w:t>
      </w:r>
    </w:p>
    <w:p w14:paraId="73A6854F" w14:textId="77777777" w:rsidR="00EC4123" w:rsidRDefault="00235FE2">
      <w:pPr>
        <w:numPr>
          <w:ilvl w:val="1"/>
          <w:numId w:val="33"/>
        </w:numPr>
        <w:spacing w:after="16"/>
        <w:ind w:right="770" w:hanging="360"/>
      </w:pPr>
      <w:r>
        <w:t>“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dir</w:t>
      </w:r>
      <w:proofErr w:type="spellEnd"/>
      <w:r>
        <w:t>”: Crea un archivo llamado “</w:t>
      </w:r>
      <w:proofErr w:type="spellStart"/>
      <w:r>
        <w:t>dir</w:t>
      </w:r>
      <w:proofErr w:type="spellEnd"/>
      <w:r>
        <w:t xml:space="preserve">” en el directorio inicial del usuario. </w:t>
      </w:r>
    </w:p>
    <w:p w14:paraId="56551DA3" w14:textId="77777777" w:rsidR="00EC4123" w:rsidRDefault="00235FE2">
      <w:pPr>
        <w:numPr>
          <w:ilvl w:val="1"/>
          <w:numId w:val="33"/>
        </w:numPr>
        <w:spacing w:after="16"/>
        <w:ind w:right="770" w:hanging="360"/>
      </w:pPr>
      <w:r>
        <w:t xml:space="preserve">“cd f2”: Se sitúa en el directorio “f2”. </w:t>
      </w:r>
    </w:p>
    <w:p w14:paraId="1A5ECC76" w14:textId="77777777" w:rsidR="00EC4123" w:rsidRDefault="00235FE2">
      <w:pPr>
        <w:numPr>
          <w:ilvl w:val="1"/>
          <w:numId w:val="33"/>
        </w:numPr>
        <w:spacing w:after="16"/>
        <w:ind w:right="770" w:hanging="360"/>
      </w:pPr>
      <w:r>
        <w:t>“cd ~/</w:t>
      </w:r>
      <w:proofErr w:type="spellStart"/>
      <w:r>
        <w:t>iso</w:t>
      </w:r>
      <w:proofErr w:type="spellEnd"/>
      <w:r>
        <w:t>”: Se sitúa en el directorio “</w:t>
      </w:r>
      <w:proofErr w:type="spellStart"/>
      <w:r>
        <w:t>iso</w:t>
      </w:r>
      <w:proofErr w:type="spellEnd"/>
      <w:r>
        <w:t xml:space="preserve">”. </w:t>
      </w:r>
    </w:p>
    <w:p w14:paraId="41D680F7" w14:textId="77777777" w:rsidR="00EC4123" w:rsidRDefault="00235FE2">
      <w:pPr>
        <w:numPr>
          <w:ilvl w:val="1"/>
          <w:numId w:val="33"/>
        </w:numPr>
        <w:spacing w:after="42"/>
        <w:ind w:right="770" w:hanging="360"/>
      </w:pPr>
      <w:r>
        <w:t>“</w:t>
      </w:r>
      <w:proofErr w:type="spellStart"/>
      <w:r>
        <w:t>pw</w:t>
      </w:r>
      <w:r>
        <w:t>d</w:t>
      </w:r>
      <w:proofErr w:type="spellEnd"/>
      <w:r>
        <w:t xml:space="preserve"> &gt; f3”: Crea un archivo nuevo en el directorio “</w:t>
      </w:r>
      <w:proofErr w:type="spellStart"/>
      <w:r>
        <w:t>iso</w:t>
      </w:r>
      <w:proofErr w:type="spellEnd"/>
      <w:r>
        <w:t>” que contiene la información de la ruta actual del usuario en ese momento “~/</w:t>
      </w:r>
      <w:proofErr w:type="spellStart"/>
      <w:r>
        <w:t>iso</w:t>
      </w:r>
      <w:proofErr w:type="spellEnd"/>
      <w:r>
        <w:t xml:space="preserve">”. </w:t>
      </w:r>
    </w:p>
    <w:p w14:paraId="5D1E631D" w14:textId="77777777" w:rsidR="00EC4123" w:rsidRDefault="00235FE2">
      <w:pPr>
        <w:numPr>
          <w:ilvl w:val="1"/>
          <w:numId w:val="33"/>
        </w:numPr>
        <w:spacing w:after="41"/>
        <w:ind w:right="770" w:hanging="360"/>
      </w:pPr>
      <w:r>
        <w:t>“</w:t>
      </w:r>
      <w:proofErr w:type="spellStart"/>
      <w:r>
        <w:t>ps</w:t>
      </w:r>
      <w:proofErr w:type="spellEnd"/>
      <w:r>
        <w:t xml:space="preserve"> | grep “ </w:t>
      </w:r>
      <w:proofErr w:type="spellStart"/>
      <w:r>
        <w:t>ps</w:t>
      </w:r>
      <w:proofErr w:type="spellEnd"/>
      <w:r>
        <w:t xml:space="preserve"> ” | </w:t>
      </w:r>
      <w:proofErr w:type="spellStart"/>
      <w:r>
        <w:t>wc</w:t>
      </w:r>
      <w:proofErr w:type="spellEnd"/>
      <w:r>
        <w:t xml:space="preserve"> –l &gt;&gt; ../f2/f3”: Se listan todos los </w:t>
      </w:r>
      <w:r>
        <w:t>procesos en ejecución y el “grep” recibe esa lista como entrada estándar, allí filtra los resultados por aquellos procesos que posean la cadena “</w:t>
      </w:r>
      <w:proofErr w:type="spellStart"/>
      <w:r>
        <w:t>ps</w:t>
      </w:r>
      <w:proofErr w:type="spellEnd"/>
      <w:r>
        <w:t>”, ese nuevo listado filtrado es pasado como entrada estándar al comando “</w:t>
      </w:r>
      <w:proofErr w:type="spellStart"/>
      <w:r>
        <w:t>wc</w:t>
      </w:r>
      <w:proofErr w:type="spellEnd"/>
      <w:r>
        <w:t>” el cuál cuenta la cantidad de l</w:t>
      </w:r>
      <w:r>
        <w:t>íneas de ese listado, es decir, la cantidad de procesos que se encontraron con la cadena “</w:t>
      </w:r>
      <w:proofErr w:type="spellStart"/>
      <w:r>
        <w:t>ps</w:t>
      </w:r>
      <w:proofErr w:type="spellEnd"/>
      <w:r>
        <w:t xml:space="preserve">” para luego redirigir esa salida al archivo “f3” añadiendo la cantidad al final del mismo. </w:t>
      </w:r>
    </w:p>
    <w:p w14:paraId="71CD3223" w14:textId="77777777" w:rsidR="00EC4123" w:rsidRDefault="00235FE2">
      <w:pPr>
        <w:numPr>
          <w:ilvl w:val="1"/>
          <w:numId w:val="33"/>
        </w:numPr>
        <w:spacing w:after="41"/>
        <w:ind w:right="770" w:hanging="360"/>
      </w:pPr>
      <w:r>
        <w:t>“</w:t>
      </w:r>
      <w:proofErr w:type="spellStart"/>
      <w:r>
        <w:t>chmod</w:t>
      </w:r>
      <w:proofErr w:type="spellEnd"/>
      <w:r>
        <w:t xml:space="preserve"> 700</w:t>
      </w:r>
      <w:proofErr w:type="gramStart"/>
      <w:r>
        <w:t xml:space="preserve"> ..</w:t>
      </w:r>
      <w:proofErr w:type="gramEnd"/>
      <w:r>
        <w:t>/f2 ; cd ..”: Se modifican los permisos de lectura, escrit</w:t>
      </w:r>
      <w:r>
        <w:t>ura y ejecución del directorio “f2”. Lectura, Escritura y Ejecución para el dueño y cero permisos para el grupo y otros usuarios. Luego al ejecutar “cd</w:t>
      </w:r>
      <w:proofErr w:type="gramStart"/>
      <w:r>
        <w:t xml:space="preserve"> ..</w:t>
      </w:r>
      <w:proofErr w:type="gramEnd"/>
      <w:r>
        <w:t>” escala un nivel hacia arriba en la estructura de directorios, ahora situándose nuevamente en su dire</w:t>
      </w:r>
      <w:r>
        <w:t xml:space="preserve">ctorio inicial. </w:t>
      </w:r>
    </w:p>
    <w:p w14:paraId="68096A6A" w14:textId="77777777" w:rsidR="00EC4123" w:rsidRDefault="00235FE2">
      <w:pPr>
        <w:numPr>
          <w:ilvl w:val="1"/>
          <w:numId w:val="33"/>
        </w:numPr>
        <w:spacing w:after="15"/>
        <w:ind w:right="770" w:hanging="360"/>
      </w:pPr>
      <w:r>
        <w:t>“</w:t>
      </w:r>
      <w:proofErr w:type="spellStart"/>
      <w:proofErr w:type="gramStart"/>
      <w:r>
        <w:t>find</w:t>
      </w:r>
      <w:proofErr w:type="spellEnd"/>
      <w:r>
        <w:t xml:space="preserve"> .</w:t>
      </w:r>
      <w:proofErr w:type="gramEnd"/>
      <w:r>
        <w:t xml:space="preserve"> –</w:t>
      </w:r>
      <w:proofErr w:type="spellStart"/>
      <w:r>
        <w:t>name</w:t>
      </w:r>
      <w:proofErr w:type="spellEnd"/>
      <w:r>
        <w:t xml:space="preserve"> etc/</w:t>
      </w:r>
      <w:proofErr w:type="spellStart"/>
      <w:r>
        <w:t>passwd</w:t>
      </w:r>
      <w:proofErr w:type="spellEnd"/>
      <w:r>
        <w:t xml:space="preserve">”: Se muestra un mensaje de </w:t>
      </w:r>
      <w:proofErr w:type="spellStart"/>
      <w:r>
        <w:t>warning</w:t>
      </w:r>
      <w:proofErr w:type="spellEnd"/>
      <w:r>
        <w:t xml:space="preserve"> por el mal uso del comando “</w:t>
      </w:r>
      <w:proofErr w:type="spellStart"/>
      <w:r>
        <w:t>find</w:t>
      </w:r>
      <w:proofErr w:type="spellEnd"/>
      <w:r>
        <w:t xml:space="preserve">”. </w:t>
      </w:r>
    </w:p>
    <w:p w14:paraId="4C444E88" w14:textId="77777777" w:rsidR="00EC4123" w:rsidRDefault="00235FE2">
      <w:pPr>
        <w:numPr>
          <w:ilvl w:val="1"/>
          <w:numId w:val="33"/>
        </w:numPr>
        <w:spacing w:after="42"/>
        <w:ind w:right="770" w:hanging="360"/>
      </w:pPr>
      <w:r>
        <w:t>“</w:t>
      </w:r>
      <w:proofErr w:type="spellStart"/>
      <w:r>
        <w:t>find</w:t>
      </w:r>
      <w:proofErr w:type="spellEnd"/>
      <w:r>
        <w:t xml:space="preserve"> / -</w:t>
      </w:r>
      <w:proofErr w:type="spellStart"/>
      <w:r>
        <w:t>name</w:t>
      </w:r>
      <w:proofErr w:type="spellEnd"/>
      <w:r>
        <w:t xml:space="preserve"> etc/</w:t>
      </w:r>
      <w:proofErr w:type="spellStart"/>
      <w:r>
        <w:t>passwd</w:t>
      </w:r>
      <w:proofErr w:type="spellEnd"/>
      <w:r>
        <w:t>”: Muestra en pantalla el listado de los archivos y/o directorios de “/etc/</w:t>
      </w:r>
      <w:proofErr w:type="spellStart"/>
      <w:r>
        <w:t>passwd</w:t>
      </w:r>
      <w:proofErr w:type="spellEnd"/>
      <w:r>
        <w:t xml:space="preserve">” ordenados por nombre. </w:t>
      </w:r>
    </w:p>
    <w:p w14:paraId="73859211" w14:textId="77777777" w:rsidR="00EC4123" w:rsidRDefault="00235FE2">
      <w:pPr>
        <w:numPr>
          <w:ilvl w:val="1"/>
          <w:numId w:val="33"/>
        </w:numPr>
        <w:spacing w:after="0"/>
        <w:ind w:right="770" w:hanging="360"/>
      </w:pPr>
      <w:r>
        <w:t>“</w:t>
      </w:r>
      <w:proofErr w:type="spellStart"/>
      <w:r>
        <w:t>mkdir</w:t>
      </w:r>
      <w:proofErr w:type="spellEnd"/>
      <w:r>
        <w:t xml:space="preserve"> ejerci</w:t>
      </w:r>
      <w:r>
        <w:t xml:space="preserve">cio5”: Crea el directorio “ejercicio5”. </w:t>
      </w:r>
    </w:p>
    <w:p w14:paraId="66418E22" w14:textId="77777777" w:rsidR="00EC4123" w:rsidRDefault="00235FE2">
      <w:pPr>
        <w:spacing w:after="155" w:line="259" w:lineRule="auto"/>
        <w:ind w:left="720" w:right="0" w:firstLine="0"/>
      </w:pPr>
      <w:r>
        <w:t xml:space="preserve"> </w:t>
      </w:r>
    </w:p>
    <w:p w14:paraId="7BF6A735" w14:textId="7B36256D" w:rsidR="00EC4123" w:rsidRDefault="009F0B12">
      <w:pPr>
        <w:spacing w:after="154" w:line="260" w:lineRule="auto"/>
        <w:ind w:left="-5" w:right="522"/>
      </w:pPr>
      <w:r>
        <w:rPr>
          <w:i/>
        </w:rPr>
        <w:t>24</w:t>
      </w:r>
      <w:r w:rsidR="00235FE2">
        <w:rPr>
          <w:i/>
        </w:rPr>
        <w:t xml:space="preserve">. Cree una estructura desde el directorio /home que incluya varios directorios, subdirectorios </w:t>
      </w:r>
      <w:r w:rsidR="00235FE2">
        <w:rPr>
          <w:i/>
        </w:rPr>
        <w:t xml:space="preserve">y archivos, según el esquema siguiente. Asuma que “usuario” indica cuál es su nombre de usuario. Además, deberá tener en cuenta que </w:t>
      </w:r>
      <w:proofErr w:type="spellStart"/>
      <w:r w:rsidR="00235FE2">
        <w:rPr>
          <w:i/>
        </w:rPr>
        <w:t>dirX</w:t>
      </w:r>
      <w:proofErr w:type="spellEnd"/>
      <w:r w:rsidR="00235FE2">
        <w:rPr>
          <w:i/>
        </w:rPr>
        <w:t xml:space="preserve"> hace referencia a directorios y </w:t>
      </w:r>
      <w:proofErr w:type="spellStart"/>
      <w:r w:rsidR="00235FE2">
        <w:rPr>
          <w:i/>
        </w:rPr>
        <w:t>fX</w:t>
      </w:r>
      <w:proofErr w:type="spellEnd"/>
      <w:r w:rsidR="00235FE2">
        <w:rPr>
          <w:i/>
        </w:rPr>
        <w:t xml:space="preserve"> hace referencia a archivos: </w:t>
      </w:r>
    </w:p>
    <w:p w14:paraId="40799BEF" w14:textId="77777777" w:rsidR="00EC4123" w:rsidRDefault="00235FE2">
      <w:pPr>
        <w:spacing w:after="179"/>
        <w:ind w:left="-5" w:right="770"/>
      </w:pPr>
      <w:r>
        <w:rPr>
          <w:b/>
        </w:rPr>
        <w:t>(a)</w:t>
      </w:r>
      <w:r>
        <w:t xml:space="preserve"> Utilizando la estructura de directorios anteriormen</w:t>
      </w:r>
      <w:r>
        <w:t xml:space="preserve">te creada, indique que comandos son necesarios para realizar las siguientes acciones: </w:t>
      </w:r>
    </w:p>
    <w:p w14:paraId="145FE716" w14:textId="77777777" w:rsidR="00EC4123" w:rsidRDefault="00235FE2">
      <w:pPr>
        <w:numPr>
          <w:ilvl w:val="0"/>
          <w:numId w:val="34"/>
        </w:numPr>
        <w:spacing w:after="31"/>
        <w:ind w:right="770" w:hanging="360"/>
      </w:pPr>
      <w:r>
        <w:t xml:space="preserve">Mueva el archivo "f3.al directorio de trabajo /home/usuario. </w:t>
      </w:r>
    </w:p>
    <w:p w14:paraId="3E30E081" w14:textId="77777777" w:rsidR="00EC4123" w:rsidRDefault="00235FE2">
      <w:pPr>
        <w:numPr>
          <w:ilvl w:val="0"/>
          <w:numId w:val="34"/>
        </w:numPr>
        <w:spacing w:after="27"/>
        <w:ind w:right="770" w:hanging="360"/>
      </w:pPr>
      <w:r>
        <w:t>Copie el archivo "f</w:t>
      </w:r>
      <w:proofErr w:type="gramStart"/>
      <w:r>
        <w:t>4.en</w:t>
      </w:r>
      <w:proofErr w:type="gramEnd"/>
      <w:r>
        <w:t xml:space="preserve"> el directorio "dir11". </w:t>
      </w:r>
    </w:p>
    <w:p w14:paraId="74218077" w14:textId="77777777" w:rsidR="00EC4123" w:rsidRDefault="00235FE2">
      <w:pPr>
        <w:numPr>
          <w:ilvl w:val="0"/>
          <w:numId w:val="34"/>
        </w:numPr>
        <w:spacing w:after="32"/>
        <w:ind w:right="770" w:hanging="360"/>
      </w:pPr>
      <w:r>
        <w:t>Haga los mismo que en el inciso anterior pero el archivo de</w:t>
      </w:r>
      <w:r>
        <w:t xml:space="preserve"> destino, se debe llamar "f7". </w:t>
      </w:r>
    </w:p>
    <w:p w14:paraId="444A39A2" w14:textId="77777777" w:rsidR="00EC4123" w:rsidRDefault="00235FE2">
      <w:pPr>
        <w:numPr>
          <w:ilvl w:val="0"/>
          <w:numId w:val="34"/>
        </w:numPr>
        <w:spacing w:after="27"/>
        <w:ind w:right="770" w:hanging="360"/>
      </w:pPr>
      <w:r>
        <w:t xml:space="preserve">Cree el directorio copia dentro del directorio usuario y copie en él, el contenido de "dir1". </w:t>
      </w:r>
    </w:p>
    <w:p w14:paraId="6E91E4F9" w14:textId="77777777" w:rsidR="00EC4123" w:rsidRDefault="00235FE2">
      <w:pPr>
        <w:numPr>
          <w:ilvl w:val="0"/>
          <w:numId w:val="34"/>
        </w:numPr>
        <w:spacing w:after="27"/>
        <w:ind w:right="770" w:hanging="360"/>
      </w:pPr>
      <w:r>
        <w:t xml:space="preserve">Renombre el archivo "f1"por el nombre archivo y vea los permisos del mismo. </w:t>
      </w:r>
    </w:p>
    <w:p w14:paraId="6E0A1E96" w14:textId="77777777" w:rsidR="00EC4123" w:rsidRDefault="00235FE2">
      <w:pPr>
        <w:numPr>
          <w:ilvl w:val="0"/>
          <w:numId w:val="34"/>
        </w:numPr>
        <w:spacing w:after="31"/>
        <w:ind w:right="770" w:hanging="360"/>
      </w:pPr>
      <w:r>
        <w:t>Cambie los permisos del archivo llamado archivo de m</w:t>
      </w:r>
      <w:r>
        <w:t xml:space="preserve">anera de reflejar lo siguiente: </w:t>
      </w:r>
    </w:p>
    <w:p w14:paraId="154463B2" w14:textId="77777777" w:rsidR="00EC4123" w:rsidRDefault="00235FE2">
      <w:pPr>
        <w:numPr>
          <w:ilvl w:val="1"/>
          <w:numId w:val="34"/>
        </w:numPr>
        <w:spacing w:after="26"/>
        <w:ind w:right="770" w:hanging="360"/>
      </w:pPr>
      <w:r>
        <w:t xml:space="preserve">Usuario: Permisos de lectura y escritura </w:t>
      </w:r>
    </w:p>
    <w:p w14:paraId="7BB1593C" w14:textId="77777777" w:rsidR="00EC4123" w:rsidRDefault="00235FE2">
      <w:pPr>
        <w:numPr>
          <w:ilvl w:val="1"/>
          <w:numId w:val="34"/>
        </w:numPr>
        <w:spacing w:after="26"/>
        <w:ind w:right="770" w:hanging="360"/>
      </w:pPr>
      <w:r>
        <w:t xml:space="preserve">Grupo: Permisos de ejecución </w:t>
      </w:r>
    </w:p>
    <w:p w14:paraId="5DB94E21" w14:textId="77777777" w:rsidR="00EC4123" w:rsidRDefault="00235FE2">
      <w:pPr>
        <w:numPr>
          <w:ilvl w:val="1"/>
          <w:numId w:val="34"/>
        </w:numPr>
        <w:spacing w:after="32"/>
        <w:ind w:right="770" w:hanging="360"/>
      </w:pPr>
      <w:r>
        <w:t xml:space="preserve">Otros: Todos los permisos </w:t>
      </w:r>
    </w:p>
    <w:p w14:paraId="28F7213B" w14:textId="77777777" w:rsidR="00EC4123" w:rsidRDefault="00235FE2">
      <w:pPr>
        <w:numPr>
          <w:ilvl w:val="0"/>
          <w:numId w:val="34"/>
        </w:numPr>
        <w:spacing w:after="27"/>
        <w:ind w:right="770" w:hanging="360"/>
      </w:pPr>
      <w:r>
        <w:t xml:space="preserve">Renombre los archivos "f3 2 "f4"de manera que se llamen "f3.exe 2 "f4.exe respectivamente. </w:t>
      </w:r>
    </w:p>
    <w:p w14:paraId="2BC294B9" w14:textId="77777777" w:rsidR="00EC4123" w:rsidRDefault="00235FE2">
      <w:pPr>
        <w:numPr>
          <w:ilvl w:val="0"/>
          <w:numId w:val="34"/>
        </w:numPr>
        <w:ind w:right="770" w:hanging="360"/>
      </w:pPr>
      <w:r>
        <w:t>Utilizando un único comando camb</w:t>
      </w:r>
      <w:r>
        <w:t xml:space="preserve">ie los permisos de los dos archivos renombrados en el inciso anterior, de manera de reflejar lo siguiente: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Usuario: Ningún permiso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Grupo: Permisos de escritura </w:t>
      </w:r>
    </w:p>
    <w:p w14:paraId="62D05133" w14:textId="77777777" w:rsidR="00EC4123" w:rsidRDefault="00235FE2">
      <w:pPr>
        <w:spacing w:after="4"/>
        <w:ind w:left="1091" w:right="770"/>
      </w:pPr>
      <w:proofErr w:type="spellStart"/>
      <w:r>
        <w:rPr>
          <w:rFonts w:ascii="Courier New" w:eastAsia="Courier New" w:hAnsi="Courier New" w:cs="Courier New"/>
        </w:rPr>
        <w:t>o</w:t>
      </w:r>
      <w:proofErr w:type="spellEnd"/>
      <w:r>
        <w:rPr>
          <w:rFonts w:ascii="Arial" w:eastAsia="Arial" w:hAnsi="Arial" w:cs="Arial"/>
        </w:rPr>
        <w:t xml:space="preserve"> </w:t>
      </w:r>
      <w:r>
        <w:t xml:space="preserve">Otros: Permisos de escritura y ejecución </w:t>
      </w:r>
    </w:p>
    <w:p w14:paraId="6CC8031E" w14:textId="77777777" w:rsidR="00EC4123" w:rsidRDefault="00235FE2">
      <w:pPr>
        <w:spacing w:after="45" w:line="259" w:lineRule="auto"/>
        <w:ind w:left="1441" w:right="0" w:firstLine="0"/>
      </w:pPr>
      <w:r>
        <w:t xml:space="preserve"> </w:t>
      </w:r>
    </w:p>
    <w:p w14:paraId="502C7DD3" w14:textId="77777777" w:rsidR="00EC4123" w:rsidRDefault="00235FE2">
      <w:pPr>
        <w:numPr>
          <w:ilvl w:val="0"/>
          <w:numId w:val="35"/>
        </w:numPr>
        <w:spacing w:after="16"/>
        <w:ind w:right="770" w:hanging="360"/>
      </w:pPr>
      <w:r>
        <w:lastRenderedPageBreak/>
        <w:t>“</w:t>
      </w:r>
      <w:proofErr w:type="spellStart"/>
      <w:r>
        <w:t>mv</w:t>
      </w:r>
      <w:proofErr w:type="spellEnd"/>
      <w:r>
        <w:t xml:space="preserve"> f3 $HOME”. </w:t>
      </w:r>
    </w:p>
    <w:p w14:paraId="55E3DF18" w14:textId="77777777" w:rsidR="00EC4123" w:rsidRPr="009F0B12" w:rsidRDefault="00235FE2">
      <w:pPr>
        <w:numPr>
          <w:ilvl w:val="0"/>
          <w:numId w:val="35"/>
        </w:numPr>
        <w:spacing w:after="16"/>
        <w:ind w:right="770" w:hanging="360"/>
        <w:rPr>
          <w:lang w:val="en-GB"/>
        </w:rPr>
      </w:pPr>
      <w:r w:rsidRPr="009F0B12">
        <w:rPr>
          <w:lang w:val="en-GB"/>
        </w:rPr>
        <w:t>“</w:t>
      </w:r>
      <w:proofErr w:type="gramStart"/>
      <w:r w:rsidRPr="009F0B12">
        <w:rPr>
          <w:lang w:val="en-GB"/>
        </w:rPr>
        <w:t>cp</w:t>
      </w:r>
      <w:proofErr w:type="gramEnd"/>
      <w:r w:rsidRPr="009F0B12">
        <w:rPr>
          <w:lang w:val="en-GB"/>
        </w:rPr>
        <w:t xml:space="preserve"> f4 $HOME/dir1/dir11”. </w:t>
      </w:r>
    </w:p>
    <w:p w14:paraId="21F27496" w14:textId="77777777" w:rsidR="00EC4123" w:rsidRPr="009F0B12" w:rsidRDefault="00235FE2">
      <w:pPr>
        <w:numPr>
          <w:ilvl w:val="0"/>
          <w:numId w:val="35"/>
        </w:numPr>
        <w:spacing w:after="11"/>
        <w:ind w:right="770" w:hanging="360"/>
        <w:rPr>
          <w:lang w:val="en-GB"/>
        </w:rPr>
      </w:pPr>
      <w:r w:rsidRPr="009F0B12">
        <w:rPr>
          <w:lang w:val="en-GB"/>
        </w:rPr>
        <w:t>“</w:t>
      </w:r>
      <w:proofErr w:type="gramStart"/>
      <w:r w:rsidRPr="009F0B12">
        <w:rPr>
          <w:lang w:val="en-GB"/>
        </w:rPr>
        <w:t>cp</w:t>
      </w:r>
      <w:proofErr w:type="gramEnd"/>
      <w:r w:rsidRPr="009F0B12">
        <w:rPr>
          <w:lang w:val="en-GB"/>
        </w:rPr>
        <w:t xml:space="preserve"> f4 $HOME/dir1/dir11/f7”. </w:t>
      </w:r>
    </w:p>
    <w:p w14:paraId="6D6F624D" w14:textId="77777777" w:rsidR="00EC4123" w:rsidRDefault="00235FE2">
      <w:pPr>
        <w:numPr>
          <w:ilvl w:val="0"/>
          <w:numId w:val="35"/>
        </w:numPr>
        <w:spacing w:after="16"/>
        <w:ind w:right="770" w:hanging="360"/>
      </w:pPr>
      <w:r>
        <w:t>“</w:t>
      </w:r>
      <w:proofErr w:type="spellStart"/>
      <w:r>
        <w:t>mkdir</w:t>
      </w:r>
      <w:proofErr w:type="spellEnd"/>
      <w:r>
        <w:t xml:space="preserve"> </w:t>
      </w:r>
      <w:proofErr w:type="gramStart"/>
      <w:r>
        <w:t>copia ;</w:t>
      </w:r>
      <w:proofErr w:type="gramEnd"/>
      <w:r>
        <w:t xml:space="preserve"> </w:t>
      </w:r>
      <w:proofErr w:type="spellStart"/>
      <w:r>
        <w:t>cp</w:t>
      </w:r>
      <w:proofErr w:type="spellEnd"/>
      <w:r>
        <w:t xml:space="preserve"> –a dir1 copia”. </w:t>
      </w:r>
    </w:p>
    <w:p w14:paraId="651B0C92" w14:textId="77777777" w:rsidR="00EC4123" w:rsidRPr="009F0B12" w:rsidRDefault="00235FE2">
      <w:pPr>
        <w:numPr>
          <w:ilvl w:val="0"/>
          <w:numId w:val="35"/>
        </w:numPr>
        <w:spacing w:after="15"/>
        <w:ind w:right="770" w:hanging="360"/>
        <w:rPr>
          <w:lang w:val="en-GB"/>
        </w:rPr>
      </w:pPr>
      <w:r w:rsidRPr="009F0B12">
        <w:rPr>
          <w:lang w:val="en-GB"/>
        </w:rPr>
        <w:t xml:space="preserve">“mv f1 </w:t>
      </w:r>
      <w:proofErr w:type="spellStart"/>
      <w:proofErr w:type="gramStart"/>
      <w:r w:rsidRPr="009F0B12">
        <w:rPr>
          <w:lang w:val="en-GB"/>
        </w:rPr>
        <w:t>archivo</w:t>
      </w:r>
      <w:proofErr w:type="spellEnd"/>
      <w:r w:rsidRPr="009F0B12">
        <w:rPr>
          <w:lang w:val="en-GB"/>
        </w:rPr>
        <w:t xml:space="preserve"> ;</w:t>
      </w:r>
      <w:proofErr w:type="gramEnd"/>
      <w:r w:rsidRPr="009F0B12">
        <w:rPr>
          <w:lang w:val="en-GB"/>
        </w:rPr>
        <w:t xml:space="preserve"> ls –</w:t>
      </w:r>
      <w:proofErr w:type="spellStart"/>
      <w:r w:rsidRPr="009F0B12">
        <w:rPr>
          <w:lang w:val="en-GB"/>
        </w:rPr>
        <w:t>ld</w:t>
      </w:r>
      <w:proofErr w:type="spellEnd"/>
      <w:r w:rsidRPr="009F0B12">
        <w:rPr>
          <w:lang w:val="en-GB"/>
        </w:rPr>
        <w:t xml:space="preserve"> </w:t>
      </w:r>
      <w:proofErr w:type="spellStart"/>
      <w:r w:rsidRPr="009F0B12">
        <w:rPr>
          <w:lang w:val="en-GB"/>
        </w:rPr>
        <w:t>archivo</w:t>
      </w:r>
      <w:proofErr w:type="spellEnd"/>
      <w:r w:rsidRPr="009F0B12">
        <w:rPr>
          <w:lang w:val="en-GB"/>
        </w:rPr>
        <w:t xml:space="preserve">”. </w:t>
      </w:r>
    </w:p>
    <w:p w14:paraId="59BE2CC2" w14:textId="77777777" w:rsidR="00EC4123" w:rsidRDefault="00235FE2">
      <w:pPr>
        <w:numPr>
          <w:ilvl w:val="0"/>
          <w:numId w:val="35"/>
        </w:numPr>
        <w:spacing w:after="16"/>
        <w:ind w:right="770" w:hanging="360"/>
      </w:pPr>
      <w:r>
        <w:t>“</w:t>
      </w:r>
      <w:proofErr w:type="spellStart"/>
      <w:r>
        <w:t>chmod</w:t>
      </w:r>
      <w:proofErr w:type="spellEnd"/>
      <w:r>
        <w:t xml:space="preserve"> 617 archivo”. </w:t>
      </w:r>
    </w:p>
    <w:p w14:paraId="6FC7E1A5" w14:textId="77777777" w:rsidR="00EC4123" w:rsidRPr="009F0B12" w:rsidRDefault="00235FE2">
      <w:pPr>
        <w:numPr>
          <w:ilvl w:val="0"/>
          <w:numId w:val="35"/>
        </w:numPr>
        <w:spacing w:after="121"/>
        <w:ind w:right="770" w:hanging="360"/>
        <w:rPr>
          <w:lang w:val="en-GB"/>
        </w:rPr>
      </w:pPr>
      <w:r w:rsidRPr="009F0B12">
        <w:rPr>
          <w:lang w:val="en-GB"/>
        </w:rPr>
        <w:t xml:space="preserve">“mv f3 </w:t>
      </w:r>
      <w:proofErr w:type="gramStart"/>
      <w:r w:rsidRPr="009F0B12">
        <w:rPr>
          <w:lang w:val="en-GB"/>
        </w:rPr>
        <w:t>f3.exe ;</w:t>
      </w:r>
      <w:proofErr w:type="gramEnd"/>
      <w:r w:rsidRPr="009F0B12">
        <w:rPr>
          <w:lang w:val="en-GB"/>
        </w:rPr>
        <w:t xml:space="preserve"> mv f4 f4.exe”. </w:t>
      </w:r>
      <w:r>
        <w:rPr>
          <w:rFonts w:ascii="Segoe UI Symbol" w:eastAsia="Segoe UI Symbol" w:hAnsi="Segoe UI Symbol" w:cs="Segoe UI Symbol"/>
        </w:rPr>
        <w:t></w:t>
      </w:r>
      <w:r w:rsidRPr="009F0B12">
        <w:rPr>
          <w:rFonts w:ascii="Arial" w:eastAsia="Arial" w:hAnsi="Arial" w:cs="Arial"/>
          <w:lang w:val="en-GB"/>
        </w:rPr>
        <w:t xml:space="preserve"> </w:t>
      </w:r>
      <w:r w:rsidRPr="009F0B12">
        <w:rPr>
          <w:rFonts w:ascii="Arial" w:eastAsia="Arial" w:hAnsi="Arial" w:cs="Arial"/>
          <w:lang w:val="en-GB"/>
        </w:rPr>
        <w:tab/>
      </w:r>
      <w:r w:rsidRPr="009F0B12">
        <w:rPr>
          <w:lang w:val="en-GB"/>
        </w:rPr>
        <w:t>“</w:t>
      </w:r>
      <w:proofErr w:type="spellStart"/>
      <w:r w:rsidRPr="009F0B12">
        <w:rPr>
          <w:lang w:val="en-GB"/>
        </w:rPr>
        <w:t>chmod</w:t>
      </w:r>
      <w:proofErr w:type="spellEnd"/>
      <w:r w:rsidRPr="009F0B12">
        <w:rPr>
          <w:lang w:val="en-GB"/>
        </w:rPr>
        <w:t xml:space="preserve"> 023 f3.exe f4.exe”. </w:t>
      </w:r>
    </w:p>
    <w:p w14:paraId="6228689B" w14:textId="5055988E" w:rsidR="00EC4123" w:rsidRDefault="001B4301">
      <w:pPr>
        <w:spacing w:after="154" w:line="260" w:lineRule="auto"/>
        <w:ind w:left="-5" w:right="522"/>
      </w:pPr>
      <w:r>
        <w:rPr>
          <w:i/>
        </w:rPr>
        <w:t>24</w:t>
      </w:r>
      <w:r w:rsidR="00235FE2">
        <w:rPr>
          <w:i/>
        </w:rPr>
        <w:t>. Indique qué comando/s es necesario para r</w:t>
      </w:r>
      <w:r w:rsidR="00235FE2">
        <w:rPr>
          <w:i/>
        </w:rPr>
        <w:t xml:space="preserve">ealizar cada una de las acciones de la siguiente secuencia de pasos (considerando su orden de aparición): </w:t>
      </w:r>
    </w:p>
    <w:p w14:paraId="4341F147" w14:textId="77777777" w:rsidR="00EC4123" w:rsidRDefault="00235FE2">
      <w:pPr>
        <w:numPr>
          <w:ilvl w:val="0"/>
          <w:numId w:val="36"/>
        </w:numPr>
        <w:ind w:right="770" w:hanging="302"/>
      </w:pPr>
      <w:r>
        <w:t>Cree un directorio llamado logs en el directorio /</w:t>
      </w:r>
      <w:proofErr w:type="spellStart"/>
      <w:r>
        <w:t>tmp</w:t>
      </w:r>
      <w:proofErr w:type="spellEnd"/>
      <w:r>
        <w:t xml:space="preserve">. </w:t>
      </w:r>
    </w:p>
    <w:p w14:paraId="53D20B01" w14:textId="77777777" w:rsidR="00EC4123" w:rsidRDefault="00235FE2">
      <w:pPr>
        <w:ind w:left="-5" w:right="770"/>
      </w:pPr>
      <w:r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/logs </w:t>
      </w:r>
    </w:p>
    <w:p w14:paraId="3BFD19E1" w14:textId="77777777" w:rsidR="00EC4123" w:rsidRDefault="00235FE2">
      <w:pPr>
        <w:numPr>
          <w:ilvl w:val="0"/>
          <w:numId w:val="36"/>
        </w:numPr>
        <w:ind w:right="770" w:hanging="302"/>
      </w:pPr>
      <w:r>
        <w:t>Copie todo el contenido del directorio /</w:t>
      </w:r>
      <w:proofErr w:type="spellStart"/>
      <w:r>
        <w:t>var</w:t>
      </w:r>
      <w:proofErr w:type="spellEnd"/>
      <w:r>
        <w:t>/log en el directorio creado</w:t>
      </w:r>
      <w:r>
        <w:t xml:space="preserve"> en el punto anterior. </w:t>
      </w:r>
    </w:p>
    <w:p w14:paraId="77D69185" w14:textId="77777777" w:rsidR="00EC4123" w:rsidRDefault="00235FE2">
      <w:pPr>
        <w:ind w:left="-5" w:right="770"/>
      </w:pPr>
      <w:r>
        <w:t xml:space="preserve">sudo </w:t>
      </w:r>
      <w:proofErr w:type="spellStart"/>
      <w:r>
        <w:t>cp</w:t>
      </w:r>
      <w:proofErr w:type="spellEnd"/>
      <w:r>
        <w:t xml:space="preserve"> -a /</w:t>
      </w:r>
      <w:proofErr w:type="spellStart"/>
      <w:r>
        <w:t>var</w:t>
      </w:r>
      <w:proofErr w:type="spellEnd"/>
      <w:r>
        <w:t>/log/* /</w:t>
      </w:r>
      <w:proofErr w:type="spellStart"/>
      <w:r>
        <w:t>tmp</w:t>
      </w:r>
      <w:proofErr w:type="spellEnd"/>
      <w:r>
        <w:t xml:space="preserve">/logs # -r por si hay directorios. </w:t>
      </w:r>
    </w:p>
    <w:p w14:paraId="7D9991C6" w14:textId="77777777" w:rsidR="00EC4123" w:rsidRDefault="00235FE2">
      <w:pPr>
        <w:numPr>
          <w:ilvl w:val="0"/>
          <w:numId w:val="36"/>
        </w:numPr>
        <w:ind w:right="770" w:hanging="302"/>
      </w:pPr>
      <w:r>
        <w:t xml:space="preserve">Empaquete el directorio creado en 1, el archivo resultante se debe llamar "misLogs.tar". </w:t>
      </w:r>
    </w:p>
    <w:p w14:paraId="077A5FE1" w14:textId="77777777" w:rsidR="00EC4123" w:rsidRDefault="00235FE2">
      <w:pPr>
        <w:ind w:left="-5" w:right="770"/>
      </w:pPr>
      <w:proofErr w:type="spellStart"/>
      <w:r>
        <w:t>tar</w:t>
      </w:r>
      <w:proofErr w:type="spellEnd"/>
      <w:r>
        <w:t xml:space="preserve"> –</w:t>
      </w:r>
      <w:proofErr w:type="spellStart"/>
      <w:r>
        <w:t>cvf</w:t>
      </w:r>
      <w:proofErr w:type="spellEnd"/>
      <w:r>
        <w:t xml:space="preserve"> misLogs.tar logs </w:t>
      </w:r>
    </w:p>
    <w:p w14:paraId="7CBCF375" w14:textId="77777777" w:rsidR="00EC4123" w:rsidRDefault="00235FE2">
      <w:pPr>
        <w:numPr>
          <w:ilvl w:val="0"/>
          <w:numId w:val="36"/>
        </w:numPr>
        <w:spacing w:after="0" w:line="402" w:lineRule="auto"/>
        <w:ind w:right="770" w:hanging="302"/>
      </w:pPr>
      <w:r>
        <w:t xml:space="preserve">Empaquete y comprima el directorio creado en 1, el archivo resultante se debe llamar "misLogs.tar.gz". </w:t>
      </w:r>
      <w:proofErr w:type="spellStart"/>
      <w:r>
        <w:t>tar</w:t>
      </w:r>
      <w:proofErr w:type="spellEnd"/>
      <w:r>
        <w:t xml:space="preserve"> –</w:t>
      </w:r>
      <w:proofErr w:type="spellStart"/>
      <w:r>
        <w:t>cvfz</w:t>
      </w:r>
      <w:proofErr w:type="spellEnd"/>
      <w:r>
        <w:t xml:space="preserve"> misLogs.tar.gz logs </w:t>
      </w:r>
    </w:p>
    <w:p w14:paraId="77D4BC99" w14:textId="77777777" w:rsidR="00EC4123" w:rsidRDefault="00235FE2">
      <w:pPr>
        <w:numPr>
          <w:ilvl w:val="0"/>
          <w:numId w:val="36"/>
        </w:numPr>
        <w:spacing w:after="4" w:line="398" w:lineRule="auto"/>
        <w:ind w:right="770" w:hanging="302"/>
      </w:pPr>
      <w:r>
        <w:t xml:space="preserve">Copie los archivos creados en 3 y 4 al directorio de trabajo de su usuario. </w:t>
      </w:r>
      <w:proofErr w:type="spellStart"/>
      <w:r>
        <w:t>cp</w:t>
      </w:r>
      <w:proofErr w:type="spellEnd"/>
      <w:r>
        <w:t xml:space="preserve"> misLogs.tar </w:t>
      </w:r>
      <w:proofErr w:type="gramStart"/>
      <w:r>
        <w:t>misLogs.tar.gz  /</w:t>
      </w:r>
      <w:proofErr w:type="gramEnd"/>
      <w:r>
        <w:t>home/</w:t>
      </w:r>
      <w:proofErr w:type="spellStart"/>
      <w:r>
        <w:t>suUsuario</w:t>
      </w:r>
      <w:proofErr w:type="spellEnd"/>
      <w:r>
        <w:t xml:space="preserve"> </w:t>
      </w:r>
    </w:p>
    <w:p w14:paraId="37542568" w14:textId="77777777" w:rsidR="00EC4123" w:rsidRDefault="00235FE2">
      <w:pPr>
        <w:numPr>
          <w:ilvl w:val="0"/>
          <w:numId w:val="36"/>
        </w:numPr>
        <w:ind w:right="770" w:hanging="302"/>
      </w:pPr>
      <w:r>
        <w:t xml:space="preserve">Elimine el directorio creado en 1, logs. </w:t>
      </w:r>
    </w:p>
    <w:p w14:paraId="322BC8F2" w14:textId="77777777" w:rsidR="00EC4123" w:rsidRDefault="00235FE2">
      <w:pPr>
        <w:ind w:left="-5" w:right="770"/>
      </w:pPr>
      <w:proofErr w:type="spellStart"/>
      <w:r>
        <w:t>rm</w:t>
      </w:r>
      <w:proofErr w:type="spellEnd"/>
      <w:r>
        <w:t xml:space="preserve"> -r logs </w:t>
      </w:r>
    </w:p>
    <w:p w14:paraId="54C8AE4D" w14:textId="77777777" w:rsidR="00EC4123" w:rsidRDefault="00235FE2">
      <w:pPr>
        <w:numPr>
          <w:ilvl w:val="0"/>
          <w:numId w:val="36"/>
        </w:numPr>
        <w:ind w:right="770" w:hanging="302"/>
      </w:pPr>
      <w:r>
        <w:t xml:space="preserve">Desempaquete los archivos creados en 3 y 4 en 2 directorios diferentes. </w:t>
      </w:r>
    </w:p>
    <w:p w14:paraId="31D39744" w14:textId="77777777" w:rsidR="00EC4123" w:rsidRDefault="00235FE2">
      <w:pPr>
        <w:spacing w:after="0" w:line="402" w:lineRule="auto"/>
        <w:ind w:left="-5" w:right="4452"/>
      </w:pPr>
      <w:proofErr w:type="spellStart"/>
      <w:r>
        <w:t>mkdir</w:t>
      </w:r>
      <w:proofErr w:type="spellEnd"/>
      <w:r>
        <w:t xml:space="preserve"> /home/</w:t>
      </w:r>
      <w:proofErr w:type="spellStart"/>
      <w:r>
        <w:t>suUsuario</w:t>
      </w:r>
      <w:proofErr w:type="spellEnd"/>
      <w:r>
        <w:t>/1 /home/</w:t>
      </w:r>
      <w:proofErr w:type="spellStart"/>
      <w:r>
        <w:t>suUsuario</w:t>
      </w:r>
      <w:proofErr w:type="spellEnd"/>
      <w:r>
        <w:t xml:space="preserve">/2 </w:t>
      </w:r>
      <w:proofErr w:type="spellStart"/>
      <w:r>
        <w:t>tar</w:t>
      </w:r>
      <w:proofErr w:type="spellEnd"/>
      <w:r>
        <w:t xml:space="preserve"> -</w:t>
      </w:r>
      <w:proofErr w:type="spellStart"/>
      <w:r>
        <w:t>xvf</w:t>
      </w:r>
      <w:proofErr w:type="spellEnd"/>
      <w:r>
        <w:t xml:space="preserve"> misLogs.tar -C /home/</w:t>
      </w:r>
      <w:proofErr w:type="spellStart"/>
      <w:r>
        <w:t>suUsuario</w:t>
      </w:r>
      <w:proofErr w:type="spellEnd"/>
      <w:r>
        <w:t xml:space="preserve">/1 # -C para cambiar la ruta. </w:t>
      </w:r>
    </w:p>
    <w:p w14:paraId="1D5ED6A2" w14:textId="77777777" w:rsidR="00EC4123" w:rsidRDefault="00235FE2">
      <w:pPr>
        <w:ind w:left="-5" w:right="770"/>
      </w:pPr>
      <w:proofErr w:type="spellStart"/>
      <w:r>
        <w:t>tar</w:t>
      </w:r>
      <w:proofErr w:type="spellEnd"/>
      <w:r>
        <w:t xml:space="preserve"> -</w:t>
      </w:r>
      <w:proofErr w:type="spellStart"/>
      <w:r>
        <w:t>xzvf</w:t>
      </w:r>
      <w:proofErr w:type="spellEnd"/>
      <w:r>
        <w:t xml:space="preserve"> misLo</w:t>
      </w:r>
      <w:r>
        <w:t>gs.tar.gz -C /home/</w:t>
      </w:r>
      <w:proofErr w:type="spellStart"/>
      <w:r>
        <w:t>suUsuario</w:t>
      </w:r>
      <w:proofErr w:type="spellEnd"/>
      <w:r>
        <w:t xml:space="preserve">/2 </w:t>
      </w:r>
    </w:p>
    <w:sectPr w:rsidR="00EC4123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4" w:h="16838"/>
      <w:pgMar w:top="1134" w:right="306" w:bottom="1410" w:left="1076" w:header="752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4B517" w14:textId="77777777" w:rsidR="00235FE2" w:rsidRDefault="00235FE2">
      <w:pPr>
        <w:spacing w:after="0" w:line="240" w:lineRule="auto"/>
      </w:pPr>
      <w:r>
        <w:separator/>
      </w:r>
    </w:p>
  </w:endnote>
  <w:endnote w:type="continuationSeparator" w:id="0">
    <w:p w14:paraId="64D8B5E5" w14:textId="77777777" w:rsidR="00235FE2" w:rsidRDefault="00235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3C8A0" w14:textId="77777777" w:rsidR="00EC4123" w:rsidRDefault="00235FE2">
    <w:pPr>
      <w:spacing w:after="0" w:line="259" w:lineRule="auto"/>
      <w:ind w:left="0" w:right="7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BA489C0" w14:textId="77777777" w:rsidR="00EC4123" w:rsidRDefault="00235FE2">
    <w:pPr>
      <w:spacing w:after="0" w:line="259" w:lineRule="auto"/>
      <w:ind w:left="0" w:righ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73890" w14:textId="77777777" w:rsidR="00EC4123" w:rsidRDefault="00235FE2">
    <w:pPr>
      <w:spacing w:after="0" w:line="259" w:lineRule="auto"/>
      <w:ind w:left="0" w:right="7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EF1AEA1" w14:textId="77777777" w:rsidR="00EC4123" w:rsidRDefault="00235FE2">
    <w:pPr>
      <w:spacing w:after="0" w:line="259" w:lineRule="auto"/>
      <w:ind w:left="0" w:righ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89BAB" w14:textId="77777777" w:rsidR="00EC4123" w:rsidRDefault="00235FE2">
    <w:pPr>
      <w:spacing w:after="0" w:line="259" w:lineRule="auto"/>
      <w:ind w:left="0" w:right="76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8C8FA7E" w14:textId="77777777" w:rsidR="00EC4123" w:rsidRDefault="00235FE2">
    <w:pPr>
      <w:spacing w:after="0" w:line="259" w:lineRule="auto"/>
      <w:ind w:left="0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FC876" w14:textId="77777777" w:rsidR="00235FE2" w:rsidRDefault="00235FE2">
      <w:pPr>
        <w:spacing w:after="0" w:line="240" w:lineRule="auto"/>
      </w:pPr>
      <w:r>
        <w:separator/>
      </w:r>
    </w:p>
  </w:footnote>
  <w:footnote w:type="continuationSeparator" w:id="0">
    <w:p w14:paraId="25CB8CF0" w14:textId="77777777" w:rsidR="00235FE2" w:rsidRDefault="00235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C3760" w14:textId="77777777" w:rsidR="00EC4123" w:rsidRDefault="00235FE2">
    <w:pPr>
      <w:spacing w:after="0" w:line="259" w:lineRule="auto"/>
      <w:ind w:left="0" w:right="762" w:firstLine="0"/>
      <w:jc w:val="right"/>
    </w:pPr>
    <w:r>
      <w:rPr>
        <w:color w:val="BFBFBF"/>
      </w:rPr>
      <w:t xml:space="preserve">Matías Guaymas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C9152" w14:textId="77777777" w:rsidR="00EC4123" w:rsidRDefault="00235FE2">
    <w:pPr>
      <w:spacing w:after="0" w:line="259" w:lineRule="auto"/>
      <w:ind w:left="0" w:right="762" w:firstLine="0"/>
      <w:jc w:val="right"/>
    </w:pPr>
    <w:r>
      <w:rPr>
        <w:color w:val="BFBFBF"/>
      </w:rPr>
      <w:t xml:space="preserve">Matías Guaymas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F0AD3" w14:textId="77777777" w:rsidR="00EC4123" w:rsidRDefault="00235FE2">
    <w:pPr>
      <w:spacing w:after="0" w:line="259" w:lineRule="auto"/>
      <w:ind w:left="0" w:right="762" w:firstLine="0"/>
      <w:jc w:val="right"/>
    </w:pPr>
    <w:r>
      <w:rPr>
        <w:color w:val="BFBFBF"/>
      </w:rPr>
      <w:t xml:space="preserve">Matías Guaymas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E5C4C"/>
    <w:multiLevelType w:val="hybridMultilevel"/>
    <w:tmpl w:val="21922336"/>
    <w:lvl w:ilvl="0" w:tplc="368A9906">
      <w:start w:val="1"/>
      <w:numFmt w:val="bullet"/>
      <w:lvlText w:val="-"/>
      <w:lvlJc w:val="left"/>
      <w:pPr>
        <w:ind w:left="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3E526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36E17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D6884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44D0F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FE050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52AB55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588A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DC4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68784B"/>
    <w:multiLevelType w:val="hybridMultilevel"/>
    <w:tmpl w:val="470648CC"/>
    <w:lvl w:ilvl="0" w:tplc="181E8734">
      <w:start w:val="1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A0C8D8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3EAA06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3E7C34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15C58E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C442FA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321F9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E8E3C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FA864A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526C1F"/>
    <w:multiLevelType w:val="hybridMultilevel"/>
    <w:tmpl w:val="7B0613BA"/>
    <w:lvl w:ilvl="0" w:tplc="41607BF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08E5CA">
      <w:start w:val="1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46E00E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4C49F2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1CB532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1435B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58732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3E0EA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34D75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CD5031"/>
    <w:multiLevelType w:val="hybridMultilevel"/>
    <w:tmpl w:val="41C48998"/>
    <w:lvl w:ilvl="0" w:tplc="F7CE1BCE">
      <w:start w:val="1"/>
      <w:numFmt w:val="lowerLetter"/>
      <w:lvlText w:val="(%1)"/>
      <w:lvlJc w:val="left"/>
      <w:pPr>
        <w:ind w:left="2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0EEFE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876DDFC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F52C39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7CD17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B2E40C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0C6BD0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38CE30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A41E4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1B70D7"/>
    <w:multiLevelType w:val="hybridMultilevel"/>
    <w:tmpl w:val="7A5A3B50"/>
    <w:lvl w:ilvl="0" w:tplc="C304237C">
      <w:start w:val="1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50ECA2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4C86C2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F6DCBA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E8629A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C6B95C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76C646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B242E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524368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4218B9"/>
    <w:multiLevelType w:val="hybridMultilevel"/>
    <w:tmpl w:val="70805406"/>
    <w:lvl w:ilvl="0" w:tplc="F8A44134">
      <w:start w:val="2"/>
      <w:numFmt w:val="lowerLetter"/>
      <w:lvlText w:val="(%1)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7476A2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CA7F46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861766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BE1540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F6321E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F867C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A834F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30458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ACC3B55"/>
    <w:multiLevelType w:val="hybridMultilevel"/>
    <w:tmpl w:val="C55C0C1E"/>
    <w:lvl w:ilvl="0" w:tplc="3FEE1E90">
      <w:start w:val="4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EAE0A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16F218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FCC356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562854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EC24E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B18B58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7C2542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BC7C86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C1460A5"/>
    <w:multiLevelType w:val="hybridMultilevel"/>
    <w:tmpl w:val="C254A024"/>
    <w:lvl w:ilvl="0" w:tplc="28081620">
      <w:start w:val="1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887C0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D410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DED41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6C11F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407A7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9E4C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DC6D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BA44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EE30A0"/>
    <w:multiLevelType w:val="hybridMultilevel"/>
    <w:tmpl w:val="476A0B96"/>
    <w:lvl w:ilvl="0" w:tplc="DC66E2F8">
      <w:start w:val="2"/>
      <w:numFmt w:val="lowerLetter"/>
      <w:lvlText w:val="(%1)"/>
      <w:lvlJc w:val="left"/>
      <w:pPr>
        <w:ind w:left="2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907C9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C42236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6C301A">
      <w:start w:val="1"/>
      <w:numFmt w:val="bullet"/>
      <w:lvlText w:val="•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1CF370">
      <w:start w:val="1"/>
      <w:numFmt w:val="bullet"/>
      <w:lvlText w:val="o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E20D12">
      <w:start w:val="1"/>
      <w:numFmt w:val="bullet"/>
      <w:lvlText w:val="▪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03AFA20">
      <w:start w:val="1"/>
      <w:numFmt w:val="bullet"/>
      <w:lvlText w:val="•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92017E">
      <w:start w:val="1"/>
      <w:numFmt w:val="bullet"/>
      <w:lvlText w:val="o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E87B22">
      <w:start w:val="1"/>
      <w:numFmt w:val="bullet"/>
      <w:lvlText w:val="▪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FE583E"/>
    <w:multiLevelType w:val="hybridMultilevel"/>
    <w:tmpl w:val="006A4EF2"/>
    <w:lvl w:ilvl="0" w:tplc="2D4E59A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A84C86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ABED654">
      <w:start w:val="1"/>
      <w:numFmt w:val="bullet"/>
      <w:lvlText w:val="▪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72BACA">
      <w:start w:val="1"/>
      <w:numFmt w:val="bullet"/>
      <w:lvlText w:val="•"/>
      <w:lvlJc w:val="left"/>
      <w:pPr>
        <w:ind w:left="19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AE64DA">
      <w:start w:val="1"/>
      <w:numFmt w:val="bullet"/>
      <w:lvlText w:val="o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EAFB86">
      <w:start w:val="1"/>
      <w:numFmt w:val="bullet"/>
      <w:lvlText w:val="▪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188D52">
      <w:start w:val="1"/>
      <w:numFmt w:val="bullet"/>
      <w:lvlText w:val="•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08FF46">
      <w:start w:val="1"/>
      <w:numFmt w:val="bullet"/>
      <w:lvlText w:val="o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CBAF542">
      <w:start w:val="1"/>
      <w:numFmt w:val="bullet"/>
      <w:lvlText w:val="▪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0D63FD5"/>
    <w:multiLevelType w:val="hybridMultilevel"/>
    <w:tmpl w:val="255A503A"/>
    <w:lvl w:ilvl="0" w:tplc="19FC4F6C">
      <w:start w:val="11"/>
      <w:numFmt w:val="lowerLetter"/>
      <w:lvlText w:val="(%1)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5A87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BA1A0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8A59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722D2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F10968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6230C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B8D0C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2EB7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1C174C9"/>
    <w:multiLevelType w:val="hybridMultilevel"/>
    <w:tmpl w:val="2598C112"/>
    <w:lvl w:ilvl="0" w:tplc="53A65974">
      <w:start w:val="1"/>
      <w:numFmt w:val="bullet"/>
      <w:lvlText w:val="-"/>
      <w:lvlJc w:val="left"/>
      <w:pPr>
        <w:ind w:left="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208A4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BEC9A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6E4E1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9EBE8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789B4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1A73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D4C48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09D5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2D5532A"/>
    <w:multiLevelType w:val="hybridMultilevel"/>
    <w:tmpl w:val="837EF800"/>
    <w:lvl w:ilvl="0" w:tplc="A114201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62D9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8666F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1ADE0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32FC0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288148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B8F0E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50CB6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5875E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5D86B9E"/>
    <w:multiLevelType w:val="hybridMultilevel"/>
    <w:tmpl w:val="B4304262"/>
    <w:lvl w:ilvl="0" w:tplc="F5927A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5034A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6CAAB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4A100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C96242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562C0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361D6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78A55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A6F7D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B3A53EE"/>
    <w:multiLevelType w:val="hybridMultilevel"/>
    <w:tmpl w:val="4392BE48"/>
    <w:lvl w:ilvl="0" w:tplc="74684FC6">
      <w:start w:val="1"/>
      <w:numFmt w:val="bullet"/>
      <w:lvlText w:val="-"/>
      <w:lvlJc w:val="left"/>
      <w:pPr>
        <w:ind w:left="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1292B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46B39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0E17C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8AC38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C6FB0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EA9CE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82695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D45F3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B893BEB"/>
    <w:multiLevelType w:val="hybridMultilevel"/>
    <w:tmpl w:val="BB16AE2A"/>
    <w:lvl w:ilvl="0" w:tplc="FE3839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DA859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6C5B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2258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4CD5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5E07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E8AE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6299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44B47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C4564D5"/>
    <w:multiLevelType w:val="hybridMultilevel"/>
    <w:tmpl w:val="14789BDA"/>
    <w:lvl w:ilvl="0" w:tplc="A530BFE2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F6A6E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6C4B2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76C79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7CB74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38AA6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642ECD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4E412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303C3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E1200D2"/>
    <w:multiLevelType w:val="hybridMultilevel"/>
    <w:tmpl w:val="2A684F6A"/>
    <w:lvl w:ilvl="0" w:tplc="F8C8AFB0">
      <w:start w:val="5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5E281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22443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A874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82B90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A8F7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C48C7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9E634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E8C19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CA240E"/>
    <w:multiLevelType w:val="hybridMultilevel"/>
    <w:tmpl w:val="E6D4FB9A"/>
    <w:lvl w:ilvl="0" w:tplc="E1669E5E">
      <w:start w:val="1"/>
      <w:numFmt w:val="bullet"/>
      <w:lvlText w:val="-"/>
      <w:lvlJc w:val="left"/>
      <w:pPr>
        <w:ind w:left="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single" w:color="000000"/>
        <w:bdr w:val="none" w:sz="0" w:space="0" w:color="auto"/>
        <w:shd w:val="clear" w:color="auto" w:fill="auto"/>
        <w:vertAlign w:val="baseline"/>
      </w:rPr>
    </w:lvl>
    <w:lvl w:ilvl="1" w:tplc="27F64FF6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5AD324">
      <w:start w:val="1"/>
      <w:numFmt w:val="bullet"/>
      <w:lvlText w:val="▪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58E99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D075C4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B60CAA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7E7C8C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241A0E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76E80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6100956"/>
    <w:multiLevelType w:val="hybridMultilevel"/>
    <w:tmpl w:val="CF185154"/>
    <w:lvl w:ilvl="0" w:tplc="8EE69932">
      <w:start w:val="4"/>
      <w:numFmt w:val="lowerLetter"/>
      <w:lvlText w:val="(%1)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C800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B823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44D5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E4050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2A5C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3A83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D40F9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FA6A1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63941BC"/>
    <w:multiLevelType w:val="hybridMultilevel"/>
    <w:tmpl w:val="FD0C3F7C"/>
    <w:lvl w:ilvl="0" w:tplc="DA7E8FBC">
      <w:start w:val="2"/>
      <w:numFmt w:val="lowerLetter"/>
      <w:lvlText w:val="(%1)"/>
      <w:lvlJc w:val="left"/>
      <w:pPr>
        <w:ind w:left="2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2419E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2C70A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A6E9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FA502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20672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526F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DAB5F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F225A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6545A1B"/>
    <w:multiLevelType w:val="hybridMultilevel"/>
    <w:tmpl w:val="118439CA"/>
    <w:lvl w:ilvl="0" w:tplc="43CC7B5C">
      <w:start w:val="1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6622E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D8395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800DB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6034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5CFCD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12129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84F11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74850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CA06544"/>
    <w:multiLevelType w:val="hybridMultilevel"/>
    <w:tmpl w:val="72C08B46"/>
    <w:lvl w:ilvl="0" w:tplc="9FD2C898">
      <w:start w:val="3"/>
      <w:numFmt w:val="lowerLetter"/>
      <w:lvlText w:val="(%1)"/>
      <w:lvlJc w:val="left"/>
      <w:pPr>
        <w:ind w:left="2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CE78C6">
      <w:start w:val="1"/>
      <w:numFmt w:val="bullet"/>
      <w:lvlText w:val=""/>
      <w:lvlJc w:val="left"/>
      <w:pPr>
        <w:ind w:left="1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7E358E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02134E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623BF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64D9A2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0033A6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5C325A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2A719C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11D05B7"/>
    <w:multiLevelType w:val="hybridMultilevel"/>
    <w:tmpl w:val="C97E8E3C"/>
    <w:lvl w:ilvl="0" w:tplc="3D008BB6">
      <w:start w:val="1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E6E7B0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56AB6C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2E7860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B06A7C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3CB94A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20A4A0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DAD534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DFA3140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43E0497"/>
    <w:multiLevelType w:val="hybridMultilevel"/>
    <w:tmpl w:val="7A4654DA"/>
    <w:lvl w:ilvl="0" w:tplc="8C36997C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2E2EE2">
      <w:start w:val="1"/>
      <w:numFmt w:val="bullet"/>
      <w:lvlText w:val="•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DCDADC">
      <w:start w:val="1"/>
      <w:numFmt w:val="bullet"/>
      <w:lvlText w:val="▪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729536">
      <w:start w:val="1"/>
      <w:numFmt w:val="bullet"/>
      <w:lvlText w:val="•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9A9122">
      <w:start w:val="1"/>
      <w:numFmt w:val="bullet"/>
      <w:lvlText w:val="o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38ECC2">
      <w:start w:val="1"/>
      <w:numFmt w:val="bullet"/>
      <w:lvlText w:val="▪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EC240E">
      <w:start w:val="1"/>
      <w:numFmt w:val="bullet"/>
      <w:lvlText w:val="•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10BD30">
      <w:start w:val="1"/>
      <w:numFmt w:val="bullet"/>
      <w:lvlText w:val="o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C47CDE">
      <w:start w:val="1"/>
      <w:numFmt w:val="bullet"/>
      <w:lvlText w:val="▪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BEB0CFF"/>
    <w:multiLevelType w:val="hybridMultilevel"/>
    <w:tmpl w:val="97589A22"/>
    <w:lvl w:ilvl="0" w:tplc="A97ECBC2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865C7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8ED5D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42511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AA331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661A4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AACD9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DE791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9BA825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06140E9"/>
    <w:multiLevelType w:val="hybridMultilevel"/>
    <w:tmpl w:val="CE645F72"/>
    <w:lvl w:ilvl="0" w:tplc="1324A36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9C34C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4A489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0466D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80463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FAD27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14D1B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8AD35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500A5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556617B"/>
    <w:multiLevelType w:val="hybridMultilevel"/>
    <w:tmpl w:val="D1EAAFA2"/>
    <w:lvl w:ilvl="0" w:tplc="8DB2646E">
      <w:start w:val="1"/>
      <w:numFmt w:val="bullet"/>
      <w:lvlText w:val="-"/>
      <w:lvlJc w:val="left"/>
      <w:pPr>
        <w:ind w:left="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30007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749B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587F3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40595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E6A5C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7E189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C45A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C0B53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64412A1"/>
    <w:multiLevelType w:val="hybridMultilevel"/>
    <w:tmpl w:val="C1AC979E"/>
    <w:lvl w:ilvl="0" w:tplc="0358BB08">
      <w:start w:val="1"/>
      <w:numFmt w:val="lowerLetter"/>
      <w:lvlText w:val="(%1)"/>
      <w:lvlJc w:val="left"/>
      <w:pPr>
        <w:ind w:left="3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FEAA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168BF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A440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9CAE1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62E6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C88A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7A30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B30F28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B724CF1"/>
    <w:multiLevelType w:val="hybridMultilevel"/>
    <w:tmpl w:val="230A8278"/>
    <w:lvl w:ilvl="0" w:tplc="C9D0D230">
      <w:start w:val="1"/>
      <w:numFmt w:val="lowerLetter"/>
      <w:lvlText w:val="(%1)"/>
      <w:lvlJc w:val="left"/>
      <w:pPr>
        <w:ind w:left="2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ECB2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6C910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3ED3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A2F7B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7006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2468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54BC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5A0CD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181284F"/>
    <w:multiLevelType w:val="hybridMultilevel"/>
    <w:tmpl w:val="4EDCB226"/>
    <w:lvl w:ilvl="0" w:tplc="CE32056A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4294C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7B8844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4E876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B62E87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EE6FA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26A9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AC83B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08596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57603B0"/>
    <w:multiLevelType w:val="hybridMultilevel"/>
    <w:tmpl w:val="2AA8F770"/>
    <w:lvl w:ilvl="0" w:tplc="0938E660">
      <w:start w:val="8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AC795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62B65A">
      <w:start w:val="1"/>
      <w:numFmt w:val="bullet"/>
      <w:lvlText w:val="▪"/>
      <w:lvlJc w:val="left"/>
      <w:pPr>
        <w:ind w:left="11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803F5E">
      <w:start w:val="1"/>
      <w:numFmt w:val="bullet"/>
      <w:lvlText w:val="•"/>
      <w:lvlJc w:val="left"/>
      <w:pPr>
        <w:ind w:left="18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064EC4">
      <w:start w:val="1"/>
      <w:numFmt w:val="bullet"/>
      <w:lvlText w:val="o"/>
      <w:lvlJc w:val="left"/>
      <w:pPr>
        <w:ind w:left="25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84D46C">
      <w:start w:val="1"/>
      <w:numFmt w:val="bullet"/>
      <w:lvlText w:val="▪"/>
      <w:lvlJc w:val="left"/>
      <w:pPr>
        <w:ind w:left="3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30E246">
      <w:start w:val="1"/>
      <w:numFmt w:val="bullet"/>
      <w:lvlText w:val="•"/>
      <w:lvlJc w:val="left"/>
      <w:pPr>
        <w:ind w:left="4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64DDEE">
      <w:start w:val="1"/>
      <w:numFmt w:val="bullet"/>
      <w:lvlText w:val="o"/>
      <w:lvlJc w:val="left"/>
      <w:pPr>
        <w:ind w:left="47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48B488">
      <w:start w:val="1"/>
      <w:numFmt w:val="bullet"/>
      <w:lvlText w:val="▪"/>
      <w:lvlJc w:val="left"/>
      <w:pPr>
        <w:ind w:left="5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6001CA0"/>
    <w:multiLevelType w:val="hybridMultilevel"/>
    <w:tmpl w:val="B314AFA8"/>
    <w:lvl w:ilvl="0" w:tplc="682CC8AE">
      <w:start w:val="1"/>
      <w:numFmt w:val="decimal"/>
      <w:lvlText w:val="%1."/>
      <w:lvlJc w:val="left"/>
      <w:pPr>
        <w:ind w:left="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7EF6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587D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BE385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BABE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1698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F69B7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A8967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86A9E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6351D4B"/>
    <w:multiLevelType w:val="hybridMultilevel"/>
    <w:tmpl w:val="146E2480"/>
    <w:lvl w:ilvl="0" w:tplc="A0485C06">
      <w:start w:val="1"/>
      <w:numFmt w:val="bullet"/>
      <w:lvlText w:val="•"/>
      <w:lvlJc w:val="left"/>
      <w:pPr>
        <w:ind w:left="7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E41BAA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BC22B4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C6F772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3AC982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6A7F28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063428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306148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7E7A50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7A077A5"/>
    <w:multiLevelType w:val="hybridMultilevel"/>
    <w:tmpl w:val="D63A2F42"/>
    <w:lvl w:ilvl="0" w:tplc="20A6F17C">
      <w:start w:val="19"/>
      <w:numFmt w:val="decimal"/>
      <w:lvlText w:val="%1."/>
      <w:lvlJc w:val="left"/>
      <w:pPr>
        <w:ind w:left="576" w:hanging="360"/>
      </w:pPr>
      <w:rPr>
        <w:rFonts w:hint="default"/>
        <w:i/>
      </w:rPr>
    </w:lvl>
    <w:lvl w:ilvl="1" w:tplc="2C0A0019" w:tentative="1">
      <w:start w:val="1"/>
      <w:numFmt w:val="lowerLetter"/>
      <w:lvlText w:val="%2."/>
      <w:lvlJc w:val="left"/>
      <w:pPr>
        <w:ind w:left="1296" w:hanging="360"/>
      </w:pPr>
    </w:lvl>
    <w:lvl w:ilvl="2" w:tplc="2C0A001B" w:tentative="1">
      <w:start w:val="1"/>
      <w:numFmt w:val="lowerRoman"/>
      <w:lvlText w:val="%3."/>
      <w:lvlJc w:val="right"/>
      <w:pPr>
        <w:ind w:left="2016" w:hanging="180"/>
      </w:pPr>
    </w:lvl>
    <w:lvl w:ilvl="3" w:tplc="2C0A000F" w:tentative="1">
      <w:start w:val="1"/>
      <w:numFmt w:val="decimal"/>
      <w:lvlText w:val="%4."/>
      <w:lvlJc w:val="left"/>
      <w:pPr>
        <w:ind w:left="2736" w:hanging="360"/>
      </w:pPr>
    </w:lvl>
    <w:lvl w:ilvl="4" w:tplc="2C0A0019" w:tentative="1">
      <w:start w:val="1"/>
      <w:numFmt w:val="lowerLetter"/>
      <w:lvlText w:val="%5."/>
      <w:lvlJc w:val="left"/>
      <w:pPr>
        <w:ind w:left="3456" w:hanging="360"/>
      </w:pPr>
    </w:lvl>
    <w:lvl w:ilvl="5" w:tplc="2C0A001B" w:tentative="1">
      <w:start w:val="1"/>
      <w:numFmt w:val="lowerRoman"/>
      <w:lvlText w:val="%6."/>
      <w:lvlJc w:val="right"/>
      <w:pPr>
        <w:ind w:left="4176" w:hanging="180"/>
      </w:pPr>
    </w:lvl>
    <w:lvl w:ilvl="6" w:tplc="2C0A000F" w:tentative="1">
      <w:start w:val="1"/>
      <w:numFmt w:val="decimal"/>
      <w:lvlText w:val="%7."/>
      <w:lvlJc w:val="left"/>
      <w:pPr>
        <w:ind w:left="4896" w:hanging="360"/>
      </w:pPr>
    </w:lvl>
    <w:lvl w:ilvl="7" w:tplc="2C0A0019" w:tentative="1">
      <w:start w:val="1"/>
      <w:numFmt w:val="lowerLetter"/>
      <w:lvlText w:val="%8."/>
      <w:lvlJc w:val="left"/>
      <w:pPr>
        <w:ind w:left="5616" w:hanging="360"/>
      </w:pPr>
    </w:lvl>
    <w:lvl w:ilvl="8" w:tplc="2C0A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5" w15:restartNumberingAfterBreak="0">
    <w:nsid w:val="7A45070A"/>
    <w:multiLevelType w:val="hybridMultilevel"/>
    <w:tmpl w:val="76E49F5A"/>
    <w:lvl w:ilvl="0" w:tplc="E306E390">
      <w:start w:val="1"/>
      <w:numFmt w:val="lowerLetter"/>
      <w:lvlText w:val="(%1)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B6B39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1CF52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47B7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E25B0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D8976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BD03E5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A2701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6A35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D004454"/>
    <w:multiLevelType w:val="hybridMultilevel"/>
    <w:tmpl w:val="00C25462"/>
    <w:lvl w:ilvl="0" w:tplc="98EAB490">
      <w:start w:val="5"/>
      <w:numFmt w:val="lowerLetter"/>
      <w:lvlText w:val="(%1)"/>
      <w:lvlJc w:val="left"/>
      <w:pPr>
        <w:ind w:left="2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38A95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56CB362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9CB36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F0ED4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3C41A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8AB8E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CCC536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0650F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5"/>
  </w:num>
  <w:num w:numId="2">
    <w:abstractNumId w:val="15"/>
  </w:num>
  <w:num w:numId="3">
    <w:abstractNumId w:val="4"/>
  </w:num>
  <w:num w:numId="4">
    <w:abstractNumId w:val="12"/>
  </w:num>
  <w:num w:numId="5">
    <w:abstractNumId w:val="2"/>
  </w:num>
  <w:num w:numId="6">
    <w:abstractNumId w:val="23"/>
  </w:num>
  <w:num w:numId="7">
    <w:abstractNumId w:val="32"/>
  </w:num>
  <w:num w:numId="8">
    <w:abstractNumId w:val="8"/>
  </w:num>
  <w:num w:numId="9">
    <w:abstractNumId w:val="9"/>
  </w:num>
  <w:num w:numId="10">
    <w:abstractNumId w:val="18"/>
  </w:num>
  <w:num w:numId="11">
    <w:abstractNumId w:val="5"/>
  </w:num>
  <w:num w:numId="12">
    <w:abstractNumId w:val="0"/>
  </w:num>
  <w:num w:numId="13">
    <w:abstractNumId w:val="11"/>
  </w:num>
  <w:num w:numId="14">
    <w:abstractNumId w:val="19"/>
  </w:num>
  <w:num w:numId="15">
    <w:abstractNumId w:val="16"/>
  </w:num>
  <w:num w:numId="16">
    <w:abstractNumId w:val="3"/>
  </w:num>
  <w:num w:numId="17">
    <w:abstractNumId w:val="26"/>
  </w:num>
  <w:num w:numId="18">
    <w:abstractNumId w:val="36"/>
  </w:num>
  <w:num w:numId="19">
    <w:abstractNumId w:val="14"/>
  </w:num>
  <w:num w:numId="20">
    <w:abstractNumId w:val="30"/>
  </w:num>
  <w:num w:numId="21">
    <w:abstractNumId w:val="21"/>
  </w:num>
  <w:num w:numId="22">
    <w:abstractNumId w:val="27"/>
  </w:num>
  <w:num w:numId="23">
    <w:abstractNumId w:val="25"/>
  </w:num>
  <w:num w:numId="24">
    <w:abstractNumId w:val="31"/>
  </w:num>
  <w:num w:numId="25">
    <w:abstractNumId w:val="7"/>
  </w:num>
  <w:num w:numId="26">
    <w:abstractNumId w:val="6"/>
  </w:num>
  <w:num w:numId="27">
    <w:abstractNumId w:val="20"/>
  </w:num>
  <w:num w:numId="28">
    <w:abstractNumId w:val="17"/>
  </w:num>
  <w:num w:numId="29">
    <w:abstractNumId w:val="10"/>
  </w:num>
  <w:num w:numId="30">
    <w:abstractNumId w:val="29"/>
  </w:num>
  <w:num w:numId="31">
    <w:abstractNumId w:val="22"/>
  </w:num>
  <w:num w:numId="32">
    <w:abstractNumId w:val="1"/>
  </w:num>
  <w:num w:numId="33">
    <w:abstractNumId w:val="13"/>
  </w:num>
  <w:num w:numId="34">
    <w:abstractNumId w:val="24"/>
  </w:num>
  <w:num w:numId="35">
    <w:abstractNumId w:val="33"/>
  </w:num>
  <w:num w:numId="36">
    <w:abstractNumId w:val="28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123"/>
    <w:rsid w:val="001B4301"/>
    <w:rsid w:val="00235FE2"/>
    <w:rsid w:val="009F0B12"/>
    <w:rsid w:val="00EC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58128"/>
  <w15:docId w15:val="{111E23F2-5858-4859-B60A-BBF2AC5B7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1" w:line="264" w:lineRule="auto"/>
      <w:ind w:left="10" w:right="2394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0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5.jpg"/><Relationship Id="rId34" Type="http://schemas.openxmlformats.org/officeDocument/2006/relationships/image" Target="media/image190.jpg"/><Relationship Id="rId42" Type="http://schemas.openxmlformats.org/officeDocument/2006/relationships/image" Target="media/image230.jpg"/><Relationship Id="rId47" Type="http://schemas.openxmlformats.org/officeDocument/2006/relationships/image" Target="media/image30.png"/><Relationship Id="rId50" Type="http://schemas.openxmlformats.org/officeDocument/2006/relationships/image" Target="media/image33.jpg"/><Relationship Id="rId55" Type="http://schemas.openxmlformats.org/officeDocument/2006/relationships/image" Target="media/image38.jpg"/><Relationship Id="rId63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60.jpg"/><Relationship Id="rId11" Type="http://schemas.openxmlformats.org/officeDocument/2006/relationships/image" Target="media/image5.jp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4.jpg"/><Relationship Id="rId40" Type="http://schemas.openxmlformats.org/officeDocument/2006/relationships/image" Target="media/image210.jpg"/><Relationship Id="rId45" Type="http://schemas.openxmlformats.org/officeDocument/2006/relationships/image" Target="media/image28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18.jpg"/><Relationship Id="rId30" Type="http://schemas.openxmlformats.org/officeDocument/2006/relationships/image" Target="media/image19.jpg"/><Relationship Id="rId35" Type="http://schemas.openxmlformats.org/officeDocument/2006/relationships/image" Target="media/image200.jpg"/><Relationship Id="rId43" Type="http://schemas.openxmlformats.org/officeDocument/2006/relationships/image" Target="media/image240.jpg"/><Relationship Id="rId48" Type="http://schemas.openxmlformats.org/officeDocument/2006/relationships/image" Target="media/image31.png"/><Relationship Id="rId56" Type="http://schemas.openxmlformats.org/officeDocument/2006/relationships/image" Target="media/image39.jpg"/><Relationship Id="rId64" Type="http://schemas.openxmlformats.org/officeDocument/2006/relationships/header" Target="header3.xml"/><Relationship Id="rId8" Type="http://schemas.openxmlformats.org/officeDocument/2006/relationships/image" Target="media/image2.jpg"/><Relationship Id="rId51" Type="http://schemas.openxmlformats.org/officeDocument/2006/relationships/image" Target="media/image34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40.jpg"/><Relationship Id="rId33" Type="http://schemas.openxmlformats.org/officeDocument/2006/relationships/image" Target="media/image22.jpg"/><Relationship Id="rId38" Type="http://schemas.openxmlformats.org/officeDocument/2006/relationships/image" Target="media/image25.jpg"/><Relationship Id="rId46" Type="http://schemas.openxmlformats.org/officeDocument/2006/relationships/image" Target="media/image29.jpg"/><Relationship Id="rId59" Type="http://schemas.openxmlformats.org/officeDocument/2006/relationships/image" Target="media/image42.jpg"/><Relationship Id="rId67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220.jpg"/><Relationship Id="rId54" Type="http://schemas.openxmlformats.org/officeDocument/2006/relationships/image" Target="media/image37.jp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20.jpg"/><Relationship Id="rId28" Type="http://schemas.openxmlformats.org/officeDocument/2006/relationships/image" Target="media/image150.jpg"/><Relationship Id="rId36" Type="http://schemas.openxmlformats.org/officeDocument/2006/relationships/image" Target="media/image23.jpg"/><Relationship Id="rId49" Type="http://schemas.openxmlformats.org/officeDocument/2006/relationships/image" Target="media/image32.png"/><Relationship Id="rId57" Type="http://schemas.openxmlformats.org/officeDocument/2006/relationships/image" Target="media/image40.jpg"/><Relationship Id="rId10" Type="http://schemas.openxmlformats.org/officeDocument/2006/relationships/image" Target="media/image4.jpg"/><Relationship Id="rId31" Type="http://schemas.openxmlformats.org/officeDocument/2006/relationships/image" Target="media/image20.jpg"/><Relationship Id="rId44" Type="http://schemas.openxmlformats.org/officeDocument/2006/relationships/image" Target="media/image27.jpg"/><Relationship Id="rId52" Type="http://schemas.openxmlformats.org/officeDocument/2006/relationships/image" Target="media/image35.jp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6764</Words>
  <Characters>37203</Characters>
  <Application>Microsoft Office Word</Application>
  <DocSecurity>0</DocSecurity>
  <Lines>310</Lines>
  <Paragraphs>87</Paragraphs>
  <ScaleCrop>false</ScaleCrop>
  <Company/>
  <LinksUpToDate>false</LinksUpToDate>
  <CharactersWithSpaces>43880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Guaymas</dc:creator>
  <cp:keywords/>
  <cp:lastModifiedBy>Gonzalo Avalos</cp:lastModifiedBy>
  <cp:revision>3</cp:revision>
  <dcterms:created xsi:type="dcterms:W3CDTF">2025-09-19T23:20:00Z</dcterms:created>
  <dcterms:modified xsi:type="dcterms:W3CDTF">2025-09-19T23:21:00Z</dcterms:modified>
</cp:coreProperties>
</file>