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Circular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Completion Data: 1/31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  <w:t xml:space="preserve">: To create a basic version of the website where we can see posts.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b w:val="1"/>
          <w:i w:val="1"/>
        </w:rPr>
      </w:pPr>
      <w:commentRangeStart w:id="0"/>
      <w:r w:rsidDel="00000000" w:rsidR="00000000" w:rsidRPr="00000000">
        <w:rPr>
          <w:i w:val="1"/>
          <w:rtl w:val="0"/>
        </w:rPr>
        <w:t xml:space="preserve">User Story 1: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i w:val="1"/>
          <w:rtl w:val="0"/>
        </w:rPr>
        <w:t xml:space="preserve">(5)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As a user, I want a list view of items for barter so I can find out what’s available in Santa Cruz.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listings page (2)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up database data structure (1)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Fetch info from database to update listings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2: (5) As a person who doesn’t want to spend too much time on creating an account, I want to create my account with Google.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google api for account creation (2)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Store relevant user data in backend (2)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sign in and sign out buttons (1)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3: (5) As someone who wants to give something away, I want to be able to create and post a listing so that other users can make offers.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Create a page where users can fill out the information for the listing being posted, including images (3)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post request to server and have it stored in the database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User Story 4(8): As a potential user, </w:t>
      </w:r>
      <w:commentRangeStart w:id="1"/>
      <w:r w:rsidDel="00000000" w:rsidR="00000000" w:rsidRPr="00000000">
        <w:rPr>
          <w:i w:val="1"/>
          <w:rtl w:val="0"/>
        </w:rPr>
        <w:t xml:space="preserve">I want to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i w:val="1"/>
          <w:rtl w:val="0"/>
        </w:rPr>
        <w:t xml:space="preserve">use a website with an intuitive and aesthetically pleasing design to achieve my goals. </w:t>
      </w:r>
      <w:r w:rsidDel="00000000" w:rsidR="00000000" w:rsidRPr="00000000">
        <w:rPr>
          <w:b w:val="1"/>
          <w:i w:val="1"/>
          <w:rtl w:val="0"/>
        </w:rPr>
        <w:t xml:space="preserve">Should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2a </w:t>
      </w:r>
      <w:r w:rsidDel="00000000" w:rsidR="00000000" w:rsidRPr="00000000">
        <w:rPr>
          <w:rtl w:val="0"/>
        </w:rPr>
        <w:t xml:space="preserve">Plan out the user flows/storyboard (1)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Sketch pages (1)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2c Create a Prototype in Figma (2)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Test Prototype (1)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2e Generate React code from prototype (1)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Connect frontend, backend, and database (2)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Ian (Product Owner, UI Designer)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Kenneth (Scrum Master, backend)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Gonzalo (developer, full stack)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Hengtian (developer, frontend)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Micheal (developer, backend)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(developer,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Ian: 2a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Kenneth: 1a, 1b, 3b, 2d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Gonzalo: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Hengtian: 2c, 3a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Micheal 1b, 2d, 3b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Daniel: get technologies installed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Infrastructure Tasks: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everything installed (Visual Studio Code, node.js, react, PostgreSQL, git) (8)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setup README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Initial Scrum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9:05 - 9:20 MWF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hadmon" w:id="0" w:date="2023-01-26T19:54:45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update discussed in the release plan</w:t>
      </w:r>
    </w:p>
  </w:comment>
  <w:comment w:author="Roy Shadmon" w:id="1" w:date="2023-01-26T19:55:16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story format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trello.com/invite/b/gx6MgIyB/ATTI05a8695a17ffdbae9ebdfa6643b1ffb3EFEE51C2/task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