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C724E" w14:textId="1A9DFD86" w:rsidR="00C910F6" w:rsidRDefault="009C3282" w:rsidP="0024758C">
      <w:pPr>
        <w:pStyle w:val="1"/>
      </w:pPr>
      <w:r w:rsidRPr="009C3282">
        <w:t>IOS_SLRPGA</w:t>
      </w:r>
      <w:r w:rsidRPr="009C3282">
        <w:t>项目首次提审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1134"/>
        <w:gridCol w:w="5103"/>
      </w:tblGrid>
      <w:tr w:rsidR="00DB5F54" w:rsidRPr="00C269B3" w14:paraId="267504DE" w14:textId="77777777" w:rsidTr="00D83620">
        <w:trPr>
          <w:trHeight w:val="397"/>
          <w:tblHeader/>
          <w:jc w:val="center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4D4D4"/>
            <w:vAlign w:val="center"/>
          </w:tcPr>
          <w:p w14:paraId="5C698B63" w14:textId="2A104E7D" w:rsidR="00DB5F54" w:rsidRPr="00C269B3" w:rsidRDefault="00DB5F54" w:rsidP="00DB5F54">
            <w:pPr>
              <w:jc w:val="center"/>
              <w:rPr>
                <w:rFonts w:ascii="微软雅黑" w:hAnsi="微软雅黑"/>
              </w:rPr>
            </w:pPr>
            <w:r w:rsidRPr="00C269B3">
              <w:rPr>
                <w:rFonts w:ascii="微软雅黑" w:hAnsi="微软雅黑"/>
                <w:b/>
              </w:rPr>
              <w:t>版本号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4D4D4"/>
            <w:vAlign w:val="center"/>
          </w:tcPr>
          <w:p w14:paraId="4074DDB7" w14:textId="142505E9" w:rsidR="00DB5F54" w:rsidRPr="00DB5F54" w:rsidRDefault="00DB5F54" w:rsidP="00DB5F54">
            <w:pPr>
              <w:jc w:val="center"/>
              <w:rPr>
                <w:rFonts w:ascii="微软雅黑" w:hAnsi="微软雅黑"/>
                <w:b/>
              </w:rPr>
            </w:pPr>
            <w:r w:rsidRPr="00C269B3">
              <w:rPr>
                <w:rFonts w:ascii="微软雅黑" w:hAnsi="微软雅黑"/>
                <w:b/>
              </w:rPr>
              <w:t>日期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4D4D4"/>
            <w:vAlign w:val="center"/>
          </w:tcPr>
          <w:p w14:paraId="3737636A" w14:textId="5E77834C" w:rsidR="00DB5F54" w:rsidRPr="00C269B3" w:rsidRDefault="00DB5F54" w:rsidP="00DB5F54">
            <w:pPr>
              <w:jc w:val="center"/>
              <w:rPr>
                <w:rFonts w:ascii="微软雅黑" w:hAnsi="微软雅黑"/>
              </w:rPr>
            </w:pPr>
            <w:r w:rsidRPr="00C269B3">
              <w:rPr>
                <w:rFonts w:ascii="微软雅黑" w:hAnsi="微软雅黑"/>
                <w:b/>
              </w:rPr>
              <w:t>作者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4D4D4"/>
            <w:vAlign w:val="center"/>
          </w:tcPr>
          <w:p w14:paraId="5085575A" w14:textId="4EB2DBB8" w:rsidR="00DB5F54" w:rsidRPr="00C269B3" w:rsidRDefault="00DB5F54" w:rsidP="00DB5F54">
            <w:pPr>
              <w:jc w:val="center"/>
              <w:rPr>
                <w:rFonts w:ascii="微软雅黑" w:hAnsi="微软雅黑"/>
              </w:rPr>
            </w:pPr>
            <w:r w:rsidRPr="00C269B3">
              <w:rPr>
                <w:rFonts w:ascii="微软雅黑" w:hAnsi="微软雅黑"/>
                <w:b/>
              </w:rPr>
              <w:t>变更主要原因描述</w:t>
            </w:r>
          </w:p>
        </w:tc>
      </w:tr>
      <w:tr w:rsidR="00DB5F54" w:rsidRPr="00C269B3" w14:paraId="32740497" w14:textId="77777777" w:rsidTr="00464F11">
        <w:trPr>
          <w:trHeight w:val="505"/>
          <w:jc w:val="center"/>
        </w:trPr>
        <w:tc>
          <w:tcPr>
            <w:tcW w:w="993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88513" w14:textId="77777777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  <w:r>
              <w:rPr>
                <w:rFonts w:ascii="微软雅黑" w:hAnsi="微软雅黑" w:hint="eastAsia"/>
                <w:color w:val="0000FF"/>
                <w:sz w:val="18"/>
              </w:rPr>
              <w:t>&lt;</w:t>
            </w:r>
            <w:r>
              <w:rPr>
                <w:rFonts w:ascii="微软雅黑" w:hAnsi="微软雅黑"/>
                <w:color w:val="0000FF"/>
                <w:sz w:val="18"/>
              </w:rPr>
              <w:t>1.0&gt;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260E3B" w14:textId="5355B201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  <w:r>
              <w:rPr>
                <w:rFonts w:ascii="微软雅黑" w:hAnsi="微软雅黑" w:hint="eastAsia"/>
                <w:color w:val="0000FF"/>
                <w:sz w:val="18"/>
              </w:rPr>
              <w:t>2</w:t>
            </w:r>
            <w:r>
              <w:rPr>
                <w:rFonts w:ascii="微软雅黑" w:hAnsi="微软雅黑"/>
                <w:color w:val="0000FF"/>
                <w:sz w:val="18"/>
              </w:rPr>
              <w:t>01</w:t>
            </w:r>
            <w:r w:rsidR="001E5FFB">
              <w:rPr>
                <w:rFonts w:ascii="微软雅黑" w:hAnsi="微软雅黑"/>
                <w:color w:val="0000FF"/>
                <w:sz w:val="18"/>
              </w:rPr>
              <w:t>9</w:t>
            </w:r>
            <w:r>
              <w:rPr>
                <w:rFonts w:ascii="微软雅黑" w:hAnsi="微软雅黑" w:hint="eastAsia"/>
                <w:color w:val="0000FF"/>
                <w:sz w:val="18"/>
              </w:rPr>
              <w:t>/</w:t>
            </w:r>
            <w:r w:rsidR="001E5FFB">
              <w:rPr>
                <w:rFonts w:ascii="微软雅黑" w:hAnsi="微软雅黑"/>
                <w:color w:val="0000FF"/>
                <w:sz w:val="18"/>
              </w:rPr>
              <w:t>8</w:t>
            </w:r>
            <w:r>
              <w:rPr>
                <w:rFonts w:ascii="微软雅黑" w:hAnsi="微软雅黑" w:hint="eastAsia"/>
                <w:color w:val="0000FF"/>
                <w:sz w:val="18"/>
              </w:rPr>
              <w:t>/</w:t>
            </w:r>
            <w:r w:rsidR="008476B7">
              <w:rPr>
                <w:rFonts w:ascii="微软雅黑" w:hAnsi="微软雅黑" w:hint="eastAsia"/>
                <w:color w:val="0000FF"/>
                <w:sz w:val="18"/>
              </w:rPr>
              <w:t>1</w:t>
            </w:r>
            <w:r w:rsidR="001E5FFB">
              <w:rPr>
                <w:rFonts w:ascii="微软雅黑" w:hAnsi="微软雅黑"/>
                <w:color w:val="0000FF"/>
                <w:sz w:val="18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5FCCFAA" w14:textId="35F6C195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  <w:r>
              <w:rPr>
                <w:rFonts w:ascii="微软雅黑" w:hAnsi="微软雅黑" w:hint="eastAsia"/>
                <w:color w:val="0000FF"/>
                <w:sz w:val="18"/>
              </w:rPr>
              <w:t>金波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0EB78B9F" w14:textId="3DD2DC3E" w:rsidR="00DB5F54" w:rsidRPr="00C269B3" w:rsidRDefault="00BC1F92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  <w:r>
              <w:rPr>
                <w:rFonts w:ascii="微软雅黑" w:hAnsi="微软雅黑" w:hint="eastAsia"/>
                <w:color w:val="0000FF"/>
                <w:sz w:val="18"/>
              </w:rPr>
              <w:t>初版</w:t>
            </w:r>
          </w:p>
        </w:tc>
      </w:tr>
      <w:tr w:rsidR="00DB5F54" w:rsidRPr="00C269B3" w14:paraId="5993377A" w14:textId="77777777" w:rsidTr="00464F11">
        <w:trPr>
          <w:trHeight w:val="414"/>
          <w:jc w:val="center"/>
        </w:trPr>
        <w:tc>
          <w:tcPr>
            <w:tcW w:w="99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A4AE2F" w14:textId="77777777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9BB28B4" w14:textId="77777777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C153CE3" w14:textId="77777777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25CD8C7C" w14:textId="77777777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</w:p>
        </w:tc>
      </w:tr>
    </w:tbl>
    <w:p w14:paraId="143636EC" w14:textId="7EE5C336" w:rsidR="00794C6D" w:rsidRDefault="00794C6D" w:rsidP="00794C6D"/>
    <w:p w14:paraId="4F7EF9C2" w14:textId="77777777" w:rsidR="00794C6D" w:rsidRPr="00794C6D" w:rsidRDefault="00794C6D" w:rsidP="00794C6D"/>
    <w:p w14:paraId="764A2B57" w14:textId="405BEBDD" w:rsidR="000225FC" w:rsidRDefault="002F35CC" w:rsidP="00D82A24">
      <w:pPr>
        <w:pStyle w:val="2"/>
        <w:numPr>
          <w:ilvl w:val="0"/>
          <w:numId w:val="3"/>
        </w:numPr>
      </w:pPr>
      <w:r>
        <w:rPr>
          <w:rFonts w:hint="eastAsia"/>
        </w:rPr>
        <w:t>压缩资源包</w:t>
      </w:r>
    </w:p>
    <w:p w14:paraId="2F3D7877" w14:textId="560D0621" w:rsidR="0060012F" w:rsidRDefault="002F35CC" w:rsidP="002F35CC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修改资源包压缩模式为不解压，使用菜单【Dev</w:t>
      </w:r>
      <w:r>
        <w:t>eloper/Loong/</w:t>
      </w:r>
      <w:r>
        <w:rPr>
          <w:rFonts w:hint="eastAsia"/>
        </w:rPr>
        <w:t>资源包工具/打开编辑窗口】，勾选压缩资源包，如下：</w:t>
      </w:r>
    </w:p>
    <w:p w14:paraId="4CB1152D" w14:textId="6CC2FD9F" w:rsidR="002F35CC" w:rsidRDefault="002F35CC" w:rsidP="002F35CC">
      <w:pPr>
        <w:pStyle w:val="a8"/>
        <w:ind w:left="780" w:firstLineChars="0" w:firstLine="0"/>
      </w:pPr>
      <w:r>
        <w:rPr>
          <w:noProof/>
        </w:rPr>
        <w:drawing>
          <wp:inline distT="0" distB="0" distL="0" distR="0" wp14:anchorId="0F88A630" wp14:editId="69CB4051">
            <wp:extent cx="5274310" cy="1080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81C1" w14:textId="6DA19325" w:rsidR="00544189" w:rsidRDefault="00544189" w:rsidP="00544189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进行如上设置后或者还原此设置后，A</w:t>
      </w:r>
      <w:r>
        <w:t>B</w:t>
      </w:r>
      <w:r>
        <w:rPr>
          <w:rFonts w:hint="eastAsia"/>
        </w:rPr>
        <w:t>需要删除重新生成</w:t>
      </w:r>
    </w:p>
    <w:p w14:paraId="3EF75491" w14:textId="4F86A551" w:rsidR="002F35CC" w:rsidRPr="0060012F" w:rsidRDefault="002F35CC" w:rsidP="00544189"/>
    <w:p w14:paraId="51040A8C" w14:textId="5CE28FDF" w:rsidR="00F60640" w:rsidRDefault="00FC7598" w:rsidP="00F60640">
      <w:pPr>
        <w:pStyle w:val="2"/>
        <w:numPr>
          <w:ilvl w:val="0"/>
          <w:numId w:val="3"/>
        </w:numPr>
      </w:pPr>
      <w:r>
        <w:rPr>
          <w:rFonts w:hint="eastAsia"/>
        </w:rPr>
        <w:t>直接加载流目录资源</w:t>
      </w:r>
    </w:p>
    <w:p w14:paraId="3B305BE0" w14:textId="53815400" w:rsidR="003F6911" w:rsidRDefault="003F6911" w:rsidP="003F6911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打包时不要选择分包</w:t>
      </w:r>
      <w:bookmarkStart w:id="0" w:name="_GoBack"/>
      <w:bookmarkEnd w:id="0"/>
    </w:p>
    <w:p w14:paraId="7AB63586" w14:textId="77777777" w:rsidR="003F6911" w:rsidRPr="003F6911" w:rsidRDefault="003F6911" w:rsidP="003F6911">
      <w:pPr>
        <w:rPr>
          <w:rFonts w:hint="eastAsia"/>
        </w:rPr>
      </w:pPr>
    </w:p>
    <w:p w14:paraId="79DD098B" w14:textId="58CCD9A0" w:rsidR="00CA515D" w:rsidRDefault="00FC7598" w:rsidP="00266436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拷贝资源到流目录，</w:t>
      </w:r>
      <w:r w:rsidR="00266436">
        <w:rPr>
          <w:rFonts w:hint="eastAsia"/>
        </w:rPr>
        <w:t>打开脚本R</w:t>
      </w:r>
      <w:r w:rsidR="00266436">
        <w:t>eleaseS</w:t>
      </w:r>
      <w:r w:rsidR="00266436">
        <w:rPr>
          <w:rFonts w:hint="eastAsia"/>
        </w:rPr>
        <w:t>etTool.</w:t>
      </w:r>
      <w:r w:rsidR="00266436">
        <w:t>cs</w:t>
      </w:r>
      <w:r w:rsidR="00266436">
        <w:rPr>
          <w:rFonts w:hint="eastAsia"/>
        </w:rPr>
        <w:t>，按如下操作：</w:t>
      </w:r>
    </w:p>
    <w:p w14:paraId="4948FD0B" w14:textId="50E75620" w:rsidR="00266436" w:rsidRDefault="00753012" w:rsidP="00266436">
      <w:pPr>
        <w:pStyle w:val="a8"/>
        <w:ind w:left="780" w:firstLineChars="0" w:firstLine="0"/>
      </w:pPr>
      <w:r>
        <w:rPr>
          <w:noProof/>
        </w:rPr>
        <w:drawing>
          <wp:inline distT="0" distB="0" distL="0" distR="0" wp14:anchorId="55DFF60C" wp14:editId="346E152C">
            <wp:extent cx="5274310" cy="2312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5C5D" w14:textId="5681A7A2" w:rsidR="00266436" w:rsidRDefault="00FC7598" w:rsidP="00266436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运许时不进行解压</w:t>
      </w:r>
    </w:p>
    <w:p w14:paraId="2E754F01" w14:textId="2E771708" w:rsidR="00FC7598" w:rsidRDefault="00FC7598" w:rsidP="00FC7598">
      <w:pPr>
        <w:pStyle w:val="a8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9BB66C6" wp14:editId="4BDF01C8">
            <wp:extent cx="5274310" cy="1875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A109" w14:textId="0457C605" w:rsidR="00FC7598" w:rsidRDefault="008E64B6" w:rsidP="00266436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修改加载</w:t>
      </w:r>
      <w:r w:rsidR="00A24A49">
        <w:rPr>
          <w:rFonts w:hint="eastAsia"/>
        </w:rPr>
        <w:t>A</w:t>
      </w:r>
      <w:r w:rsidR="00A24A49">
        <w:t>B</w:t>
      </w:r>
      <w:r w:rsidR="00107555">
        <w:rPr>
          <w:rFonts w:hint="eastAsia"/>
        </w:rPr>
        <w:t>/tbl/bin/动作配置</w:t>
      </w:r>
      <w:r>
        <w:rPr>
          <w:rFonts w:hint="eastAsia"/>
        </w:rPr>
        <w:t>路径</w:t>
      </w:r>
    </w:p>
    <w:p w14:paraId="19B9F8DD" w14:textId="246B3454" w:rsidR="000462E7" w:rsidRDefault="00107555" w:rsidP="000462E7">
      <w:pPr>
        <w:pStyle w:val="a8"/>
        <w:ind w:left="780" w:firstLineChars="0" w:firstLine="0"/>
      </w:pPr>
      <w:r>
        <w:rPr>
          <w:noProof/>
        </w:rPr>
        <w:drawing>
          <wp:inline distT="0" distB="0" distL="0" distR="0" wp14:anchorId="3FC34A9D" wp14:editId="712DA10D">
            <wp:extent cx="5274310" cy="19367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7800" w14:textId="77777777" w:rsidR="003C0275" w:rsidRPr="0086260A" w:rsidRDefault="003C0275" w:rsidP="000462E7">
      <w:pPr>
        <w:pStyle w:val="a8"/>
        <w:ind w:left="780" w:firstLineChars="0" w:firstLine="0"/>
      </w:pPr>
    </w:p>
    <w:sectPr w:rsidR="003C0275" w:rsidRPr="00862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DF436" w14:textId="77777777" w:rsidR="00C500D7" w:rsidRDefault="00C500D7" w:rsidP="0024758C">
      <w:r>
        <w:separator/>
      </w:r>
    </w:p>
  </w:endnote>
  <w:endnote w:type="continuationSeparator" w:id="0">
    <w:p w14:paraId="0DA56125" w14:textId="77777777" w:rsidR="00C500D7" w:rsidRDefault="00C500D7" w:rsidP="00247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0E2DB" w14:textId="77777777" w:rsidR="00C500D7" w:rsidRDefault="00C500D7" w:rsidP="0024758C">
      <w:r>
        <w:separator/>
      </w:r>
    </w:p>
  </w:footnote>
  <w:footnote w:type="continuationSeparator" w:id="0">
    <w:p w14:paraId="1B25D35F" w14:textId="77777777" w:rsidR="00C500D7" w:rsidRDefault="00C500D7" w:rsidP="00247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F6D"/>
    <w:multiLevelType w:val="hybridMultilevel"/>
    <w:tmpl w:val="D5D604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80CA244C">
      <w:start w:val="1"/>
      <w:numFmt w:val="decimal"/>
      <w:lvlText w:val="%2，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C91DCD"/>
    <w:multiLevelType w:val="hybridMultilevel"/>
    <w:tmpl w:val="8E3E7A6A"/>
    <w:lvl w:ilvl="0" w:tplc="9CD2D4C0">
      <w:start w:val="1"/>
      <w:numFmt w:val="decimalEnclosedCircle"/>
      <w:lvlText w:val="%1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D192B52"/>
    <w:multiLevelType w:val="hybridMultilevel"/>
    <w:tmpl w:val="C756BEEC"/>
    <w:lvl w:ilvl="0" w:tplc="9A8C8726">
      <w:start w:val="1"/>
      <w:numFmt w:val="japaneseCounting"/>
      <w:lvlText w:val="%1，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BC4300"/>
    <w:multiLevelType w:val="hybridMultilevel"/>
    <w:tmpl w:val="7E4C9768"/>
    <w:lvl w:ilvl="0" w:tplc="B28C24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815B1A"/>
    <w:multiLevelType w:val="hybridMultilevel"/>
    <w:tmpl w:val="DF1CF288"/>
    <w:lvl w:ilvl="0" w:tplc="89088B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086167"/>
    <w:multiLevelType w:val="hybridMultilevel"/>
    <w:tmpl w:val="041885C6"/>
    <w:lvl w:ilvl="0" w:tplc="04090013">
      <w:start w:val="1"/>
      <w:numFmt w:val="chineseCountingThousand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EC1EAC"/>
    <w:multiLevelType w:val="hybridMultilevel"/>
    <w:tmpl w:val="918AD7E8"/>
    <w:lvl w:ilvl="0" w:tplc="FE1AF5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3E612D"/>
    <w:multiLevelType w:val="hybridMultilevel"/>
    <w:tmpl w:val="81F639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F7EF73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6D19E2"/>
    <w:multiLevelType w:val="hybridMultilevel"/>
    <w:tmpl w:val="4A08A0F0"/>
    <w:lvl w:ilvl="0" w:tplc="0706DC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9B575A"/>
    <w:multiLevelType w:val="hybridMultilevel"/>
    <w:tmpl w:val="A574E4D0"/>
    <w:lvl w:ilvl="0" w:tplc="10500D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BF7EF73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8748EA"/>
    <w:multiLevelType w:val="hybridMultilevel"/>
    <w:tmpl w:val="76F054F0"/>
    <w:lvl w:ilvl="0" w:tplc="C52497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0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F6"/>
    <w:rsid w:val="000225FC"/>
    <w:rsid w:val="000352CA"/>
    <w:rsid w:val="000462E7"/>
    <w:rsid w:val="00075F8C"/>
    <w:rsid w:val="000930B0"/>
    <w:rsid w:val="000A06D8"/>
    <w:rsid w:val="000A1840"/>
    <w:rsid w:val="000C0F6D"/>
    <w:rsid w:val="000F4DCA"/>
    <w:rsid w:val="00107555"/>
    <w:rsid w:val="001247AC"/>
    <w:rsid w:val="0016304B"/>
    <w:rsid w:val="00177091"/>
    <w:rsid w:val="001E5FFB"/>
    <w:rsid w:val="001E6CFA"/>
    <w:rsid w:val="00201A29"/>
    <w:rsid w:val="00222943"/>
    <w:rsid w:val="0024758C"/>
    <w:rsid w:val="00253A36"/>
    <w:rsid w:val="002655C6"/>
    <w:rsid w:val="00266436"/>
    <w:rsid w:val="00286A35"/>
    <w:rsid w:val="002B6154"/>
    <w:rsid w:val="002C6099"/>
    <w:rsid w:val="002F35CC"/>
    <w:rsid w:val="0032282D"/>
    <w:rsid w:val="00322C85"/>
    <w:rsid w:val="00346AE6"/>
    <w:rsid w:val="003543FC"/>
    <w:rsid w:val="003600EA"/>
    <w:rsid w:val="003A3BAA"/>
    <w:rsid w:val="003C0275"/>
    <w:rsid w:val="003C05E0"/>
    <w:rsid w:val="003F6911"/>
    <w:rsid w:val="00422077"/>
    <w:rsid w:val="00444783"/>
    <w:rsid w:val="00451AE2"/>
    <w:rsid w:val="00476E5F"/>
    <w:rsid w:val="004810DF"/>
    <w:rsid w:val="004914EB"/>
    <w:rsid w:val="004A57AC"/>
    <w:rsid w:val="004B5608"/>
    <w:rsid w:val="004B793E"/>
    <w:rsid w:val="004D77AE"/>
    <w:rsid w:val="004D7DA6"/>
    <w:rsid w:val="005102D2"/>
    <w:rsid w:val="005241A3"/>
    <w:rsid w:val="00544189"/>
    <w:rsid w:val="005459BC"/>
    <w:rsid w:val="00552D55"/>
    <w:rsid w:val="0056393B"/>
    <w:rsid w:val="005776E8"/>
    <w:rsid w:val="00587CB4"/>
    <w:rsid w:val="005A1E97"/>
    <w:rsid w:val="005C0B49"/>
    <w:rsid w:val="005F3B36"/>
    <w:rsid w:val="0060012F"/>
    <w:rsid w:val="0061164E"/>
    <w:rsid w:val="0066541E"/>
    <w:rsid w:val="00670B6D"/>
    <w:rsid w:val="00685351"/>
    <w:rsid w:val="0069581C"/>
    <w:rsid w:val="006A1191"/>
    <w:rsid w:val="006C03F8"/>
    <w:rsid w:val="006D38FE"/>
    <w:rsid w:val="006E0F33"/>
    <w:rsid w:val="00706BDE"/>
    <w:rsid w:val="007435D7"/>
    <w:rsid w:val="00743684"/>
    <w:rsid w:val="00753012"/>
    <w:rsid w:val="00753A5D"/>
    <w:rsid w:val="007821EB"/>
    <w:rsid w:val="007920E4"/>
    <w:rsid w:val="00794C6D"/>
    <w:rsid w:val="007A67E1"/>
    <w:rsid w:val="007B53C4"/>
    <w:rsid w:val="007B5D32"/>
    <w:rsid w:val="007C5509"/>
    <w:rsid w:val="008141D2"/>
    <w:rsid w:val="00844BBA"/>
    <w:rsid w:val="008476B7"/>
    <w:rsid w:val="0086260A"/>
    <w:rsid w:val="00872A2C"/>
    <w:rsid w:val="00874664"/>
    <w:rsid w:val="00876ADE"/>
    <w:rsid w:val="008A3C7C"/>
    <w:rsid w:val="008D0F33"/>
    <w:rsid w:val="008E64B6"/>
    <w:rsid w:val="00904287"/>
    <w:rsid w:val="009074A0"/>
    <w:rsid w:val="009113E1"/>
    <w:rsid w:val="00985D80"/>
    <w:rsid w:val="00994CC6"/>
    <w:rsid w:val="00995442"/>
    <w:rsid w:val="009C3282"/>
    <w:rsid w:val="009D6BAC"/>
    <w:rsid w:val="00A1777A"/>
    <w:rsid w:val="00A24A49"/>
    <w:rsid w:val="00A71D91"/>
    <w:rsid w:val="00A74B5E"/>
    <w:rsid w:val="00A807E3"/>
    <w:rsid w:val="00AA3FD4"/>
    <w:rsid w:val="00AB1421"/>
    <w:rsid w:val="00AD0D94"/>
    <w:rsid w:val="00AF49A0"/>
    <w:rsid w:val="00B05000"/>
    <w:rsid w:val="00B15811"/>
    <w:rsid w:val="00B33383"/>
    <w:rsid w:val="00B411C0"/>
    <w:rsid w:val="00B56BE1"/>
    <w:rsid w:val="00B8041F"/>
    <w:rsid w:val="00B81BEB"/>
    <w:rsid w:val="00B8416A"/>
    <w:rsid w:val="00BC1F92"/>
    <w:rsid w:val="00BE39FA"/>
    <w:rsid w:val="00C11466"/>
    <w:rsid w:val="00C2363F"/>
    <w:rsid w:val="00C46ABE"/>
    <w:rsid w:val="00C500D7"/>
    <w:rsid w:val="00C56D1B"/>
    <w:rsid w:val="00C610A9"/>
    <w:rsid w:val="00C76A48"/>
    <w:rsid w:val="00C910F6"/>
    <w:rsid w:val="00CA515D"/>
    <w:rsid w:val="00CB4380"/>
    <w:rsid w:val="00CF04F2"/>
    <w:rsid w:val="00CF29EC"/>
    <w:rsid w:val="00D10653"/>
    <w:rsid w:val="00D20D75"/>
    <w:rsid w:val="00D71080"/>
    <w:rsid w:val="00D80D4B"/>
    <w:rsid w:val="00D82A24"/>
    <w:rsid w:val="00D83620"/>
    <w:rsid w:val="00D93F84"/>
    <w:rsid w:val="00DB06A7"/>
    <w:rsid w:val="00DB525B"/>
    <w:rsid w:val="00DB5F54"/>
    <w:rsid w:val="00E0329D"/>
    <w:rsid w:val="00E30D6E"/>
    <w:rsid w:val="00E36F6A"/>
    <w:rsid w:val="00E41AA1"/>
    <w:rsid w:val="00E733AF"/>
    <w:rsid w:val="00EA0333"/>
    <w:rsid w:val="00EF27A0"/>
    <w:rsid w:val="00EF6929"/>
    <w:rsid w:val="00EF77A3"/>
    <w:rsid w:val="00F24D8D"/>
    <w:rsid w:val="00F31A38"/>
    <w:rsid w:val="00F60640"/>
    <w:rsid w:val="00F61C78"/>
    <w:rsid w:val="00FB19CA"/>
    <w:rsid w:val="00FB4595"/>
    <w:rsid w:val="00FC283C"/>
    <w:rsid w:val="00FC7598"/>
    <w:rsid w:val="00FF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CEC3B"/>
  <w15:chartTrackingRefBased/>
  <w15:docId w15:val="{C8DC420C-FED3-4B2A-AE51-16E907ED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758C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758C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6B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5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75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75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758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4758C"/>
    <w:rPr>
      <w:rFonts w:eastAsia="华文行楷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758C"/>
    <w:rPr>
      <w:rFonts w:asciiTheme="majorHAnsi" w:eastAsia="华文行楷" w:hAnsiTheme="majorHAnsi" w:cstheme="majorBidi"/>
      <w:b/>
      <w:bCs/>
      <w:sz w:val="32"/>
      <w:szCs w:val="32"/>
    </w:rPr>
  </w:style>
  <w:style w:type="character" w:styleId="a7">
    <w:name w:val="Intense Emphasis"/>
    <w:basedOn w:val="a0"/>
    <w:uiPriority w:val="21"/>
    <w:qFormat/>
    <w:rsid w:val="00CF04F2"/>
    <w:rPr>
      <w:i/>
      <w:iCs/>
      <w:color w:val="4472C4" w:themeColor="accent1"/>
    </w:rPr>
  </w:style>
  <w:style w:type="paragraph" w:styleId="a8">
    <w:name w:val="List Paragraph"/>
    <w:basedOn w:val="a"/>
    <w:uiPriority w:val="34"/>
    <w:qFormat/>
    <w:rsid w:val="00CF04F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56BE1"/>
    <w:rPr>
      <w:b/>
      <w:bCs/>
      <w:sz w:val="32"/>
      <w:szCs w:val="32"/>
    </w:rPr>
  </w:style>
  <w:style w:type="table" w:styleId="a9">
    <w:name w:val="Table Grid"/>
    <w:basedOn w:val="a1"/>
    <w:uiPriority w:val="39"/>
    <w:rsid w:val="00AF49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Loong</cp:lastModifiedBy>
  <cp:revision>404</cp:revision>
  <dcterms:created xsi:type="dcterms:W3CDTF">2018-07-13T15:59:00Z</dcterms:created>
  <dcterms:modified xsi:type="dcterms:W3CDTF">2019-08-29T01:59:00Z</dcterms:modified>
</cp:coreProperties>
</file>