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8D8B3" w14:textId="67801ACE" w:rsidR="006541A0" w:rsidRDefault="009934F5">
      <w:r>
        <w:rPr>
          <w:noProof/>
        </w:rPr>
        <w:drawing>
          <wp:inline distT="0" distB="0" distL="0" distR="0" wp14:anchorId="389148DF" wp14:editId="38A56C67">
            <wp:extent cx="4352381" cy="2200000"/>
            <wp:effectExtent l="0" t="0" r="0" b="0"/>
            <wp:docPr id="64988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80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4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52"/>
    <w:rsid w:val="00182E52"/>
    <w:rsid w:val="005A1A11"/>
    <w:rsid w:val="006541A0"/>
    <w:rsid w:val="009934F5"/>
    <w:rsid w:val="00A014A3"/>
    <w:rsid w:val="00A35805"/>
    <w:rsid w:val="00F83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112E7"/>
  <w15:chartTrackingRefBased/>
  <w15:docId w15:val="{D26D8D25-14C1-4BE1-8AD5-98FC49986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Liu</dc:creator>
  <cp:keywords/>
  <dc:description/>
  <cp:lastModifiedBy>K Liu</cp:lastModifiedBy>
  <cp:revision>3</cp:revision>
  <dcterms:created xsi:type="dcterms:W3CDTF">2025-10-28T02:23:00Z</dcterms:created>
  <dcterms:modified xsi:type="dcterms:W3CDTF">2025-12-08T18:29:00Z</dcterms:modified>
</cp:coreProperties>
</file>