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驾培系统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2018.2.1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林建斌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1.完成部分前段页面设计</w:t>
            </w:r>
            <w:bookmarkStart w:id="0" w:name="_GoBack"/>
            <w:bookmarkEnd w:id="0"/>
          </w:p>
          <w:p/>
          <w:p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</w:t>
            </w:r>
            <w:r>
              <w:rPr>
                <w:rFonts w:hint="eastAsia"/>
                <w:lang w:val="en-US" w:eastAsia="zh-CN"/>
              </w:rPr>
              <w:t>2018.2.3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  <w:r>
              <w:rPr>
                <w:rFonts w:hint="eastAsia"/>
                <w:sz w:val="24"/>
                <w:lang w:eastAsia="zh-CN"/>
              </w:rPr>
              <w:t>无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D37D8"/>
    <w:rsid w:val="00426133"/>
    <w:rsid w:val="004358AB"/>
    <w:rsid w:val="005C42F5"/>
    <w:rsid w:val="007253C3"/>
    <w:rsid w:val="008B7726"/>
    <w:rsid w:val="00AE3C59"/>
    <w:rsid w:val="00BE47F0"/>
    <w:rsid w:val="00CF7FFA"/>
    <w:rsid w:val="00D31D50"/>
    <w:rsid w:val="00D46326"/>
    <w:rsid w:val="00D9008C"/>
    <w:rsid w:val="00E43466"/>
    <w:rsid w:val="13C30C0A"/>
    <w:rsid w:val="260F5C1D"/>
    <w:rsid w:val="3E9622D1"/>
    <w:rsid w:val="4D537C10"/>
    <w:rsid w:val="51F77D17"/>
    <w:rsid w:val="691E1E93"/>
    <w:rsid w:val="74846FA4"/>
    <w:rsid w:val="7ECC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ScaleCrop>false</ScaleCrop>
  <LinksUpToDate>false</LinksUpToDate>
  <CharactersWithSpaces>62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</dc:creator>
  <cp:lastModifiedBy>林煎饼</cp:lastModifiedBy>
  <dcterms:modified xsi:type="dcterms:W3CDTF">2018-02-03T13:47:19Z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