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"http://www.cnblogs.com/52php/p/5659784.html"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2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http://www.cnblogs.com/52php/p/5659784.html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见素材database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正常运行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mysql -uroot -p密码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二、数据库操作：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　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databases;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database 数据库名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使用数据库：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use 数据库名;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数据库：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database 数据库名;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三、表操作：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展示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show tables;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描述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表结构：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describe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create table 表名(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id int  not null  auto_increment,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name varchar(60) default '名字name',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primary key(id)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)engine=InnoDB       //设置表的存储引擎，InnoDB可靠，支持事务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,charset=utf8;       //设置默认的编码，防止数据库中文乱码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扔掉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drop table 表名;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修改表：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add     column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change address address varchar(60);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alter table 表名 drop   address;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四、数据操作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插入数据：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 xml:space="preserve">insert into 表名(列名1,列名2)values(列名1行值1,列名2行值1),(列名1行值2,列名2行值2); 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删除数据：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delete from 表名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更新数据：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update 表名 set 列名=列名行值 where ;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八、条件控制：</w:t>
      </w: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九、MySQL的正则表达式：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database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3E23BD"/>
    <w:rsid w:val="00427E93"/>
    <w:rsid w:val="00460CE0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8020A"/>
    <w:rsid w:val="007A7DE2"/>
    <w:rsid w:val="007E2488"/>
    <w:rsid w:val="0080051A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83062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672B4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5F35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ED380D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1510B4"/>
    <w:rsid w:val="031944C2"/>
    <w:rsid w:val="031F6520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305EF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BE16A7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02C3F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972B5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B5816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9385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63922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911C1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671B4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C5A71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1F75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313FE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493A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19DF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C1B08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56173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1359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651A6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523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03E73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B1DA5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267"/>
    <w:rsid w:val="15542D9D"/>
    <w:rsid w:val="15550240"/>
    <w:rsid w:val="155623EF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479A3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1C30C5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828AC"/>
    <w:rsid w:val="173A61B3"/>
    <w:rsid w:val="173A7489"/>
    <w:rsid w:val="173B70E7"/>
    <w:rsid w:val="17416A3E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D9A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15D08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E5C7B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2B3C"/>
    <w:rsid w:val="1A9871C0"/>
    <w:rsid w:val="1A9A5279"/>
    <w:rsid w:val="1A9C2C99"/>
    <w:rsid w:val="1A9D7576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6A2"/>
    <w:rsid w:val="1B250C1B"/>
    <w:rsid w:val="1B252AF4"/>
    <w:rsid w:val="1B326F9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0F5B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6142A"/>
    <w:rsid w:val="1D496FC8"/>
    <w:rsid w:val="1D4B123E"/>
    <w:rsid w:val="1D502221"/>
    <w:rsid w:val="1D512BCE"/>
    <w:rsid w:val="1D5339AB"/>
    <w:rsid w:val="1D5628DA"/>
    <w:rsid w:val="1D583B50"/>
    <w:rsid w:val="1D5954ED"/>
    <w:rsid w:val="1D5A2DAB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72EAA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9782B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243C3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216A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60555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D7165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2686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D086C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166B1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719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0D370B"/>
    <w:rsid w:val="251327C9"/>
    <w:rsid w:val="25162942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45B3E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7234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1D94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2D4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36230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B625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137ED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54A5D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81ED2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C228A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37347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63732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A1B73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629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B4F35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6E7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29A3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21217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B13CB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C0496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200D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1748D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9E1269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37F98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4B7D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5057A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4425D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7493B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10850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ED044C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128AE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56A90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678BE"/>
    <w:rsid w:val="3B8A2DAD"/>
    <w:rsid w:val="3B8A603F"/>
    <w:rsid w:val="3B8D295F"/>
    <w:rsid w:val="3B9526B6"/>
    <w:rsid w:val="3B9930F4"/>
    <w:rsid w:val="3B9A09C5"/>
    <w:rsid w:val="3B9A5854"/>
    <w:rsid w:val="3B9C11DC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562E0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0B1D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3F49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97BB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2B1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CD17A8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9341A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E646F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4758D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73854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47E7"/>
    <w:rsid w:val="443053DC"/>
    <w:rsid w:val="443055C1"/>
    <w:rsid w:val="44316D9A"/>
    <w:rsid w:val="44357A79"/>
    <w:rsid w:val="4438537E"/>
    <w:rsid w:val="44390C07"/>
    <w:rsid w:val="44397EDB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07A4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62EA2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91D63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E0D4D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7059A"/>
    <w:rsid w:val="48794FC4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27BA1"/>
    <w:rsid w:val="48935BD5"/>
    <w:rsid w:val="48973300"/>
    <w:rsid w:val="489823DE"/>
    <w:rsid w:val="489A14F3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65569D"/>
    <w:rsid w:val="4A655BBB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B1532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C2223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354EC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95C54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D532B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05CDA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3F5231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714C5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66FB2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75714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67A94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3F1697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B66AF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DE73CD"/>
    <w:rsid w:val="57DF08BC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AF1A9D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01B0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A0884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C6DC8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D78D4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4DA0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773FE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14642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32DC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61DB3"/>
    <w:rsid w:val="60872724"/>
    <w:rsid w:val="608850A4"/>
    <w:rsid w:val="60897D83"/>
    <w:rsid w:val="608A1AFB"/>
    <w:rsid w:val="608A7720"/>
    <w:rsid w:val="608B74AA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4536D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51247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2D40D3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25C7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1104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0028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8C74C4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25A67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0194C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1581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26CB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2EE1"/>
    <w:rsid w:val="6C685195"/>
    <w:rsid w:val="6C6960CF"/>
    <w:rsid w:val="6C6A31C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E4A10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57B24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0319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B639C"/>
    <w:rsid w:val="6FBE7B7C"/>
    <w:rsid w:val="6FC20630"/>
    <w:rsid w:val="6FC56ADF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37FEB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90FE7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320CE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44926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C48C6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1C6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C137E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C60DA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15C1A"/>
    <w:rsid w:val="76FA5F20"/>
    <w:rsid w:val="76FA6A15"/>
    <w:rsid w:val="76FE4B66"/>
    <w:rsid w:val="76FF4B6F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EE5FD7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34A5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A26CD"/>
    <w:rsid w:val="796B4A53"/>
    <w:rsid w:val="796B57A7"/>
    <w:rsid w:val="796F3CF0"/>
    <w:rsid w:val="796F402F"/>
    <w:rsid w:val="79721EE1"/>
    <w:rsid w:val="797272E0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01CDD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210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A0382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608BF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43853D"/>
      <w:u w:val="none"/>
    </w:rPr>
  </w:style>
  <w:style w:type="character" w:styleId="10">
    <w:name w:val="Emphasis"/>
    <w:basedOn w:val="7"/>
    <w:qFormat/>
    <w:uiPriority w:val="0"/>
    <w:rPr>
      <w:color w:val="CC0000"/>
    </w:rPr>
  </w:style>
  <w:style w:type="character" w:styleId="11">
    <w:name w:val="HTML Typewriter"/>
    <w:basedOn w:val="7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yperlink"/>
    <w:basedOn w:val="7"/>
    <w:qFormat/>
    <w:uiPriority w:val="0"/>
    <w:rPr>
      <w:color w:val="43853D"/>
      <w:u w:val="none"/>
    </w:rPr>
  </w:style>
  <w:style w:type="character" w:styleId="13">
    <w:name w:val="HTML Code"/>
    <w:basedOn w:val="7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4">
    <w:name w:val="HTML Cite"/>
    <w:basedOn w:val="7"/>
    <w:qFormat/>
    <w:uiPriority w:val="0"/>
    <w:rPr>
      <w:color w:val="008000"/>
    </w:rPr>
  </w:style>
  <w:style w:type="character" w:customStyle="1" w:styleId="16">
    <w:name w:val="hover5"/>
    <w:basedOn w:val="7"/>
    <w:qFormat/>
    <w:uiPriority w:val="0"/>
  </w:style>
  <w:style w:type="character" w:customStyle="1" w:styleId="17">
    <w:name w:val="hover6"/>
    <w:basedOn w:val="7"/>
    <w:qFormat/>
    <w:uiPriority w:val="0"/>
  </w:style>
  <w:style w:type="character" w:customStyle="1" w:styleId="18">
    <w:name w:val="hover7"/>
    <w:basedOn w:val="7"/>
    <w:qFormat/>
    <w:uiPriority w:val="0"/>
  </w:style>
  <w:style w:type="character" w:customStyle="1" w:styleId="19">
    <w:name w:val="hover8"/>
    <w:basedOn w:val="7"/>
    <w:qFormat/>
    <w:uiPriority w:val="0"/>
  </w:style>
  <w:style w:type="character" w:customStyle="1" w:styleId="20">
    <w:name w:val="type"/>
    <w:basedOn w:val="7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21">
    <w:name w:val="last-child"/>
    <w:basedOn w:val="7"/>
    <w:qFormat/>
    <w:uiPriority w:val="0"/>
  </w:style>
  <w:style w:type="character" w:customStyle="1" w:styleId="22">
    <w:name w:val="hover4"/>
    <w:basedOn w:val="7"/>
    <w:qFormat/>
    <w:uiPriority w:val="0"/>
  </w:style>
  <w:style w:type="character" w:customStyle="1" w:styleId="23">
    <w:name w:val="hover"/>
    <w:basedOn w:val="7"/>
    <w:qFormat/>
    <w:uiPriority w:val="0"/>
  </w:style>
  <w:style w:type="character" w:customStyle="1" w:styleId="24">
    <w:name w:val="hover1"/>
    <w:basedOn w:val="7"/>
    <w:qFormat/>
    <w:uiPriority w:val="0"/>
  </w:style>
  <w:style w:type="character" w:customStyle="1" w:styleId="25">
    <w:name w:val="hover2"/>
    <w:basedOn w:val="7"/>
    <w:qFormat/>
    <w:uiPriority w:val="0"/>
  </w:style>
  <w:style w:type="character" w:customStyle="1" w:styleId="26">
    <w:name w:val="hover3"/>
    <w:basedOn w:val="7"/>
    <w:qFormat/>
    <w:uiPriority w:val="0"/>
  </w:style>
  <w:style w:type="character" w:customStyle="1" w:styleId="27">
    <w:name w:val="op_dict3_lineone_result_tip"/>
    <w:basedOn w:val="7"/>
    <w:qFormat/>
    <w:uiPriority w:val="0"/>
    <w:rPr>
      <w:color w:val="999999"/>
    </w:rPr>
  </w:style>
  <w:style w:type="character" w:customStyle="1" w:styleId="28">
    <w:name w:val="op_dict_text21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2017-07-30T01:08:07Z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