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3C280" w14:textId="77777777" w:rsidR="004013F5" w:rsidRPr="004013F5" w:rsidRDefault="004013F5" w:rsidP="004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13F5">
        <w:rPr>
          <w:rFonts w:ascii="Consolas" w:eastAsia="Times New Roman" w:hAnsi="Consolas" w:cs="Times New Roman"/>
          <w:color w:val="DCDCAA"/>
          <w:sz w:val="21"/>
          <w:szCs w:val="21"/>
        </w:rPr>
        <w:t>setRemotePeerId</w:t>
      </w:r>
      <w:proofErr w:type="spellEnd"/>
    </w:p>
    <w:p w14:paraId="6A6A8E88" w14:textId="04E5861C" w:rsidR="00A47A73" w:rsidRDefault="00A47A73"/>
    <w:p w14:paraId="74569884" w14:textId="062AEA72" w:rsidR="004013F5" w:rsidRDefault="004013F5">
      <w:proofErr w:type="spellStart"/>
      <w:r>
        <w:t>assignRemotePeerId</w:t>
      </w:r>
      <w:proofErr w:type="spellEnd"/>
    </w:p>
    <w:p w14:paraId="3770BF80" w14:textId="7B6F7227" w:rsidR="00275F94" w:rsidRDefault="00275F94"/>
    <w:p w14:paraId="69A6CCE2" w14:textId="77777777" w:rsidR="00275F94" w:rsidRPr="00275F94" w:rsidRDefault="00275F94" w:rsidP="00275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5F94">
        <w:rPr>
          <w:rFonts w:ascii="Consolas" w:eastAsia="Times New Roman" w:hAnsi="Consolas" w:cs="Times New Roman"/>
          <w:color w:val="DCDCAA"/>
          <w:sz w:val="21"/>
          <w:szCs w:val="21"/>
        </w:rPr>
        <w:t>processHandshake</w:t>
      </w:r>
      <w:proofErr w:type="spellEnd"/>
    </w:p>
    <w:p w14:paraId="7D7B4E81" w14:textId="3F0ED909" w:rsidR="00275F94" w:rsidRDefault="00275F94"/>
    <w:p w14:paraId="37A90D6E" w14:textId="785EBD6E" w:rsidR="00275F94" w:rsidRDefault="00275F94">
      <w:proofErr w:type="spellStart"/>
      <w:r>
        <w:t>processHandShakeMessage</w:t>
      </w:r>
      <w:proofErr w:type="spellEnd"/>
    </w:p>
    <w:p w14:paraId="65960D69" w14:textId="488D5713" w:rsidR="00275F94" w:rsidRDefault="00275F94"/>
    <w:p w14:paraId="520DED30" w14:textId="77777777" w:rsidR="00275F94" w:rsidRPr="00275F94" w:rsidRDefault="00275F94" w:rsidP="00275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5F94">
        <w:rPr>
          <w:rFonts w:ascii="Consolas" w:eastAsia="Times New Roman" w:hAnsi="Consolas" w:cs="Times New Roman"/>
          <w:color w:val="DCDCAA"/>
          <w:sz w:val="21"/>
          <w:szCs w:val="21"/>
        </w:rPr>
        <w:t>processInterested</w:t>
      </w:r>
      <w:proofErr w:type="spellEnd"/>
    </w:p>
    <w:p w14:paraId="71525D40" w14:textId="7B512CD1" w:rsidR="00275F94" w:rsidRDefault="00275F94"/>
    <w:p w14:paraId="74313AB8" w14:textId="0C14C269" w:rsidR="00275F94" w:rsidRDefault="00275F94">
      <w:proofErr w:type="spellStart"/>
      <w:r>
        <w:t>processInterestedMessage</w:t>
      </w:r>
      <w:proofErr w:type="spellEnd"/>
    </w:p>
    <w:p w14:paraId="1372FC35" w14:textId="3D422A5C" w:rsidR="00275F94" w:rsidRDefault="00275F94"/>
    <w:p w14:paraId="2F12CF69" w14:textId="365ACA7F" w:rsidR="00275F94" w:rsidRPr="00275F94" w:rsidRDefault="00275F94" w:rsidP="00275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5F94">
        <w:rPr>
          <w:rFonts w:ascii="Consolas" w:eastAsia="Times New Roman" w:hAnsi="Consolas" w:cs="Times New Roman"/>
          <w:color w:val="DCDCAA"/>
          <w:sz w:val="21"/>
          <w:szCs w:val="21"/>
        </w:rPr>
        <w:t>processNotInterest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ed</w:t>
      </w:r>
      <w:proofErr w:type="spellEnd"/>
      <w:r w:rsidRPr="00275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5F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FF299" w14:textId="54174207" w:rsidR="00275F94" w:rsidRDefault="00275F94"/>
    <w:p w14:paraId="1B4CE2DB" w14:textId="45C3A2E0" w:rsidR="00275F94" w:rsidRDefault="00275F94">
      <w:proofErr w:type="spellStart"/>
      <w:r>
        <w:t>processNotInterestedMessage</w:t>
      </w:r>
      <w:proofErr w:type="spellEnd"/>
    </w:p>
    <w:p w14:paraId="7D4C5851" w14:textId="74E51FAC" w:rsidR="00275F94" w:rsidRDefault="00275F94"/>
    <w:p w14:paraId="6275070C" w14:textId="77777777" w:rsidR="00275F94" w:rsidRPr="00275F94" w:rsidRDefault="00275F94" w:rsidP="00275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5F94">
        <w:rPr>
          <w:rFonts w:ascii="Consolas" w:eastAsia="Times New Roman" w:hAnsi="Consolas" w:cs="Times New Roman"/>
          <w:color w:val="DCDCAA"/>
          <w:sz w:val="21"/>
          <w:szCs w:val="21"/>
        </w:rPr>
        <w:t>processRequest</w:t>
      </w:r>
      <w:proofErr w:type="spellEnd"/>
    </w:p>
    <w:p w14:paraId="14FCFA41" w14:textId="3E9C33BF" w:rsidR="00275F94" w:rsidRDefault="00275F94"/>
    <w:p w14:paraId="0979FECE" w14:textId="11C323C8" w:rsidR="00275F94" w:rsidRDefault="00275F94">
      <w:proofErr w:type="spellStart"/>
      <w:r>
        <w:t>processPeerRequest</w:t>
      </w:r>
      <w:proofErr w:type="spellEnd"/>
    </w:p>
    <w:p w14:paraId="06406190" w14:textId="6EEB83BD" w:rsidR="00275F94" w:rsidRDefault="00275F94"/>
    <w:p w14:paraId="794BB662" w14:textId="77777777" w:rsidR="00275F94" w:rsidRPr="00275F94" w:rsidRDefault="00275F94" w:rsidP="00275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5F94">
        <w:rPr>
          <w:rFonts w:ascii="Consolas" w:eastAsia="Times New Roman" w:hAnsi="Consolas" w:cs="Times New Roman"/>
          <w:color w:val="DCDCAA"/>
          <w:sz w:val="21"/>
          <w:szCs w:val="21"/>
        </w:rPr>
        <w:t>processChoke</w:t>
      </w:r>
      <w:proofErr w:type="spellEnd"/>
    </w:p>
    <w:p w14:paraId="5C29CCDD" w14:textId="68A0C5DC" w:rsidR="00275F94" w:rsidRDefault="00275F94"/>
    <w:p w14:paraId="7AD3774A" w14:textId="2ED34D0D" w:rsidR="00275F94" w:rsidRDefault="00275F94">
      <w:proofErr w:type="spellStart"/>
      <w:r>
        <w:t>processChokeMessage</w:t>
      </w:r>
      <w:proofErr w:type="spellEnd"/>
    </w:p>
    <w:p w14:paraId="7B3FB7D9" w14:textId="567CEEA6" w:rsidR="00275F94" w:rsidRDefault="00275F94"/>
    <w:p w14:paraId="7B041991" w14:textId="77777777" w:rsidR="00275F94" w:rsidRPr="00275F94" w:rsidRDefault="00275F94" w:rsidP="00275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5F94">
        <w:rPr>
          <w:rFonts w:ascii="Consolas" w:eastAsia="Times New Roman" w:hAnsi="Consolas" w:cs="Times New Roman"/>
          <w:color w:val="DCDCAA"/>
          <w:sz w:val="21"/>
          <w:szCs w:val="21"/>
        </w:rPr>
        <w:t>processUnchoke</w:t>
      </w:r>
      <w:proofErr w:type="spellEnd"/>
    </w:p>
    <w:p w14:paraId="11DC4906" w14:textId="6755D33F" w:rsidR="00275F94" w:rsidRDefault="00275F94"/>
    <w:p w14:paraId="62961697" w14:textId="35B7477F" w:rsidR="00275F94" w:rsidRDefault="00275F94">
      <w:proofErr w:type="spellStart"/>
      <w:r>
        <w:t>processUnchokeMessage</w:t>
      </w:r>
      <w:proofErr w:type="spellEnd"/>
    </w:p>
    <w:p w14:paraId="533E9440" w14:textId="22CA2F2C" w:rsidR="00275F94" w:rsidRDefault="00275F94"/>
    <w:p w14:paraId="1C019989" w14:textId="77777777" w:rsidR="00275F94" w:rsidRPr="00275F94" w:rsidRDefault="00275F94" w:rsidP="00275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5F94">
        <w:rPr>
          <w:rFonts w:ascii="Consolas" w:eastAsia="Times New Roman" w:hAnsi="Consolas" w:cs="Times New Roman"/>
          <w:color w:val="DCDCAA"/>
          <w:sz w:val="21"/>
          <w:szCs w:val="21"/>
        </w:rPr>
        <w:t>processHave</w:t>
      </w:r>
      <w:proofErr w:type="spellEnd"/>
    </w:p>
    <w:p w14:paraId="41806F3F" w14:textId="046BE96D" w:rsidR="00275F94" w:rsidRDefault="00275F94"/>
    <w:p w14:paraId="3AE6A71B" w14:textId="0CA9E227" w:rsidR="00275F94" w:rsidRDefault="00275F94">
      <w:proofErr w:type="spellStart"/>
      <w:r>
        <w:t>processHaveMessage</w:t>
      </w:r>
      <w:proofErr w:type="spellEnd"/>
    </w:p>
    <w:p w14:paraId="6C55A0D9" w14:textId="2C0884E4" w:rsidR="00275F94" w:rsidRDefault="00275F94"/>
    <w:p w14:paraId="5DDEF392" w14:textId="77777777" w:rsidR="00275F94" w:rsidRDefault="00275F94"/>
    <w:sectPr w:rsidR="00275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66"/>
    <w:rsid w:val="00275F94"/>
    <w:rsid w:val="004013F5"/>
    <w:rsid w:val="00782990"/>
    <w:rsid w:val="00A47A73"/>
    <w:rsid w:val="00EA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5383"/>
  <w15:chartTrackingRefBased/>
  <w15:docId w15:val="{D0DBEDD3-D5CD-47FE-ADE0-A24F7620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kommineni</dc:creator>
  <cp:keywords/>
  <dc:description/>
  <cp:lastModifiedBy>gopichand kommineni</cp:lastModifiedBy>
  <cp:revision>3</cp:revision>
  <dcterms:created xsi:type="dcterms:W3CDTF">2020-12-05T22:44:00Z</dcterms:created>
  <dcterms:modified xsi:type="dcterms:W3CDTF">2020-12-05T23:30:00Z</dcterms:modified>
</cp:coreProperties>
</file>