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44" w:type="dxa"/>
          <w:right w:w="144" w:type="dxa"/>
        </w:tblCellMar>
        <w:tblLook w:val="04A0"/>
      </w:tblPr>
      <w:tblGrid>
        <w:gridCol w:w="4493"/>
        <w:gridCol w:w="374"/>
        <w:gridCol w:w="4493"/>
      </w:tblGrid>
      <w:tr w:rsidR="002B3F39" w:rsidTr="343F2E48">
        <w:tc>
          <w:tcPr>
            <w:tcW w:w="4493" w:type="dxa"/>
          </w:tcPr>
          <w:p w:rsidR="002B3F39" w:rsidRDefault="00616565" w:rsidP="00616565">
            <w:pPr>
              <w:pStyle w:val="Title"/>
            </w:pPr>
            <w:r>
              <w:rPr>
                <w:sz w:val="36"/>
                <w:szCs w:val="36"/>
              </w:rPr>
              <w:t>Gopinath</w:t>
            </w:r>
            <w:r w:rsidR="35314A71" w:rsidRPr="35314A71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Manchikanti</w:t>
            </w:r>
          </w:p>
        </w:tc>
        <w:tc>
          <w:tcPr>
            <w:tcW w:w="374" w:type="dxa"/>
          </w:tcPr>
          <w:p w:rsidR="002B3F39" w:rsidRDefault="002B3F39">
            <w:pPr>
              <w:rPr>
                <w:b/>
                <w:bCs/>
              </w:rPr>
            </w:pPr>
          </w:p>
        </w:tc>
        <w:tc>
          <w:tcPr>
            <w:tcW w:w="4493" w:type="dxa"/>
          </w:tcPr>
          <w:p w:rsidR="002B3F39" w:rsidRDefault="002B3F39">
            <w:pPr>
              <w:pStyle w:val="ContactInfo"/>
            </w:pPr>
          </w:p>
        </w:tc>
      </w:tr>
      <w:tr w:rsidR="002B3F39" w:rsidTr="343F2E48">
        <w:tc>
          <w:tcPr>
            <w:tcW w:w="4493" w:type="dxa"/>
            <w:vAlign w:val="bottom"/>
          </w:tcPr>
          <w:p w:rsidR="002B3F39" w:rsidRDefault="5E7CD9DF">
            <w:pPr>
              <w:pStyle w:val="Heading2"/>
            </w:pPr>
            <w:r w:rsidRPr="5E7CD9DF">
              <w:rPr>
                <w:sz w:val="22"/>
                <w:szCs w:val="22"/>
              </w:rPr>
              <w:t xml:space="preserve">+91 - </w:t>
            </w:r>
            <w:r w:rsidR="00616565">
              <w:rPr>
                <w:sz w:val="22"/>
                <w:szCs w:val="22"/>
              </w:rPr>
              <w:t>9581779237</w:t>
            </w:r>
          </w:p>
          <w:p w:rsidR="002B3F39" w:rsidRDefault="00616565">
            <w:pPr>
              <w:pStyle w:val="Heading2"/>
            </w:pPr>
            <w:r>
              <w:rPr>
                <w:sz w:val="22"/>
                <w:szCs w:val="22"/>
              </w:rPr>
              <w:t>1-43/1</w:t>
            </w:r>
            <w:r w:rsidR="343F2E48" w:rsidRPr="343F2E48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Sai Chandra PG, Gachibowli, </w:t>
            </w:r>
            <w:r w:rsidR="343F2E48" w:rsidRPr="343F2E48">
              <w:rPr>
                <w:sz w:val="22"/>
                <w:szCs w:val="22"/>
              </w:rPr>
              <w:t>Hyderabad, Telangana, 5000</w:t>
            </w:r>
            <w:r>
              <w:rPr>
                <w:sz w:val="22"/>
                <w:szCs w:val="22"/>
              </w:rPr>
              <w:t>08</w:t>
            </w:r>
          </w:p>
        </w:tc>
        <w:tc>
          <w:tcPr>
            <w:tcW w:w="374" w:type="dxa"/>
            <w:vAlign w:val="bottom"/>
          </w:tcPr>
          <w:p w:rsidR="002B3F39" w:rsidRDefault="002B3F39">
            <w:pPr>
              <w:rPr>
                <w:b/>
                <w:bCs/>
              </w:rPr>
            </w:pPr>
          </w:p>
        </w:tc>
        <w:tc>
          <w:tcPr>
            <w:tcW w:w="4493" w:type="dxa"/>
            <w:vAlign w:val="bottom"/>
          </w:tcPr>
          <w:p w:rsidR="002B3F39" w:rsidRDefault="00984068" w:rsidP="6AABC6CC">
            <w:pPr>
              <w:pStyle w:val="ContactInfo"/>
            </w:pPr>
            <w:hyperlink r:id="rId7" w:history="1">
              <w:r w:rsidR="00616565" w:rsidRPr="003E2576">
                <w:rPr>
                  <w:rStyle w:val="Hyperlink"/>
                  <w:sz w:val="22"/>
                  <w:szCs w:val="22"/>
                </w:rPr>
                <w:t>manchikanti.gopinath@gmail.com</w:t>
              </w:r>
            </w:hyperlink>
          </w:p>
          <w:p w:rsidR="002B3F39" w:rsidRDefault="002B3F39" w:rsidP="6AABC6CC">
            <w:pPr>
              <w:pStyle w:val="ContactInfo"/>
            </w:pPr>
          </w:p>
        </w:tc>
      </w:tr>
    </w:tbl>
    <w:p w:rsidR="79F26875" w:rsidRDefault="79F26875"/>
    <w:tbl>
      <w:tblPr>
        <w:tblW w:w="0" w:type="auto"/>
        <w:tblLook w:val="04A0"/>
      </w:tblPr>
      <w:tblGrid>
        <w:gridCol w:w="1966"/>
        <w:gridCol w:w="7394"/>
        <w:gridCol w:w="36"/>
      </w:tblGrid>
      <w:tr w:rsidR="6AABC6CC" w:rsidTr="2BB47BE8">
        <w:tc>
          <w:tcPr>
            <w:tcW w:w="1966" w:type="dxa"/>
          </w:tcPr>
          <w:p w:rsidR="6AABC6CC" w:rsidRDefault="2BB47BE8" w:rsidP="6AABC6CC">
            <w:pPr>
              <w:pStyle w:val="Heading1"/>
            </w:pPr>
            <w:r w:rsidRPr="2BB47BE8">
              <w:t>Professional</w:t>
            </w:r>
            <w:r w:rsidR="6AABC6CC">
              <w:br/>
            </w:r>
            <w:r w:rsidRPr="2BB47BE8">
              <w:t>Objective</w:t>
            </w:r>
          </w:p>
        </w:tc>
        <w:tc>
          <w:tcPr>
            <w:tcW w:w="7394" w:type="dxa"/>
            <w:gridSpan w:val="2"/>
          </w:tcPr>
          <w:p w:rsidR="6AABC6CC" w:rsidRDefault="2BB47BE8" w:rsidP="00616565">
            <w:r w:rsidRPr="2BB47BE8">
              <w:rPr>
                <w:sz w:val="22"/>
                <w:szCs w:val="22"/>
              </w:rPr>
              <w:t xml:space="preserve">Aim to work in a challenging work environment, towards the development </w:t>
            </w:r>
            <w:r w:rsidR="00616565">
              <w:rPr>
                <w:sz w:val="22"/>
                <w:szCs w:val="22"/>
              </w:rPr>
              <w:t>a</w:t>
            </w:r>
            <w:r w:rsidRPr="2BB47BE8">
              <w:rPr>
                <w:sz w:val="22"/>
                <w:szCs w:val="22"/>
              </w:rPr>
              <w:t>nd</w:t>
            </w:r>
            <w:r w:rsidR="00616565">
              <w:rPr>
                <w:sz w:val="22"/>
                <w:szCs w:val="22"/>
              </w:rPr>
              <w:t xml:space="preserve"> </w:t>
            </w:r>
            <w:r w:rsidRPr="2BB47BE8">
              <w:rPr>
                <w:sz w:val="22"/>
                <w:szCs w:val="22"/>
              </w:rPr>
              <w:t>implementation of new ideas, contributing to growth of the organization.</w:t>
            </w:r>
          </w:p>
        </w:tc>
      </w:tr>
      <w:tr w:rsidR="523EC3AE" w:rsidTr="2BB47BE8">
        <w:tc>
          <w:tcPr>
            <w:tcW w:w="1966" w:type="dxa"/>
          </w:tcPr>
          <w:p w:rsidR="523EC3AE" w:rsidRDefault="523EC3AE" w:rsidP="523EC3AE">
            <w:pPr>
              <w:pStyle w:val="Heading1"/>
            </w:pPr>
          </w:p>
        </w:tc>
        <w:tc>
          <w:tcPr>
            <w:tcW w:w="7394" w:type="dxa"/>
            <w:gridSpan w:val="2"/>
          </w:tcPr>
          <w:p w:rsidR="523EC3AE" w:rsidRDefault="523EC3AE" w:rsidP="523EC3AE"/>
        </w:tc>
      </w:tr>
      <w:tr w:rsidR="002B3F39" w:rsidTr="2BB47BE8">
        <w:tblPrEx>
          <w:tblCellMar>
            <w:top w:w="72" w:type="dxa"/>
            <w:left w:w="144" w:type="dxa"/>
            <w:right w:w="144" w:type="dxa"/>
          </w:tblCellMar>
        </w:tblPrEx>
        <w:trPr>
          <w:gridAfter w:val="1"/>
          <w:wAfter w:w="36" w:type="dxa"/>
        </w:trPr>
        <w:tc>
          <w:tcPr>
            <w:tcW w:w="1966" w:type="dxa"/>
          </w:tcPr>
          <w:p w:rsidR="002B3F39" w:rsidRDefault="2BB47BE8" w:rsidP="6AABC6CC">
            <w:pPr>
              <w:pStyle w:val="Heading1"/>
            </w:pPr>
            <w:r w:rsidRPr="2BB47BE8">
              <w:t>Professional</w:t>
            </w:r>
            <w:r w:rsidR="007549F8">
              <w:br/>
            </w:r>
            <w:r w:rsidRPr="2BB47BE8">
              <w:t>Profile</w:t>
            </w:r>
          </w:p>
        </w:tc>
        <w:tc>
          <w:tcPr>
            <w:tcW w:w="7394" w:type="dxa"/>
          </w:tcPr>
          <w:p w:rsidR="002B3F39" w:rsidRDefault="00616565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C1E4B">
              <w:rPr>
                <w:sz w:val="22"/>
                <w:szCs w:val="22"/>
              </w:rPr>
              <w:t>+</w:t>
            </w:r>
            <w:r w:rsidR="2BB47BE8" w:rsidRPr="2BB47BE8">
              <w:rPr>
                <w:sz w:val="22"/>
                <w:szCs w:val="22"/>
              </w:rPr>
              <w:t xml:space="preserve"> year</w:t>
            </w:r>
            <w:r>
              <w:rPr>
                <w:sz w:val="22"/>
                <w:szCs w:val="22"/>
              </w:rPr>
              <w:t>s of</w:t>
            </w:r>
            <w:r w:rsidR="2BB47BE8" w:rsidRPr="2BB47BE8">
              <w:rPr>
                <w:sz w:val="22"/>
                <w:szCs w:val="22"/>
              </w:rPr>
              <w:t xml:space="preserve"> experience as Software Engineer.</w:t>
            </w:r>
          </w:p>
          <w:p w:rsidR="00991F24" w:rsidRDefault="00991F24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Have experience in working under </w:t>
            </w:r>
            <w:r w:rsidRPr="00EC1E4B">
              <w:rPr>
                <w:b/>
                <w:sz w:val="22"/>
                <w:szCs w:val="22"/>
              </w:rPr>
              <w:t>AGILE</w:t>
            </w:r>
            <w:r>
              <w:rPr>
                <w:sz w:val="22"/>
                <w:szCs w:val="22"/>
              </w:rPr>
              <w:t xml:space="preserve"> (SCRUM) process.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 xml:space="preserve">Good Knowledge of Software Development Process and </w:t>
            </w:r>
            <w:r w:rsidRPr="00EC1E4B">
              <w:rPr>
                <w:b/>
                <w:sz w:val="22"/>
                <w:szCs w:val="22"/>
              </w:rPr>
              <w:t>OOP</w:t>
            </w:r>
            <w:r w:rsidRPr="2BB47BE8">
              <w:rPr>
                <w:sz w:val="22"/>
                <w:szCs w:val="22"/>
              </w:rPr>
              <w:t xml:space="preserve"> concepts.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Hands on Experience in Web application development and Back End development for Mobile applications.</w:t>
            </w:r>
          </w:p>
          <w:p w:rsidR="00EC1E4B" w:rsidRDefault="00EC1E4B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 in developing and consuming</w:t>
            </w:r>
            <w:r>
              <w:rPr>
                <w:b/>
                <w:bCs/>
                <w:sz w:val="22"/>
                <w:szCs w:val="22"/>
              </w:rPr>
              <w:t xml:space="preserve"> Web Services </w:t>
            </w:r>
            <w:r>
              <w:rPr>
                <w:sz w:val="22"/>
                <w:szCs w:val="22"/>
              </w:rPr>
              <w:t>using</w:t>
            </w:r>
            <w:r>
              <w:rPr>
                <w:b/>
                <w:bCs/>
                <w:sz w:val="22"/>
                <w:szCs w:val="22"/>
              </w:rPr>
              <w:t xml:space="preserve"> WSDL, SOAP.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Experience in Database design.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Experience in troubleshooting and debugging in software applications.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Good Requirement gathering skills, R&amp;D skills, and Flexible application skills.</w:t>
            </w:r>
          </w:p>
          <w:p w:rsidR="00EC1E4B" w:rsidRDefault="00896727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Experience in developing </w:t>
            </w:r>
            <w:r w:rsidR="00EC1E4B">
              <w:rPr>
                <w:b/>
                <w:bCs/>
                <w:sz w:val="22"/>
                <w:szCs w:val="22"/>
              </w:rPr>
              <w:t>Rest</w:t>
            </w:r>
            <w:r w:rsidR="00EC1E4B">
              <w:rPr>
                <w:b/>
                <w:sz w:val="22"/>
                <w:szCs w:val="22"/>
              </w:rPr>
              <w:t>ful</w:t>
            </w:r>
            <w:r w:rsidR="00EC1E4B">
              <w:rPr>
                <w:sz w:val="22"/>
                <w:szCs w:val="22"/>
              </w:rPr>
              <w:t xml:space="preserve"> web </w:t>
            </w:r>
            <w:r w:rsidR="00B67607">
              <w:rPr>
                <w:sz w:val="22"/>
                <w:szCs w:val="22"/>
              </w:rPr>
              <w:t>services and testing them on local host IIS server</w:t>
            </w:r>
          </w:p>
          <w:p w:rsidR="00896727" w:rsidRDefault="00896727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 in troubleshooting the DB objects like Packages, Procedures, Functions and Triggers.</w:t>
            </w:r>
          </w:p>
          <w:p w:rsidR="00896727" w:rsidRDefault="006122DC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 on working with ExtJS to implement the Front end design</w:t>
            </w:r>
          </w:p>
          <w:p w:rsidR="00991F24" w:rsidRDefault="00991F24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initiative, creative and able to learn technologies and systems.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Team player with ability to work under stressful environment.</w:t>
            </w:r>
          </w:p>
          <w:p w:rsidR="00991F24" w:rsidRDefault="00991F24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Ability to work on multiple projects/tasks simultaneously to meet deadlines.</w:t>
            </w:r>
          </w:p>
          <w:p w:rsidR="00991F24" w:rsidRDefault="00991F24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Experienced in taking knowledge transitions from other vendors.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Technology Enthusiast, Quality and Result oriented.</w:t>
            </w:r>
          </w:p>
          <w:p w:rsidR="00991F24" w:rsidRPr="00302FFD" w:rsidRDefault="2BB47BE8" w:rsidP="00302FFD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Good communication skills, Good Problem solving ability and Analytical.</w:t>
            </w:r>
          </w:p>
          <w:p w:rsidR="00AA4F07" w:rsidRPr="00AA4F07" w:rsidRDefault="00AA4F07" w:rsidP="00AA4F0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2"/>
                <w:szCs w:val="22"/>
              </w:rPr>
            </w:pPr>
          </w:p>
        </w:tc>
      </w:tr>
      <w:tr w:rsidR="1A647ADF" w:rsidTr="5E7CD9DF">
        <w:tc>
          <w:tcPr>
            <w:tcW w:w="1966" w:type="dxa"/>
          </w:tcPr>
          <w:p w:rsidR="1A647ADF" w:rsidRDefault="2BB47BE8" w:rsidP="1A647ADF">
            <w:pPr>
              <w:pStyle w:val="Heading1"/>
            </w:pPr>
            <w:r w:rsidRPr="2BB47BE8">
              <w:t>Work History</w:t>
            </w:r>
          </w:p>
          <w:p w:rsidR="1A647ADF" w:rsidRDefault="1A647ADF" w:rsidP="1A647ADF"/>
        </w:tc>
        <w:tc>
          <w:tcPr>
            <w:tcW w:w="7394" w:type="dxa"/>
            <w:gridSpan w:val="2"/>
          </w:tcPr>
          <w:p w:rsidR="1A647ADF" w:rsidRDefault="00FC509A" w:rsidP="1A647ADF">
            <w:pPr>
              <w:pStyle w:val="Heading2"/>
            </w:pPr>
            <w:r>
              <w:rPr>
                <w:sz w:val="22"/>
                <w:szCs w:val="22"/>
              </w:rPr>
              <w:t>May</w:t>
            </w:r>
            <w:r w:rsidR="5E7CD9DF" w:rsidRPr="5E7CD9DF">
              <w:rPr>
                <w:sz w:val="22"/>
                <w:szCs w:val="22"/>
              </w:rPr>
              <w:t xml:space="preserve"> 2015 – </w:t>
            </w:r>
            <w:r>
              <w:rPr>
                <w:sz w:val="22"/>
                <w:szCs w:val="22"/>
              </w:rPr>
              <w:t>Present</w:t>
            </w:r>
          </w:p>
          <w:p w:rsidR="1A647ADF" w:rsidRDefault="2BB47BE8">
            <w:r w:rsidRPr="2BB47BE8">
              <w:rPr>
                <w:sz w:val="22"/>
                <w:szCs w:val="22"/>
              </w:rPr>
              <w:t>Software Engineer (</w:t>
            </w:r>
            <w:r w:rsidR="00D33E2A">
              <w:rPr>
                <w:sz w:val="22"/>
                <w:szCs w:val="22"/>
              </w:rPr>
              <w:t xml:space="preserve">Web </w:t>
            </w:r>
            <w:r w:rsidRPr="2BB47BE8">
              <w:rPr>
                <w:sz w:val="22"/>
                <w:szCs w:val="22"/>
              </w:rPr>
              <w:t xml:space="preserve">Developer), </w:t>
            </w:r>
            <w:r w:rsidR="00FC509A" w:rsidRPr="00EC1E4B">
              <w:rPr>
                <w:b/>
                <w:sz w:val="22"/>
                <w:szCs w:val="22"/>
              </w:rPr>
              <w:t>MCS</w:t>
            </w:r>
            <w:r w:rsidR="00FC509A">
              <w:rPr>
                <w:sz w:val="22"/>
                <w:szCs w:val="22"/>
              </w:rPr>
              <w:t xml:space="preserve"> </w:t>
            </w:r>
            <w:r w:rsidR="00FC509A" w:rsidRPr="00EC1E4B">
              <w:rPr>
                <w:b/>
                <w:sz w:val="22"/>
                <w:szCs w:val="22"/>
              </w:rPr>
              <w:t>Solutions Pvt Ltd</w:t>
            </w:r>
            <w:r w:rsidRPr="2BB47BE8">
              <w:rPr>
                <w:sz w:val="22"/>
                <w:szCs w:val="22"/>
              </w:rPr>
              <w:t>, Hyderabad, Telangana.</w:t>
            </w:r>
          </w:p>
          <w:p w:rsidR="1A647ADF" w:rsidRDefault="1A647ADF" w:rsidP="1A647ADF"/>
        </w:tc>
      </w:tr>
      <w:tr w:rsidR="1A647ADF" w:rsidTr="5E7CD9DF">
        <w:tc>
          <w:tcPr>
            <w:tcW w:w="1966" w:type="dxa"/>
          </w:tcPr>
          <w:p w:rsidR="1A647ADF" w:rsidRDefault="2BB47BE8" w:rsidP="1A647ADF">
            <w:pPr>
              <w:pStyle w:val="Heading1"/>
            </w:pPr>
            <w:r w:rsidRPr="2BB47BE8">
              <w:t>Personal</w:t>
            </w:r>
            <w:r w:rsidR="1A647ADF">
              <w:br/>
            </w:r>
            <w:r w:rsidRPr="2BB47BE8">
              <w:t>Profile</w:t>
            </w:r>
          </w:p>
        </w:tc>
        <w:tc>
          <w:tcPr>
            <w:tcW w:w="7394" w:type="dxa"/>
            <w:gridSpan w:val="2"/>
          </w:tcPr>
          <w:p w:rsidR="1A647ADF" w:rsidRDefault="2BB47BE8" w:rsidP="1A647ADF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Punctual, Hard-working, Self-motivated, Efficient time management, Interpersonal skills, Enthusiastic, Goal oriented</w:t>
            </w:r>
          </w:p>
          <w:p w:rsidR="00302FFD" w:rsidRDefault="00302FFD" w:rsidP="1A647ADF">
            <w:pPr>
              <w:pStyle w:val="ListBullet"/>
              <w:rPr>
                <w:sz w:val="22"/>
                <w:szCs w:val="22"/>
              </w:rPr>
            </w:pPr>
            <w:r w:rsidRPr="00302FFD">
              <w:rPr>
                <w:sz w:val="22"/>
                <w:szCs w:val="22"/>
              </w:rPr>
              <w:t>Highly motivated individual and team player with excellent communications, interpersonal skills and an attitude to learn the new cutting edge technologies.</w:t>
            </w:r>
          </w:p>
          <w:p w:rsidR="1A647ADF" w:rsidRDefault="5E7CD9DF" w:rsidP="1A647ADF">
            <w:pPr>
              <w:pStyle w:val="ListBullet"/>
              <w:rPr>
                <w:sz w:val="22"/>
                <w:szCs w:val="22"/>
              </w:rPr>
            </w:pPr>
            <w:r w:rsidRPr="5E7CD9DF">
              <w:rPr>
                <w:sz w:val="22"/>
                <w:szCs w:val="22"/>
              </w:rPr>
              <w:t xml:space="preserve">Hobbies - </w:t>
            </w:r>
            <w:r w:rsidR="00FC509A">
              <w:rPr>
                <w:sz w:val="22"/>
                <w:szCs w:val="22"/>
              </w:rPr>
              <w:t>Running</w:t>
            </w:r>
            <w:r w:rsidRPr="5E7CD9DF">
              <w:rPr>
                <w:sz w:val="22"/>
                <w:szCs w:val="22"/>
              </w:rPr>
              <w:t>, Sports Enthusiast,</w:t>
            </w:r>
            <w:r w:rsidR="00FC509A">
              <w:rPr>
                <w:sz w:val="22"/>
                <w:szCs w:val="22"/>
              </w:rPr>
              <w:t xml:space="preserve"> </w:t>
            </w:r>
            <w:r w:rsidRPr="5E7CD9DF">
              <w:rPr>
                <w:sz w:val="22"/>
                <w:szCs w:val="22"/>
              </w:rPr>
              <w:t>Travelling.</w:t>
            </w:r>
          </w:p>
          <w:p w:rsidR="1A647ADF" w:rsidRDefault="00FC509A" w:rsidP="00DB38CE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Participated in </w:t>
            </w:r>
            <w:r w:rsidR="00DB38CE">
              <w:rPr>
                <w:sz w:val="22"/>
                <w:szCs w:val="22"/>
              </w:rPr>
              <w:t>club runs and social welfare runs</w:t>
            </w:r>
            <w:r w:rsidR="2BB47BE8" w:rsidRPr="2BB47BE8">
              <w:rPr>
                <w:sz w:val="22"/>
                <w:szCs w:val="22"/>
              </w:rPr>
              <w:t>.</w:t>
            </w:r>
          </w:p>
        </w:tc>
      </w:tr>
    </w:tbl>
    <w:p w:rsidR="1A647ADF" w:rsidRDefault="1A647ADF" w:rsidP="1A647ADF">
      <w:pPr>
        <w:pStyle w:val="NoSpacing"/>
      </w:pPr>
    </w:p>
    <w:tbl>
      <w:tblPr>
        <w:tblW w:w="0" w:type="auto"/>
        <w:tblLook w:val="04A0"/>
      </w:tblPr>
      <w:tblGrid>
        <w:gridCol w:w="1966"/>
        <w:gridCol w:w="7394"/>
      </w:tblGrid>
      <w:tr w:rsidR="1A647ADF" w:rsidTr="2BB47BE8">
        <w:tc>
          <w:tcPr>
            <w:tcW w:w="1966" w:type="dxa"/>
          </w:tcPr>
          <w:p w:rsidR="1A647ADF" w:rsidRDefault="2BB47BE8" w:rsidP="1A647ADF">
            <w:pPr>
              <w:pStyle w:val="Heading1"/>
            </w:pPr>
            <w:r w:rsidRPr="2BB47BE8">
              <w:t>Education</w:t>
            </w:r>
          </w:p>
        </w:tc>
        <w:tc>
          <w:tcPr>
            <w:tcW w:w="7394" w:type="dxa"/>
          </w:tcPr>
          <w:p w:rsidR="1A647ADF" w:rsidRPr="00991F24" w:rsidRDefault="2BB47BE8" w:rsidP="00F51CB0">
            <w:pPr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 xml:space="preserve">Bachelor of Technology in </w:t>
            </w:r>
            <w:r w:rsidR="0036356A">
              <w:rPr>
                <w:sz w:val="22"/>
                <w:szCs w:val="22"/>
              </w:rPr>
              <w:t>IT</w:t>
            </w:r>
            <w:r w:rsidR="00EC1E4B">
              <w:rPr>
                <w:sz w:val="22"/>
                <w:szCs w:val="22"/>
              </w:rPr>
              <w:t xml:space="preserve"> – 70.4%</w:t>
            </w:r>
            <w:r w:rsidR="1A647ADF">
              <w:br/>
            </w:r>
            <w:r w:rsidR="00DB38CE">
              <w:rPr>
                <w:sz w:val="22"/>
                <w:szCs w:val="22"/>
              </w:rPr>
              <w:t>Santhiram Engineering College</w:t>
            </w:r>
            <w:r w:rsidR="1A647ADF">
              <w:br/>
            </w:r>
            <w:r w:rsidR="00DB38CE">
              <w:rPr>
                <w:sz w:val="22"/>
                <w:szCs w:val="22"/>
              </w:rPr>
              <w:t>Kurnool</w:t>
            </w:r>
            <w:r w:rsidRPr="2BB47BE8">
              <w:rPr>
                <w:sz w:val="22"/>
                <w:szCs w:val="22"/>
              </w:rPr>
              <w:t xml:space="preserve">, </w:t>
            </w:r>
            <w:r w:rsidR="00DB38CE">
              <w:rPr>
                <w:sz w:val="22"/>
                <w:szCs w:val="22"/>
              </w:rPr>
              <w:t>Andhra Pradesh</w:t>
            </w:r>
          </w:p>
        </w:tc>
      </w:tr>
    </w:tbl>
    <w:p w:rsidR="35433D83" w:rsidRDefault="35433D83"/>
    <w:tbl>
      <w:tblPr>
        <w:tblW w:w="0" w:type="auto"/>
        <w:tblInd w:w="-36" w:type="dxa"/>
        <w:tblLook w:val="04A0"/>
      </w:tblPr>
      <w:tblGrid>
        <w:gridCol w:w="36"/>
        <w:gridCol w:w="1930"/>
        <w:gridCol w:w="36"/>
        <w:gridCol w:w="7358"/>
        <w:gridCol w:w="36"/>
      </w:tblGrid>
      <w:tr w:rsidR="35433D83" w:rsidTr="00B63A6B">
        <w:trPr>
          <w:gridBefore w:val="1"/>
          <w:wBefore w:w="36" w:type="dxa"/>
        </w:trPr>
        <w:tc>
          <w:tcPr>
            <w:tcW w:w="1966" w:type="dxa"/>
            <w:gridSpan w:val="2"/>
          </w:tcPr>
          <w:p w:rsidR="35433D83" w:rsidRDefault="2BB47BE8" w:rsidP="35433D83">
            <w:pPr>
              <w:pStyle w:val="Heading1"/>
            </w:pPr>
            <w:r w:rsidRPr="2BB47BE8">
              <w:lastRenderedPageBreak/>
              <w:t>Software Proficiency</w:t>
            </w:r>
          </w:p>
        </w:tc>
        <w:tc>
          <w:tcPr>
            <w:tcW w:w="7394" w:type="dxa"/>
            <w:gridSpan w:val="2"/>
          </w:tcPr>
          <w:p w:rsidR="004C79B6" w:rsidRPr="004C79B6" w:rsidRDefault="2BB47BE8" w:rsidP="004C79B6">
            <w:pPr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Languages</w:t>
            </w:r>
            <w:r w:rsidR="004C79B6">
              <w:rPr>
                <w:sz w:val="22"/>
                <w:szCs w:val="22"/>
              </w:rPr>
              <w:t xml:space="preserve">                                              :  </w:t>
            </w:r>
            <w:r w:rsidR="00DB38CE">
              <w:rPr>
                <w:sz w:val="22"/>
                <w:szCs w:val="22"/>
              </w:rPr>
              <w:t>Java, PHP</w:t>
            </w:r>
            <w:r w:rsidR="35433D83">
              <w:br/>
            </w:r>
            <w:r w:rsidRPr="2BB47BE8">
              <w:rPr>
                <w:sz w:val="22"/>
                <w:szCs w:val="22"/>
              </w:rPr>
              <w:t>Database</w:t>
            </w:r>
            <w:r w:rsidR="004C79B6">
              <w:rPr>
                <w:sz w:val="22"/>
                <w:szCs w:val="22"/>
              </w:rPr>
              <w:t xml:space="preserve">                                                :</w:t>
            </w:r>
            <w:r w:rsidRPr="2BB47BE8">
              <w:rPr>
                <w:sz w:val="22"/>
                <w:szCs w:val="22"/>
              </w:rPr>
              <w:t xml:space="preserve">  </w:t>
            </w:r>
            <w:r w:rsidR="00DB38CE">
              <w:rPr>
                <w:sz w:val="22"/>
                <w:szCs w:val="22"/>
              </w:rPr>
              <w:t>Oracle, Pgsql</w:t>
            </w:r>
            <w:r w:rsidR="35433D83">
              <w:br/>
            </w:r>
            <w:r w:rsidRPr="2BB47BE8">
              <w:rPr>
                <w:sz w:val="22"/>
                <w:szCs w:val="22"/>
              </w:rPr>
              <w:t xml:space="preserve">Operating Systems </w:t>
            </w:r>
            <w:r w:rsidR="004C79B6">
              <w:rPr>
                <w:sz w:val="22"/>
                <w:szCs w:val="22"/>
              </w:rPr>
              <w:t xml:space="preserve">                              :  </w:t>
            </w:r>
            <w:r w:rsidRPr="2BB47BE8">
              <w:rPr>
                <w:sz w:val="22"/>
                <w:szCs w:val="22"/>
              </w:rPr>
              <w:t>Windows</w:t>
            </w:r>
            <w:r w:rsidR="00DB38CE">
              <w:t xml:space="preserve"> </w:t>
            </w:r>
            <w:r w:rsidR="35433D83">
              <w:br/>
            </w:r>
            <w:r w:rsidR="00C07593">
              <w:rPr>
                <w:sz w:val="22"/>
                <w:szCs w:val="22"/>
              </w:rPr>
              <w:t xml:space="preserve">Technologies </w:t>
            </w:r>
            <w:r w:rsidR="004C79B6">
              <w:rPr>
                <w:sz w:val="22"/>
                <w:szCs w:val="22"/>
              </w:rPr>
              <w:t xml:space="preserve">                                        : </w:t>
            </w:r>
            <w:r w:rsidR="00C07593">
              <w:rPr>
                <w:sz w:val="22"/>
                <w:szCs w:val="22"/>
              </w:rPr>
              <w:t xml:space="preserve"> ExtJS, JQuery, </w:t>
            </w:r>
            <w:r w:rsidRPr="2BB47BE8">
              <w:rPr>
                <w:sz w:val="22"/>
                <w:szCs w:val="22"/>
              </w:rPr>
              <w:t>HTML, CSS, JavaScript</w:t>
            </w:r>
            <w:r w:rsidR="004C79B6">
              <w:rPr>
                <w:sz w:val="22"/>
                <w:szCs w:val="22"/>
              </w:rPr>
              <w:br/>
              <w:t>IDE                                                           :  Eclipse, PhpStorm, SQL Developer</w:t>
            </w:r>
            <w:r w:rsidR="004C79B6">
              <w:rPr>
                <w:sz w:val="22"/>
                <w:szCs w:val="22"/>
              </w:rPr>
              <w:br/>
              <w:t>Bug tracking tools                                 :  JIRA</w:t>
            </w:r>
            <w:r w:rsidR="004C79B6">
              <w:rPr>
                <w:sz w:val="22"/>
                <w:szCs w:val="22"/>
              </w:rPr>
              <w:br/>
              <w:t>Management tools                               :  Crucible, Confluence</w:t>
            </w:r>
            <w:r w:rsidR="004C79B6">
              <w:rPr>
                <w:sz w:val="22"/>
                <w:szCs w:val="22"/>
              </w:rPr>
              <w:br/>
              <w:t>Version control                                      :  Tortoise SVN, GitLab</w:t>
            </w:r>
            <w:r w:rsidR="004C79B6">
              <w:rPr>
                <w:sz w:val="22"/>
                <w:szCs w:val="22"/>
              </w:rPr>
              <w:br/>
              <w:t>Testing tools                                           :  Soap UI, Rest API Client, Postman</w:t>
            </w:r>
          </w:p>
        </w:tc>
      </w:tr>
      <w:tr w:rsidR="002B3F39" w:rsidTr="00B63A6B">
        <w:tblPrEx>
          <w:tblCellMar>
            <w:top w:w="72" w:type="dxa"/>
            <w:left w:w="144" w:type="dxa"/>
            <w:right w:w="144" w:type="dxa"/>
          </w:tblCellMar>
        </w:tblPrEx>
        <w:trPr>
          <w:gridAfter w:val="1"/>
          <w:wAfter w:w="36" w:type="dxa"/>
        </w:trPr>
        <w:tc>
          <w:tcPr>
            <w:tcW w:w="1966" w:type="dxa"/>
            <w:gridSpan w:val="2"/>
          </w:tcPr>
          <w:p w:rsidR="002B3F39" w:rsidRPr="00582E6A" w:rsidRDefault="00582E6A">
            <w:pPr>
              <w:pStyle w:val="Heading1"/>
            </w:pPr>
            <w:r w:rsidRPr="00582E6A">
              <w:t>Projects Handled</w:t>
            </w:r>
          </w:p>
        </w:tc>
        <w:tc>
          <w:tcPr>
            <w:tcW w:w="7394" w:type="dxa"/>
            <w:gridSpan w:val="2"/>
          </w:tcPr>
          <w:p w:rsidR="00582E6A" w:rsidRDefault="00582E6A" w:rsidP="00582E6A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Role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Developer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Description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: </w:t>
            </w:r>
          </w:p>
          <w:p w:rsidR="00582E6A" w:rsidRDefault="00582E6A" w:rsidP="00582E6A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i/>
                <w:color w:val="auto"/>
                <w:sz w:val="22"/>
                <w:szCs w:val="22"/>
                <w:lang w:eastAsia="en-US"/>
              </w:rPr>
              <w:t>myMCS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product contains 10+ modules of MCS Solution</w:t>
            </w:r>
            <w:r w:rsidR="005A115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</w:t>
            </w:r>
            <w:r w:rsidR="005A115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pvt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ltd.</w:t>
            </w:r>
          </w:p>
          <w:p w:rsidR="00582E6A" w:rsidRDefault="00582E6A" w:rsidP="00582E6A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Helpdesk, Work Orders, Reservation, Stock Management, Time Registration, Administration, Scheduler,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Maintenance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, SLA etc.</w:t>
            </w:r>
          </w:p>
          <w:p w:rsidR="00CC79CE" w:rsidRDefault="00582E6A" w:rsidP="00582E6A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1: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Product Name   : MyMCS Application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Client                  : ISS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Module name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Reservation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82E6A" w:rsidRPr="00582E6A" w:rsidRDefault="00582E6A" w:rsidP="00582E6A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82E6A" w:rsidRDefault="00582E6A" w:rsidP="00582E6A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Seamless meeting management and reception services are essential to improve user experience and workplace performance, and to portray a positive brand image to visitors. By centrally managing the reservation of meeting rooms, equipment and services, large organizations can optimize resource usage in real time across the entire building portfolio.</w:t>
            </w:r>
          </w:p>
          <w:p w:rsidR="00582E6A" w:rsidRPr="00582E6A" w:rsidRDefault="00582E6A" w:rsidP="00582E6A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582E6A" w:rsidRDefault="003E0BB1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Implementation of </w:t>
            </w:r>
            <w:r w:rsidR="00B41378">
              <w:rPr>
                <w:sz w:val="22"/>
                <w:szCs w:val="22"/>
              </w:rPr>
              <w:t xml:space="preserve">SOAP and </w:t>
            </w:r>
            <w:r>
              <w:rPr>
                <w:sz w:val="22"/>
                <w:szCs w:val="22"/>
              </w:rPr>
              <w:t>Restful web services</w:t>
            </w:r>
          </w:p>
          <w:p w:rsidR="00B41378" w:rsidRPr="00B41378" w:rsidRDefault="00B41378" w:rsidP="00B4137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Tested the web services in SOAP UI client using the WSDLs</w:t>
            </w:r>
          </w:p>
          <w:p w:rsidR="00B41378" w:rsidRDefault="00B41378" w:rsidP="00B4137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Implemented CRUD operations</w:t>
            </w:r>
            <w:r w:rsidR="00E64214">
              <w:rPr>
                <w:sz w:val="22"/>
                <w:szCs w:val="22"/>
              </w:rPr>
              <w:t xml:space="preserve"> in web services</w:t>
            </w:r>
          </w:p>
          <w:p w:rsidR="00E64214" w:rsidRDefault="00E64214" w:rsidP="00B4137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Developed web services following the PSR-2 coding standards</w:t>
            </w:r>
          </w:p>
          <w:p w:rsidR="00B41378" w:rsidRDefault="00B41378" w:rsidP="00B4137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PHPUnit for unit testing the web services.</w:t>
            </w:r>
          </w:p>
          <w:p w:rsidR="00B41378" w:rsidRDefault="00B41378" w:rsidP="00B4137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Advanced Rest Client plug-in to run the rest API’s</w:t>
            </w:r>
            <w:r w:rsidR="00E707A1">
              <w:rPr>
                <w:sz w:val="22"/>
                <w:szCs w:val="22"/>
              </w:rPr>
              <w:t xml:space="preserve"> on local host </w:t>
            </w:r>
            <w:r w:rsidR="00B67607">
              <w:rPr>
                <w:sz w:val="22"/>
                <w:szCs w:val="22"/>
              </w:rPr>
              <w:t>IIS</w:t>
            </w:r>
            <w:r w:rsidR="00E707A1">
              <w:rPr>
                <w:sz w:val="22"/>
                <w:szCs w:val="22"/>
              </w:rPr>
              <w:t xml:space="preserve"> Server</w:t>
            </w:r>
          </w:p>
          <w:p w:rsidR="00E707A1" w:rsidRDefault="00E707A1" w:rsidP="00B4137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Connected to Oracle for performing CRUD operations in the Database</w:t>
            </w:r>
          </w:p>
          <w:p w:rsidR="00E707A1" w:rsidRDefault="00E707A1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Participated in project planning sessions with business analysts and team members</w:t>
            </w:r>
          </w:p>
          <w:p w:rsidR="00E360EF" w:rsidRDefault="00E360EF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Debugging the UI issues</w:t>
            </w:r>
            <w:r w:rsidR="00E64214">
              <w:rPr>
                <w:sz w:val="22"/>
                <w:szCs w:val="22"/>
              </w:rPr>
              <w:t xml:space="preserve"> which is implemented in ExtJS</w:t>
            </w:r>
          </w:p>
          <w:p w:rsidR="00E64214" w:rsidRDefault="00E64214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Tracing the DB objects (Procedures, Packages, Functions, Triggers) in fixing the issues</w:t>
            </w:r>
          </w:p>
          <w:p w:rsidR="001563B1" w:rsidRDefault="001563B1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Committed the code to SVN and GIT repositories</w:t>
            </w:r>
          </w:p>
          <w:p w:rsidR="001563B1" w:rsidRDefault="001563B1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Implemented the services using PHPStorm IDE</w:t>
            </w:r>
          </w:p>
          <w:p w:rsidR="001563B1" w:rsidRDefault="001563B1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SQL Developer to run the SQL statements and for debugging the issues.</w:t>
            </w:r>
          </w:p>
          <w:p w:rsidR="001563B1" w:rsidRPr="00E707A1" w:rsidRDefault="001563B1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Maintenance Support provided for the customer issues</w:t>
            </w:r>
          </w:p>
          <w:p w:rsidR="005147D4" w:rsidRDefault="005147D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2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Product Name   : MyMCS Application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Client                  : Proximus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Module name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Workorders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147D4" w:rsidRDefault="005309EE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309E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A Workorder is the de</w:t>
            </w:r>
            <w:r w:rsidR="001563B1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scription of a task that has to</w:t>
            </w:r>
            <w:r w:rsidRPr="005309E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be performed. This order </w:t>
            </w:r>
            <w:r w:rsidRPr="005309E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lastRenderedPageBreak/>
              <w:t>can be on its own, or can be part of a call, a project or another Workorder. Actions are taken to finish a Workorder. The persons who perform these actions belong to a task force. These actions are also planned to time as well as to costs. All these data can be entered in the Workorder window.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5147D4" w:rsidRDefault="00E360EF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Implementation of SOAP and Restful web services</w:t>
            </w:r>
          </w:p>
          <w:p w:rsidR="00E360EF" w:rsidRDefault="00E360EF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Implemented CRUD operations</w:t>
            </w:r>
            <w:r w:rsidR="00E64214">
              <w:rPr>
                <w:sz w:val="22"/>
                <w:szCs w:val="22"/>
              </w:rPr>
              <w:t xml:space="preserve"> in web services following the PSR-2 coding standards.</w:t>
            </w:r>
          </w:p>
          <w:p w:rsidR="00E64214" w:rsidRDefault="006122DC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the web services in SOAP UI client using the WSDLs</w:t>
            </w:r>
          </w:p>
          <w:p w:rsidR="006122DC" w:rsidRDefault="006122DC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PHPUnit to perform the unit testing of web services</w:t>
            </w:r>
          </w:p>
          <w:p w:rsidR="006122DC" w:rsidRDefault="006122DC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Postman to test the Restful APIs</w:t>
            </w:r>
          </w:p>
          <w:p w:rsidR="006122DC" w:rsidRDefault="00515F3B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Connected to Oracle Database to perform CRUD operations</w:t>
            </w:r>
          </w:p>
          <w:p w:rsidR="00515F3B" w:rsidRDefault="00515F3B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Implemented the Front end application using ExtJS</w:t>
            </w:r>
          </w:p>
          <w:p w:rsidR="00515F3B" w:rsidRDefault="00515F3B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SQL developer to run the queries and troubleshooting the issues</w:t>
            </w:r>
          </w:p>
          <w:p w:rsidR="00515F3B" w:rsidRDefault="00B67607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SVN repository as version co</w:t>
            </w:r>
            <w:r w:rsidR="000077F5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trol</w:t>
            </w:r>
          </w:p>
          <w:p w:rsidR="005147D4" w:rsidRDefault="005147D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3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Product Name   : MyMCS Application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Client                  : BigBasket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Module name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Helpdesk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147D4" w:rsidRDefault="005309EE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309E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myMCS HelpDesk enables the facility managers to streamline helpdesk call management in a single point of contact, fully configurable to the organization’s business needs. It provides a robust call and request management which allows the users to raise incidents and request support.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B67607" w:rsidRDefault="00B67607" w:rsidP="00B6760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Implementation of SOAP and Restful web services</w:t>
            </w:r>
          </w:p>
          <w:p w:rsidR="00B67607" w:rsidRDefault="00B67607" w:rsidP="00B6760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Implemented CRUD operations in web services following the PSR-2 coding standards.</w:t>
            </w:r>
          </w:p>
          <w:p w:rsidR="000077F5" w:rsidRDefault="000077F5" w:rsidP="000077F5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Performing SQL queries in Oracle Database</w:t>
            </w:r>
          </w:p>
          <w:p w:rsidR="000077F5" w:rsidRDefault="00DB2134" w:rsidP="000077F5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Trouble</w:t>
            </w:r>
            <w:r w:rsidR="000077F5">
              <w:rPr>
                <w:sz w:val="22"/>
                <w:szCs w:val="22"/>
              </w:rPr>
              <w:t>shooting the DB issues</w:t>
            </w:r>
          </w:p>
          <w:p w:rsidR="00B67607" w:rsidRDefault="00B67607" w:rsidP="00B6760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the web services in SOAP UI client using the WSDLs</w:t>
            </w:r>
          </w:p>
          <w:p w:rsidR="00B67607" w:rsidRDefault="00B67607" w:rsidP="00B6760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PHPUnit to perform the unit testing of web services</w:t>
            </w:r>
          </w:p>
          <w:p w:rsidR="00B67607" w:rsidRDefault="00B67607" w:rsidP="00B6760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SQL developer to run the queries and troubleshooting the issues</w:t>
            </w:r>
          </w:p>
          <w:p w:rsidR="005147D4" w:rsidRDefault="00B67607" w:rsidP="00B6760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SVN repository as version co</w:t>
            </w:r>
            <w:r w:rsidR="00DB2134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trol</w:t>
            </w:r>
          </w:p>
          <w:p w:rsidR="005147D4" w:rsidRDefault="005147D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4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Product Name   : MyMCS Application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Client                  : MCS Mobile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Module name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Inspection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147D4" w:rsidRDefault="0046372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U</w:t>
            </w:r>
            <w:r w:rsidRPr="0046372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sers can manage Inspections of class Damage Assessment for rooms and/or maintenance objects. The users will be able to create, edit and delete Inspections for a set of rooms and/or maintenance objects.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5147D4" w:rsidRDefault="00DB2134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Implementing the Restful web services that are used for the mobile application</w:t>
            </w:r>
          </w:p>
          <w:p w:rsidR="00DB2134" w:rsidRDefault="00DB2134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the web services using Postman</w:t>
            </w:r>
          </w:p>
          <w:p w:rsidR="00DB2134" w:rsidRDefault="007768AA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Support provided to integrate </w:t>
            </w:r>
            <w:r w:rsidR="00F51CB0">
              <w:rPr>
                <w:sz w:val="22"/>
                <w:szCs w:val="22"/>
              </w:rPr>
              <w:t xml:space="preserve">the </w:t>
            </w:r>
            <w:r w:rsidR="00DB2134">
              <w:rPr>
                <w:sz w:val="22"/>
                <w:szCs w:val="22"/>
              </w:rPr>
              <w:t xml:space="preserve">web services </w:t>
            </w:r>
            <w:r w:rsidR="00F51CB0">
              <w:rPr>
                <w:sz w:val="22"/>
                <w:szCs w:val="22"/>
              </w:rPr>
              <w:t xml:space="preserve">with </w:t>
            </w:r>
            <w:r w:rsidR="00DB2134">
              <w:rPr>
                <w:sz w:val="22"/>
                <w:szCs w:val="22"/>
              </w:rPr>
              <w:t>Mobile application</w:t>
            </w:r>
          </w:p>
          <w:p w:rsidR="007768AA" w:rsidRDefault="007768AA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Debugging and resolving the issues</w:t>
            </w:r>
          </w:p>
          <w:p w:rsidR="005147D4" w:rsidRDefault="005147D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lastRenderedPageBreak/>
              <w:t>Project 5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Product Name   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Leave tracker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Client                  : MCS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147D4" w:rsidRDefault="000439AB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Employees</w:t>
            </w:r>
            <w:r w:rsidR="00DB213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can apply their leaves which will intimate the superiors via an email. Admin can manage the leaves of each user.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5147D4" w:rsidRDefault="002166B8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Developing the </w:t>
            </w:r>
            <w:r w:rsidR="004D541D">
              <w:rPr>
                <w:sz w:val="22"/>
                <w:szCs w:val="22"/>
              </w:rPr>
              <w:t>web services</w:t>
            </w:r>
          </w:p>
          <w:p w:rsidR="004D541D" w:rsidRDefault="004D541D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Integrating the web services with the Front end</w:t>
            </w:r>
          </w:p>
          <w:p w:rsidR="004D541D" w:rsidRDefault="004D541D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Connecting the web services to Postgre SQL</w:t>
            </w:r>
          </w:p>
          <w:p w:rsidR="004D541D" w:rsidRDefault="004D541D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the services</w:t>
            </w:r>
          </w:p>
          <w:p w:rsidR="005147D4" w:rsidRPr="005147D4" w:rsidRDefault="005147D4" w:rsidP="005147D4">
            <w:pPr>
              <w:spacing w:line="276" w:lineRule="auto"/>
              <w:rPr>
                <w:sz w:val="22"/>
                <w:szCs w:val="22"/>
              </w:rPr>
            </w:pPr>
            <w:r w:rsidRPr="005147D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</w:p>
        </w:tc>
      </w:tr>
      <w:tr w:rsidR="30043883" w:rsidTr="00B63A6B">
        <w:tc>
          <w:tcPr>
            <w:tcW w:w="1966" w:type="dxa"/>
            <w:gridSpan w:val="2"/>
          </w:tcPr>
          <w:p w:rsidR="30043883" w:rsidRDefault="32D77EA6" w:rsidP="30043883">
            <w:pPr>
              <w:pStyle w:val="Heading1"/>
            </w:pPr>
            <w:r w:rsidRPr="32D77EA6">
              <w:rPr>
                <w:sz w:val="24"/>
                <w:szCs w:val="24"/>
              </w:rPr>
              <w:lastRenderedPageBreak/>
              <w:t>Declaration</w:t>
            </w:r>
            <w:r w:rsidR="30043883">
              <w:br/>
            </w:r>
          </w:p>
        </w:tc>
        <w:tc>
          <w:tcPr>
            <w:tcW w:w="7430" w:type="dxa"/>
            <w:gridSpan w:val="3"/>
          </w:tcPr>
          <w:p w:rsidR="30043883" w:rsidRDefault="40A310A3">
            <w:r w:rsidRPr="40A310A3">
              <w:rPr>
                <w:sz w:val="24"/>
                <w:szCs w:val="24"/>
              </w:rPr>
              <w:t>I hereby declare that all the information given is correct to the best of my knowledge.</w:t>
            </w:r>
            <w:r w:rsidR="30043883">
              <w:br/>
            </w:r>
            <w:r w:rsidR="30043883">
              <w:br/>
            </w:r>
            <w:r w:rsidRPr="40A310A3">
              <w:rPr>
                <w:b/>
                <w:bCs/>
                <w:sz w:val="24"/>
                <w:szCs w:val="24"/>
              </w:rPr>
              <w:t>Place:</w:t>
            </w:r>
            <w:r w:rsidRPr="40A310A3">
              <w:rPr>
                <w:sz w:val="24"/>
                <w:szCs w:val="24"/>
              </w:rPr>
              <w:t xml:space="preserve"> Hyderabad</w:t>
            </w:r>
            <w:r w:rsidR="30043883">
              <w:br/>
            </w:r>
            <w:r w:rsidRPr="40A310A3">
              <w:rPr>
                <w:b/>
                <w:bCs/>
                <w:sz w:val="24"/>
                <w:szCs w:val="24"/>
              </w:rPr>
              <w:t>Date:</w:t>
            </w:r>
            <w:r w:rsidR="00DB38CE">
              <w:rPr>
                <w:sz w:val="24"/>
                <w:szCs w:val="24"/>
              </w:rPr>
              <w:t xml:space="preserve"> 22nd</w:t>
            </w:r>
            <w:r w:rsidRPr="40A310A3">
              <w:rPr>
                <w:sz w:val="24"/>
                <w:szCs w:val="24"/>
              </w:rPr>
              <w:t xml:space="preserve"> </w:t>
            </w:r>
            <w:r w:rsidR="00DB38CE">
              <w:rPr>
                <w:sz w:val="24"/>
                <w:szCs w:val="24"/>
              </w:rPr>
              <w:t>April</w:t>
            </w:r>
            <w:r w:rsidRPr="40A310A3">
              <w:rPr>
                <w:sz w:val="24"/>
                <w:szCs w:val="24"/>
              </w:rPr>
              <w:t xml:space="preserve"> 201</w:t>
            </w:r>
            <w:r w:rsidR="00DB38CE">
              <w:rPr>
                <w:sz w:val="24"/>
                <w:szCs w:val="24"/>
              </w:rPr>
              <w:t>8</w:t>
            </w:r>
            <w:r w:rsidRPr="40A310A3">
              <w:rPr>
                <w:sz w:val="24"/>
                <w:szCs w:val="24"/>
              </w:rPr>
              <w:t xml:space="preserve">                                                  </w:t>
            </w:r>
            <w:r w:rsidR="00DB38CE">
              <w:rPr>
                <w:b/>
                <w:bCs/>
                <w:sz w:val="24"/>
                <w:szCs w:val="24"/>
              </w:rPr>
              <w:t>Gopinath Manchikanti</w:t>
            </w:r>
            <w:r w:rsidR="30043883">
              <w:br/>
            </w:r>
          </w:p>
          <w:p w:rsidR="30043883" w:rsidRDefault="30043883" w:rsidP="30043883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30043883" w:rsidRDefault="30043883" w:rsidP="30043883"/>
    <w:sectPr w:rsidR="30043883" w:rsidSect="002B3F39">
      <w:footerReference w:type="default" r:id="rId8"/>
      <w:pgSz w:w="12240" w:h="2016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4E3" w:rsidRDefault="007944E3">
      <w:pPr>
        <w:spacing w:after="0" w:line="240" w:lineRule="auto"/>
      </w:pPr>
      <w:r>
        <w:separator/>
      </w:r>
    </w:p>
  </w:endnote>
  <w:endnote w:type="continuationSeparator" w:id="1">
    <w:p w:rsidR="007944E3" w:rsidRDefault="0079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F39" w:rsidRDefault="007549F8">
    <w:pPr>
      <w:pStyle w:val="Footer"/>
    </w:pPr>
    <w:r>
      <w:t xml:space="preserve">Page </w:t>
    </w:r>
    <w:r w:rsidR="00984068">
      <w:fldChar w:fldCharType="begin"/>
    </w:r>
    <w:r>
      <w:instrText xml:space="preserve"> PAGE   \* MERGEFORMAT </w:instrText>
    </w:r>
    <w:r w:rsidR="00984068">
      <w:fldChar w:fldCharType="separate"/>
    </w:r>
    <w:r w:rsidR="004D541D">
      <w:rPr>
        <w:noProof/>
      </w:rPr>
      <w:t>4</w:t>
    </w:r>
    <w:r w:rsidR="00984068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4E3" w:rsidRDefault="007944E3">
      <w:pPr>
        <w:spacing w:after="0" w:line="240" w:lineRule="auto"/>
      </w:pPr>
      <w:r>
        <w:separator/>
      </w:r>
    </w:p>
  </w:footnote>
  <w:footnote w:type="continuationSeparator" w:id="1">
    <w:p w:rsidR="007944E3" w:rsidRDefault="00794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025E6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23E4F" w:themeColor="text2" w:themeShade="BF"/>
      </w:rPr>
    </w:lvl>
  </w:abstractNum>
  <w:abstractNum w:abstractNumId="1">
    <w:nsid w:val="046A0728"/>
    <w:multiLevelType w:val="hybridMultilevel"/>
    <w:tmpl w:val="6CC8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A5687"/>
    <w:multiLevelType w:val="hybridMultilevel"/>
    <w:tmpl w:val="923EF106"/>
    <w:lvl w:ilvl="0" w:tplc="05EEF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A1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7C7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80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60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DC8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A7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EB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AC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E7567"/>
    <w:multiLevelType w:val="hybridMultilevel"/>
    <w:tmpl w:val="A928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37AE4"/>
    <w:multiLevelType w:val="hybridMultilevel"/>
    <w:tmpl w:val="BA5A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2204E"/>
    <w:multiLevelType w:val="hybridMultilevel"/>
    <w:tmpl w:val="0824BF78"/>
    <w:lvl w:ilvl="0" w:tplc="F0267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E1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C7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26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27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01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2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80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46A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A3AF1"/>
    <w:multiLevelType w:val="hybridMultilevel"/>
    <w:tmpl w:val="F190CB44"/>
    <w:lvl w:ilvl="0" w:tplc="9BF21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74D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47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0C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64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03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27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4A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29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92613"/>
    <w:multiLevelType w:val="hybridMultilevel"/>
    <w:tmpl w:val="E24C3C5C"/>
    <w:lvl w:ilvl="0" w:tplc="1D1AF2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96C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F83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45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EE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EAE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4B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D29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2C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F5522"/>
    <w:multiLevelType w:val="hybridMultilevel"/>
    <w:tmpl w:val="9AB80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A66CFA"/>
    <w:multiLevelType w:val="hybridMultilevel"/>
    <w:tmpl w:val="E176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1290B"/>
    <w:multiLevelType w:val="hybridMultilevel"/>
    <w:tmpl w:val="8E5C01AA"/>
    <w:lvl w:ilvl="0" w:tplc="195C1C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3E8B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220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CA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66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BCF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E1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48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B48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83F9F"/>
    <w:multiLevelType w:val="hybridMultilevel"/>
    <w:tmpl w:val="E514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335CC4"/>
    <w:multiLevelType w:val="hybridMultilevel"/>
    <w:tmpl w:val="07328918"/>
    <w:lvl w:ilvl="0" w:tplc="D8E09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43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42B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28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AE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F01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84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E9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3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723387"/>
    <w:multiLevelType w:val="hybridMultilevel"/>
    <w:tmpl w:val="FA3088E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>
    <w:nsid w:val="6E353F59"/>
    <w:multiLevelType w:val="hybridMultilevel"/>
    <w:tmpl w:val="E508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8A0154"/>
    <w:multiLevelType w:val="hybridMultilevel"/>
    <w:tmpl w:val="54103EF0"/>
    <w:lvl w:ilvl="0" w:tplc="D52EF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815C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E183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22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AA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49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69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48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98F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12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  <w:num w:numId="13">
    <w:abstractNumId w:val="14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3"/>
  </w:num>
  <w:num w:numId="19">
    <w:abstractNumId w:val="9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6AABC6CC"/>
    <w:rsid w:val="000077F5"/>
    <w:rsid w:val="00022386"/>
    <w:rsid w:val="00040E43"/>
    <w:rsid w:val="000439AB"/>
    <w:rsid w:val="00084670"/>
    <w:rsid w:val="001349F1"/>
    <w:rsid w:val="00134FED"/>
    <w:rsid w:val="00155C8A"/>
    <w:rsid w:val="001563B1"/>
    <w:rsid w:val="001F57A9"/>
    <w:rsid w:val="002166B8"/>
    <w:rsid w:val="002B3F39"/>
    <w:rsid w:val="002C1DC6"/>
    <w:rsid w:val="00302FFD"/>
    <w:rsid w:val="003131AD"/>
    <w:rsid w:val="00330886"/>
    <w:rsid w:val="0036356A"/>
    <w:rsid w:val="00384C82"/>
    <w:rsid w:val="003E0BB1"/>
    <w:rsid w:val="004441FD"/>
    <w:rsid w:val="00463724"/>
    <w:rsid w:val="004C79B6"/>
    <w:rsid w:val="004D541D"/>
    <w:rsid w:val="004F5659"/>
    <w:rsid w:val="00503961"/>
    <w:rsid w:val="005147D4"/>
    <w:rsid w:val="00515F3B"/>
    <w:rsid w:val="005309EE"/>
    <w:rsid w:val="0053414F"/>
    <w:rsid w:val="00582E6A"/>
    <w:rsid w:val="005A115E"/>
    <w:rsid w:val="00607070"/>
    <w:rsid w:val="006122DC"/>
    <w:rsid w:val="00616565"/>
    <w:rsid w:val="00684C49"/>
    <w:rsid w:val="006A341E"/>
    <w:rsid w:val="00705CC1"/>
    <w:rsid w:val="00753232"/>
    <w:rsid w:val="007549F8"/>
    <w:rsid w:val="007768AA"/>
    <w:rsid w:val="007944E3"/>
    <w:rsid w:val="007D0622"/>
    <w:rsid w:val="007F16A6"/>
    <w:rsid w:val="00896727"/>
    <w:rsid w:val="008F6F44"/>
    <w:rsid w:val="0093215A"/>
    <w:rsid w:val="00964642"/>
    <w:rsid w:val="00984068"/>
    <w:rsid w:val="00984AA3"/>
    <w:rsid w:val="00991F24"/>
    <w:rsid w:val="00AA4F07"/>
    <w:rsid w:val="00AD014B"/>
    <w:rsid w:val="00B2370B"/>
    <w:rsid w:val="00B26B85"/>
    <w:rsid w:val="00B41378"/>
    <w:rsid w:val="00B63A6B"/>
    <w:rsid w:val="00B67607"/>
    <w:rsid w:val="00B76D77"/>
    <w:rsid w:val="00BA0F4A"/>
    <w:rsid w:val="00C07593"/>
    <w:rsid w:val="00C11665"/>
    <w:rsid w:val="00C17C90"/>
    <w:rsid w:val="00C303A5"/>
    <w:rsid w:val="00CC79CE"/>
    <w:rsid w:val="00D33E2A"/>
    <w:rsid w:val="00DB2134"/>
    <w:rsid w:val="00DB38CE"/>
    <w:rsid w:val="00E00E1F"/>
    <w:rsid w:val="00E360EF"/>
    <w:rsid w:val="00E64214"/>
    <w:rsid w:val="00E707A1"/>
    <w:rsid w:val="00EA4D7C"/>
    <w:rsid w:val="00EB2008"/>
    <w:rsid w:val="00EC1E4B"/>
    <w:rsid w:val="00F51CB0"/>
    <w:rsid w:val="00FC509A"/>
    <w:rsid w:val="0C908185"/>
    <w:rsid w:val="0F1C60CB"/>
    <w:rsid w:val="1A647ADF"/>
    <w:rsid w:val="2213B628"/>
    <w:rsid w:val="28C59C4E"/>
    <w:rsid w:val="2BB47BE8"/>
    <w:rsid w:val="2F33E0B8"/>
    <w:rsid w:val="2F9F2226"/>
    <w:rsid w:val="30043883"/>
    <w:rsid w:val="32433EBD"/>
    <w:rsid w:val="32D77EA6"/>
    <w:rsid w:val="343F2E48"/>
    <w:rsid w:val="35314A71"/>
    <w:rsid w:val="35433D83"/>
    <w:rsid w:val="3D5E78F0"/>
    <w:rsid w:val="40A310A3"/>
    <w:rsid w:val="4926A6B1"/>
    <w:rsid w:val="50710FAB"/>
    <w:rsid w:val="523EC3AE"/>
    <w:rsid w:val="5CE39D27"/>
    <w:rsid w:val="5E7CD9DF"/>
    <w:rsid w:val="675DA42D"/>
    <w:rsid w:val="688397DB"/>
    <w:rsid w:val="6AABC6CC"/>
    <w:rsid w:val="79F26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2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qFormat/>
    <w:rsid w:val="002B3F39"/>
  </w:style>
  <w:style w:type="paragraph" w:styleId="Heading1">
    <w:name w:val="heading 1"/>
    <w:basedOn w:val="Normal"/>
    <w:next w:val="Normal"/>
    <w:link w:val="Heading1Char"/>
    <w:uiPriority w:val="3"/>
    <w:qFormat/>
    <w:rsid w:val="002B3F39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B3F39"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2B3F39"/>
    <w:pPr>
      <w:contextualSpacing/>
    </w:pPr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2B3F39"/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rsid w:val="002B3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3"/>
    <w:rsid w:val="002B3F39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3"/>
    <w:rsid w:val="002B3F39"/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customStyle="1" w:styleId="ResumeText">
    <w:name w:val="Resume Text"/>
    <w:basedOn w:val="Normal"/>
    <w:uiPriority w:val="2"/>
    <w:qFormat/>
    <w:rsid w:val="002B3F39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2B3F39"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2"/>
    <w:unhideWhenUsed/>
    <w:qFormat/>
    <w:rsid w:val="002B3F39"/>
    <w:pPr>
      <w:numPr>
        <w:numId w:val="8"/>
      </w:numPr>
      <w:contextualSpacing/>
    </w:pPr>
  </w:style>
  <w:style w:type="paragraph" w:styleId="NoSpacing">
    <w:name w:val="No Spacing"/>
    <w:uiPriority w:val="99"/>
    <w:unhideWhenUsed/>
    <w:qFormat/>
    <w:rsid w:val="002B3F3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B3F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F39"/>
    <w:rPr>
      <w:rFonts w:asciiTheme="majorHAnsi" w:eastAsiaTheme="majorEastAsia" w:hAnsiTheme="majorHAnsi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39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2B3F39"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2B3F39"/>
  </w:style>
  <w:style w:type="character" w:styleId="Hyperlink">
    <w:name w:val="Hyperlink"/>
    <w:basedOn w:val="DefaultParagraphFont"/>
    <w:uiPriority w:val="99"/>
    <w:unhideWhenUsed/>
    <w:rsid w:val="002B3F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82E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nchikanti.gopina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50</cp:revision>
  <cp:lastPrinted>2013-03-21T19:51:00Z</cp:lastPrinted>
  <dcterms:created xsi:type="dcterms:W3CDTF">2018-04-22T14:00:00Z</dcterms:created>
  <dcterms:modified xsi:type="dcterms:W3CDTF">2018-12-01T16:52:00Z</dcterms:modified>
</cp:coreProperties>
</file>