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998FBAD" w:rsidR="00867A7F" w:rsidRPr="0085348F" w:rsidRDefault="00B92585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3" w:name="_GoBack"/>
            <w:r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66D7CC12" w:rsidR="00867A7F" w:rsidRPr="008E0AAD" w:rsidRDefault="008E0AAD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62CAB62" w:rsidR="00867A7F" w:rsidRPr="00FE77DB" w:rsidRDefault="00FE77DB" w:rsidP="00831AC3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Naziv prve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2E4685B3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B92585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3C5A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0AAD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585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5202B-A7D7-42F1-93D3-974C5136F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2026-08-19T09:41:00Z</dcterms:modified>
</cp:coreProperties>
</file>